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2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2"/>
        <w:spacing w:line="235" w:lineRule="auto" w:before="146"/>
        <w:ind w:left="516" w:right="967"/>
      </w:pPr>
      <w:r>
        <w:rPr>
          <w:i/>
          <w:color w:val="53823B"/>
          <w:w w:val="105"/>
        </w:rPr>
        <w:t>A</w:t>
      </w:r>
      <w:r>
        <w:rPr>
          <w:i/>
          <w:color w:val="53823B"/>
          <w:spacing w:val="-27"/>
          <w:w w:val="105"/>
        </w:rPr>
        <w:t> </w:t>
      </w:r>
      <w:r>
        <w:rPr>
          <w:i/>
          <w:color w:val="53823B"/>
          <w:w w:val="105"/>
        </w:rPr>
        <w:t>Book,</w:t>
      </w:r>
      <w:r>
        <w:rPr>
          <w:i/>
          <w:color w:val="53823B"/>
          <w:spacing w:val="-27"/>
          <w:w w:val="105"/>
        </w:rPr>
        <w:t> </w:t>
      </w:r>
      <w:r>
        <w:rPr>
          <w:i/>
          <w:color w:val="53823B"/>
          <w:w w:val="105"/>
        </w:rPr>
        <w:t>a</w:t>
      </w:r>
      <w:r>
        <w:rPr>
          <w:i/>
          <w:color w:val="53823B"/>
          <w:spacing w:val="-27"/>
          <w:w w:val="105"/>
        </w:rPr>
        <w:t> </w:t>
      </w:r>
      <w:r>
        <w:rPr>
          <w:i/>
          <w:color w:val="53823B"/>
          <w:w w:val="105"/>
        </w:rPr>
        <w:t>Song,</w:t>
      </w:r>
      <w:r>
        <w:rPr>
          <w:i/>
          <w:color w:val="53823B"/>
          <w:spacing w:val="-27"/>
          <w:w w:val="105"/>
        </w:rPr>
        <w:t> </w:t>
      </w:r>
      <w:r>
        <w:rPr>
          <w:i/>
          <w:color w:val="53823B"/>
          <w:w w:val="105"/>
        </w:rPr>
        <w:t>and</w:t>
      </w:r>
      <w:r>
        <w:rPr>
          <w:i/>
          <w:color w:val="53823B"/>
          <w:spacing w:val="-27"/>
          <w:w w:val="105"/>
        </w:rPr>
        <w:t> </w:t>
      </w:r>
      <w:r>
        <w:rPr>
          <w:i/>
          <w:color w:val="53823B"/>
          <w:w w:val="105"/>
        </w:rPr>
        <w:t>a</w:t>
      </w:r>
      <w:r>
        <w:rPr>
          <w:color w:val="53823B"/>
          <w:w w:val="105"/>
        </w:rPr>
        <w:t> </w:t>
      </w:r>
      <w:r>
        <w:rPr>
          <w:color w:val="53823B"/>
          <w:spacing w:val="-4"/>
          <w:w w:val="105"/>
        </w:rPr>
        <w:t>Story</w:t>
      </w:r>
      <w:r>
        <w:rPr>
          <w:color w:val="53823B"/>
          <w:spacing w:val="-40"/>
          <w:w w:val="105"/>
        </w:rPr>
        <w:t> </w:t>
      </w:r>
      <w:r>
        <w:rPr>
          <w:color w:val="53823B"/>
          <w:spacing w:val="-4"/>
          <w:w w:val="105"/>
        </w:rPr>
        <w:t>that</w:t>
      </w:r>
      <w:r>
        <w:rPr>
          <w:color w:val="53823B"/>
          <w:spacing w:val="-40"/>
          <w:w w:val="105"/>
        </w:rPr>
        <w:t> </w:t>
      </w:r>
      <w:r>
        <w:rPr>
          <w:color w:val="53823B"/>
          <w:spacing w:val="-4"/>
          <w:w w:val="105"/>
        </w:rPr>
        <w:t>Still</w:t>
      </w:r>
      <w:r>
        <w:rPr>
          <w:color w:val="53823B"/>
          <w:spacing w:val="-40"/>
          <w:w w:val="105"/>
        </w:rPr>
        <w:t> </w:t>
      </w:r>
      <w:r>
        <w:rPr>
          <w:color w:val="53823B"/>
          <w:spacing w:val="-15"/>
          <w:w w:val="105"/>
        </w:rPr>
        <w:t>Matters</w:t>
      </w:r>
    </w:p>
    <w:p>
      <w:pPr>
        <w:pStyle w:val="BodyText"/>
        <w:spacing w:line="264" w:lineRule="auto" w:before="155"/>
        <w:ind w:left="516" w:right="2"/>
      </w:pPr>
      <w:r>
        <w:rPr>
          <w:color w:val="231F20"/>
          <w:spacing w:val="-2"/>
        </w:rPr>
        <w:t>More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decades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passed,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Peggy </w:t>
      </w:r>
      <w:r>
        <w:rPr>
          <w:color w:val="231F20"/>
          <w:spacing w:val="-6"/>
          <w:w w:val="105"/>
        </w:rPr>
        <w:t>Turnipseed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can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still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picture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moment.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Peggy, </w:t>
      </w:r>
      <w:r>
        <w:rPr>
          <w:color w:val="231F20"/>
          <w:spacing w:val="-4"/>
          <w:w w:val="105"/>
        </w:rPr>
        <w:t>former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Chair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Lutheran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Braille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Workers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Board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Directors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current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leader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Production </w:t>
      </w:r>
      <w:r>
        <w:rPr>
          <w:color w:val="231F20"/>
        </w:rPr>
        <w:t>Center</w:t>
      </w:r>
      <w:r>
        <w:rPr>
          <w:color w:val="231F20"/>
          <w:spacing w:val="-29"/>
        </w:rPr>
        <w:t> </w:t>
      </w:r>
      <w:r>
        <w:rPr>
          <w:color w:val="231F20"/>
        </w:rPr>
        <w:t>#146,</w:t>
      </w:r>
      <w:r>
        <w:rPr>
          <w:color w:val="231F20"/>
          <w:spacing w:val="-29"/>
        </w:rPr>
        <w:t> </w:t>
      </w:r>
      <w:r>
        <w:rPr>
          <w:color w:val="231F20"/>
        </w:rPr>
        <w:t>has</w:t>
      </w:r>
      <w:r>
        <w:rPr>
          <w:color w:val="231F20"/>
          <w:spacing w:val="-29"/>
        </w:rPr>
        <w:t> </w:t>
      </w:r>
      <w:r>
        <w:rPr>
          <w:color w:val="231F20"/>
        </w:rPr>
        <w:t>been</w:t>
      </w:r>
      <w:r>
        <w:rPr>
          <w:color w:val="231F20"/>
          <w:spacing w:val="-29"/>
        </w:rPr>
        <w:t> </w:t>
      </w:r>
      <w:r>
        <w:rPr>
          <w:color w:val="231F20"/>
        </w:rPr>
        <w:t>part</w:t>
      </w:r>
      <w:r>
        <w:rPr>
          <w:color w:val="231F20"/>
          <w:spacing w:val="-29"/>
        </w:rPr>
        <w:t> </w:t>
      </w:r>
      <w:r>
        <w:rPr>
          <w:color w:val="231F20"/>
        </w:rPr>
        <w:t>of</w:t>
      </w:r>
      <w:r>
        <w:rPr>
          <w:color w:val="231F20"/>
          <w:spacing w:val="-29"/>
        </w:rPr>
        <w:t> </w:t>
      </w:r>
      <w:r>
        <w:rPr>
          <w:color w:val="231F20"/>
        </w:rPr>
        <w:t>countless</w:t>
      </w:r>
      <w:r>
        <w:rPr>
          <w:color w:val="231F20"/>
          <w:spacing w:val="-29"/>
        </w:rPr>
        <w:t> </w:t>
      </w:r>
      <w:r>
        <w:rPr>
          <w:color w:val="231F20"/>
        </w:rPr>
        <w:t>moments</w:t>
      </w:r>
    </w:p>
    <w:p>
      <w:pPr>
        <w:pStyle w:val="BodyText"/>
        <w:spacing w:line="264" w:lineRule="auto" w:before="6"/>
        <w:ind w:left="516" w:right="2"/>
      </w:pPr>
      <w:r>
        <w:rPr>
          <w:color w:val="231F20"/>
        </w:rPr>
        <w:t>of</w:t>
      </w:r>
      <w:r>
        <w:rPr>
          <w:color w:val="231F20"/>
          <w:spacing w:val="-19"/>
        </w:rPr>
        <w:t> </w:t>
      </w:r>
      <w:r>
        <w:rPr>
          <w:color w:val="231F20"/>
        </w:rPr>
        <w:t>ministry</w:t>
      </w:r>
      <w:r>
        <w:rPr>
          <w:color w:val="231F20"/>
          <w:spacing w:val="-19"/>
        </w:rPr>
        <w:t> </w:t>
      </w:r>
      <w:r>
        <w:rPr>
          <w:color w:val="231F20"/>
        </w:rPr>
        <w:t>through</w:t>
      </w:r>
      <w:r>
        <w:rPr>
          <w:color w:val="231F20"/>
          <w:spacing w:val="-19"/>
        </w:rPr>
        <w:t> </w:t>
      </w:r>
      <w:r>
        <w:rPr>
          <w:color w:val="231F20"/>
        </w:rPr>
        <w:t>LBW.</w:t>
      </w:r>
      <w:r>
        <w:rPr>
          <w:color w:val="231F20"/>
          <w:spacing w:val="-19"/>
        </w:rPr>
        <w:t> </w:t>
      </w:r>
      <w:r>
        <w:rPr>
          <w:color w:val="231F20"/>
        </w:rPr>
        <w:t>But</w:t>
      </w:r>
      <w:r>
        <w:rPr>
          <w:color w:val="231F20"/>
          <w:spacing w:val="-19"/>
        </w:rPr>
        <w:t> </w:t>
      </w:r>
      <w:r>
        <w:rPr>
          <w:color w:val="231F20"/>
        </w:rPr>
        <w:t>when</w:t>
      </w:r>
      <w:r>
        <w:rPr>
          <w:color w:val="231F20"/>
          <w:spacing w:val="-19"/>
        </w:rPr>
        <w:t> </w:t>
      </w:r>
      <w:r>
        <w:rPr>
          <w:color w:val="231F20"/>
        </w:rPr>
        <w:t>asked</w:t>
      </w:r>
      <w:r>
        <w:rPr>
          <w:color w:val="231F20"/>
          <w:spacing w:val="-19"/>
        </w:rPr>
        <w:t> </w:t>
      </w:r>
      <w:r>
        <w:rPr>
          <w:color w:val="231F20"/>
        </w:rPr>
        <w:t>recently about</w:t>
      </w:r>
      <w:r>
        <w:rPr>
          <w:color w:val="231F20"/>
          <w:spacing w:val="-24"/>
        </w:rPr>
        <w:t> </w:t>
      </w:r>
      <w:r>
        <w:rPr>
          <w:color w:val="231F20"/>
        </w:rPr>
        <w:t>one</w:t>
      </w:r>
      <w:r>
        <w:rPr>
          <w:color w:val="231F20"/>
          <w:spacing w:val="-24"/>
        </w:rPr>
        <w:t> </w:t>
      </w:r>
      <w:r>
        <w:rPr>
          <w:color w:val="231F20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the</w:t>
      </w:r>
      <w:r>
        <w:rPr>
          <w:color w:val="231F20"/>
          <w:spacing w:val="-24"/>
        </w:rPr>
        <w:t> </w:t>
      </w:r>
      <w:r>
        <w:rPr>
          <w:color w:val="231F20"/>
        </w:rPr>
        <w:t>memories</w:t>
      </w:r>
      <w:r>
        <w:rPr>
          <w:color w:val="231F20"/>
          <w:spacing w:val="-24"/>
        </w:rPr>
        <w:t> </w:t>
      </w:r>
      <w:r>
        <w:rPr>
          <w:color w:val="231F20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</w:rPr>
        <w:t>has</w:t>
      </w:r>
      <w:r>
        <w:rPr>
          <w:color w:val="231F20"/>
          <w:spacing w:val="-24"/>
        </w:rPr>
        <w:t> </w:t>
      </w:r>
      <w:r>
        <w:rPr>
          <w:color w:val="231F20"/>
        </w:rPr>
        <w:t>stayed</w:t>
      </w:r>
      <w:r>
        <w:rPr>
          <w:color w:val="231F20"/>
          <w:spacing w:val="-24"/>
        </w:rPr>
        <w:t> </w:t>
      </w:r>
      <w:r>
        <w:rPr>
          <w:color w:val="231F20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</w:rPr>
        <w:t>her </w:t>
      </w:r>
      <w:r>
        <w:rPr>
          <w:color w:val="231F20"/>
          <w:spacing w:val="-2"/>
        </w:rPr>
        <w:t>most,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thoughts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traveled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back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December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2004 </w:t>
      </w:r>
      <w:r>
        <w:rPr>
          <w:color w:val="231F20"/>
          <w:spacing w:val="-6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World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Blind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Union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Conference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Cape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Town, </w:t>
      </w:r>
      <w:r>
        <w:rPr>
          <w:color w:val="231F20"/>
        </w:rPr>
        <w:t>South</w:t>
      </w:r>
      <w:r>
        <w:rPr>
          <w:color w:val="231F20"/>
          <w:spacing w:val="-29"/>
        </w:rPr>
        <w:t> </w:t>
      </w:r>
      <w:r>
        <w:rPr>
          <w:color w:val="231F20"/>
        </w:rPr>
        <w:t>Africa.</w:t>
      </w:r>
    </w:p>
    <w:p>
      <w:pPr>
        <w:spacing w:line="254" w:lineRule="auto" w:before="186"/>
        <w:ind w:left="516" w:right="2" w:firstLine="0"/>
        <w:jc w:val="left"/>
        <w:rPr>
          <w:sz w:val="24"/>
        </w:rPr>
      </w:pPr>
      <w:r>
        <w:rPr>
          <w:color w:val="231F20"/>
          <w:spacing w:val="-2"/>
          <w:sz w:val="24"/>
        </w:rPr>
        <w:t>While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representing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LBW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at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conference,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Peggy </w:t>
      </w:r>
      <w:r>
        <w:rPr>
          <w:color w:val="231F20"/>
          <w:sz w:val="24"/>
        </w:rPr>
        <w:t>had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opportunity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place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Large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Print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book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of</w:t>
      </w:r>
      <w:r>
        <w:rPr>
          <w:color w:val="231F20"/>
          <w:spacing w:val="-29"/>
          <w:sz w:val="24"/>
        </w:rPr>
        <w:t> </w:t>
      </w:r>
      <w:r>
        <w:rPr>
          <w:color w:val="231F20"/>
          <w:sz w:val="24"/>
        </w:rPr>
        <w:t>the </w:t>
      </w:r>
      <w:r>
        <w:rPr>
          <w:color w:val="231F20"/>
          <w:spacing w:val="-2"/>
          <w:sz w:val="24"/>
        </w:rPr>
        <w:t>Bible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into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the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hands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of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man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with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albinism.</w:t>
      </w:r>
      <w:r>
        <w:rPr>
          <w:color w:val="231F20"/>
          <w:spacing w:val="-29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“There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are</w:t>
      </w:r>
      <w:r>
        <w:rPr>
          <w:rFonts w:ascii="Calibri" w:hAnsi="Calibri"/>
          <w:i/>
          <w:color w:val="231F20"/>
          <w:spacing w:val="-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no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words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to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describe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his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joy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at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receiving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his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own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‘Book,’</w:t>
      </w:r>
      <w:r>
        <w:rPr>
          <w:rFonts w:ascii="Calibri" w:hAnsi="Calibri"/>
          <w:i/>
          <w:color w:val="231F20"/>
          <w:spacing w:val="-22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“ Peggy</w:t>
      </w:r>
      <w:r>
        <w:rPr>
          <w:rFonts w:ascii="Calibri" w:hAnsi="Calibri"/>
          <w:i/>
          <w:color w:val="231F20"/>
          <w:spacing w:val="-6"/>
          <w:sz w:val="24"/>
        </w:rPr>
        <w:t> </w:t>
      </w:r>
      <w:r>
        <w:rPr>
          <w:rFonts w:ascii="Calibri" w:hAnsi="Calibri"/>
          <w:i/>
          <w:color w:val="231F20"/>
          <w:sz w:val="24"/>
        </w:rPr>
        <w:t>remembers.</w:t>
      </w:r>
      <w:r>
        <w:rPr>
          <w:rFonts w:ascii="Calibri" w:hAnsi="Calibri"/>
          <w:i/>
          <w:color w:val="231F20"/>
          <w:spacing w:val="-6"/>
          <w:sz w:val="24"/>
        </w:rPr>
        <w:t> </w:t>
      </w:r>
      <w:r>
        <w:rPr>
          <w:color w:val="231F20"/>
          <w:sz w:val="24"/>
        </w:rPr>
        <w:t>But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another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encounter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from</w:t>
      </w:r>
      <w:r>
        <w:rPr>
          <w:color w:val="231F20"/>
          <w:spacing w:val="-4"/>
          <w:sz w:val="24"/>
        </w:rPr>
        <w:t> </w:t>
      </w:r>
      <w:r>
        <w:rPr>
          <w:color w:val="231F20"/>
          <w:sz w:val="24"/>
        </w:rPr>
        <w:t>that </w:t>
      </w:r>
      <w:r>
        <w:rPr>
          <w:color w:val="231F20"/>
          <w:spacing w:val="-6"/>
          <w:sz w:val="24"/>
        </w:rPr>
        <w:t>conference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would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leave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an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equally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lasting</w:t>
      </w:r>
      <w:r>
        <w:rPr>
          <w:color w:val="231F20"/>
          <w:spacing w:val="-23"/>
          <w:sz w:val="24"/>
        </w:rPr>
        <w:t> </w:t>
      </w:r>
      <w:r>
        <w:rPr>
          <w:color w:val="231F20"/>
          <w:spacing w:val="-6"/>
          <w:sz w:val="24"/>
        </w:rPr>
        <w:t>impression.</w:t>
      </w:r>
    </w:p>
    <w:p>
      <w:pPr>
        <w:pStyle w:val="BodyText"/>
        <w:spacing w:line="264" w:lineRule="auto" w:before="185"/>
        <w:ind w:left="516"/>
      </w:pP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</w:rPr>
        <w:t>teacher</w:t>
      </w:r>
      <w:r>
        <w:rPr>
          <w:color w:val="231F20"/>
          <w:spacing w:val="-29"/>
        </w:rPr>
        <w:t> </w:t>
      </w:r>
      <w:r>
        <w:rPr>
          <w:color w:val="231F20"/>
        </w:rPr>
        <w:t>stopped</w:t>
      </w:r>
      <w:r>
        <w:rPr>
          <w:color w:val="231F20"/>
          <w:spacing w:val="-29"/>
        </w:rPr>
        <w:t> </w:t>
      </w:r>
      <w:r>
        <w:rPr>
          <w:color w:val="231F20"/>
        </w:rPr>
        <w:t>at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LBW</w:t>
      </w:r>
      <w:r>
        <w:rPr>
          <w:color w:val="231F20"/>
          <w:spacing w:val="-29"/>
        </w:rPr>
        <w:t> </w:t>
      </w:r>
      <w:r>
        <w:rPr>
          <w:color w:val="231F20"/>
        </w:rPr>
        <w:t>booth,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Peggy</w:t>
      </w:r>
      <w:r>
        <w:rPr>
          <w:color w:val="231F20"/>
          <w:spacing w:val="-29"/>
        </w:rPr>
        <w:t> </w:t>
      </w:r>
      <w:r>
        <w:rPr>
          <w:color w:val="231F20"/>
        </w:rPr>
        <w:t>and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team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were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able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give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her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book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for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one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her blind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students.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They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might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never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have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known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what </w:t>
      </w:r>
      <w:r>
        <w:rPr>
          <w:color w:val="231F20"/>
          <w:spacing w:val="-2"/>
          <w:w w:val="105"/>
        </w:rPr>
        <w:t>that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simple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gift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2"/>
          <w:w w:val="105"/>
        </w:rPr>
        <w:t>meant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if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story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had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ended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there. But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next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day,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student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arrived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at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LBW </w:t>
      </w:r>
      <w:r>
        <w:rPr>
          <w:color w:val="231F20"/>
          <w:spacing w:val="-4"/>
          <w:w w:val="105"/>
        </w:rPr>
        <w:t>booth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with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his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mother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grandmother.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They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had </w:t>
      </w:r>
      <w:r>
        <w:rPr>
          <w:color w:val="231F20"/>
          <w:spacing w:val="-4"/>
        </w:rPr>
        <w:t>come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simply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say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thank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sign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up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receive </w:t>
      </w:r>
      <w:r>
        <w:rPr>
          <w:color w:val="231F20"/>
          <w:w w:val="105"/>
        </w:rPr>
        <w:t>additional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books.</w:t>
      </w:r>
    </w:p>
    <w:p>
      <w:pPr>
        <w:pStyle w:val="BodyText"/>
        <w:spacing w:line="264" w:lineRule="auto" w:before="189"/>
        <w:ind w:left="516" w:right="30"/>
        <w:jc w:val="both"/>
      </w:pPr>
      <w:r>
        <w:rPr>
          <w:color w:val="231F20"/>
          <w:spacing w:val="-1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Renier.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Peggy’s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handwritten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notes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from </w:t>
      </w:r>
      <w:r>
        <w:rPr>
          <w:color w:val="231F20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</w:rPr>
        <w:t>trip</w:t>
      </w:r>
      <w:r>
        <w:rPr>
          <w:color w:val="231F20"/>
          <w:spacing w:val="-21"/>
        </w:rPr>
        <w:t> </w:t>
      </w:r>
      <w:r>
        <w:rPr>
          <w:color w:val="231F20"/>
        </w:rPr>
        <w:t>preserve</w:t>
      </w:r>
      <w:r>
        <w:rPr>
          <w:color w:val="231F20"/>
          <w:spacing w:val="-21"/>
        </w:rPr>
        <w:t> </w:t>
      </w:r>
      <w:r>
        <w:rPr>
          <w:color w:val="231F20"/>
        </w:rPr>
        <w:t>a</w:t>
      </w:r>
      <w:r>
        <w:rPr>
          <w:color w:val="231F20"/>
          <w:spacing w:val="-21"/>
        </w:rPr>
        <w:t> </w:t>
      </w:r>
      <w:r>
        <w:rPr>
          <w:color w:val="231F20"/>
        </w:rPr>
        <w:t>few</w:t>
      </w:r>
      <w:r>
        <w:rPr>
          <w:color w:val="231F20"/>
          <w:spacing w:val="-21"/>
        </w:rPr>
        <w:t> </w:t>
      </w:r>
      <w:r>
        <w:rPr>
          <w:color w:val="231F20"/>
        </w:rPr>
        <w:t>details</w:t>
      </w:r>
      <w:r>
        <w:rPr>
          <w:color w:val="231F20"/>
          <w:spacing w:val="-21"/>
        </w:rPr>
        <w:t> </w:t>
      </w:r>
      <w:r>
        <w:rPr>
          <w:color w:val="231F20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</w:rPr>
        <w:t>the</w:t>
      </w:r>
      <w:r>
        <w:rPr>
          <w:color w:val="231F20"/>
          <w:spacing w:val="-21"/>
        </w:rPr>
        <w:t> </w:t>
      </w:r>
      <w:r>
        <w:rPr>
          <w:color w:val="231F20"/>
        </w:rPr>
        <w:t>young</w:t>
      </w:r>
      <w:r>
        <w:rPr>
          <w:color w:val="231F20"/>
          <w:spacing w:val="-21"/>
        </w:rPr>
        <w:t> </w:t>
      </w:r>
      <w:r>
        <w:rPr>
          <w:color w:val="231F20"/>
        </w:rPr>
        <w:t>boy</w:t>
      </w:r>
    </w:p>
    <w:p>
      <w:pPr>
        <w:pStyle w:val="BodyText"/>
        <w:spacing w:line="264" w:lineRule="auto" w:before="3"/>
        <w:ind w:left="516" w:right="134"/>
        <w:jc w:val="both"/>
      </w:pPr>
      <w:r>
        <w:rPr>
          <w:color w:val="231F20"/>
          <w:spacing w:val="-12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orange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shirt: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sings.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says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verses.</w:t>
      </w:r>
      <w:r>
        <w:rPr>
          <w:color w:val="231F20"/>
          <w:spacing w:val="-4"/>
        </w:rPr>
        <w:t> </w:t>
      </w:r>
      <w:r>
        <w:rPr>
          <w:color w:val="231F20"/>
          <w:spacing w:val="-12"/>
        </w:rPr>
        <w:t>He </w:t>
      </w:r>
      <w:r>
        <w:rPr>
          <w:color w:val="231F20"/>
          <w:spacing w:val="-10"/>
        </w:rPr>
        <w:t>wants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singing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preacher.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Renier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sang </w:t>
      </w:r>
      <w:r>
        <w:rPr>
          <w:color w:val="231F20"/>
        </w:rPr>
        <w:t>for</w:t>
      </w:r>
      <w:r>
        <w:rPr>
          <w:color w:val="231F20"/>
          <w:spacing w:val="-29"/>
        </w:rPr>
        <w:t> </w:t>
      </w:r>
      <w:r>
        <w:rPr>
          <w:color w:val="231F20"/>
        </w:rPr>
        <w:t>them.</w:t>
      </w:r>
      <w:r>
        <w:rPr>
          <w:color w:val="231F20"/>
          <w:spacing w:val="-29"/>
        </w:rPr>
        <w:t> </w:t>
      </w:r>
      <w:r>
        <w:rPr>
          <w:color w:val="231F20"/>
        </w:rPr>
        <w:t>He</w:t>
      </w:r>
      <w:r>
        <w:rPr>
          <w:color w:val="231F20"/>
          <w:spacing w:val="-29"/>
        </w:rPr>
        <w:t> </w:t>
      </w:r>
      <w:r>
        <w:rPr>
          <w:color w:val="231F20"/>
        </w:rPr>
        <w:t>chose</w:t>
      </w:r>
      <w:r>
        <w:rPr>
          <w:color w:val="231F20"/>
          <w:spacing w:val="-29"/>
        </w:rPr>
        <w:t> </w:t>
      </w:r>
      <w:r>
        <w:rPr>
          <w:color w:val="231F20"/>
        </w:rPr>
        <w:t>“You</w:t>
      </w:r>
      <w:r>
        <w:rPr>
          <w:color w:val="231F20"/>
          <w:spacing w:val="-29"/>
        </w:rPr>
        <w:t> </w:t>
      </w:r>
      <w:r>
        <w:rPr>
          <w:color w:val="231F20"/>
        </w:rPr>
        <w:t>Raise</w:t>
      </w:r>
      <w:r>
        <w:rPr>
          <w:color w:val="231F20"/>
          <w:spacing w:val="-29"/>
        </w:rPr>
        <w:t> </w:t>
      </w:r>
      <w:r>
        <w:rPr>
          <w:color w:val="231F20"/>
        </w:rPr>
        <w:t>Me</w:t>
      </w:r>
      <w:r>
        <w:rPr>
          <w:color w:val="231F20"/>
          <w:spacing w:val="-29"/>
        </w:rPr>
        <w:t> </w:t>
      </w:r>
      <w:r>
        <w:rPr>
          <w:color w:val="231F20"/>
        </w:rPr>
        <w:t>Up.”</w:t>
      </w:r>
    </w:p>
    <w:p>
      <w:pPr>
        <w:spacing w:line="244" w:lineRule="auto" w:before="174"/>
        <w:ind w:left="451" w:right="434" w:firstLine="0"/>
        <w:jc w:val="left"/>
        <w:rPr>
          <w:rFonts w:ascii="Calibri" w:hAnsi="Calibri"/>
          <w:b/>
          <w:i/>
          <w:sz w:val="24"/>
        </w:rPr>
      </w:pPr>
      <w:r>
        <w:rPr/>
        <w:br w:type="column"/>
      </w:r>
      <w:r>
        <w:rPr>
          <w:rFonts w:ascii="Calibri" w:hAnsi="Calibri"/>
          <w:b/>
          <w:i/>
          <w:color w:val="231F20"/>
          <w:w w:val="105"/>
          <w:sz w:val="24"/>
        </w:rPr>
        <w:t>More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than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20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years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later,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Peggy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still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wonders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about</w:t>
      </w:r>
      <w:r>
        <w:rPr>
          <w:rFonts w:ascii="Calibri" w:hAnsi="Calibri"/>
          <w:b/>
          <w:i/>
          <w:color w:val="231F2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that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little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boy.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Where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Renier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today?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Did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he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become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a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preacher?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he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still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singing?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Did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he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continue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receiving </w:t>
      </w:r>
      <w:r>
        <w:rPr>
          <w:rFonts w:ascii="Calibri" w:hAnsi="Calibri"/>
          <w:b/>
          <w:i/>
          <w:color w:val="231F20"/>
          <w:w w:val="105"/>
          <w:sz w:val="24"/>
        </w:rPr>
        <w:t>Christian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materials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in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a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format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could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read?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How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did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having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access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God’s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Word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shape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person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he became?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“Wouldn’t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that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be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story!”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Peggy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says.</w:t>
      </w:r>
    </w:p>
    <w:p>
      <w:pPr>
        <w:pStyle w:val="BodyText"/>
        <w:spacing w:before="53"/>
        <w:rPr>
          <w:rFonts w:ascii="Calibri"/>
          <w:b/>
          <w:i/>
          <w:sz w:val="20"/>
        </w:rPr>
      </w:pPr>
      <w:r>
        <w:rPr>
          <w:rFonts w:ascii="Calibri"/>
          <w:b/>
          <w:i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4082773</wp:posOffset>
            </wp:positionH>
            <wp:positionV relativeFrom="paragraph">
              <wp:posOffset>204040</wp:posOffset>
            </wp:positionV>
            <wp:extent cx="3322902" cy="2301240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2902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4" w:lineRule="auto" w:before="149"/>
        <w:ind w:left="451" w:right="694"/>
      </w:pP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photograph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Peggy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saved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day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shows </w:t>
      </w:r>
      <w:r>
        <w:rPr>
          <w:color w:val="231F20"/>
        </w:rPr>
        <w:t>Renier</w:t>
      </w:r>
      <w:r>
        <w:rPr>
          <w:color w:val="231F20"/>
          <w:spacing w:val="-23"/>
        </w:rPr>
        <w:t> </w:t>
      </w:r>
      <w:r>
        <w:rPr>
          <w:color w:val="231F20"/>
        </w:rPr>
        <w:t>standing</w:t>
      </w:r>
      <w:r>
        <w:rPr>
          <w:color w:val="231F20"/>
          <w:spacing w:val="-23"/>
        </w:rPr>
        <w:t> </w:t>
      </w:r>
      <w:r>
        <w:rPr>
          <w:color w:val="231F20"/>
        </w:rPr>
        <w:t>at</w:t>
      </w:r>
      <w:r>
        <w:rPr>
          <w:color w:val="231F20"/>
          <w:spacing w:val="-23"/>
        </w:rPr>
        <w:t> </w:t>
      </w:r>
      <w:r>
        <w:rPr>
          <w:color w:val="231F20"/>
        </w:rPr>
        <w:t>the</w:t>
      </w:r>
      <w:r>
        <w:rPr>
          <w:color w:val="231F20"/>
          <w:spacing w:val="-23"/>
        </w:rPr>
        <w:t> </w:t>
      </w:r>
      <w:r>
        <w:rPr>
          <w:color w:val="231F20"/>
        </w:rPr>
        <w:t>Lutheran</w:t>
      </w:r>
      <w:r>
        <w:rPr>
          <w:color w:val="231F20"/>
          <w:spacing w:val="-23"/>
        </w:rPr>
        <w:t> </w:t>
      </w:r>
      <w:r>
        <w:rPr>
          <w:color w:val="231F20"/>
        </w:rPr>
        <w:t>Braille</w:t>
      </w:r>
      <w:r>
        <w:rPr>
          <w:color w:val="231F20"/>
          <w:spacing w:val="-23"/>
        </w:rPr>
        <w:t> </w:t>
      </w:r>
      <w:r>
        <w:rPr>
          <w:color w:val="231F20"/>
        </w:rPr>
        <w:t>Workers </w:t>
      </w:r>
      <w:r>
        <w:rPr>
          <w:color w:val="231F20"/>
          <w:spacing w:val="-2"/>
        </w:rPr>
        <w:t>booth,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surrounded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some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had </w:t>
      </w:r>
      <w:r>
        <w:rPr>
          <w:color w:val="231F20"/>
        </w:rPr>
        <w:t>gathered</w:t>
      </w:r>
      <w:r>
        <w:rPr>
          <w:color w:val="231F20"/>
          <w:spacing w:val="-16"/>
        </w:rPr>
        <w:t> </w:t>
      </w:r>
      <w:r>
        <w:rPr>
          <w:color w:val="231F20"/>
        </w:rPr>
        <w:t>there.</w:t>
      </w:r>
      <w:r>
        <w:rPr>
          <w:color w:val="231F20"/>
          <w:spacing w:val="-16"/>
        </w:rPr>
        <w:t> </w:t>
      </w:r>
      <w:r>
        <w:rPr>
          <w:color w:val="231F20"/>
        </w:rPr>
        <w:t>It</w:t>
      </w:r>
      <w:r>
        <w:rPr>
          <w:color w:val="231F20"/>
          <w:spacing w:val="-16"/>
        </w:rPr>
        <w:t> </w:t>
      </w:r>
      <w:r>
        <w:rPr>
          <w:color w:val="231F20"/>
        </w:rPr>
        <w:t>captures</w:t>
      </w:r>
      <w:r>
        <w:rPr>
          <w:color w:val="231F20"/>
          <w:spacing w:val="-16"/>
        </w:rPr>
        <w:t> </w:t>
      </w:r>
      <w:r>
        <w:rPr>
          <w:color w:val="231F20"/>
        </w:rPr>
        <w:t>one</w:t>
      </w:r>
      <w:r>
        <w:rPr>
          <w:color w:val="231F20"/>
          <w:spacing w:val="-16"/>
        </w:rPr>
        <w:t> </w:t>
      </w:r>
      <w:r>
        <w:rPr>
          <w:color w:val="231F20"/>
        </w:rPr>
        <w:t>moment</w:t>
      </w:r>
      <w:r>
        <w:rPr>
          <w:color w:val="231F20"/>
          <w:spacing w:val="-16"/>
        </w:rPr>
        <w:t> </w:t>
      </w:r>
      <w:r>
        <w:rPr>
          <w:color w:val="231F20"/>
        </w:rPr>
        <w:t>in</w:t>
      </w:r>
      <w:r>
        <w:rPr>
          <w:color w:val="231F20"/>
          <w:spacing w:val="-16"/>
        </w:rPr>
        <w:t> </w:t>
      </w:r>
      <w:r>
        <w:rPr>
          <w:color w:val="231F20"/>
        </w:rPr>
        <w:t>time, but</w:t>
      </w:r>
      <w:r>
        <w:rPr>
          <w:color w:val="231F20"/>
          <w:spacing w:val="-24"/>
        </w:rPr>
        <w:t> </w:t>
      </w:r>
      <w:r>
        <w:rPr>
          <w:color w:val="231F20"/>
        </w:rPr>
        <w:t>it</w:t>
      </w:r>
      <w:r>
        <w:rPr>
          <w:color w:val="231F20"/>
          <w:spacing w:val="-24"/>
        </w:rPr>
        <w:t> </w:t>
      </w:r>
      <w:r>
        <w:rPr>
          <w:color w:val="231F20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</w:rPr>
        <w:t>captures</w:t>
      </w:r>
      <w:r>
        <w:rPr>
          <w:color w:val="231F20"/>
          <w:spacing w:val="-24"/>
        </w:rPr>
        <w:t> </w:t>
      </w:r>
      <w:r>
        <w:rPr>
          <w:color w:val="231F20"/>
        </w:rPr>
        <w:t>something</w:t>
      </w:r>
      <w:r>
        <w:rPr>
          <w:color w:val="231F20"/>
          <w:spacing w:val="-24"/>
        </w:rPr>
        <w:t> </w:t>
      </w:r>
      <w:r>
        <w:rPr>
          <w:color w:val="231F20"/>
        </w:rPr>
        <w:t>much</w:t>
      </w:r>
      <w:r>
        <w:rPr>
          <w:color w:val="231F20"/>
          <w:spacing w:val="-24"/>
        </w:rPr>
        <w:t> </w:t>
      </w:r>
      <w:r>
        <w:rPr>
          <w:color w:val="231F20"/>
        </w:rPr>
        <w:t>bigger</w:t>
      </w:r>
      <w:r>
        <w:rPr>
          <w:color w:val="231F20"/>
          <w:spacing w:val="-24"/>
        </w:rPr>
        <w:t> </w:t>
      </w:r>
      <w:r>
        <w:rPr>
          <w:color w:val="231F20"/>
        </w:rPr>
        <w:t>about </w:t>
      </w:r>
      <w:r>
        <w:rPr>
          <w:color w:val="231F20"/>
          <w:spacing w:val="-4"/>
        </w:rPr>
        <w:t>this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ministry.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LBW,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often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talk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about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numbers: </w:t>
      </w:r>
      <w:r>
        <w:rPr>
          <w:color w:val="231F20"/>
          <w:spacing w:val="-2"/>
        </w:rPr>
        <w:t>books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produced,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volumes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shipped,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countries</w:t>
      </w:r>
    </w:p>
    <w:p>
      <w:pPr>
        <w:pStyle w:val="BodyText"/>
        <w:spacing w:line="264" w:lineRule="auto" w:before="9"/>
        <w:ind w:left="451" w:right="694"/>
      </w:pPr>
      <w:r>
        <w:rPr>
          <w:color w:val="231F20"/>
          <w:spacing w:val="-6"/>
        </w:rPr>
        <w:t>reached,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volunteers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serving.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Those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numbers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matter, </w:t>
      </w:r>
      <w:r>
        <w:rPr>
          <w:color w:val="231F20"/>
          <w:spacing w:val="-2"/>
          <w:w w:val="105"/>
        </w:rPr>
        <w:t>but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behind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every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number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is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a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person—a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child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who </w:t>
      </w:r>
      <w:r>
        <w:rPr>
          <w:color w:val="231F20"/>
          <w:spacing w:val="-6"/>
          <w:w w:val="105"/>
        </w:rPr>
        <w:t>wants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become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singing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preacher,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a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mother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and </w:t>
      </w:r>
      <w:r>
        <w:rPr>
          <w:color w:val="231F20"/>
          <w:spacing w:val="-4"/>
          <w:w w:val="105"/>
        </w:rPr>
        <w:t>grandmother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who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make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special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trip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back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just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4"/>
          <w:w w:val="105"/>
        </w:rPr>
        <w:t>to </w:t>
      </w:r>
      <w:r>
        <w:rPr>
          <w:color w:val="231F20"/>
          <w:spacing w:val="-2"/>
        </w:rPr>
        <w:t>say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thank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holding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Large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Print</w:t>
      </w:r>
    </w:p>
    <w:p>
      <w:pPr>
        <w:pStyle w:val="BodyText"/>
        <w:spacing w:line="264" w:lineRule="auto" w:before="6"/>
        <w:ind w:left="451" w:right="434"/>
      </w:pPr>
      <w:r>
        <w:rPr>
          <w:color w:val="231F20"/>
          <w:spacing w:val="-4"/>
        </w:rPr>
        <w:t>book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joy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that,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even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decades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later,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is </w:t>
      </w:r>
      <w:r>
        <w:rPr>
          <w:color w:val="231F20"/>
          <w:w w:val="105"/>
        </w:rPr>
        <w:t>difficult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put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into</w:t>
      </w:r>
      <w:r>
        <w:rPr>
          <w:color w:val="231F20"/>
          <w:spacing w:val="-14"/>
          <w:w w:val="105"/>
        </w:rPr>
        <w:t> </w:t>
      </w:r>
      <w:r>
        <w:rPr>
          <w:color w:val="231F20"/>
          <w:w w:val="105"/>
        </w:rPr>
        <w:t>words.</w:t>
      </w:r>
    </w:p>
    <w:p>
      <w:pPr>
        <w:spacing w:line="244" w:lineRule="auto" w:before="175"/>
        <w:ind w:left="451" w:right="434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That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one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of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extraordinary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things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about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sharing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God’s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Word: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rarely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get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see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whole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story.</w:t>
      </w:r>
    </w:p>
    <w:p>
      <w:pPr>
        <w:spacing w:before="180"/>
        <w:ind w:left="3370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53823B"/>
          <w:spacing w:val="-2"/>
          <w:sz w:val="24"/>
        </w:rPr>
        <w:t>story</w:t>
      </w:r>
      <w:r>
        <w:rPr>
          <w:rFonts w:ascii="Calibri"/>
          <w:i/>
          <w:color w:val="53823B"/>
          <w:spacing w:val="-24"/>
          <w:sz w:val="24"/>
        </w:rPr>
        <w:t> </w:t>
      </w:r>
      <w:r>
        <w:rPr>
          <w:rFonts w:ascii="Calibri"/>
          <w:i/>
          <w:color w:val="53823B"/>
          <w:spacing w:val="-2"/>
          <w:sz w:val="24"/>
        </w:rPr>
        <w:t>continued</w:t>
      </w:r>
      <w:r>
        <w:rPr>
          <w:rFonts w:ascii="Calibri"/>
          <w:i/>
          <w:color w:val="53823B"/>
          <w:spacing w:val="-24"/>
          <w:sz w:val="24"/>
        </w:rPr>
        <w:t> </w:t>
      </w:r>
      <w:r>
        <w:rPr>
          <w:rFonts w:ascii="Calibri"/>
          <w:i/>
          <w:color w:val="53823B"/>
          <w:spacing w:val="-2"/>
          <w:sz w:val="24"/>
        </w:rPr>
        <w:t>on</w:t>
      </w:r>
      <w:r>
        <w:rPr>
          <w:rFonts w:ascii="Calibri"/>
          <w:i/>
          <w:color w:val="53823B"/>
          <w:spacing w:val="-23"/>
          <w:sz w:val="24"/>
        </w:rPr>
        <w:t> </w:t>
      </w:r>
      <w:r>
        <w:rPr>
          <w:rFonts w:ascii="Calibri"/>
          <w:i/>
          <w:color w:val="53823B"/>
          <w:spacing w:val="-2"/>
          <w:sz w:val="24"/>
        </w:rPr>
        <w:t>page</w:t>
      </w:r>
      <w:r>
        <w:rPr>
          <w:rFonts w:ascii="Calibri"/>
          <w:i/>
          <w:color w:val="53823B"/>
          <w:spacing w:val="-24"/>
          <w:sz w:val="24"/>
        </w:rPr>
        <w:t> </w:t>
      </w:r>
      <w:r>
        <w:rPr>
          <w:rFonts w:ascii="Calibri"/>
          <w:i/>
          <w:color w:val="53823B"/>
          <w:spacing w:val="-10"/>
          <w:sz w:val="24"/>
        </w:rPr>
        <w:t>3</w:t>
      </w:r>
    </w:p>
    <w:p>
      <w:pPr>
        <w:spacing w:after="0"/>
        <w:jc w:val="left"/>
        <w:rPr>
          <w:rFonts w:ascii="Calibri"/>
          <w:i/>
          <w:sz w:val="24"/>
        </w:rPr>
        <w:sectPr>
          <w:type w:val="continuous"/>
          <w:pgSz w:w="12240" w:h="15840"/>
          <w:pgMar w:top="0" w:bottom="0" w:left="0" w:right="0"/>
          <w:cols w:num="2" w:equalWidth="0">
            <w:col w:w="5881" w:space="40"/>
            <w:col w:w="6319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14185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772400" cy="2141855"/>
                          <a:chExt cx="7772400" cy="21418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72400" cy="18472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847214">
                                <a:moveTo>
                                  <a:pt x="0" y="1847087"/>
                                </a:moveTo>
                                <a:lnTo>
                                  <a:pt x="7772400" y="1847087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47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3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0852" y="0"/>
                            <a:ext cx="1871547" cy="1173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1847088"/>
                            <a:ext cx="7772400" cy="29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9464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4589"/>
                                </a:lnTo>
                                <a:lnTo>
                                  <a:pt x="7772400" y="294589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4F2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416" y="1872996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7016" y="1872996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69919" y="746500"/>
                            <a:ext cx="683255" cy="6832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6295" y="289922"/>
                            <a:ext cx="293865" cy="2938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4687" y="373958"/>
                            <a:ext cx="207803" cy="1257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908" y="373968"/>
                            <a:ext cx="91008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0008" y="373970"/>
                            <a:ext cx="107950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8780" y="373970"/>
                            <a:ext cx="88912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312" y="373958"/>
                            <a:ext cx="369122" cy="1242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5074" y="374771"/>
                            <a:ext cx="103758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52161" y="374758"/>
                            <a:ext cx="292620" cy="124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5657" y="374751"/>
                            <a:ext cx="298744" cy="1235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9426" y="375628"/>
                            <a:ext cx="175209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4796" y="372311"/>
                            <a:ext cx="129768" cy="129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8760" y="375626"/>
                            <a:ext cx="104114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65327" y="375624"/>
                            <a:ext cx="213210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1166" y="375626"/>
                            <a:ext cx="104114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8250" y="373544"/>
                            <a:ext cx="88214" cy="1278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65015" y="1872996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6015" y="1872996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530894" y="594755"/>
                            <a:ext cx="6720840" cy="10331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88" w:lineRule="exact"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sz w:val="136"/>
                                </w:rPr>
                              </w:pPr>
                              <w:r>
                                <w:rPr>
                                  <w:rFonts w:ascii="Cambria"/>
                                  <w:color w:val="222D64"/>
                                  <w:spacing w:val="-2"/>
                                  <w:w w:val="105"/>
                                  <w:sz w:val="136"/>
                                </w:rPr>
                                <w:t>ILLUMINATIONS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054945" y="1402137"/>
                            <a:ext cx="2226310" cy="316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1"/>
                                <w:ind w:left="20" w:right="0" w:firstLine="0"/>
                                <w:jc w:val="left"/>
                                <w:rPr>
                                  <w:rFonts w:ascii="Calibri"/>
                                  <w:i/>
                                  <w:sz w:val="32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6"/>
                                  <w:w w:val="105"/>
                                  <w:sz w:val="32"/>
                                </w:rPr>
                                <w:t>Sharing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9"/>
                                  <w:w w:val="10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6"/>
                                  <w:w w:val="105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8"/>
                                  <w:w w:val="10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6"/>
                                  <w:w w:val="105"/>
                                  <w:sz w:val="32"/>
                                </w:rPr>
                                <w:t>Gospel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8"/>
                                  <w:w w:val="10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6"/>
                                  <w:w w:val="105"/>
                                  <w:sz w:val="32"/>
                                </w:rPr>
                                <w:t>Always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566318" y="1879465"/>
                            <a:ext cx="133477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20" w:right="0" w:firstLine="0"/>
                                <w:jc w:val="left"/>
                                <w:rPr>
                                  <w:rFonts w:ascii="Calibri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position w:val="1"/>
                                  <w:sz w:val="20"/>
                                </w:rPr>
                                <w:t>p.2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20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2"/>
                                </w:rPr>
                                <w:t>Hart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"/>
                                  <w:sz w:val="22"/>
                                </w:rPr>
                                <w:t>Mission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318918" y="1879465"/>
                            <a:ext cx="121666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20" w:right="0" w:firstLine="0"/>
                                <w:jc w:val="left"/>
                                <w:rPr>
                                  <w:rFonts w:ascii="Calibri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4"/>
                                  <w:w w:val="105"/>
                                  <w:position w:val="1"/>
                                  <w:sz w:val="20"/>
                                </w:rPr>
                                <w:t>p.4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19"/>
                                  <w:w w:val="105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w w:val="105"/>
                                  <w:sz w:val="22"/>
                                </w:rPr>
                                <w:t>Holiday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w w:val="105"/>
                                  <w:sz w:val="22"/>
                                </w:rPr>
                                <w:t>Schedule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096918" y="1879465"/>
                            <a:ext cx="119634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20" w:right="0" w:firstLine="0"/>
                                <w:jc w:val="left"/>
                                <w:rPr>
                                  <w:rFonts w:ascii="Calibri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2"/>
                                  <w:position w:val="1"/>
                                  <w:sz w:val="20"/>
                                </w:rPr>
                                <w:t>p.8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29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"/>
                                  <w:sz w:val="22"/>
                                </w:rPr>
                                <w:t>Ministry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"/>
                                  <w:sz w:val="22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722518" y="1879465"/>
                            <a:ext cx="1457960" cy="220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5"/>
                                <w:ind w:left="20" w:right="0" w:firstLine="0"/>
                                <w:jc w:val="left"/>
                                <w:rPr>
                                  <w:rFonts w:ascii="Calibri" w:hAnsi="Calibri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i/>
                                  <w:color w:val="FFFFFF"/>
                                  <w:spacing w:val="-6"/>
                                  <w:position w:val="1"/>
                                  <w:sz w:val="20"/>
                                </w:rPr>
                                <w:t>p.10</w:t>
                              </w:r>
                              <w:r>
                                <w:rPr>
                                  <w:rFonts w:ascii="Cambria" w:hAnsi="Cambria"/>
                                  <w:i/>
                                  <w:color w:val="FFFFFF"/>
                                  <w:spacing w:val="-2"/>
                                  <w:position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FFFFFF"/>
                                  <w:spacing w:val="-6"/>
                                  <w:sz w:val="22"/>
                                </w:rPr>
                                <w:t>President’s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FFFFFF"/>
                                  <w:spacing w:val="-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i/>
                                  <w:color w:val="FFFFFF"/>
                                  <w:spacing w:val="-6"/>
                                  <w:sz w:val="22"/>
                                </w:rPr>
                                <w:t>Challenge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46963" y="0"/>
                            <a:ext cx="1657350" cy="289560"/>
                          </a:xfrm>
                          <a:prstGeom prst="rect">
                            <a:avLst/>
                          </a:prstGeom>
                          <a:solidFill>
                            <a:srgbClr val="53823B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857" w:right="0" w:firstLine="0"/>
                                <w:jc w:val="left"/>
                                <w:rPr>
                                  <w:rFonts w:ascii="Calibri"/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w w:val="110"/>
                                  <w:sz w:val="24"/>
                                </w:rPr>
                                <w:t>Fall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7"/>
                                  <w:w w:val="1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w w:val="110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28pt;width:612pt;height:168.65pt;mso-position-horizontal-relative:page;mso-position-vertical-relative:page;z-index:15729152" id="docshapegroup1" coordorigin="0,0" coordsize="12240,3373">
                <v:rect style="position:absolute;left:0;top:0;width:12240;height:2909" id="docshape2" filled="true" fillcolor="#b8b3a6" stroked="false">
                  <v:fill type="solid"/>
                </v:rect>
                <v:shape style="position:absolute;left:9292;top:0;width:2948;height:1849" type="#_x0000_t75" id="docshape3" stroked="false">
                  <v:imagedata r:id="rId6" o:title=""/>
                </v:shape>
                <v:rect style="position:absolute;left:0;top:2908;width:12240;height:464" id="docshape4" filled="true" fillcolor="#8d4f27" stroked="false">
                  <v:fill type="solid"/>
                </v:rect>
                <v:shape style="position:absolute;left:841;top:2949;width:360;height:360" type="#_x0000_t75" id="docshape5" stroked="false">
                  <v:imagedata r:id="rId7" o:title=""/>
                </v:shape>
                <v:shape style="position:absolute;left:3601;top:2949;width:360;height:360" type="#_x0000_t75" id="docshape6" stroked="false">
                  <v:imagedata r:id="rId7" o:title=""/>
                </v:shape>
                <v:shape style="position:absolute;left:8614;top:1175;width:1076;height:1077" type="#_x0000_t75" id="docshape7" stroked="false">
                  <v:imagedata r:id="rId8" o:title=""/>
                </v:shape>
                <v:shape style="position:absolute;left:3553;top:456;width:463;height:463" type="#_x0000_t75" id="docshape8" stroked="false">
                  <v:imagedata r:id="rId9" o:title=""/>
                </v:shape>
                <v:shape style="position:absolute;left:4133;top:588;width:328;height:199" type="#_x0000_t75" id="docshape9" stroked="false">
                  <v:imagedata r:id="rId10" o:title=""/>
                </v:shape>
                <v:shape style="position:absolute;left:4500;top:588;width:144;height:195" type="#_x0000_t75" id="docshape10" stroked="false">
                  <v:imagedata r:id="rId11" o:title=""/>
                </v:shape>
                <v:shape style="position:absolute;left:4677;top:588;width:170;height:195" type="#_x0000_t75" id="docshape11" stroked="false">
                  <v:imagedata r:id="rId12" o:title=""/>
                </v:shape>
                <v:shape style="position:absolute;left:4895;top:588;width:141;height:195" type="#_x0000_t75" id="docshape12" stroked="false">
                  <v:imagedata r:id="rId13" o:title=""/>
                </v:shape>
                <v:shape style="position:absolute;left:5071;top:588;width:582;height:196" type="#_x0000_t75" id="docshape13" stroked="false">
                  <v:imagedata r:id="rId14" o:title=""/>
                </v:shape>
                <v:shape style="position:absolute;left:5866;top:590;width:164;height:195" type="#_x0000_t75" id="docshape14" stroked="false">
                  <v:imagedata r:id="rId15" o:title=""/>
                </v:shape>
                <v:shape style="position:absolute;left:6066;top:590;width:461;height:196" type="#_x0000_t75" id="docshape15" stroked="false">
                  <v:imagedata r:id="rId16" o:title=""/>
                </v:shape>
                <v:shape style="position:absolute;left:6575;top:590;width:471;height:195" type="#_x0000_t75" id="docshape16" stroked="false">
                  <v:imagedata r:id="rId17" o:title=""/>
                </v:shape>
                <v:shape style="position:absolute;left:7227;top:591;width:276;height:196" type="#_x0000_t75" id="docshape17" stroked="false">
                  <v:imagedata r:id="rId18" o:title=""/>
                </v:shape>
                <v:shape style="position:absolute;left:7535;top:586;width:205;height:204" type="#_x0000_t75" id="docshape18" stroked="false">
                  <v:imagedata r:id="rId19" o:title=""/>
                </v:shape>
                <v:shape style="position:absolute;left:7777;top:591;width:164;height:196" type="#_x0000_t75" id="docshape19" stroked="false">
                  <v:imagedata r:id="rId20" o:title=""/>
                </v:shape>
                <v:shape style="position:absolute;left:7976;top:591;width:336;height:195" type="#_x0000_t75" id="docshape20" stroked="false">
                  <v:imagedata r:id="rId21" o:title=""/>
                </v:shape>
                <v:shape style="position:absolute;left:8348;top:591;width:164;height:196" type="#_x0000_t75" id="docshape21" stroked="false">
                  <v:imagedata r:id="rId22" o:title=""/>
                </v:shape>
                <v:shape style="position:absolute;left:8548;top:588;width:139;height:202" type="#_x0000_t75" id="docshape22" stroked="false">
                  <v:imagedata r:id="rId23" o:title=""/>
                </v:shape>
                <v:shape style="position:absolute;left:6401;top:2949;width:360;height:360" type="#_x0000_t75" id="docshape23" stroked="false">
                  <v:imagedata r:id="rId7" o:title=""/>
                </v:shape>
                <v:shape style="position:absolute;left:9001;top:2949;width:360;height:360" type="#_x0000_t75" id="docshape24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36;top:936;width:10584;height:1627" type="#_x0000_t202" id="docshape25" filled="false" stroked="false">
                  <v:textbox inset="0,0,0,0">
                    <w:txbxContent>
                      <w:p>
                        <w:pPr>
                          <w:spacing w:line="1588" w:lineRule="exact" w:before="0"/>
                          <w:ind w:left="0" w:right="0" w:firstLine="0"/>
                          <w:jc w:val="left"/>
                          <w:rPr>
                            <w:rFonts w:ascii="Cambria"/>
                            <w:sz w:val="136"/>
                          </w:rPr>
                        </w:pPr>
                        <w:r>
                          <w:rPr>
                            <w:rFonts w:ascii="Cambria"/>
                            <w:color w:val="222D64"/>
                            <w:spacing w:val="-2"/>
                            <w:w w:val="105"/>
                            <w:sz w:val="136"/>
                          </w:rPr>
                          <w:t>ILLUMINATIONS</w:t>
                        </w:r>
                      </w:p>
                    </w:txbxContent>
                  </v:textbox>
                  <w10:wrap type="none"/>
                </v:shape>
                <v:shape style="position:absolute;left:7960;top:2208;width:3506;height:499" type="#_x0000_t202" id="docshape26" filled="false" stroked="false">
                  <v:textbox inset="0,0,0,0">
                    <w:txbxContent>
                      <w:p>
                        <w:pPr>
                          <w:spacing w:before="51"/>
                          <w:ind w:left="20" w:right="0" w:firstLine="0"/>
                          <w:jc w:val="left"/>
                          <w:rPr>
                            <w:rFonts w:ascii="Calibri"/>
                            <w:i/>
                            <w:sz w:val="32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6"/>
                            <w:w w:val="105"/>
                            <w:sz w:val="32"/>
                          </w:rPr>
                          <w:t>Sharing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9"/>
                            <w:w w:val="105"/>
                            <w:sz w:val="3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6"/>
                            <w:w w:val="105"/>
                            <w:sz w:val="32"/>
                          </w:rPr>
                          <w:t>the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8"/>
                            <w:w w:val="105"/>
                            <w:sz w:val="3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6"/>
                            <w:w w:val="105"/>
                            <w:sz w:val="32"/>
                          </w:rPr>
                          <w:t>Gospel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8"/>
                            <w:w w:val="105"/>
                            <w:sz w:val="3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6"/>
                            <w:w w:val="105"/>
                            <w:sz w:val="32"/>
                          </w:rPr>
                          <w:t>Always</w:t>
                        </w:r>
                      </w:p>
                    </w:txbxContent>
                  </v:textbox>
                  <w10:wrap type="none"/>
                </v:shape>
                <v:shape style="position:absolute;left:891;top:2959;width:2102;height:347" type="#_x0000_t202" id="docshape27" filled="false" stroked="false">
                  <v:textbox inset="0,0,0,0">
                    <w:txbxContent>
                      <w:p>
                        <w:pPr>
                          <w:spacing w:before="35"/>
                          <w:ind w:left="20" w:right="0" w:firstLine="0"/>
                          <w:jc w:val="left"/>
                          <w:rPr>
                            <w:rFonts w:ascii="Calibri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position w:val="1"/>
                            <w:sz w:val="20"/>
                          </w:rPr>
                          <w:t>p.2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20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2"/>
                          </w:rPr>
                          <w:t>Hart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2"/>
                          </w:rPr>
                          <w:t>for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2"/>
                          </w:rPr>
                          <w:t>the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"/>
                            <w:sz w:val="22"/>
                          </w:rPr>
                          <w:t>Mission</w:t>
                        </w:r>
                      </w:p>
                    </w:txbxContent>
                  </v:textbox>
                  <w10:wrap type="none"/>
                </v:shape>
                <v:shape style="position:absolute;left:3651;top:2959;width:1916;height:347" type="#_x0000_t202" id="docshape28" filled="false" stroked="false">
                  <v:textbox inset="0,0,0,0">
                    <w:txbxContent>
                      <w:p>
                        <w:pPr>
                          <w:spacing w:before="35"/>
                          <w:ind w:left="20" w:right="0" w:firstLine="0"/>
                          <w:jc w:val="left"/>
                          <w:rPr>
                            <w:rFonts w:ascii="Calibri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pacing w:val="-4"/>
                            <w:w w:val="105"/>
                            <w:position w:val="1"/>
                            <w:sz w:val="20"/>
                          </w:rPr>
                          <w:t>p.4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19"/>
                            <w:w w:val="105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w w:val="105"/>
                            <w:sz w:val="22"/>
                          </w:rPr>
                          <w:t>Holiday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w w:val="105"/>
                            <w:sz w:val="22"/>
                          </w:rPr>
                          <w:t>Schedule</w:t>
                        </w:r>
                      </w:p>
                    </w:txbxContent>
                  </v:textbox>
                  <w10:wrap type="none"/>
                </v:shape>
                <v:shape style="position:absolute;left:6451;top:2959;width:1884;height:347" type="#_x0000_t202" id="docshape29" filled="false" stroked="false">
                  <v:textbox inset="0,0,0,0">
                    <w:txbxContent>
                      <w:p>
                        <w:pPr>
                          <w:spacing w:before="35"/>
                          <w:ind w:left="20" w:right="0" w:firstLine="0"/>
                          <w:jc w:val="left"/>
                          <w:rPr>
                            <w:rFonts w:ascii="Calibri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pacing w:val="-2"/>
                            <w:position w:val="1"/>
                            <w:sz w:val="20"/>
                          </w:rPr>
                          <w:t>p.8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29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"/>
                            <w:sz w:val="22"/>
                          </w:rPr>
                          <w:t>Ministry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"/>
                            <w:sz w:val="22"/>
                          </w:rPr>
                          <w:t>Updates</w:t>
                        </w:r>
                      </w:p>
                    </w:txbxContent>
                  </v:textbox>
                  <w10:wrap type="none"/>
                </v:shape>
                <v:shape style="position:absolute;left:9011;top:2959;width:2296;height:347" type="#_x0000_t202" id="docshape30" filled="false" stroked="false">
                  <v:textbox inset="0,0,0,0">
                    <w:txbxContent>
                      <w:p>
                        <w:pPr>
                          <w:spacing w:before="35"/>
                          <w:ind w:left="20" w:right="0" w:firstLine="0"/>
                          <w:jc w:val="left"/>
                          <w:rPr>
                            <w:rFonts w:ascii="Calibri" w:hAnsi="Calibri"/>
                            <w:i/>
                            <w:sz w:val="22"/>
                          </w:rPr>
                        </w:pPr>
                        <w:r>
                          <w:rPr>
                            <w:rFonts w:ascii="Cambria" w:hAnsi="Cambria"/>
                            <w:i/>
                            <w:color w:val="FFFFFF"/>
                            <w:spacing w:val="-6"/>
                            <w:position w:val="1"/>
                            <w:sz w:val="20"/>
                          </w:rPr>
                          <w:t>p.10</w:t>
                        </w:r>
                        <w:r>
                          <w:rPr>
                            <w:rFonts w:ascii="Cambria" w:hAnsi="Cambria"/>
                            <w:i/>
                            <w:color w:val="FFFFFF"/>
                            <w:spacing w:val="-2"/>
                            <w:position w:val="1"/>
                            <w:sz w:val="2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i/>
                            <w:color w:val="FFFFFF"/>
                            <w:spacing w:val="-6"/>
                            <w:sz w:val="22"/>
                          </w:rPr>
                          <w:t>President’s</w:t>
                        </w:r>
                        <w:r>
                          <w:rPr>
                            <w:rFonts w:ascii="Calibri" w:hAnsi="Calibri"/>
                            <w:i/>
                            <w:color w:val="FFFFFF"/>
                            <w:spacing w:val="-24"/>
                            <w:sz w:val="22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i/>
                            <w:color w:val="FFFFFF"/>
                            <w:spacing w:val="-6"/>
                            <w:sz w:val="22"/>
                          </w:rPr>
                          <w:t>Challenge</w:t>
                        </w:r>
                      </w:p>
                    </w:txbxContent>
                  </v:textbox>
                  <w10:wrap type="none"/>
                </v:shape>
                <v:shape style="position:absolute;left:546;top:0;width:2610;height:456" type="#_x0000_t202" id="docshape31" filled="true" fillcolor="#53823b" stroked="false">
                  <v:textbox inset="0,0,0,0">
                    <w:txbxContent>
                      <w:p>
                        <w:pPr>
                          <w:spacing w:before="106"/>
                          <w:ind w:left="857" w:right="0" w:firstLine="0"/>
                          <w:jc w:val="left"/>
                          <w:rPr>
                            <w:rFonts w:ascii="Calibri"/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w w:val="110"/>
                            <w:sz w:val="24"/>
                          </w:rPr>
                          <w:t>Fall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7"/>
                            <w:w w:val="110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w w:val="110"/>
                            <w:sz w:val="24"/>
                          </w:rPr>
                          <w:t>2026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983" y="82861"/>
                            <a:ext cx="502725" cy="160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6361" w:val="left" w:leader="none"/>
                                  <w:tab w:pos="8003" w:val="left" w:leader="none"/>
                                  <w:tab w:pos="8307" w:val="left" w:leader="none"/>
                                </w:tabs>
                                <w:spacing w:before="124"/>
                                <w:ind w:left="272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PO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Box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5000,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Yucaipa,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CA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2"/>
                                </w:rPr>
                                <w:t>92399</w:t>
                              </w:r>
                              <w:r>
                                <w:rPr>
                                  <w:color w:val="FFFFFF"/>
                                  <w:spacing w:val="7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Pristina"/>
                                  <w:color w:val="FFFFFF"/>
                                  <w:spacing w:val="-10"/>
                                  <w:sz w:val="22"/>
                                </w:rPr>
                                <w:t>|</w:t>
                              </w:r>
                              <w:r>
                                <w:rPr>
                                  <w:rFonts w:ascii="Pristina"/>
                                  <w:color w:val="FFFFFF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>800-925-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2"/>
                                </w:rPr>
                                <w:t>6092</w:t>
                              </w:r>
                              <w:r>
                                <w:rPr>
                                  <w:color w:val="FFFFFF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rFonts w:ascii="Pristina"/>
                                  <w:color w:val="FFFFFF"/>
                                  <w:spacing w:val="-10"/>
                                  <w:sz w:val="22"/>
                                </w:rPr>
                                <w:t>|</w:t>
                              </w:r>
                              <w:r>
                                <w:rPr>
                                  <w:rFonts w:ascii="Pristina"/>
                                  <w:color w:val="FFFFFF"/>
                                  <w:sz w:val="22"/>
                                </w:rPr>
                                <w:tab/>
                              </w:r>
                              <w:hyperlink r:id="rId25">
                                <w:r>
                                  <w:rPr>
                                    <w:color w:val="FFFFFF"/>
                                    <w:spacing w:val="-2"/>
                                    <w:sz w:val="22"/>
                                  </w:rPr>
                                  <w:t>www.LBWloveworks.org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29664" id="docshapegroup32" coordorigin="0,15309" coordsize="12240,532">
                <v:rect style="position:absolute;left:0;top:15308;width:12240;height:532" id="docshape33" filled="true" fillcolor="#222d64" stroked="false">
                  <v:fill type="solid"/>
                </v:rect>
                <v:shape style="position:absolute;left:1729;top:15439;width:792;height:254" type="#_x0000_t75" id="docshape34" stroked="false">
                  <v:imagedata r:id="rId24" o:title=""/>
                </v:shape>
                <v:shape style="position:absolute;left:0;top:15308;width:12240;height:532" type="#_x0000_t202" id="docshape35" filled="false" stroked="false">
                  <v:textbox inset="0,0,0,0">
                    <w:txbxContent>
                      <w:p>
                        <w:pPr>
                          <w:tabs>
                            <w:tab w:pos="6361" w:val="left" w:leader="none"/>
                            <w:tab w:pos="8003" w:val="left" w:leader="none"/>
                            <w:tab w:pos="8307" w:val="left" w:leader="none"/>
                          </w:tabs>
                          <w:spacing w:before="124"/>
                          <w:ind w:left="272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PO</w:t>
                        </w:r>
                        <w:r>
                          <w:rPr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Box</w:t>
                        </w:r>
                        <w:r>
                          <w:rPr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5000,</w:t>
                        </w:r>
                        <w:r>
                          <w:rPr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Yucaipa,</w:t>
                        </w:r>
                        <w:r>
                          <w:rPr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CA</w:t>
                        </w:r>
                        <w:r>
                          <w:rPr>
                            <w:color w:val="FFFFFF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2"/>
                          </w:rPr>
                          <w:t>92399</w:t>
                        </w:r>
                        <w:r>
                          <w:rPr>
                            <w:color w:val="FFFFFF"/>
                            <w:spacing w:val="71"/>
                            <w:sz w:val="22"/>
                          </w:rPr>
                          <w:t> </w:t>
                        </w:r>
                        <w:r>
                          <w:rPr>
                            <w:rFonts w:ascii="Pristina"/>
                            <w:color w:val="FFFFFF"/>
                            <w:spacing w:val="-10"/>
                            <w:sz w:val="22"/>
                          </w:rPr>
                          <w:t>|</w:t>
                        </w:r>
                        <w:r>
                          <w:rPr>
                            <w:rFonts w:ascii="Pristina"/>
                            <w:color w:val="FFFFFF"/>
                            <w:sz w:val="22"/>
                          </w:rPr>
                          <w:tab/>
                        </w:r>
                        <w:r>
                          <w:rPr>
                            <w:color w:val="FFFFFF"/>
                            <w:sz w:val="22"/>
                          </w:rPr>
                          <w:t>800-925-</w:t>
                        </w:r>
                        <w:r>
                          <w:rPr>
                            <w:color w:val="FFFFFF"/>
                            <w:spacing w:val="-4"/>
                            <w:sz w:val="22"/>
                          </w:rPr>
                          <w:t>6092</w:t>
                        </w:r>
                        <w:r>
                          <w:rPr>
                            <w:color w:val="FFFFFF"/>
                            <w:sz w:val="22"/>
                          </w:rPr>
                          <w:tab/>
                        </w:r>
                        <w:r>
                          <w:rPr>
                            <w:rFonts w:ascii="Pristina"/>
                            <w:color w:val="FFFFFF"/>
                            <w:spacing w:val="-10"/>
                            <w:sz w:val="22"/>
                          </w:rPr>
                          <w:t>|</w:t>
                        </w:r>
                        <w:r>
                          <w:rPr>
                            <w:rFonts w:ascii="Pristina"/>
                            <w:color w:val="FFFFFF"/>
                            <w:sz w:val="22"/>
                          </w:rPr>
                          <w:tab/>
                        </w:r>
                        <w:hyperlink r:id="rId25">
                          <w:r>
                            <w:rPr>
                              <w:color w:val="FFFFFF"/>
                              <w:spacing w:val="-2"/>
                              <w:sz w:val="22"/>
                            </w:rPr>
                            <w:t>www.LBWloveworks.org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0" w:left="0" w:right="0"/>
        </w:sectPr>
      </w:pPr>
    </w:p>
    <w:p>
      <w:pPr>
        <w:spacing w:before="263"/>
        <w:ind w:left="921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00768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4869815" cy="223901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4869815" cy="2239010"/>
                          <a:chExt cx="4869815" cy="223901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292607" y="0"/>
                            <a:ext cx="4577080" cy="1928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7080" h="1928495">
                                <a:moveTo>
                                  <a:pt x="45770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8259"/>
                                </a:lnTo>
                                <a:lnTo>
                                  <a:pt x="12366" y="1919958"/>
                                </a:lnTo>
                                <a:lnTo>
                                  <a:pt x="80508" y="1874927"/>
                                </a:lnTo>
                                <a:lnTo>
                                  <a:pt x="149108" y="1830296"/>
                                </a:lnTo>
                                <a:lnTo>
                                  <a:pt x="287664" y="1742239"/>
                                </a:lnTo>
                                <a:lnTo>
                                  <a:pt x="428001" y="1655792"/>
                                </a:lnTo>
                                <a:lnTo>
                                  <a:pt x="570086" y="1570962"/>
                                </a:lnTo>
                                <a:lnTo>
                                  <a:pt x="713888" y="1487757"/>
                                </a:lnTo>
                                <a:lnTo>
                                  <a:pt x="859374" y="1406183"/>
                                </a:lnTo>
                                <a:lnTo>
                                  <a:pt x="1006512" y="1326246"/>
                                </a:lnTo>
                                <a:lnTo>
                                  <a:pt x="1155269" y="1247953"/>
                                </a:lnTo>
                                <a:lnTo>
                                  <a:pt x="1305612" y="1171311"/>
                                </a:lnTo>
                                <a:lnTo>
                                  <a:pt x="1457511" y="1096327"/>
                                </a:lnTo>
                                <a:lnTo>
                                  <a:pt x="1610931" y="1023007"/>
                                </a:lnTo>
                                <a:lnTo>
                                  <a:pt x="1765841" y="951359"/>
                                </a:lnTo>
                                <a:lnTo>
                                  <a:pt x="1922208" y="881388"/>
                                </a:lnTo>
                                <a:lnTo>
                                  <a:pt x="2080001" y="813102"/>
                                </a:lnTo>
                                <a:lnTo>
                                  <a:pt x="2239186" y="746508"/>
                                </a:lnTo>
                                <a:lnTo>
                                  <a:pt x="2399731" y="681611"/>
                                </a:lnTo>
                                <a:lnTo>
                                  <a:pt x="2561604" y="618419"/>
                                </a:lnTo>
                                <a:lnTo>
                                  <a:pt x="2724772" y="556939"/>
                                </a:lnTo>
                                <a:lnTo>
                                  <a:pt x="2971882" y="467941"/>
                                </a:lnTo>
                                <a:lnTo>
                                  <a:pt x="3221725" y="382833"/>
                                </a:lnTo>
                                <a:lnTo>
                                  <a:pt x="3474191" y="301636"/>
                                </a:lnTo>
                                <a:lnTo>
                                  <a:pt x="3729171" y="224372"/>
                                </a:lnTo>
                                <a:lnTo>
                                  <a:pt x="3986556" y="151065"/>
                                </a:lnTo>
                                <a:lnTo>
                                  <a:pt x="4246236" y="81738"/>
                                </a:lnTo>
                                <a:lnTo>
                                  <a:pt x="4508102" y="16412"/>
                                </a:lnTo>
                                <a:lnTo>
                                  <a:pt x="45770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4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4039870" cy="2239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9870" h="2239010">
                                <a:moveTo>
                                  <a:pt x="40393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38603"/>
                                </a:lnTo>
                                <a:lnTo>
                                  <a:pt x="32173" y="2211806"/>
                                </a:lnTo>
                                <a:lnTo>
                                  <a:pt x="94453" y="2160725"/>
                                </a:lnTo>
                                <a:lnTo>
                                  <a:pt x="157239" y="2110012"/>
                                </a:lnTo>
                                <a:lnTo>
                                  <a:pt x="220527" y="2059669"/>
                                </a:lnTo>
                                <a:lnTo>
                                  <a:pt x="284312" y="2009697"/>
                                </a:lnTo>
                                <a:lnTo>
                                  <a:pt x="348590" y="1960097"/>
                                </a:lnTo>
                                <a:lnTo>
                                  <a:pt x="413358" y="1910870"/>
                                </a:lnTo>
                                <a:lnTo>
                                  <a:pt x="478611" y="1862017"/>
                                </a:lnTo>
                                <a:lnTo>
                                  <a:pt x="544346" y="1813539"/>
                                </a:lnTo>
                                <a:lnTo>
                                  <a:pt x="610558" y="1765437"/>
                                </a:lnTo>
                                <a:lnTo>
                                  <a:pt x="677243" y="1717712"/>
                                </a:lnTo>
                                <a:lnTo>
                                  <a:pt x="744398" y="1670365"/>
                                </a:lnTo>
                                <a:lnTo>
                                  <a:pt x="812018" y="1623397"/>
                                </a:lnTo>
                                <a:lnTo>
                                  <a:pt x="880100" y="1576810"/>
                                </a:lnTo>
                                <a:lnTo>
                                  <a:pt x="1017632" y="1484781"/>
                                </a:lnTo>
                                <a:lnTo>
                                  <a:pt x="1156961" y="1394285"/>
                                </a:lnTo>
                                <a:lnTo>
                                  <a:pt x="1298056" y="1305331"/>
                                </a:lnTo>
                                <a:lnTo>
                                  <a:pt x="1440885" y="1217927"/>
                                </a:lnTo>
                                <a:lnTo>
                                  <a:pt x="1585416" y="1132082"/>
                                </a:lnTo>
                                <a:lnTo>
                                  <a:pt x="1731616" y="1047805"/>
                                </a:lnTo>
                                <a:lnTo>
                                  <a:pt x="1879454" y="965103"/>
                                </a:lnTo>
                                <a:lnTo>
                                  <a:pt x="2028898" y="883984"/>
                                </a:lnTo>
                                <a:lnTo>
                                  <a:pt x="2179916" y="804458"/>
                                </a:lnTo>
                                <a:lnTo>
                                  <a:pt x="2332475" y="726533"/>
                                </a:lnTo>
                                <a:lnTo>
                                  <a:pt x="2486544" y="650217"/>
                                </a:lnTo>
                                <a:lnTo>
                                  <a:pt x="2642091" y="575518"/>
                                </a:lnTo>
                                <a:lnTo>
                                  <a:pt x="2799083" y="502445"/>
                                </a:lnTo>
                                <a:lnTo>
                                  <a:pt x="2957489" y="431006"/>
                                </a:lnTo>
                                <a:lnTo>
                                  <a:pt x="3117277" y="361209"/>
                                </a:lnTo>
                                <a:lnTo>
                                  <a:pt x="3278415" y="293064"/>
                                </a:lnTo>
                                <a:lnTo>
                                  <a:pt x="3440871" y="226577"/>
                                </a:lnTo>
                                <a:lnTo>
                                  <a:pt x="3686955" y="129977"/>
                                </a:lnTo>
                                <a:lnTo>
                                  <a:pt x="3935824" y="37158"/>
                                </a:lnTo>
                                <a:lnTo>
                                  <a:pt x="4039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3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15" y="457199"/>
                            <a:ext cx="1145603" cy="112779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0823" y="493775"/>
                            <a:ext cx="2660421" cy="862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2030256" y="1449910"/>
                            <a:ext cx="6096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90805">
                                <a:moveTo>
                                  <a:pt x="608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538"/>
                                </a:lnTo>
                                <a:lnTo>
                                  <a:pt x="17602" y="90538"/>
                                </a:lnTo>
                                <a:lnTo>
                                  <a:pt x="17602" y="53047"/>
                                </a:lnTo>
                                <a:lnTo>
                                  <a:pt x="53555" y="53047"/>
                                </a:lnTo>
                                <a:lnTo>
                                  <a:pt x="53555" y="38760"/>
                                </a:lnTo>
                                <a:lnTo>
                                  <a:pt x="17602" y="38760"/>
                                </a:lnTo>
                                <a:lnTo>
                                  <a:pt x="17602" y="15430"/>
                                </a:lnTo>
                                <a:lnTo>
                                  <a:pt x="60833" y="15430"/>
                                </a:lnTo>
                                <a:lnTo>
                                  <a:pt x="608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1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1573" y="1449270"/>
                            <a:ext cx="88366" cy="91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9108" y="1449910"/>
                            <a:ext cx="73190" cy="905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4579" y="1449906"/>
                            <a:ext cx="75361" cy="905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6810" y="1449905"/>
                            <a:ext cx="76123" cy="9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3057452" y="1449909"/>
                            <a:ext cx="62865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0805">
                                <a:moveTo>
                                  <a:pt x="617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538"/>
                                </a:lnTo>
                                <a:lnTo>
                                  <a:pt x="62864" y="90538"/>
                                </a:lnTo>
                                <a:lnTo>
                                  <a:pt x="62864" y="75107"/>
                                </a:lnTo>
                                <a:lnTo>
                                  <a:pt x="17589" y="75107"/>
                                </a:lnTo>
                                <a:lnTo>
                                  <a:pt x="17589" y="51523"/>
                                </a:lnTo>
                                <a:lnTo>
                                  <a:pt x="55727" y="51523"/>
                                </a:lnTo>
                                <a:lnTo>
                                  <a:pt x="55727" y="37236"/>
                                </a:lnTo>
                                <a:lnTo>
                                  <a:pt x="17589" y="37236"/>
                                </a:lnTo>
                                <a:lnTo>
                                  <a:pt x="17589" y="15430"/>
                                </a:lnTo>
                                <a:lnTo>
                                  <a:pt x="61721" y="15430"/>
                                </a:lnTo>
                                <a:lnTo>
                                  <a:pt x="617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1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5978" y="1449910"/>
                            <a:ext cx="91440" cy="905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3561930" y="1449908"/>
                            <a:ext cx="1778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90805">
                                <a:moveTo>
                                  <a:pt x="176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538"/>
                                </a:lnTo>
                                <a:lnTo>
                                  <a:pt x="17602" y="90538"/>
                                </a:lnTo>
                                <a:lnTo>
                                  <a:pt x="17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1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0" name="Image 5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7416" y="1449279"/>
                            <a:ext cx="71539" cy="9218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1216" y="1449279"/>
                            <a:ext cx="71551" cy="92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Graphic 52"/>
                        <wps:cNvSpPr/>
                        <wps:spPr>
                          <a:xfrm>
                            <a:off x="4041673" y="1449908"/>
                            <a:ext cx="1778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" h="90805">
                                <a:moveTo>
                                  <a:pt x="176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538"/>
                                </a:lnTo>
                                <a:lnTo>
                                  <a:pt x="17602" y="90538"/>
                                </a:lnTo>
                                <a:lnTo>
                                  <a:pt x="17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51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8299" y="1449270"/>
                            <a:ext cx="88366" cy="91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5830" y="1449900"/>
                            <a:ext cx="78422" cy="90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14pt;margin-top:.000015pt;width:383.45pt;height:176.3pt;mso-position-horizontal-relative:page;mso-position-vertical-relative:paragraph;z-index:-16115712" id="docshapegroup36" coordorigin="0,0" coordsize="7669,3526">
                <v:shape style="position:absolute;left:460;top:0;width:7208;height:3037" id="docshape37" coordorigin="461,0" coordsize="7208,3037" path="m7669,0l461,0,461,3037,480,3024,588,2953,696,2882,914,2744,1135,2608,1359,2474,1585,2343,1814,2214,2046,2089,2280,1965,2517,1845,2756,1727,2998,1611,3242,1498,3488,1388,3736,1280,3987,1176,4240,1073,4495,974,4752,877,5141,737,5534,603,5932,475,6334,353,6739,238,7148,129,7560,26,7669,0xe" filled="true" fillcolor="#d8d4cd" stroked="false">
                  <v:path arrowok="t"/>
                  <v:fill type="solid"/>
                </v:shape>
                <v:shape style="position:absolute;left:0;top:0;width:6362;height:3526" id="docshape38" coordorigin="0,0" coordsize="6362,3526" path="m6361,0l0,0,0,3525,51,3483,149,3403,248,3323,347,3244,448,3165,549,3087,651,3009,754,2932,857,2856,962,2780,1067,2705,1172,2630,1279,2557,1386,2483,1603,2338,1822,2196,2044,2056,2269,1918,2497,1783,2727,1650,2960,1520,3195,1392,3433,1267,3673,1144,3916,1024,4161,906,4408,791,4657,679,4909,569,5163,462,5419,357,5806,205,6198,59,6361,0xe" filled="true" fillcolor="#b8b3a6" stroked="false">
                  <v:path arrowok="t"/>
                  <v:fill type="solid"/>
                </v:shape>
                <v:shape style="position:absolute;left:921;top:720;width:1805;height:1777" type="#_x0000_t75" id="docshape39" stroked="false">
                  <v:imagedata r:id="rId26" o:title=""/>
                </v:shape>
                <v:shape style="position:absolute;left:3182;top:777;width:4190;height:1359" type="#_x0000_t75" id="docshape40" stroked="false">
                  <v:imagedata r:id="rId27" o:title=""/>
                </v:shape>
                <v:shape style="position:absolute;left:3197;top:2283;width:96;height:143" id="docshape41" coordorigin="3197,2283" coordsize="96,143" path="m3293,2283l3197,2283,3197,2426,3225,2426,3225,2367,3282,2367,3282,2344,3225,2344,3225,2308,3293,2308,3293,2283xe" filled="true" fillcolor="#f0515e" stroked="false">
                  <v:path arrowok="t"/>
                  <v:fill type="solid"/>
                </v:shape>
                <v:shape style="position:absolute;left:3451;top:2282;width:140;height:145" type="#_x0000_t75" id="docshape42" stroked="false">
                  <v:imagedata r:id="rId28" o:title=""/>
                </v:shape>
                <v:shape style="position:absolute;left:3762;top:2283;width:116;height:143" type="#_x0000_t75" id="docshape43" stroked="false">
                  <v:imagedata r:id="rId29" o:title=""/>
                </v:shape>
                <v:shape style="position:absolute;left:4227;top:2283;width:119;height:143" type="#_x0000_t75" id="docshape44" stroked="false">
                  <v:imagedata r:id="rId30" o:title=""/>
                </v:shape>
                <v:shape style="position:absolute;left:4514;top:2283;width:120;height:143" type="#_x0000_t75" id="docshape45" stroked="false">
                  <v:imagedata r:id="rId31" o:title=""/>
                </v:shape>
                <v:shape style="position:absolute;left:4814;top:2283;width:99;height:143" id="docshape46" coordorigin="4815,2283" coordsize="99,143" path="m4912,2283l4815,2283,4815,2426,4914,2426,4914,2402,4843,2402,4843,2364,4903,2364,4903,2342,4843,2342,4843,2308,4912,2308,4912,2283xe" filled="true" fillcolor="#f0515e" stroked="false">
                  <v:path arrowok="t"/>
                  <v:fill type="solid"/>
                </v:shape>
                <v:shape style="position:absolute;left:5285;top:2283;width:144;height:143" type="#_x0000_t75" id="docshape47" stroked="false">
                  <v:imagedata r:id="rId32" o:title=""/>
                </v:shape>
                <v:rect style="position:absolute;left:5609;top:2283;width:28;height:143" id="docshape48" filled="true" fillcolor="#f0515e" stroked="false">
                  <v:fill type="solid"/>
                </v:rect>
                <v:shape style="position:absolute;left:5806;top:2282;width:113;height:146" type="#_x0000_t75" id="docshape49" stroked="false">
                  <v:imagedata r:id="rId33" o:title=""/>
                </v:shape>
                <v:shape style="position:absolute;left:6080;top:2282;width:113;height:146" type="#_x0000_t75" id="docshape50" stroked="false">
                  <v:imagedata r:id="rId34" o:title=""/>
                </v:shape>
                <v:rect style="position:absolute;left:6364;top:2283;width:28;height:143" id="docshape51" filled="true" fillcolor="#f0515e" stroked="false">
                  <v:fill type="solid"/>
                </v:rect>
                <v:shape style="position:absolute;left:6564;top:2282;width:140;height:145" type="#_x0000_t75" id="docshape52" stroked="false">
                  <v:imagedata r:id="rId28" o:title=""/>
                </v:shape>
                <v:shape style="position:absolute;left:6875;top:2283;width:124;height:143" type="#_x0000_t75" id="docshape53" stroked="false">
                  <v:imagedata r:id="rId35" o:title="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sz w:val="24"/>
        </w:rPr>
        <w:drawing>
          <wp:anchor distT="0" distB="0" distL="0" distR="0" allowOverlap="1" layoutInCell="1" locked="0" behindDoc="1" simplePos="0" relativeHeight="487201280">
            <wp:simplePos x="0" y="0"/>
            <wp:positionH relativeFrom="page">
              <wp:posOffset>6075574</wp:posOffset>
            </wp:positionH>
            <wp:positionV relativeFrom="paragraph">
              <wp:posOffset>114886</wp:posOffset>
            </wp:positionV>
            <wp:extent cx="1696825" cy="2232328"/>
            <wp:effectExtent l="0" t="0" r="0" b="0"/>
            <wp:wrapNone/>
            <wp:docPr id="55" name="Image 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5" name="Image 55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6825" cy="2232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i/>
          <w:color w:val="FFFFFF"/>
          <w:spacing w:val="-4"/>
          <w:sz w:val="24"/>
        </w:rPr>
        <w:t>President</w:t>
      </w:r>
      <w:r>
        <w:rPr>
          <w:rFonts w:ascii="Calibri"/>
          <w:i/>
          <w:color w:val="FFFFFF"/>
          <w:spacing w:val="-16"/>
          <w:sz w:val="24"/>
        </w:rPr>
        <w:t> </w:t>
      </w:r>
      <w:r>
        <w:rPr>
          <w:rFonts w:ascii="Calibri"/>
          <w:i/>
          <w:color w:val="FFFFFF"/>
          <w:spacing w:val="-4"/>
          <w:sz w:val="24"/>
        </w:rPr>
        <w:t>(Rev.</w:t>
      </w:r>
      <w:r>
        <w:rPr>
          <w:rFonts w:ascii="Calibri"/>
          <w:i/>
          <w:color w:val="FFFFFF"/>
          <w:spacing w:val="-15"/>
          <w:sz w:val="24"/>
        </w:rPr>
        <w:t> </w:t>
      </w:r>
      <w:r>
        <w:rPr>
          <w:rFonts w:ascii="Calibri"/>
          <w:i/>
          <w:color w:val="FFFFFF"/>
          <w:spacing w:val="-4"/>
          <w:sz w:val="24"/>
        </w:rPr>
        <w:t>Dr.)</w:t>
      </w:r>
      <w:r>
        <w:rPr>
          <w:rFonts w:ascii="Calibri"/>
          <w:i/>
          <w:color w:val="FFFFFF"/>
          <w:spacing w:val="-15"/>
          <w:sz w:val="24"/>
        </w:rPr>
        <w:t> </w:t>
      </w:r>
      <w:r>
        <w:rPr>
          <w:rFonts w:ascii="Calibri"/>
          <w:i/>
          <w:color w:val="FFFFFF"/>
          <w:spacing w:val="-4"/>
          <w:sz w:val="24"/>
        </w:rPr>
        <w:t>Robert</w:t>
      </w:r>
      <w:r>
        <w:rPr>
          <w:rFonts w:ascii="Calibri"/>
          <w:i/>
          <w:color w:val="FFFFFF"/>
          <w:spacing w:val="-15"/>
          <w:sz w:val="24"/>
        </w:rPr>
        <w:t> </w:t>
      </w:r>
      <w:r>
        <w:rPr>
          <w:rFonts w:ascii="Calibri"/>
          <w:i/>
          <w:color w:val="FFFFFF"/>
          <w:spacing w:val="-4"/>
          <w:sz w:val="24"/>
        </w:rPr>
        <w:t>Hartwell</w:t>
      </w: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240"/>
        <w:rPr>
          <w:rFonts w:ascii="Calibri"/>
          <w:i/>
          <w:sz w:val="20"/>
        </w:rPr>
      </w:pPr>
    </w:p>
    <w:p>
      <w:pPr>
        <w:pStyle w:val="BodyText"/>
        <w:spacing w:after="0"/>
        <w:rPr>
          <w:rFonts w:ascii="Calibri"/>
          <w:i/>
          <w:sz w:val="20"/>
        </w:rPr>
        <w:sectPr>
          <w:pgSz w:w="12240" w:h="15840"/>
          <w:pgMar w:top="0" w:bottom="0" w:left="0" w:right="0"/>
        </w:sectPr>
      </w:pPr>
    </w:p>
    <w:p>
      <w:pPr>
        <w:pStyle w:val="BodyText"/>
        <w:spacing w:line="264" w:lineRule="auto" w:before="123"/>
        <w:ind w:left="691" w:right="42"/>
      </w:pPr>
      <w:r>
        <w:rPr>
          <w:color w:val="231F20"/>
        </w:rPr>
        <w:t>As</w:t>
      </w:r>
      <w:r>
        <w:rPr>
          <w:color w:val="231F20"/>
          <w:spacing w:val="-24"/>
        </w:rPr>
        <w:t> </w:t>
      </w:r>
      <w:r>
        <w:rPr>
          <w:color w:val="231F20"/>
        </w:rPr>
        <w:t>autumn</w:t>
      </w:r>
      <w:r>
        <w:rPr>
          <w:color w:val="231F20"/>
          <w:spacing w:val="-24"/>
        </w:rPr>
        <w:t> </w:t>
      </w:r>
      <w:r>
        <w:rPr>
          <w:color w:val="231F20"/>
        </w:rPr>
        <w:t>has</w:t>
      </w:r>
      <w:r>
        <w:rPr>
          <w:color w:val="231F20"/>
          <w:spacing w:val="-24"/>
        </w:rPr>
        <w:t> </w:t>
      </w:r>
      <w:r>
        <w:rPr>
          <w:color w:val="231F20"/>
        </w:rPr>
        <w:t>arrived</w:t>
      </w:r>
      <w:r>
        <w:rPr>
          <w:color w:val="231F20"/>
          <w:spacing w:val="-24"/>
        </w:rPr>
        <w:t> </w:t>
      </w:r>
      <w:r>
        <w:rPr>
          <w:color w:val="231F20"/>
        </w:rPr>
        <w:t>in</w:t>
      </w:r>
      <w:r>
        <w:rPr>
          <w:color w:val="231F20"/>
          <w:spacing w:val="-24"/>
        </w:rPr>
        <w:t> </w:t>
      </w:r>
      <w:r>
        <w:rPr>
          <w:color w:val="231F20"/>
        </w:rPr>
        <w:t>the</w:t>
      </w:r>
      <w:r>
        <w:rPr>
          <w:color w:val="231F20"/>
          <w:spacing w:val="-24"/>
        </w:rPr>
        <w:t> </w:t>
      </w:r>
      <w:r>
        <w:rPr>
          <w:color w:val="231F20"/>
        </w:rPr>
        <w:t>Northern</w:t>
      </w:r>
      <w:r>
        <w:rPr>
          <w:color w:val="231F20"/>
          <w:spacing w:val="-24"/>
        </w:rPr>
        <w:t> </w:t>
      </w:r>
      <w:r>
        <w:rPr>
          <w:color w:val="231F20"/>
        </w:rPr>
        <w:t>Hemisphere and</w:t>
      </w:r>
      <w:r>
        <w:rPr>
          <w:color w:val="231F20"/>
          <w:spacing w:val="-29"/>
        </w:rPr>
        <w:t> </w:t>
      </w:r>
      <w:r>
        <w:rPr>
          <w:color w:val="231F20"/>
        </w:rPr>
        <w:t>spring</w:t>
      </w:r>
      <w:r>
        <w:rPr>
          <w:color w:val="231F20"/>
          <w:spacing w:val="-29"/>
        </w:rPr>
        <w:t> </w:t>
      </w:r>
      <w:r>
        <w:rPr>
          <w:color w:val="231F20"/>
        </w:rPr>
        <w:t>began</w:t>
      </w:r>
      <w:r>
        <w:rPr>
          <w:color w:val="231F20"/>
          <w:spacing w:val="-29"/>
        </w:rPr>
        <w:t> </w:t>
      </w:r>
      <w:r>
        <w:rPr>
          <w:color w:val="231F20"/>
        </w:rPr>
        <w:t>in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Southern</w:t>
      </w:r>
      <w:r>
        <w:rPr>
          <w:color w:val="231F20"/>
          <w:spacing w:val="-29"/>
        </w:rPr>
        <w:t> </w:t>
      </w:r>
      <w:r>
        <w:rPr>
          <w:color w:val="231F20"/>
        </w:rPr>
        <w:t>Hemisphere,</w:t>
      </w:r>
      <w:r>
        <w:rPr>
          <w:color w:val="231F20"/>
          <w:spacing w:val="-29"/>
        </w:rPr>
        <w:t> </w:t>
      </w:r>
      <w:r>
        <w:rPr>
          <w:color w:val="231F20"/>
        </w:rPr>
        <w:t>we </w:t>
      </w:r>
      <w:r>
        <w:rPr>
          <w:color w:val="231F20"/>
          <w:spacing w:val="-2"/>
        </w:rPr>
        <w:t>have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seen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changes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taking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all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around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us.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In </w:t>
      </w:r>
      <w:r>
        <w:rPr>
          <w:color w:val="231F20"/>
          <w:spacing w:val="-4"/>
        </w:rPr>
        <w:t>some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places,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trees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turn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beautiful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shades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gold,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red,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orange</w:t>
      </w:r>
      <w:r>
        <w:rPr>
          <w:color w:val="231F20"/>
          <w:spacing w:val="-29"/>
        </w:rPr>
        <w:t> </w:t>
      </w:r>
      <w:r>
        <w:rPr>
          <w:color w:val="231F20"/>
        </w:rPr>
        <w:t>or</w:t>
      </w:r>
      <w:r>
        <w:rPr>
          <w:color w:val="231F20"/>
          <w:spacing w:val="-29"/>
        </w:rPr>
        <w:t> </w:t>
      </w:r>
      <w:r>
        <w:rPr>
          <w:color w:val="231F20"/>
        </w:rPr>
        <w:t>blossom.</w:t>
      </w:r>
      <w:r>
        <w:rPr>
          <w:color w:val="231F20"/>
          <w:spacing w:val="-15"/>
        </w:rPr>
        <w:t> </w:t>
      </w:r>
      <w:r>
        <w:rPr>
          <w:color w:val="231F20"/>
        </w:rPr>
        <w:t>In</w:t>
      </w:r>
      <w:r>
        <w:rPr>
          <w:color w:val="231F20"/>
          <w:spacing w:val="-29"/>
        </w:rPr>
        <w:t> </w:t>
      </w:r>
      <w:r>
        <w:rPr>
          <w:color w:val="231F20"/>
        </w:rPr>
        <w:t>others,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changes</w:t>
      </w:r>
      <w:r>
        <w:rPr>
          <w:color w:val="231F20"/>
          <w:spacing w:val="-29"/>
        </w:rPr>
        <w:t> </w:t>
      </w:r>
      <w:r>
        <w:rPr>
          <w:color w:val="231F20"/>
        </w:rPr>
        <w:t>are more</w:t>
      </w:r>
      <w:r>
        <w:rPr>
          <w:color w:val="231F20"/>
          <w:spacing w:val="-28"/>
        </w:rPr>
        <w:t> </w:t>
      </w:r>
      <w:r>
        <w:rPr>
          <w:color w:val="231F20"/>
        </w:rPr>
        <w:t>subtle</w:t>
      </w:r>
      <w:r>
        <w:rPr>
          <w:color w:val="231F20"/>
          <w:spacing w:val="-28"/>
        </w:rPr>
        <w:t> </w:t>
      </w:r>
      <w:r>
        <w:rPr>
          <w:color w:val="231F20"/>
        </w:rPr>
        <w:t>as</w:t>
      </w:r>
      <w:r>
        <w:rPr>
          <w:color w:val="231F20"/>
          <w:spacing w:val="-28"/>
        </w:rPr>
        <w:t> </w:t>
      </w:r>
      <w:r>
        <w:rPr>
          <w:color w:val="231F2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</w:rPr>
        <w:t>weather</w:t>
      </w:r>
      <w:r>
        <w:rPr>
          <w:color w:val="231F20"/>
          <w:spacing w:val="-28"/>
        </w:rPr>
        <w:t> </w:t>
      </w:r>
      <w:r>
        <w:rPr>
          <w:color w:val="231F20"/>
        </w:rPr>
        <w:t>shifts</w:t>
      </w:r>
      <w:r>
        <w:rPr>
          <w:color w:val="231F20"/>
          <w:spacing w:val="-28"/>
        </w:rPr>
        <w:t> </w:t>
      </w:r>
      <w:r>
        <w:rPr>
          <w:color w:val="231F20"/>
        </w:rPr>
        <w:t>and</w:t>
      </w:r>
      <w:r>
        <w:rPr>
          <w:color w:val="231F20"/>
          <w:spacing w:val="-28"/>
        </w:rPr>
        <w:t> </w:t>
      </w:r>
      <w:r>
        <w:rPr>
          <w:color w:val="231F20"/>
        </w:rPr>
        <w:t>daily</w:t>
      </w:r>
      <w:r>
        <w:rPr>
          <w:color w:val="231F20"/>
          <w:spacing w:val="-28"/>
        </w:rPr>
        <w:t> </w:t>
      </w:r>
      <w:r>
        <w:rPr>
          <w:color w:val="231F20"/>
        </w:rPr>
        <w:t>routines </w:t>
      </w:r>
      <w:r>
        <w:rPr>
          <w:color w:val="231F20"/>
          <w:spacing w:val="-6"/>
        </w:rPr>
        <w:t>change.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At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times,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seasonal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changes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also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bring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storms </w:t>
      </w:r>
      <w:r>
        <w:rPr>
          <w:color w:val="231F20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</w:rPr>
        <w:t>threaten</w:t>
      </w:r>
      <w:r>
        <w:rPr>
          <w:color w:val="231F20"/>
          <w:spacing w:val="-27"/>
        </w:rPr>
        <w:t> </w:t>
      </w:r>
      <w:r>
        <w:rPr>
          <w:color w:val="231F20"/>
        </w:rPr>
        <w:t>lives</w:t>
      </w:r>
      <w:r>
        <w:rPr>
          <w:color w:val="231F20"/>
          <w:spacing w:val="-27"/>
        </w:rPr>
        <w:t> </w:t>
      </w:r>
      <w:r>
        <w:rPr>
          <w:color w:val="231F20"/>
        </w:rPr>
        <w:t>and</w:t>
      </w:r>
      <w:r>
        <w:rPr>
          <w:color w:val="231F20"/>
          <w:spacing w:val="-27"/>
        </w:rPr>
        <w:t> </w:t>
      </w:r>
      <w:r>
        <w:rPr>
          <w:color w:val="231F20"/>
        </w:rPr>
        <w:t>property.</w:t>
      </w:r>
      <w:r>
        <w:rPr>
          <w:color w:val="231F20"/>
          <w:spacing w:val="-27"/>
        </w:rPr>
        <w:t> </w:t>
      </w:r>
      <w:r>
        <w:rPr>
          <w:color w:val="231F20"/>
        </w:rPr>
        <w:t>Wherever</w:t>
      </w:r>
      <w:r>
        <w:rPr>
          <w:color w:val="231F20"/>
          <w:spacing w:val="-27"/>
        </w:rPr>
        <w:t> </w:t>
      </w:r>
      <w:r>
        <w:rPr>
          <w:color w:val="231F20"/>
        </w:rPr>
        <w:t>we</w:t>
      </w:r>
      <w:r>
        <w:rPr>
          <w:color w:val="231F20"/>
          <w:spacing w:val="-27"/>
        </w:rPr>
        <w:t> </w:t>
      </w:r>
      <w:r>
        <w:rPr>
          <w:color w:val="231F20"/>
        </w:rPr>
        <w:t>live, </w:t>
      </w:r>
      <w:r>
        <w:rPr>
          <w:color w:val="231F20"/>
          <w:spacing w:val="-2"/>
        </w:rPr>
        <w:t>these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changes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remind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powerful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 </w:t>
      </w:r>
      <w:r>
        <w:rPr>
          <w:color w:val="231F20"/>
        </w:rPr>
        <w:t>control</w:t>
      </w:r>
      <w:r>
        <w:rPr>
          <w:color w:val="231F20"/>
          <w:spacing w:val="-21"/>
        </w:rPr>
        <w:t> </w:t>
      </w:r>
      <w:r>
        <w:rPr>
          <w:color w:val="231F20"/>
        </w:rPr>
        <w:t>and</w:t>
      </w:r>
      <w:r>
        <w:rPr>
          <w:color w:val="231F20"/>
          <w:spacing w:val="-21"/>
        </w:rPr>
        <w:t> </w:t>
      </w:r>
      <w:r>
        <w:rPr>
          <w:color w:val="231F20"/>
        </w:rPr>
        <w:t>that</w:t>
      </w:r>
      <w:r>
        <w:rPr>
          <w:color w:val="231F20"/>
          <w:spacing w:val="-21"/>
        </w:rPr>
        <w:t> </w:t>
      </w:r>
      <w:r>
        <w:rPr>
          <w:color w:val="231F20"/>
        </w:rPr>
        <w:t>our</w:t>
      </w:r>
      <w:r>
        <w:rPr>
          <w:color w:val="231F20"/>
          <w:spacing w:val="-21"/>
        </w:rPr>
        <w:t> </w:t>
      </w:r>
      <w:r>
        <w:rPr>
          <w:color w:val="231F20"/>
        </w:rPr>
        <w:t>lives</w:t>
      </w:r>
      <w:r>
        <w:rPr>
          <w:color w:val="231F20"/>
          <w:spacing w:val="-21"/>
        </w:rPr>
        <w:t> </w:t>
      </w:r>
      <w:r>
        <w:rPr>
          <w:color w:val="231F20"/>
        </w:rPr>
        <w:t>are</w:t>
      </w:r>
      <w:r>
        <w:rPr>
          <w:color w:val="231F20"/>
          <w:spacing w:val="-21"/>
        </w:rPr>
        <w:t> </w:t>
      </w:r>
      <w:r>
        <w:rPr>
          <w:color w:val="231F20"/>
        </w:rPr>
        <w:t>guided</w:t>
      </w:r>
      <w:r>
        <w:rPr>
          <w:color w:val="231F20"/>
          <w:spacing w:val="-21"/>
        </w:rPr>
        <w:t> </w:t>
      </w:r>
      <w:r>
        <w:rPr>
          <w:color w:val="231F20"/>
        </w:rPr>
        <w:t>by</w:t>
      </w:r>
      <w:r>
        <w:rPr>
          <w:color w:val="231F20"/>
          <w:spacing w:val="-21"/>
        </w:rPr>
        <w:t> </w:t>
      </w:r>
      <w:r>
        <w:rPr>
          <w:color w:val="231F20"/>
        </w:rPr>
        <w:t>His</w:t>
      </w:r>
      <w:r>
        <w:rPr>
          <w:color w:val="231F20"/>
          <w:spacing w:val="-21"/>
        </w:rPr>
        <w:t> </w:t>
      </w:r>
      <w:r>
        <w:rPr>
          <w:color w:val="231F20"/>
        </w:rPr>
        <w:t>wisdom and</w:t>
      </w:r>
      <w:r>
        <w:rPr>
          <w:color w:val="231F20"/>
          <w:spacing w:val="-29"/>
        </w:rPr>
        <w:t> </w:t>
      </w:r>
      <w:r>
        <w:rPr>
          <w:color w:val="231F20"/>
        </w:rPr>
        <w:t>care.</w:t>
      </w:r>
    </w:p>
    <w:p>
      <w:pPr>
        <w:pStyle w:val="BodyText"/>
        <w:spacing w:line="264" w:lineRule="auto" w:before="193"/>
        <w:ind w:left="691" w:right="87" w:firstLine="41"/>
      </w:pPr>
      <w:r>
        <w:rPr>
          <w:color w:val="231F20"/>
        </w:rPr>
        <w:t>While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world</w:t>
      </w:r>
      <w:r>
        <w:rPr>
          <w:color w:val="231F20"/>
          <w:spacing w:val="-29"/>
        </w:rPr>
        <w:t> </w:t>
      </w:r>
      <w:r>
        <w:rPr>
          <w:color w:val="231F20"/>
        </w:rPr>
        <w:t>around</w:t>
      </w:r>
      <w:r>
        <w:rPr>
          <w:color w:val="231F20"/>
          <w:spacing w:val="-29"/>
        </w:rPr>
        <w:t> </w:t>
      </w:r>
      <w:r>
        <w:rPr>
          <w:color w:val="231F20"/>
        </w:rPr>
        <w:t>us</w:t>
      </w:r>
      <w:r>
        <w:rPr>
          <w:color w:val="231F20"/>
          <w:spacing w:val="-29"/>
        </w:rPr>
        <w:t> </w:t>
      </w:r>
      <w:r>
        <w:rPr>
          <w:color w:val="231F20"/>
        </w:rPr>
        <w:t>is</w:t>
      </w:r>
      <w:r>
        <w:rPr>
          <w:color w:val="231F20"/>
          <w:spacing w:val="-29"/>
        </w:rPr>
        <w:t> </w:t>
      </w:r>
      <w:r>
        <w:rPr>
          <w:color w:val="231F20"/>
        </w:rPr>
        <w:t>constantly</w:t>
      </w:r>
      <w:r>
        <w:rPr>
          <w:color w:val="231F20"/>
          <w:spacing w:val="-29"/>
        </w:rPr>
        <w:t> </w:t>
      </w:r>
      <w:r>
        <w:rPr>
          <w:color w:val="231F20"/>
        </w:rPr>
        <w:t>changing, </w:t>
      </w:r>
      <w:r>
        <w:rPr>
          <w:color w:val="231F20"/>
          <w:spacing w:val="-6"/>
        </w:rPr>
        <w:t>God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never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changes.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Bible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tells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us,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“Jesus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Christ </w:t>
      </w:r>
      <w:r>
        <w:rPr>
          <w:color w:val="231F20"/>
        </w:rPr>
        <w:t>is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same</w:t>
      </w:r>
      <w:r>
        <w:rPr>
          <w:color w:val="231F20"/>
          <w:spacing w:val="-29"/>
        </w:rPr>
        <w:t> </w:t>
      </w:r>
      <w:r>
        <w:rPr>
          <w:color w:val="231F20"/>
        </w:rPr>
        <w:t>yesterday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today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forever” </w:t>
      </w:r>
      <w:r>
        <w:rPr>
          <w:color w:val="231F20"/>
          <w:spacing w:val="-8"/>
        </w:rPr>
        <w:t>(Hebrews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13:8).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Seasons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come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go,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years</w:t>
      </w:r>
      <w:r>
        <w:rPr>
          <w:color w:val="231F20"/>
          <w:spacing w:val="-23"/>
        </w:rPr>
        <w:t> </w:t>
      </w:r>
      <w:r>
        <w:rPr>
          <w:color w:val="231F20"/>
          <w:spacing w:val="-8"/>
        </w:rPr>
        <w:t>pass,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circumstances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change,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but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God’s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faithfulness </w:t>
      </w:r>
      <w:r>
        <w:rPr>
          <w:color w:val="231F20"/>
          <w:spacing w:val="-4"/>
        </w:rPr>
        <w:t>remains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constant.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love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fails,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promises </w:t>
      </w:r>
      <w:r>
        <w:rPr>
          <w:color w:val="231F20"/>
          <w:spacing w:val="-2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sure,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presence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gives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strength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 </w:t>
      </w:r>
      <w:r>
        <w:rPr>
          <w:color w:val="231F20"/>
          <w:spacing w:val="-4"/>
        </w:rPr>
        <w:t>hope.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every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season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life,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continues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 </w:t>
      </w:r>
      <w:r>
        <w:rPr>
          <w:color w:val="231F20"/>
          <w:spacing w:val="-2"/>
        </w:rPr>
        <w:t>guide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sustain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people.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life,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death,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and resurrection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Jesus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Christ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firm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foundation </w:t>
      </w:r>
      <w:r>
        <w:rPr>
          <w:color w:val="231F20"/>
          <w:spacing w:val="-4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faith,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love,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shown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throughout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history, </w:t>
      </w:r>
      <w:r>
        <w:rPr>
          <w:color w:val="231F20"/>
        </w:rPr>
        <w:t>remains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8"/>
        </w:rPr>
        <w:t> </w:t>
      </w:r>
      <w:r>
        <w:rPr>
          <w:color w:val="231F20"/>
        </w:rPr>
        <w:t>us</w:t>
      </w:r>
      <w:r>
        <w:rPr>
          <w:color w:val="231F20"/>
          <w:spacing w:val="-8"/>
        </w:rPr>
        <w:t> </w:t>
      </w:r>
      <w:r>
        <w:rPr>
          <w:color w:val="231F20"/>
        </w:rPr>
        <w:t>forever.</w:t>
      </w:r>
    </w:p>
    <w:p>
      <w:pPr>
        <w:pStyle w:val="BodyText"/>
        <w:spacing w:line="264" w:lineRule="auto" w:before="194"/>
        <w:ind w:left="691" w:right="-5" w:firstLine="41"/>
      </w:pPr>
      <w:r>
        <w:rPr>
          <w:color w:val="231F20"/>
          <w:spacing w:val="-2"/>
          <w:w w:val="105"/>
        </w:rPr>
        <w:t>We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see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this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truth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reflected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in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the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ministry</w:t>
      </w:r>
      <w:r>
        <w:rPr>
          <w:color w:val="231F20"/>
          <w:spacing w:val="-28"/>
          <w:w w:val="105"/>
        </w:rPr>
        <w:t> </w:t>
      </w:r>
      <w:r>
        <w:rPr>
          <w:color w:val="231F20"/>
          <w:spacing w:val="-2"/>
          <w:w w:val="105"/>
        </w:rPr>
        <w:t>of </w:t>
      </w:r>
      <w:r>
        <w:rPr>
          <w:color w:val="231F20"/>
          <w:spacing w:val="-6"/>
        </w:rPr>
        <w:t>Lutheran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Braille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Workers.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By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grace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6"/>
        </w:rPr>
        <w:t>through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faithful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service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volunteers,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staff,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donors,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and </w:t>
      </w:r>
      <w:r>
        <w:rPr>
          <w:color w:val="231F20"/>
          <w:spacing w:val="-2"/>
        </w:rPr>
        <w:t>supporters,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Word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continues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reach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who 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blind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visually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impaired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around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world.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Every </w:t>
      </w:r>
      <w:r>
        <w:rPr>
          <w:color w:val="231F20"/>
          <w:spacing w:val="-4"/>
        </w:rPr>
        <w:t>Braille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book,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large-print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publication,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audio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player </w:t>
      </w:r>
      <w:r>
        <w:rPr>
          <w:color w:val="231F20"/>
          <w:spacing w:val="-6"/>
          <w:w w:val="105"/>
        </w:rPr>
        <w:t>provided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free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charge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shares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life-changing </w:t>
      </w:r>
      <w:r>
        <w:rPr>
          <w:color w:val="231F20"/>
          <w:spacing w:val="-2"/>
        </w:rPr>
        <w:t>message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Christ.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These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more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than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resources—they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expressions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God’s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love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reminders</w:t>
      </w:r>
    </w:p>
    <w:p>
      <w:pPr>
        <w:pStyle w:val="BodyText"/>
        <w:spacing w:line="264" w:lineRule="auto" w:before="11"/>
        <w:ind w:left="691" w:right="42"/>
      </w:pP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power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His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Word,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reaching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people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across </w:t>
      </w:r>
      <w:r>
        <w:rPr>
          <w:color w:val="231F20"/>
          <w:spacing w:val="-2"/>
        </w:rPr>
        <w:t>languages,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cultures,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generations,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nations.</w:t>
      </w:r>
    </w:p>
    <w:p>
      <w:pPr>
        <w:pStyle w:val="BodyText"/>
        <w:spacing w:line="264" w:lineRule="auto" w:before="182"/>
        <w:ind w:left="691" w:right="87"/>
      </w:pPr>
      <w:r>
        <w:rPr>
          <w:color w:val="231F20"/>
        </w:rPr>
        <w:t>As</w:t>
      </w:r>
      <w:r>
        <w:rPr>
          <w:color w:val="231F20"/>
          <w:spacing w:val="-29"/>
        </w:rPr>
        <w:t> </w:t>
      </w:r>
      <w:r>
        <w:rPr>
          <w:color w:val="231F20"/>
        </w:rPr>
        <w:t>we</w:t>
      </w:r>
      <w:r>
        <w:rPr>
          <w:color w:val="231F20"/>
          <w:spacing w:val="-29"/>
        </w:rPr>
        <w:t> </w:t>
      </w:r>
      <w:r>
        <w:rPr>
          <w:color w:val="231F20"/>
        </w:rPr>
        <w:t>thank</w:t>
      </w:r>
      <w:r>
        <w:rPr>
          <w:color w:val="231F20"/>
          <w:spacing w:val="-29"/>
        </w:rPr>
        <w:t> </w:t>
      </w:r>
      <w:r>
        <w:rPr>
          <w:color w:val="231F20"/>
        </w:rPr>
        <w:t>God</w:t>
      </w:r>
      <w:r>
        <w:rPr>
          <w:color w:val="231F20"/>
          <w:spacing w:val="-29"/>
        </w:rPr>
        <w:t> </w:t>
      </w:r>
      <w:r>
        <w:rPr>
          <w:color w:val="231F20"/>
        </w:rPr>
        <w:t>for</w:t>
      </w:r>
      <w:r>
        <w:rPr>
          <w:color w:val="231F20"/>
          <w:spacing w:val="-29"/>
        </w:rPr>
        <w:t> </w:t>
      </w:r>
      <w:r>
        <w:rPr>
          <w:color w:val="231F20"/>
        </w:rPr>
        <w:t>His</w:t>
      </w:r>
      <w:r>
        <w:rPr>
          <w:color w:val="231F20"/>
          <w:spacing w:val="-29"/>
        </w:rPr>
        <w:t> </w:t>
      </w:r>
      <w:r>
        <w:rPr>
          <w:color w:val="231F20"/>
        </w:rPr>
        <w:t>faithfulness,</w:t>
      </w:r>
      <w:r>
        <w:rPr>
          <w:color w:val="231F20"/>
          <w:spacing w:val="-29"/>
        </w:rPr>
        <w:t> </w:t>
      </w:r>
      <w:r>
        <w:rPr>
          <w:color w:val="231F20"/>
        </w:rPr>
        <w:t>we</w:t>
      </w:r>
      <w:r>
        <w:rPr>
          <w:color w:val="231F20"/>
          <w:spacing w:val="-29"/>
        </w:rPr>
        <w:t> </w:t>
      </w:r>
      <w:r>
        <w:rPr>
          <w:color w:val="231F20"/>
        </w:rPr>
        <w:t>can</w:t>
      </w:r>
      <w:r>
        <w:rPr>
          <w:color w:val="231F20"/>
          <w:spacing w:val="-29"/>
        </w:rPr>
        <w:t> </w:t>
      </w:r>
      <w:r>
        <w:rPr>
          <w:color w:val="231F20"/>
        </w:rPr>
        <w:t>also be</w:t>
      </w:r>
      <w:r>
        <w:rPr>
          <w:color w:val="231F20"/>
          <w:spacing w:val="-10"/>
        </w:rPr>
        <w:t> </w:t>
      </w:r>
      <w:r>
        <w:rPr>
          <w:color w:val="231F20"/>
        </w:rPr>
        <w:t>grateful</w:t>
      </w:r>
      <w:r>
        <w:rPr>
          <w:color w:val="231F20"/>
          <w:spacing w:val="-10"/>
        </w:rPr>
        <w:t> </w:t>
      </w:r>
      <w:r>
        <w:rPr>
          <w:color w:val="231F20"/>
        </w:rPr>
        <w:t>for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opportunity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take</w:t>
      </w:r>
      <w:r>
        <w:rPr>
          <w:color w:val="231F20"/>
          <w:spacing w:val="-10"/>
        </w:rPr>
        <w:t> </w:t>
      </w: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in</w:t>
      </w:r>
      <w:r>
        <w:rPr>
          <w:color w:val="231F20"/>
          <w:spacing w:val="-10"/>
        </w:rPr>
        <w:t> </w:t>
      </w:r>
      <w:r>
        <w:rPr>
          <w:color w:val="231F20"/>
        </w:rPr>
        <w:t>His </w:t>
      </w:r>
      <w:r>
        <w:rPr>
          <w:color w:val="231F20"/>
          <w:spacing w:val="-6"/>
        </w:rPr>
        <w:t>work.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Lutheran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Braille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Workers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continues</w:t>
      </w:r>
      <w:r>
        <w:rPr>
          <w:color w:val="231F20"/>
          <w:spacing w:val="-21"/>
        </w:rPr>
        <w:t> </w:t>
      </w:r>
      <w:r>
        <w:rPr>
          <w:color w:val="231F20"/>
          <w:spacing w:val="-6"/>
        </w:rPr>
        <w:t>because</w:t>
      </w:r>
    </w:p>
    <w:p>
      <w:pPr>
        <w:pStyle w:val="BodyText"/>
        <w:spacing w:line="264" w:lineRule="auto" w:before="123"/>
        <w:ind w:left="427" w:right="242"/>
      </w:pPr>
      <w:r>
        <w:rPr/>
        <w:br w:type="column"/>
      </w:r>
      <w:r>
        <w:rPr>
          <w:color w:val="231F20"/>
        </w:rPr>
        <w:t>God</w:t>
      </w:r>
      <w:r>
        <w:rPr>
          <w:color w:val="231F20"/>
          <w:spacing w:val="-29"/>
        </w:rPr>
        <w:t> </w:t>
      </w:r>
      <w:r>
        <w:rPr>
          <w:color w:val="231F20"/>
        </w:rPr>
        <w:t>sustains</w:t>
      </w:r>
      <w:r>
        <w:rPr>
          <w:color w:val="231F20"/>
          <w:spacing w:val="-29"/>
        </w:rPr>
        <w:t> </w:t>
      </w:r>
      <w:r>
        <w:rPr>
          <w:color w:val="231F20"/>
        </w:rPr>
        <w:t>it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because</w:t>
      </w:r>
      <w:r>
        <w:rPr>
          <w:color w:val="231F20"/>
          <w:spacing w:val="-29"/>
        </w:rPr>
        <w:t> </w:t>
      </w:r>
      <w:r>
        <w:rPr>
          <w:color w:val="231F20"/>
        </w:rPr>
        <w:t>He</w:t>
      </w:r>
      <w:r>
        <w:rPr>
          <w:color w:val="231F20"/>
          <w:spacing w:val="-29"/>
        </w:rPr>
        <w:t> </w:t>
      </w:r>
      <w:r>
        <w:rPr>
          <w:color w:val="231F20"/>
        </w:rPr>
        <w:t>works</w:t>
      </w:r>
      <w:r>
        <w:rPr>
          <w:color w:val="231F20"/>
          <w:spacing w:val="-29"/>
        </w:rPr>
        <w:t> </w:t>
      </w:r>
      <w:r>
        <w:rPr>
          <w:color w:val="231F20"/>
        </w:rPr>
        <w:t>through</w:t>
      </w:r>
      <w:r>
        <w:rPr>
          <w:color w:val="231F20"/>
          <w:spacing w:val="-29"/>
        </w:rPr>
        <w:t> </w:t>
      </w:r>
      <w:r>
        <w:rPr>
          <w:color w:val="231F20"/>
        </w:rPr>
        <w:t>the generosity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dedication</w:t>
      </w:r>
      <w:r>
        <w:rPr>
          <w:color w:val="231F20"/>
          <w:spacing w:val="-29"/>
        </w:rPr>
        <w:t> </w:t>
      </w:r>
      <w:r>
        <w:rPr>
          <w:color w:val="231F20"/>
        </w:rPr>
        <w:t>of</w:t>
      </w:r>
      <w:r>
        <w:rPr>
          <w:color w:val="231F20"/>
          <w:spacing w:val="-29"/>
        </w:rPr>
        <w:t> </w:t>
      </w:r>
      <w:r>
        <w:rPr>
          <w:color w:val="231F20"/>
        </w:rPr>
        <w:t>His</w:t>
      </w:r>
      <w:r>
        <w:rPr>
          <w:color w:val="231F20"/>
          <w:spacing w:val="-29"/>
        </w:rPr>
        <w:t> </w:t>
      </w:r>
      <w:r>
        <w:rPr>
          <w:color w:val="231F20"/>
        </w:rPr>
        <w:t>people.</w:t>
      </w:r>
      <w:r>
        <w:rPr>
          <w:color w:val="231F20"/>
          <w:spacing w:val="-29"/>
        </w:rPr>
        <w:t> </w:t>
      </w:r>
      <w:r>
        <w:rPr>
          <w:color w:val="231F20"/>
        </w:rPr>
        <w:t>Through </w:t>
      </w:r>
      <w:r>
        <w:rPr>
          <w:color w:val="231F20"/>
          <w:spacing w:val="-2"/>
        </w:rPr>
        <w:t>donors,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volunteers,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staff,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uses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people,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like </w:t>
      </w:r>
      <w:r>
        <w:rPr>
          <w:color w:val="231F20"/>
          <w:spacing w:val="-4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me,</w:t>
      </w:r>
      <w:r>
        <w:rPr>
          <w:color w:val="231F20"/>
          <w:spacing w:val="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do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extraordinary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things,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bringing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hope, </w:t>
      </w:r>
      <w:r>
        <w:rPr>
          <w:color w:val="231F20"/>
          <w:spacing w:val="-6"/>
        </w:rPr>
        <w:t>encouragement,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saving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Gospel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Jesus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Christ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thousands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</w:p>
    <w:p>
      <w:pPr>
        <w:pStyle w:val="BodyText"/>
        <w:spacing w:line="264" w:lineRule="auto" w:before="187"/>
        <w:ind w:left="427" w:right="348"/>
      </w:pPr>
      <w:r>
        <w:rPr>
          <w:color w:val="231F20"/>
          <w:spacing w:val="-2"/>
        </w:rPr>
        <w:t>September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1,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2026,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marked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first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anniversary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of </w:t>
      </w:r>
      <w:r>
        <w:rPr>
          <w:color w:val="231F20"/>
          <w:spacing w:val="-6"/>
        </w:rPr>
        <w:t>my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service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as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president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Lutheran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Braille</w:t>
      </w:r>
      <w:r>
        <w:rPr>
          <w:color w:val="231F20"/>
          <w:spacing w:val="-22"/>
        </w:rPr>
        <w:t> </w:t>
      </w:r>
      <w:r>
        <w:rPr>
          <w:color w:val="231F20"/>
          <w:spacing w:val="-6"/>
        </w:rPr>
        <w:t>Workers.</w:t>
      </w:r>
    </w:p>
    <w:p>
      <w:pPr>
        <w:pStyle w:val="BodyText"/>
        <w:spacing w:line="264" w:lineRule="auto" w:before="2"/>
        <w:ind w:left="427" w:right="797"/>
      </w:pPr>
      <w:r>
        <w:rPr>
          <w:color w:val="231F20"/>
          <w:spacing w:val="-2"/>
        </w:rPr>
        <w:t>Although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long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loved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ministry,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during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past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year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been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blessed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meet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many</w:t>
      </w:r>
    </w:p>
    <w:p>
      <w:pPr>
        <w:pStyle w:val="BodyText"/>
        <w:spacing w:line="264" w:lineRule="auto" w:before="3"/>
        <w:ind w:left="427" w:right="432"/>
      </w:pPr>
      <w:r>
        <w:rPr>
          <w:color w:val="231F20"/>
          <w:spacing w:val="-2"/>
        </w:rPr>
        <w:t>wonderful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individuals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share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deep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commitment </w:t>
      </w:r>
      <w:r>
        <w:rPr>
          <w:color w:val="231F20"/>
        </w:rPr>
        <w:t>to</w:t>
      </w:r>
      <w:r>
        <w:rPr>
          <w:color w:val="231F20"/>
          <w:spacing w:val="-21"/>
        </w:rPr>
        <w:t> </w:t>
      </w:r>
      <w:r>
        <w:rPr>
          <w:color w:val="231F20"/>
        </w:rPr>
        <w:t>its</w:t>
      </w:r>
      <w:r>
        <w:rPr>
          <w:color w:val="231F20"/>
          <w:spacing w:val="-21"/>
        </w:rPr>
        <w:t> </w:t>
      </w:r>
      <w:r>
        <w:rPr>
          <w:color w:val="231F20"/>
        </w:rPr>
        <w:t>mission,</w:t>
      </w:r>
      <w:r>
        <w:rPr>
          <w:color w:val="231F20"/>
          <w:spacing w:val="-21"/>
        </w:rPr>
        <w:t> </w:t>
      </w:r>
      <w:r>
        <w:rPr>
          <w:color w:val="231F20"/>
        </w:rPr>
        <w:t>both</w:t>
      </w:r>
      <w:r>
        <w:rPr>
          <w:color w:val="231F20"/>
          <w:spacing w:val="-21"/>
        </w:rPr>
        <w:t> </w:t>
      </w:r>
      <w:r>
        <w:rPr>
          <w:color w:val="231F20"/>
        </w:rPr>
        <w:t>sighted</w:t>
      </w:r>
      <w:r>
        <w:rPr>
          <w:color w:val="231F20"/>
          <w:spacing w:val="-21"/>
        </w:rPr>
        <w:t> </w:t>
      </w:r>
      <w:r>
        <w:rPr>
          <w:color w:val="231F20"/>
        </w:rPr>
        <w:t>and</w:t>
      </w:r>
      <w:r>
        <w:rPr>
          <w:color w:val="231F20"/>
          <w:spacing w:val="-21"/>
        </w:rPr>
        <w:t> </w:t>
      </w:r>
      <w:r>
        <w:rPr>
          <w:color w:val="231F20"/>
        </w:rPr>
        <w:t>blind</w:t>
      </w:r>
      <w:r>
        <w:rPr>
          <w:color w:val="231F20"/>
          <w:spacing w:val="-21"/>
        </w:rPr>
        <w:t> </w:t>
      </w:r>
      <w:r>
        <w:rPr>
          <w:color w:val="231F20"/>
        </w:rPr>
        <w:t>or</w:t>
      </w:r>
      <w:r>
        <w:rPr>
          <w:color w:val="231F20"/>
          <w:spacing w:val="-21"/>
        </w:rPr>
        <w:t> </w:t>
      </w:r>
      <w:r>
        <w:rPr>
          <w:color w:val="231F20"/>
        </w:rPr>
        <w:t>low</w:t>
      </w:r>
      <w:r>
        <w:rPr>
          <w:color w:val="231F20"/>
          <w:spacing w:val="-21"/>
        </w:rPr>
        <w:t> </w:t>
      </w:r>
      <w:r>
        <w:rPr>
          <w:color w:val="231F20"/>
        </w:rPr>
        <w:t>vision.</w:t>
      </w:r>
    </w:p>
    <w:p>
      <w:pPr>
        <w:pStyle w:val="BodyText"/>
        <w:spacing w:line="264" w:lineRule="auto" w:before="2"/>
        <w:ind w:left="427" w:right="348"/>
      </w:pPr>
      <w:r>
        <w:rPr>
          <w:color w:val="231F20"/>
          <w:spacing w:val="-4"/>
        </w:rPr>
        <w:t>As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result,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I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believe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strongly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than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ever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 </w:t>
      </w:r>
      <w:r>
        <w:rPr>
          <w:color w:val="231F20"/>
          <w:w w:val="105"/>
        </w:rPr>
        <w:t>importance—the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absolutely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vital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nature—of</w:t>
      </w:r>
      <w:r>
        <w:rPr>
          <w:color w:val="231F20"/>
          <w:spacing w:val="-31"/>
          <w:w w:val="105"/>
        </w:rPr>
        <w:t> </w:t>
      </w:r>
      <w:r>
        <w:rPr>
          <w:color w:val="231F20"/>
          <w:w w:val="105"/>
        </w:rPr>
        <w:t>this </w:t>
      </w:r>
      <w:r>
        <w:rPr>
          <w:color w:val="231F20"/>
          <w:spacing w:val="-4"/>
          <w:w w:val="105"/>
        </w:rPr>
        <w:t>ministry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as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part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pf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God’s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kingdom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on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earth.</w:t>
      </w:r>
    </w:p>
    <w:p>
      <w:pPr>
        <w:pStyle w:val="BodyText"/>
        <w:spacing w:line="264" w:lineRule="auto" w:before="184"/>
        <w:ind w:left="427" w:right="242"/>
      </w:pPr>
      <w:r>
        <w:rPr>
          <w:color w:val="231F20"/>
        </w:rPr>
        <w:t>God</w:t>
      </w:r>
      <w:r>
        <w:rPr>
          <w:color w:val="231F20"/>
          <w:spacing w:val="-28"/>
        </w:rPr>
        <w:t> </w:t>
      </w:r>
      <w:r>
        <w:rPr>
          <w:color w:val="231F20"/>
        </w:rPr>
        <w:t>has</w:t>
      </w:r>
      <w:r>
        <w:rPr>
          <w:color w:val="231F20"/>
          <w:spacing w:val="-28"/>
        </w:rPr>
        <w:t> </w:t>
      </w:r>
      <w:r>
        <w:rPr>
          <w:color w:val="231F20"/>
        </w:rPr>
        <w:t>demonstrated</w:t>
      </w:r>
      <w:r>
        <w:rPr>
          <w:color w:val="231F20"/>
          <w:spacing w:val="-28"/>
        </w:rPr>
        <w:t> </w:t>
      </w:r>
      <w:r>
        <w:rPr>
          <w:color w:val="231F20"/>
        </w:rPr>
        <w:t>His</w:t>
      </w:r>
      <w:r>
        <w:rPr>
          <w:color w:val="231F20"/>
          <w:spacing w:val="-28"/>
        </w:rPr>
        <w:t> </w:t>
      </w:r>
      <w:r>
        <w:rPr>
          <w:color w:val="231F20"/>
        </w:rPr>
        <w:t>love</w:t>
      </w:r>
      <w:r>
        <w:rPr>
          <w:color w:val="231F20"/>
          <w:spacing w:val="-28"/>
        </w:rPr>
        <w:t> </w:t>
      </w:r>
      <w:r>
        <w:rPr>
          <w:color w:val="231F20"/>
        </w:rPr>
        <w:t>for</w:t>
      </w:r>
      <w:r>
        <w:rPr>
          <w:color w:val="231F20"/>
          <w:spacing w:val="-28"/>
        </w:rPr>
        <w:t> </w:t>
      </w:r>
      <w:r>
        <w:rPr>
          <w:color w:val="231F20"/>
        </w:rPr>
        <w:t>us</w:t>
      </w:r>
      <w:r>
        <w:rPr>
          <w:color w:val="231F20"/>
          <w:spacing w:val="-28"/>
        </w:rPr>
        <w:t> </w:t>
      </w:r>
      <w:r>
        <w:rPr>
          <w:color w:val="231F20"/>
        </w:rPr>
        <w:t>through</w:t>
      </w:r>
      <w:r>
        <w:rPr>
          <w:color w:val="231F20"/>
          <w:spacing w:val="-28"/>
        </w:rPr>
        <w:t> </w:t>
      </w:r>
      <w:r>
        <w:rPr>
          <w:color w:val="231F20"/>
        </w:rPr>
        <w:t>Christ Jesus</w:t>
      </w:r>
      <w:r>
        <w:rPr>
          <w:color w:val="231F20"/>
          <w:spacing w:val="-26"/>
        </w:rPr>
        <w:t> </w:t>
      </w:r>
      <w:r>
        <w:rPr>
          <w:color w:val="231F20"/>
        </w:rPr>
        <w:t>and</w:t>
      </w:r>
      <w:r>
        <w:rPr>
          <w:color w:val="231F20"/>
          <w:spacing w:val="-26"/>
        </w:rPr>
        <w:t> </w:t>
      </w:r>
      <w:r>
        <w:rPr>
          <w:color w:val="231F20"/>
        </w:rPr>
        <w:t>continues</w:t>
      </w:r>
      <w:r>
        <w:rPr>
          <w:color w:val="231F20"/>
          <w:spacing w:val="-26"/>
        </w:rPr>
        <w:t> </w:t>
      </w:r>
      <w:r>
        <w:rPr>
          <w:color w:val="231F20"/>
        </w:rPr>
        <w:t>to</w:t>
      </w:r>
      <w:r>
        <w:rPr>
          <w:color w:val="231F20"/>
          <w:spacing w:val="-26"/>
        </w:rPr>
        <w:t> </w:t>
      </w:r>
      <w:r>
        <w:rPr>
          <w:color w:val="231F20"/>
        </w:rPr>
        <w:t>work</w:t>
      </w:r>
      <w:r>
        <w:rPr>
          <w:color w:val="231F20"/>
          <w:spacing w:val="-26"/>
        </w:rPr>
        <w:t> </w:t>
      </w:r>
      <w:r>
        <w:rPr>
          <w:color w:val="231F20"/>
        </w:rPr>
        <w:t>in</w:t>
      </w:r>
      <w:r>
        <w:rPr>
          <w:color w:val="231F20"/>
          <w:spacing w:val="-26"/>
        </w:rPr>
        <w:t> </w:t>
      </w:r>
      <w:r>
        <w:rPr>
          <w:color w:val="231F20"/>
        </w:rPr>
        <w:t>our</w:t>
      </w:r>
      <w:r>
        <w:rPr>
          <w:color w:val="231F20"/>
          <w:spacing w:val="-26"/>
        </w:rPr>
        <w:t> </w:t>
      </w:r>
      <w:r>
        <w:rPr>
          <w:color w:val="231F20"/>
        </w:rPr>
        <w:t>lives</w:t>
      </w:r>
      <w:r>
        <w:rPr>
          <w:color w:val="231F20"/>
          <w:spacing w:val="-26"/>
        </w:rPr>
        <w:t> </w:t>
      </w:r>
      <w:r>
        <w:rPr>
          <w:color w:val="231F20"/>
        </w:rPr>
        <w:t>through</w:t>
      </w:r>
      <w:r>
        <w:rPr>
          <w:color w:val="231F20"/>
          <w:spacing w:val="-26"/>
        </w:rPr>
        <w:t> </w:t>
      </w:r>
      <w:r>
        <w:rPr>
          <w:color w:val="231F20"/>
        </w:rPr>
        <w:t>the </w:t>
      </w:r>
      <w:r>
        <w:rPr>
          <w:color w:val="231F20"/>
          <w:spacing w:val="-6"/>
        </w:rPr>
        <w:t>power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Holy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Spirit.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May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season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encourage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us </w:t>
      </w:r>
      <w:r>
        <w:rPr>
          <w:color w:val="231F20"/>
        </w:rPr>
        <w:t>to</w:t>
      </w:r>
      <w:r>
        <w:rPr>
          <w:color w:val="231F20"/>
          <w:spacing w:val="-27"/>
        </w:rPr>
        <w:t> </w:t>
      </w:r>
      <w:r>
        <w:rPr>
          <w:color w:val="231F20"/>
        </w:rPr>
        <w:t>trust</w:t>
      </w:r>
      <w:r>
        <w:rPr>
          <w:color w:val="231F20"/>
          <w:spacing w:val="-27"/>
        </w:rPr>
        <w:t> </w:t>
      </w:r>
      <w:r>
        <w:rPr>
          <w:color w:val="231F20"/>
        </w:rPr>
        <w:t>more</w:t>
      </w:r>
      <w:r>
        <w:rPr>
          <w:color w:val="231F20"/>
          <w:spacing w:val="-27"/>
        </w:rPr>
        <w:t> </w:t>
      </w:r>
      <w:r>
        <w:rPr>
          <w:color w:val="231F20"/>
        </w:rPr>
        <w:t>fully</w:t>
      </w:r>
      <w:r>
        <w:rPr>
          <w:color w:val="231F20"/>
          <w:spacing w:val="-27"/>
        </w:rPr>
        <w:t> </w:t>
      </w:r>
      <w:r>
        <w:rPr>
          <w:color w:val="231F20"/>
        </w:rPr>
        <w:t>in</w:t>
      </w:r>
      <w:r>
        <w:rPr>
          <w:color w:val="231F20"/>
          <w:spacing w:val="-27"/>
        </w:rPr>
        <w:t> </w:t>
      </w:r>
      <w:r>
        <w:rPr>
          <w:color w:val="231F20"/>
        </w:rPr>
        <w:t>the</w:t>
      </w:r>
      <w:r>
        <w:rPr>
          <w:color w:val="231F20"/>
          <w:spacing w:val="-27"/>
        </w:rPr>
        <w:t> </w:t>
      </w:r>
      <w:r>
        <w:rPr>
          <w:color w:val="231F20"/>
        </w:rPr>
        <w:t>God</w:t>
      </w:r>
      <w:r>
        <w:rPr>
          <w:color w:val="231F20"/>
          <w:spacing w:val="-27"/>
        </w:rPr>
        <w:t> </w:t>
      </w:r>
      <w:r>
        <w:rPr>
          <w:color w:val="231F20"/>
        </w:rPr>
        <w:t>who</w:t>
      </w:r>
      <w:r>
        <w:rPr>
          <w:color w:val="231F20"/>
          <w:spacing w:val="-27"/>
        </w:rPr>
        <w:t> </w:t>
      </w:r>
      <w:r>
        <w:rPr>
          <w:color w:val="231F20"/>
        </w:rPr>
        <w:t>holds</w:t>
      </w:r>
      <w:r>
        <w:rPr>
          <w:color w:val="231F20"/>
          <w:spacing w:val="-27"/>
        </w:rPr>
        <w:t> </w:t>
      </w:r>
      <w:r>
        <w:rPr>
          <w:color w:val="231F20"/>
        </w:rPr>
        <w:t>every</w:t>
      </w:r>
      <w:r>
        <w:rPr>
          <w:color w:val="231F20"/>
          <w:spacing w:val="-27"/>
        </w:rPr>
        <w:t> </w:t>
      </w:r>
      <w:r>
        <w:rPr>
          <w:color w:val="231F20"/>
        </w:rPr>
        <w:t>season of</w:t>
      </w:r>
      <w:r>
        <w:rPr>
          <w:color w:val="231F20"/>
          <w:spacing w:val="-12"/>
        </w:rPr>
        <w:t> </w:t>
      </w:r>
      <w:r>
        <w:rPr>
          <w:color w:val="231F20"/>
        </w:rPr>
        <w:t>life</w:t>
      </w:r>
      <w:r>
        <w:rPr>
          <w:color w:val="231F20"/>
          <w:spacing w:val="-12"/>
        </w:rPr>
        <w:t> </w:t>
      </w:r>
      <w:r>
        <w:rPr>
          <w:color w:val="231F20"/>
        </w:rPr>
        <w:t>in</w:t>
      </w:r>
      <w:r>
        <w:rPr>
          <w:color w:val="231F20"/>
          <w:spacing w:val="-12"/>
        </w:rPr>
        <w:t> </w:t>
      </w:r>
      <w:r>
        <w:rPr>
          <w:color w:val="231F20"/>
        </w:rPr>
        <w:t>His</w:t>
      </w:r>
      <w:r>
        <w:rPr>
          <w:color w:val="231F20"/>
          <w:spacing w:val="-12"/>
        </w:rPr>
        <w:t> </w:t>
      </w:r>
      <w:r>
        <w:rPr>
          <w:color w:val="231F20"/>
        </w:rPr>
        <w:t>hands</w:t>
      </w:r>
      <w:r>
        <w:rPr>
          <w:color w:val="231F20"/>
          <w:spacing w:val="-12"/>
        </w:rPr>
        <w:t> </w:t>
      </w:r>
      <w:r>
        <w:rPr>
          <w:color w:val="231F20"/>
        </w:rPr>
        <w:t>and</w:t>
      </w:r>
      <w:r>
        <w:rPr>
          <w:color w:val="231F20"/>
          <w:spacing w:val="-12"/>
        </w:rPr>
        <w:t> </w:t>
      </w:r>
      <w:r>
        <w:rPr>
          <w:color w:val="231F20"/>
        </w:rPr>
        <w:t>to</w:t>
      </w:r>
      <w:r>
        <w:rPr>
          <w:color w:val="231F20"/>
          <w:spacing w:val="-12"/>
        </w:rPr>
        <w:t> </w:t>
      </w:r>
      <w:r>
        <w:rPr>
          <w:color w:val="231F20"/>
        </w:rPr>
        <w:t>renew</w:t>
      </w:r>
      <w:r>
        <w:rPr>
          <w:color w:val="231F20"/>
          <w:spacing w:val="-12"/>
        </w:rPr>
        <w:t> </w:t>
      </w:r>
      <w:r>
        <w:rPr>
          <w:color w:val="231F20"/>
        </w:rPr>
        <w:t>our</w:t>
      </w:r>
      <w:r>
        <w:rPr>
          <w:color w:val="231F20"/>
          <w:spacing w:val="-12"/>
        </w:rPr>
        <w:t> </w:t>
      </w:r>
      <w:r>
        <w:rPr>
          <w:color w:val="231F20"/>
        </w:rPr>
        <w:t>commitment</w:t>
      </w:r>
      <w:r>
        <w:rPr>
          <w:color w:val="231F20"/>
          <w:spacing w:val="-12"/>
        </w:rPr>
        <w:t> </w:t>
      </w:r>
      <w:r>
        <w:rPr>
          <w:color w:val="231F20"/>
        </w:rPr>
        <w:t>to </w:t>
      </w:r>
      <w:r>
        <w:rPr>
          <w:color w:val="231F20"/>
          <w:spacing w:val="-2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given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us.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orders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all </w:t>
      </w:r>
      <w:r>
        <w:rPr>
          <w:color w:val="231F20"/>
        </w:rPr>
        <w:t>creation</w:t>
      </w:r>
      <w:r>
        <w:rPr>
          <w:color w:val="231F20"/>
          <w:spacing w:val="-25"/>
        </w:rPr>
        <w:t> </w:t>
      </w:r>
      <w:r>
        <w:rPr>
          <w:color w:val="231F20"/>
        </w:rPr>
        <w:t>continue</w:t>
      </w:r>
      <w:r>
        <w:rPr>
          <w:color w:val="231F20"/>
          <w:spacing w:val="-25"/>
        </w:rPr>
        <w:t> </w:t>
      </w:r>
      <w:r>
        <w:rPr>
          <w:color w:val="231F20"/>
        </w:rPr>
        <w:t>to</w:t>
      </w:r>
      <w:r>
        <w:rPr>
          <w:color w:val="231F20"/>
          <w:spacing w:val="-25"/>
        </w:rPr>
        <w:t> </w:t>
      </w:r>
      <w:r>
        <w:rPr>
          <w:color w:val="231F20"/>
        </w:rPr>
        <w:t>bless</w:t>
      </w:r>
      <w:r>
        <w:rPr>
          <w:color w:val="231F20"/>
          <w:spacing w:val="-25"/>
        </w:rPr>
        <w:t> </w:t>
      </w:r>
      <w:r>
        <w:rPr>
          <w:color w:val="231F20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</w:rPr>
        <w:t>ministry.</w:t>
      </w:r>
      <w:r>
        <w:rPr>
          <w:color w:val="231F20"/>
          <w:spacing w:val="-25"/>
        </w:rPr>
        <w:t> </w:t>
      </w:r>
      <w:r>
        <w:rPr>
          <w:color w:val="231F20"/>
        </w:rPr>
        <w:t>Through</w:t>
      </w:r>
      <w:r>
        <w:rPr>
          <w:color w:val="231F20"/>
          <w:spacing w:val="-25"/>
        </w:rPr>
        <w:t> </w:t>
      </w:r>
      <w:r>
        <w:rPr>
          <w:color w:val="231F20"/>
        </w:rPr>
        <w:t>His </w:t>
      </w:r>
      <w:r>
        <w:rPr>
          <w:color w:val="231F20"/>
          <w:spacing w:val="-2"/>
        </w:rPr>
        <w:t>faithfulness,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light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continues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change lives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reminds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while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seasons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change,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His </w:t>
      </w:r>
      <w:r>
        <w:rPr>
          <w:color w:val="231F20"/>
        </w:rPr>
        <w:t>truth,</w:t>
      </w:r>
      <w:r>
        <w:rPr>
          <w:color w:val="231F20"/>
          <w:spacing w:val="-29"/>
        </w:rPr>
        <w:t> </w:t>
      </w:r>
      <w:r>
        <w:rPr>
          <w:color w:val="231F20"/>
        </w:rPr>
        <w:t>His</w:t>
      </w:r>
      <w:r>
        <w:rPr>
          <w:color w:val="231F20"/>
          <w:spacing w:val="-29"/>
        </w:rPr>
        <w:t> </w:t>
      </w:r>
      <w:r>
        <w:rPr>
          <w:color w:val="231F20"/>
        </w:rPr>
        <w:t>love,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His</w:t>
      </w:r>
      <w:r>
        <w:rPr>
          <w:color w:val="231F20"/>
          <w:spacing w:val="-29"/>
        </w:rPr>
        <w:t> </w:t>
      </w:r>
      <w:r>
        <w:rPr>
          <w:color w:val="231F20"/>
        </w:rPr>
        <w:t>promises</w:t>
      </w:r>
      <w:r>
        <w:rPr>
          <w:color w:val="231F20"/>
          <w:spacing w:val="-29"/>
        </w:rPr>
        <w:t> </w:t>
      </w:r>
      <w:r>
        <w:rPr>
          <w:color w:val="231F20"/>
        </w:rPr>
        <w:t>remain</w:t>
      </w:r>
      <w:r>
        <w:rPr>
          <w:color w:val="231F20"/>
          <w:spacing w:val="-29"/>
        </w:rPr>
        <w:t> </w:t>
      </w:r>
      <w:r>
        <w:rPr>
          <w:color w:val="231F20"/>
        </w:rPr>
        <w:t>forever.</w:t>
      </w:r>
    </w:p>
    <w:p>
      <w:pPr>
        <w:spacing w:before="126"/>
        <w:ind w:left="2723" w:right="0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5221313</wp:posOffset>
                </wp:positionH>
                <wp:positionV relativeFrom="paragraph">
                  <wp:posOffset>237685</wp:posOffset>
                </wp:positionV>
                <wp:extent cx="1982470" cy="41910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982470" cy="419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2470" h="419100">
                              <a:moveTo>
                                <a:pt x="917092" y="302260"/>
                              </a:moveTo>
                              <a:lnTo>
                                <a:pt x="916266" y="284480"/>
                              </a:lnTo>
                              <a:lnTo>
                                <a:pt x="916152" y="281940"/>
                              </a:lnTo>
                              <a:lnTo>
                                <a:pt x="895019" y="275590"/>
                              </a:lnTo>
                              <a:lnTo>
                                <a:pt x="868400" y="275590"/>
                              </a:lnTo>
                              <a:lnTo>
                                <a:pt x="850976" y="271780"/>
                              </a:lnTo>
                              <a:lnTo>
                                <a:pt x="850366" y="261620"/>
                              </a:lnTo>
                              <a:lnTo>
                                <a:pt x="854570" y="242570"/>
                              </a:lnTo>
                              <a:lnTo>
                                <a:pt x="855459" y="222250"/>
                              </a:lnTo>
                              <a:lnTo>
                                <a:pt x="844905" y="209550"/>
                              </a:lnTo>
                              <a:lnTo>
                                <a:pt x="825741" y="210820"/>
                              </a:lnTo>
                              <a:lnTo>
                                <a:pt x="815708" y="227330"/>
                              </a:lnTo>
                              <a:lnTo>
                                <a:pt x="811110" y="251460"/>
                              </a:lnTo>
                              <a:lnTo>
                                <a:pt x="808304" y="271780"/>
                              </a:lnTo>
                              <a:lnTo>
                                <a:pt x="768375" y="271780"/>
                              </a:lnTo>
                              <a:lnTo>
                                <a:pt x="746417" y="278130"/>
                              </a:lnTo>
                              <a:lnTo>
                                <a:pt x="744753" y="293370"/>
                              </a:lnTo>
                              <a:lnTo>
                                <a:pt x="758748" y="303530"/>
                              </a:lnTo>
                              <a:lnTo>
                                <a:pt x="778103" y="304800"/>
                              </a:lnTo>
                              <a:lnTo>
                                <a:pt x="795909" y="303530"/>
                              </a:lnTo>
                              <a:lnTo>
                                <a:pt x="805294" y="303530"/>
                              </a:lnTo>
                              <a:lnTo>
                                <a:pt x="796480" y="322580"/>
                              </a:lnTo>
                              <a:lnTo>
                                <a:pt x="779500" y="337820"/>
                              </a:lnTo>
                              <a:lnTo>
                                <a:pt x="758926" y="345440"/>
                              </a:lnTo>
                              <a:lnTo>
                                <a:pt x="739317" y="339090"/>
                              </a:lnTo>
                              <a:lnTo>
                                <a:pt x="732751" y="328930"/>
                              </a:lnTo>
                              <a:lnTo>
                                <a:pt x="730986" y="321310"/>
                              </a:lnTo>
                              <a:lnTo>
                                <a:pt x="729513" y="314960"/>
                              </a:lnTo>
                              <a:lnTo>
                                <a:pt x="725271" y="302260"/>
                              </a:lnTo>
                              <a:lnTo>
                                <a:pt x="715721" y="293370"/>
                              </a:lnTo>
                              <a:lnTo>
                                <a:pt x="702043" y="290830"/>
                              </a:lnTo>
                              <a:lnTo>
                                <a:pt x="682599" y="289560"/>
                              </a:lnTo>
                              <a:lnTo>
                                <a:pt x="664298" y="292100"/>
                              </a:lnTo>
                              <a:lnTo>
                                <a:pt x="654100" y="298450"/>
                              </a:lnTo>
                              <a:lnTo>
                                <a:pt x="651344" y="304800"/>
                              </a:lnTo>
                              <a:lnTo>
                                <a:pt x="656920" y="308610"/>
                              </a:lnTo>
                              <a:lnTo>
                                <a:pt x="657263" y="312420"/>
                              </a:lnTo>
                              <a:lnTo>
                                <a:pt x="638378" y="345440"/>
                              </a:lnTo>
                              <a:lnTo>
                                <a:pt x="641972" y="323850"/>
                              </a:lnTo>
                              <a:lnTo>
                                <a:pt x="638060" y="304800"/>
                              </a:lnTo>
                              <a:lnTo>
                                <a:pt x="625424" y="292100"/>
                              </a:lnTo>
                              <a:lnTo>
                                <a:pt x="602881" y="288290"/>
                              </a:lnTo>
                              <a:lnTo>
                                <a:pt x="585241" y="297180"/>
                              </a:lnTo>
                              <a:lnTo>
                                <a:pt x="582129" y="314960"/>
                              </a:lnTo>
                              <a:lnTo>
                                <a:pt x="584682" y="332740"/>
                              </a:lnTo>
                              <a:lnTo>
                                <a:pt x="584784" y="345440"/>
                              </a:lnTo>
                              <a:lnTo>
                                <a:pt x="566267" y="346710"/>
                              </a:lnTo>
                              <a:lnTo>
                                <a:pt x="567944" y="339090"/>
                              </a:lnTo>
                              <a:lnTo>
                                <a:pt x="572706" y="317500"/>
                              </a:lnTo>
                              <a:lnTo>
                                <a:pt x="567829" y="302260"/>
                              </a:lnTo>
                              <a:lnTo>
                                <a:pt x="564984" y="293370"/>
                              </a:lnTo>
                              <a:lnTo>
                                <a:pt x="554494" y="284480"/>
                              </a:lnTo>
                              <a:lnTo>
                                <a:pt x="549998" y="280670"/>
                              </a:lnTo>
                              <a:lnTo>
                                <a:pt x="545503" y="276860"/>
                              </a:lnTo>
                              <a:lnTo>
                                <a:pt x="538454" y="275005"/>
                              </a:lnTo>
                              <a:lnTo>
                                <a:pt x="538454" y="312420"/>
                              </a:lnTo>
                              <a:lnTo>
                                <a:pt x="537083" y="322580"/>
                              </a:lnTo>
                              <a:lnTo>
                                <a:pt x="534162" y="332740"/>
                              </a:lnTo>
                              <a:lnTo>
                                <a:pt x="529717" y="339090"/>
                              </a:lnTo>
                              <a:lnTo>
                                <a:pt x="519976" y="339090"/>
                              </a:lnTo>
                              <a:lnTo>
                                <a:pt x="510857" y="336550"/>
                              </a:lnTo>
                              <a:lnTo>
                                <a:pt x="502170" y="332740"/>
                              </a:lnTo>
                              <a:lnTo>
                                <a:pt x="493750" y="327660"/>
                              </a:lnTo>
                              <a:lnTo>
                                <a:pt x="498322" y="313690"/>
                              </a:lnTo>
                              <a:lnTo>
                                <a:pt x="509320" y="304800"/>
                              </a:lnTo>
                              <a:lnTo>
                                <a:pt x="523671" y="302260"/>
                              </a:lnTo>
                              <a:lnTo>
                                <a:pt x="538314" y="303530"/>
                              </a:lnTo>
                              <a:lnTo>
                                <a:pt x="538353" y="306070"/>
                              </a:lnTo>
                              <a:lnTo>
                                <a:pt x="538454" y="312420"/>
                              </a:lnTo>
                              <a:lnTo>
                                <a:pt x="538454" y="275005"/>
                              </a:lnTo>
                              <a:lnTo>
                                <a:pt x="516674" y="269240"/>
                              </a:lnTo>
                              <a:lnTo>
                                <a:pt x="507530" y="269240"/>
                              </a:lnTo>
                              <a:lnTo>
                                <a:pt x="499681" y="271780"/>
                              </a:lnTo>
                              <a:lnTo>
                                <a:pt x="492226" y="274320"/>
                              </a:lnTo>
                              <a:lnTo>
                                <a:pt x="484251" y="276860"/>
                              </a:lnTo>
                              <a:lnTo>
                                <a:pt x="481418" y="278130"/>
                              </a:lnTo>
                              <a:lnTo>
                                <a:pt x="481342" y="279400"/>
                              </a:lnTo>
                              <a:lnTo>
                                <a:pt x="481279" y="280670"/>
                              </a:lnTo>
                              <a:lnTo>
                                <a:pt x="478536" y="275590"/>
                              </a:lnTo>
                              <a:lnTo>
                                <a:pt x="479310" y="256540"/>
                              </a:lnTo>
                              <a:lnTo>
                                <a:pt x="479361" y="255270"/>
                              </a:lnTo>
                              <a:lnTo>
                                <a:pt x="482574" y="231140"/>
                              </a:lnTo>
                              <a:lnTo>
                                <a:pt x="482701" y="222250"/>
                              </a:lnTo>
                              <a:lnTo>
                                <a:pt x="482815" y="213360"/>
                              </a:lnTo>
                              <a:lnTo>
                                <a:pt x="482879" y="208280"/>
                              </a:lnTo>
                              <a:lnTo>
                                <a:pt x="474967" y="191770"/>
                              </a:lnTo>
                              <a:lnTo>
                                <a:pt x="454304" y="189230"/>
                              </a:lnTo>
                              <a:lnTo>
                                <a:pt x="446011" y="213360"/>
                              </a:lnTo>
                              <a:lnTo>
                                <a:pt x="443331" y="246380"/>
                              </a:lnTo>
                              <a:lnTo>
                                <a:pt x="439547" y="266700"/>
                              </a:lnTo>
                              <a:lnTo>
                                <a:pt x="426046" y="273050"/>
                              </a:lnTo>
                              <a:lnTo>
                                <a:pt x="410997" y="279400"/>
                              </a:lnTo>
                              <a:lnTo>
                                <a:pt x="395808" y="284480"/>
                              </a:lnTo>
                              <a:lnTo>
                                <a:pt x="381838" y="284480"/>
                              </a:lnTo>
                              <a:lnTo>
                                <a:pt x="380885" y="284226"/>
                              </a:lnTo>
                              <a:lnTo>
                                <a:pt x="380885" y="332740"/>
                              </a:lnTo>
                              <a:lnTo>
                                <a:pt x="372148" y="340360"/>
                              </a:lnTo>
                              <a:lnTo>
                                <a:pt x="369773" y="336550"/>
                              </a:lnTo>
                              <a:lnTo>
                                <a:pt x="367334" y="334010"/>
                              </a:lnTo>
                              <a:lnTo>
                                <a:pt x="376072" y="327660"/>
                              </a:lnTo>
                              <a:lnTo>
                                <a:pt x="380885" y="332740"/>
                              </a:lnTo>
                              <a:lnTo>
                                <a:pt x="380885" y="284226"/>
                              </a:lnTo>
                              <a:lnTo>
                                <a:pt x="377278" y="283210"/>
                              </a:lnTo>
                              <a:lnTo>
                                <a:pt x="375348" y="279400"/>
                              </a:lnTo>
                              <a:lnTo>
                                <a:pt x="369354" y="278130"/>
                              </a:lnTo>
                              <a:lnTo>
                                <a:pt x="364172" y="279400"/>
                              </a:lnTo>
                              <a:lnTo>
                                <a:pt x="347141" y="281940"/>
                              </a:lnTo>
                              <a:lnTo>
                                <a:pt x="342290" y="283210"/>
                              </a:lnTo>
                              <a:lnTo>
                                <a:pt x="333171" y="295910"/>
                              </a:lnTo>
                              <a:lnTo>
                                <a:pt x="330720" y="314960"/>
                              </a:lnTo>
                              <a:lnTo>
                                <a:pt x="327647" y="332740"/>
                              </a:lnTo>
                              <a:lnTo>
                                <a:pt x="316674" y="345440"/>
                              </a:lnTo>
                              <a:lnTo>
                                <a:pt x="307492" y="346710"/>
                              </a:lnTo>
                              <a:lnTo>
                                <a:pt x="300151" y="344170"/>
                              </a:lnTo>
                              <a:lnTo>
                                <a:pt x="280670" y="303530"/>
                              </a:lnTo>
                              <a:lnTo>
                                <a:pt x="279615" y="283210"/>
                              </a:lnTo>
                              <a:lnTo>
                                <a:pt x="279552" y="281940"/>
                              </a:lnTo>
                              <a:lnTo>
                                <a:pt x="279488" y="280670"/>
                              </a:lnTo>
                              <a:lnTo>
                                <a:pt x="279425" y="279400"/>
                              </a:lnTo>
                              <a:lnTo>
                                <a:pt x="279361" y="278130"/>
                              </a:lnTo>
                              <a:lnTo>
                                <a:pt x="279285" y="276860"/>
                              </a:lnTo>
                              <a:lnTo>
                                <a:pt x="274383" y="250190"/>
                              </a:lnTo>
                              <a:lnTo>
                                <a:pt x="267373" y="241300"/>
                              </a:lnTo>
                              <a:lnTo>
                                <a:pt x="255358" y="226060"/>
                              </a:lnTo>
                              <a:lnTo>
                                <a:pt x="249936" y="222250"/>
                              </a:lnTo>
                              <a:lnTo>
                                <a:pt x="241935" y="222250"/>
                              </a:lnTo>
                              <a:lnTo>
                                <a:pt x="237871" y="215900"/>
                              </a:lnTo>
                              <a:lnTo>
                                <a:pt x="241947" y="210820"/>
                              </a:lnTo>
                              <a:lnTo>
                                <a:pt x="265417" y="181610"/>
                              </a:lnTo>
                              <a:lnTo>
                                <a:pt x="286981" y="143510"/>
                              </a:lnTo>
                              <a:lnTo>
                                <a:pt x="297281" y="102870"/>
                              </a:lnTo>
                              <a:lnTo>
                                <a:pt x="291020" y="63500"/>
                              </a:lnTo>
                              <a:lnTo>
                                <a:pt x="265912" y="31750"/>
                              </a:lnTo>
                              <a:lnTo>
                                <a:pt x="263588" y="28816"/>
                              </a:lnTo>
                              <a:lnTo>
                                <a:pt x="263588" y="74930"/>
                              </a:lnTo>
                              <a:lnTo>
                                <a:pt x="261696" y="111760"/>
                              </a:lnTo>
                              <a:lnTo>
                                <a:pt x="238848" y="157480"/>
                              </a:lnTo>
                              <a:lnTo>
                                <a:pt x="208483" y="193040"/>
                              </a:lnTo>
                              <a:lnTo>
                                <a:pt x="172148" y="210820"/>
                              </a:lnTo>
                              <a:lnTo>
                                <a:pt x="167563" y="196850"/>
                              </a:lnTo>
                              <a:lnTo>
                                <a:pt x="163093" y="182880"/>
                              </a:lnTo>
                              <a:lnTo>
                                <a:pt x="158267" y="170180"/>
                              </a:lnTo>
                              <a:lnTo>
                                <a:pt x="152615" y="157480"/>
                              </a:lnTo>
                              <a:lnTo>
                                <a:pt x="142887" y="140970"/>
                              </a:lnTo>
                              <a:lnTo>
                                <a:pt x="127533" y="120650"/>
                              </a:lnTo>
                              <a:lnTo>
                                <a:pt x="109753" y="106680"/>
                              </a:lnTo>
                              <a:lnTo>
                                <a:pt x="92811" y="106680"/>
                              </a:lnTo>
                              <a:lnTo>
                                <a:pt x="84899" y="119380"/>
                              </a:lnTo>
                              <a:lnTo>
                                <a:pt x="92481" y="132080"/>
                              </a:lnTo>
                              <a:lnTo>
                                <a:pt x="106641" y="143510"/>
                              </a:lnTo>
                              <a:lnTo>
                                <a:pt x="118516" y="156210"/>
                              </a:lnTo>
                              <a:lnTo>
                                <a:pt x="139446" y="203200"/>
                              </a:lnTo>
                              <a:lnTo>
                                <a:pt x="149339" y="242570"/>
                              </a:lnTo>
                              <a:lnTo>
                                <a:pt x="158724" y="292100"/>
                              </a:lnTo>
                              <a:lnTo>
                                <a:pt x="160210" y="312420"/>
                              </a:lnTo>
                              <a:lnTo>
                                <a:pt x="160172" y="334010"/>
                              </a:lnTo>
                              <a:lnTo>
                                <a:pt x="160070" y="337820"/>
                              </a:lnTo>
                              <a:lnTo>
                                <a:pt x="159981" y="341630"/>
                              </a:lnTo>
                              <a:lnTo>
                                <a:pt x="155130" y="365760"/>
                              </a:lnTo>
                              <a:lnTo>
                                <a:pt x="142760" y="383540"/>
                              </a:lnTo>
                              <a:lnTo>
                                <a:pt x="119570" y="391160"/>
                              </a:lnTo>
                              <a:lnTo>
                                <a:pt x="94564" y="388620"/>
                              </a:lnTo>
                              <a:lnTo>
                                <a:pt x="63423" y="361950"/>
                              </a:lnTo>
                              <a:lnTo>
                                <a:pt x="37147" y="299720"/>
                              </a:lnTo>
                              <a:lnTo>
                                <a:pt x="28143" y="256540"/>
                              </a:lnTo>
                              <a:lnTo>
                                <a:pt x="26060" y="217170"/>
                              </a:lnTo>
                              <a:lnTo>
                                <a:pt x="25996" y="215900"/>
                              </a:lnTo>
                              <a:lnTo>
                                <a:pt x="25933" y="214630"/>
                              </a:lnTo>
                              <a:lnTo>
                                <a:pt x="31000" y="172720"/>
                              </a:lnTo>
                              <a:lnTo>
                                <a:pt x="43865" y="133350"/>
                              </a:lnTo>
                              <a:lnTo>
                                <a:pt x="65024" y="97790"/>
                              </a:lnTo>
                              <a:lnTo>
                                <a:pt x="94970" y="68580"/>
                              </a:lnTo>
                              <a:lnTo>
                                <a:pt x="134226" y="44450"/>
                              </a:lnTo>
                              <a:lnTo>
                                <a:pt x="179832" y="31750"/>
                              </a:lnTo>
                              <a:lnTo>
                                <a:pt x="219011" y="33020"/>
                              </a:lnTo>
                              <a:lnTo>
                                <a:pt x="248145" y="48260"/>
                              </a:lnTo>
                              <a:lnTo>
                                <a:pt x="263588" y="74930"/>
                              </a:lnTo>
                              <a:lnTo>
                                <a:pt x="263588" y="28816"/>
                              </a:lnTo>
                              <a:lnTo>
                                <a:pt x="262902" y="27940"/>
                              </a:lnTo>
                              <a:lnTo>
                                <a:pt x="222618" y="6350"/>
                              </a:lnTo>
                              <a:lnTo>
                                <a:pt x="179984" y="0"/>
                              </a:lnTo>
                              <a:lnTo>
                                <a:pt x="137261" y="8890"/>
                              </a:lnTo>
                              <a:lnTo>
                                <a:pt x="96748" y="29210"/>
                              </a:lnTo>
                              <a:lnTo>
                                <a:pt x="60731" y="57150"/>
                              </a:lnTo>
                              <a:lnTo>
                                <a:pt x="31470" y="92710"/>
                              </a:lnTo>
                              <a:lnTo>
                                <a:pt x="11277" y="130810"/>
                              </a:lnTo>
                              <a:lnTo>
                                <a:pt x="0" y="208280"/>
                              </a:lnTo>
                              <a:lnTo>
                                <a:pt x="25" y="210820"/>
                              </a:lnTo>
                              <a:lnTo>
                                <a:pt x="3365" y="255270"/>
                              </a:lnTo>
                              <a:lnTo>
                                <a:pt x="13322" y="302260"/>
                              </a:lnTo>
                              <a:lnTo>
                                <a:pt x="29603" y="344170"/>
                              </a:lnTo>
                              <a:lnTo>
                                <a:pt x="52438" y="381000"/>
                              </a:lnTo>
                              <a:lnTo>
                                <a:pt x="81965" y="406400"/>
                              </a:lnTo>
                              <a:lnTo>
                                <a:pt x="118313" y="419100"/>
                              </a:lnTo>
                              <a:lnTo>
                                <a:pt x="158457" y="415290"/>
                              </a:lnTo>
                              <a:lnTo>
                                <a:pt x="181216" y="393700"/>
                              </a:lnTo>
                              <a:lnTo>
                                <a:pt x="181952" y="391160"/>
                              </a:lnTo>
                              <a:lnTo>
                                <a:pt x="190855" y="360680"/>
                              </a:lnTo>
                              <a:lnTo>
                                <a:pt x="191312" y="337820"/>
                              </a:lnTo>
                              <a:lnTo>
                                <a:pt x="191389" y="320040"/>
                              </a:lnTo>
                              <a:lnTo>
                                <a:pt x="187960" y="284480"/>
                              </a:lnTo>
                              <a:lnTo>
                                <a:pt x="187833" y="283210"/>
                              </a:lnTo>
                              <a:lnTo>
                                <a:pt x="183730" y="247650"/>
                              </a:lnTo>
                              <a:lnTo>
                                <a:pt x="193027" y="243840"/>
                              </a:lnTo>
                              <a:lnTo>
                                <a:pt x="202844" y="241300"/>
                              </a:lnTo>
                              <a:lnTo>
                                <a:pt x="212928" y="241300"/>
                              </a:lnTo>
                              <a:lnTo>
                                <a:pt x="223037" y="242570"/>
                              </a:lnTo>
                              <a:lnTo>
                                <a:pt x="241731" y="251460"/>
                              </a:lnTo>
                              <a:lnTo>
                                <a:pt x="248221" y="266700"/>
                              </a:lnTo>
                              <a:lnTo>
                                <a:pt x="248272" y="269240"/>
                              </a:lnTo>
                              <a:lnTo>
                                <a:pt x="248373" y="274320"/>
                              </a:lnTo>
                              <a:lnTo>
                                <a:pt x="248475" y="279400"/>
                              </a:lnTo>
                              <a:lnTo>
                                <a:pt x="248589" y="284480"/>
                              </a:lnTo>
                              <a:lnTo>
                                <a:pt x="248691" y="290830"/>
                              </a:lnTo>
                              <a:lnTo>
                                <a:pt x="248805" y="297180"/>
                              </a:lnTo>
                              <a:lnTo>
                                <a:pt x="248920" y="303530"/>
                              </a:lnTo>
                              <a:lnTo>
                                <a:pt x="258140" y="332740"/>
                              </a:lnTo>
                              <a:lnTo>
                                <a:pt x="277456" y="359410"/>
                              </a:lnTo>
                              <a:lnTo>
                                <a:pt x="303517" y="375920"/>
                              </a:lnTo>
                              <a:lnTo>
                                <a:pt x="332955" y="377190"/>
                              </a:lnTo>
                              <a:lnTo>
                                <a:pt x="339788" y="374650"/>
                              </a:lnTo>
                              <a:lnTo>
                                <a:pt x="348894" y="364490"/>
                              </a:lnTo>
                              <a:lnTo>
                                <a:pt x="354838" y="364490"/>
                              </a:lnTo>
                              <a:lnTo>
                                <a:pt x="357428" y="369570"/>
                              </a:lnTo>
                              <a:lnTo>
                                <a:pt x="361010" y="369570"/>
                              </a:lnTo>
                              <a:lnTo>
                                <a:pt x="369430" y="372110"/>
                              </a:lnTo>
                              <a:lnTo>
                                <a:pt x="377444" y="372110"/>
                              </a:lnTo>
                              <a:lnTo>
                                <a:pt x="385318" y="370840"/>
                              </a:lnTo>
                              <a:lnTo>
                                <a:pt x="393280" y="367030"/>
                              </a:lnTo>
                              <a:lnTo>
                                <a:pt x="395681" y="364490"/>
                              </a:lnTo>
                              <a:lnTo>
                                <a:pt x="405307" y="354330"/>
                              </a:lnTo>
                              <a:lnTo>
                                <a:pt x="406311" y="346710"/>
                              </a:lnTo>
                              <a:lnTo>
                                <a:pt x="407149" y="340360"/>
                              </a:lnTo>
                              <a:lnTo>
                                <a:pt x="405587" y="328930"/>
                              </a:lnTo>
                              <a:lnTo>
                                <a:pt x="405841" y="327660"/>
                              </a:lnTo>
                              <a:lnTo>
                                <a:pt x="407416" y="320040"/>
                              </a:lnTo>
                              <a:lnTo>
                                <a:pt x="443687" y="304800"/>
                              </a:lnTo>
                              <a:lnTo>
                                <a:pt x="446455" y="312420"/>
                              </a:lnTo>
                              <a:lnTo>
                                <a:pt x="446354" y="325120"/>
                              </a:lnTo>
                              <a:lnTo>
                                <a:pt x="446227" y="332740"/>
                              </a:lnTo>
                              <a:lnTo>
                                <a:pt x="446151" y="334010"/>
                              </a:lnTo>
                              <a:lnTo>
                                <a:pt x="446074" y="335280"/>
                              </a:lnTo>
                              <a:lnTo>
                                <a:pt x="445998" y="336550"/>
                              </a:lnTo>
                              <a:lnTo>
                                <a:pt x="445922" y="337820"/>
                              </a:lnTo>
                              <a:lnTo>
                                <a:pt x="445846" y="339090"/>
                              </a:lnTo>
                              <a:lnTo>
                                <a:pt x="445782" y="340360"/>
                              </a:lnTo>
                              <a:lnTo>
                                <a:pt x="445706" y="341630"/>
                              </a:lnTo>
                              <a:lnTo>
                                <a:pt x="445630" y="342900"/>
                              </a:lnTo>
                              <a:lnTo>
                                <a:pt x="445554" y="344170"/>
                              </a:lnTo>
                              <a:lnTo>
                                <a:pt x="445477" y="345440"/>
                              </a:lnTo>
                              <a:lnTo>
                                <a:pt x="445376" y="360680"/>
                              </a:lnTo>
                              <a:lnTo>
                                <a:pt x="448856" y="363220"/>
                              </a:lnTo>
                              <a:lnTo>
                                <a:pt x="455726" y="368300"/>
                              </a:lnTo>
                              <a:lnTo>
                                <a:pt x="463219" y="373380"/>
                              </a:lnTo>
                              <a:lnTo>
                                <a:pt x="468617" y="375920"/>
                              </a:lnTo>
                              <a:lnTo>
                                <a:pt x="473278" y="377190"/>
                              </a:lnTo>
                              <a:lnTo>
                                <a:pt x="481393" y="374650"/>
                              </a:lnTo>
                              <a:lnTo>
                                <a:pt x="487210" y="375920"/>
                              </a:lnTo>
                              <a:lnTo>
                                <a:pt x="534428" y="381000"/>
                              </a:lnTo>
                              <a:lnTo>
                                <a:pt x="557923" y="381000"/>
                              </a:lnTo>
                              <a:lnTo>
                                <a:pt x="582231" y="379730"/>
                              </a:lnTo>
                              <a:lnTo>
                                <a:pt x="589813" y="377190"/>
                              </a:lnTo>
                              <a:lnTo>
                                <a:pt x="598538" y="375920"/>
                              </a:lnTo>
                              <a:lnTo>
                                <a:pt x="602678" y="374650"/>
                              </a:lnTo>
                              <a:lnTo>
                                <a:pt x="606818" y="373380"/>
                              </a:lnTo>
                              <a:lnTo>
                                <a:pt x="613117" y="372110"/>
                              </a:lnTo>
                              <a:lnTo>
                                <a:pt x="619760" y="372110"/>
                              </a:lnTo>
                              <a:lnTo>
                                <a:pt x="626135" y="378460"/>
                              </a:lnTo>
                              <a:lnTo>
                                <a:pt x="645820" y="378460"/>
                              </a:lnTo>
                              <a:lnTo>
                                <a:pt x="680707" y="360680"/>
                              </a:lnTo>
                              <a:lnTo>
                                <a:pt x="683209" y="346710"/>
                              </a:lnTo>
                              <a:lnTo>
                                <a:pt x="683348" y="345440"/>
                              </a:lnTo>
                              <a:lnTo>
                                <a:pt x="684187" y="337820"/>
                              </a:lnTo>
                              <a:lnTo>
                                <a:pt x="686346" y="326390"/>
                              </a:lnTo>
                              <a:lnTo>
                                <a:pt x="690143" y="321310"/>
                              </a:lnTo>
                              <a:lnTo>
                                <a:pt x="709891" y="350520"/>
                              </a:lnTo>
                              <a:lnTo>
                                <a:pt x="737641" y="370840"/>
                              </a:lnTo>
                              <a:lnTo>
                                <a:pt x="769899" y="377190"/>
                              </a:lnTo>
                              <a:lnTo>
                                <a:pt x="803236" y="364490"/>
                              </a:lnTo>
                              <a:lnTo>
                                <a:pt x="808418" y="359410"/>
                              </a:lnTo>
                              <a:lnTo>
                                <a:pt x="814044" y="353060"/>
                              </a:lnTo>
                              <a:lnTo>
                                <a:pt x="818794" y="347980"/>
                              </a:lnTo>
                              <a:lnTo>
                                <a:pt x="821347" y="345440"/>
                              </a:lnTo>
                              <a:lnTo>
                                <a:pt x="826897" y="346710"/>
                              </a:lnTo>
                              <a:lnTo>
                                <a:pt x="831900" y="351790"/>
                              </a:lnTo>
                              <a:lnTo>
                                <a:pt x="836460" y="358140"/>
                              </a:lnTo>
                              <a:lnTo>
                                <a:pt x="840740" y="363220"/>
                              </a:lnTo>
                              <a:lnTo>
                                <a:pt x="855141" y="374650"/>
                              </a:lnTo>
                              <a:lnTo>
                                <a:pt x="870712" y="381000"/>
                              </a:lnTo>
                              <a:lnTo>
                                <a:pt x="882726" y="378460"/>
                              </a:lnTo>
                              <a:lnTo>
                                <a:pt x="886460" y="359410"/>
                              </a:lnTo>
                              <a:lnTo>
                                <a:pt x="871537" y="349250"/>
                              </a:lnTo>
                              <a:lnTo>
                                <a:pt x="857808" y="337820"/>
                              </a:lnTo>
                              <a:lnTo>
                                <a:pt x="848067" y="322580"/>
                              </a:lnTo>
                              <a:lnTo>
                                <a:pt x="845172" y="304800"/>
                              </a:lnTo>
                              <a:lnTo>
                                <a:pt x="861250" y="304800"/>
                              </a:lnTo>
                              <a:lnTo>
                                <a:pt x="905535" y="307340"/>
                              </a:lnTo>
                              <a:lnTo>
                                <a:pt x="911313" y="304800"/>
                              </a:lnTo>
                              <a:lnTo>
                                <a:pt x="914196" y="303530"/>
                              </a:lnTo>
                              <a:lnTo>
                                <a:pt x="917092" y="302260"/>
                              </a:lnTo>
                              <a:close/>
                            </a:path>
                            <a:path w="1982470" h="419100">
                              <a:moveTo>
                                <a:pt x="1981949" y="277761"/>
                              </a:moveTo>
                              <a:lnTo>
                                <a:pt x="1979460" y="259981"/>
                              </a:lnTo>
                              <a:lnTo>
                                <a:pt x="1969185" y="256171"/>
                              </a:lnTo>
                              <a:lnTo>
                                <a:pt x="1959762" y="259981"/>
                              </a:lnTo>
                              <a:lnTo>
                                <a:pt x="1950885" y="268871"/>
                              </a:lnTo>
                              <a:lnTo>
                                <a:pt x="1942236" y="275221"/>
                              </a:lnTo>
                              <a:lnTo>
                                <a:pt x="1936165" y="277761"/>
                              </a:lnTo>
                              <a:lnTo>
                                <a:pt x="1927758" y="281571"/>
                              </a:lnTo>
                              <a:lnTo>
                                <a:pt x="1919274" y="284111"/>
                              </a:lnTo>
                              <a:lnTo>
                                <a:pt x="1913001" y="285381"/>
                              </a:lnTo>
                              <a:lnTo>
                                <a:pt x="1902129" y="285381"/>
                              </a:lnTo>
                              <a:lnTo>
                                <a:pt x="1879053" y="282841"/>
                              </a:lnTo>
                              <a:lnTo>
                                <a:pt x="1867916" y="282841"/>
                              </a:lnTo>
                              <a:lnTo>
                                <a:pt x="1865337" y="277761"/>
                              </a:lnTo>
                              <a:lnTo>
                                <a:pt x="1879650" y="259981"/>
                              </a:lnTo>
                              <a:lnTo>
                                <a:pt x="1896211" y="238391"/>
                              </a:lnTo>
                              <a:lnTo>
                                <a:pt x="1905977" y="216801"/>
                              </a:lnTo>
                              <a:lnTo>
                                <a:pt x="1899869" y="195211"/>
                              </a:lnTo>
                              <a:lnTo>
                                <a:pt x="1890407" y="191401"/>
                              </a:lnTo>
                              <a:lnTo>
                                <a:pt x="1840445" y="216801"/>
                              </a:lnTo>
                              <a:lnTo>
                                <a:pt x="1821827" y="254901"/>
                              </a:lnTo>
                              <a:lnTo>
                                <a:pt x="1816709" y="273951"/>
                              </a:lnTo>
                              <a:lnTo>
                                <a:pt x="1805711" y="280301"/>
                              </a:lnTo>
                              <a:lnTo>
                                <a:pt x="1793925" y="285381"/>
                              </a:lnTo>
                              <a:lnTo>
                                <a:pt x="1781695" y="287921"/>
                              </a:lnTo>
                              <a:lnTo>
                                <a:pt x="1769351" y="289191"/>
                              </a:lnTo>
                              <a:lnTo>
                                <a:pt x="1779524" y="270141"/>
                              </a:lnTo>
                              <a:lnTo>
                                <a:pt x="1792198" y="251091"/>
                              </a:lnTo>
                              <a:lnTo>
                                <a:pt x="1802574" y="232041"/>
                              </a:lnTo>
                              <a:lnTo>
                                <a:pt x="1805813" y="210451"/>
                              </a:lnTo>
                              <a:lnTo>
                                <a:pt x="1802790" y="197751"/>
                              </a:lnTo>
                              <a:lnTo>
                                <a:pt x="1796326" y="190131"/>
                              </a:lnTo>
                              <a:lnTo>
                                <a:pt x="1786496" y="187591"/>
                              </a:lnTo>
                              <a:lnTo>
                                <a:pt x="1773377" y="190131"/>
                              </a:lnTo>
                              <a:lnTo>
                                <a:pt x="1736661" y="215531"/>
                              </a:lnTo>
                              <a:lnTo>
                                <a:pt x="1721764" y="259981"/>
                              </a:lnTo>
                              <a:lnTo>
                                <a:pt x="1721840" y="280301"/>
                              </a:lnTo>
                              <a:lnTo>
                                <a:pt x="1721954" y="281571"/>
                              </a:lnTo>
                              <a:lnTo>
                                <a:pt x="1722056" y="282841"/>
                              </a:lnTo>
                              <a:lnTo>
                                <a:pt x="1722158" y="284111"/>
                              </a:lnTo>
                              <a:lnTo>
                                <a:pt x="1722272" y="285381"/>
                              </a:lnTo>
                              <a:lnTo>
                                <a:pt x="1722374" y="286651"/>
                              </a:lnTo>
                              <a:lnTo>
                                <a:pt x="1722475" y="287921"/>
                              </a:lnTo>
                              <a:lnTo>
                                <a:pt x="1708797" y="299351"/>
                              </a:lnTo>
                              <a:lnTo>
                                <a:pt x="1689887" y="305701"/>
                              </a:lnTo>
                              <a:lnTo>
                                <a:pt x="1673428" y="303161"/>
                              </a:lnTo>
                              <a:lnTo>
                                <a:pt x="1670799" y="296811"/>
                              </a:lnTo>
                              <a:lnTo>
                                <a:pt x="1667116" y="287921"/>
                              </a:lnTo>
                              <a:lnTo>
                                <a:pt x="1680057" y="287921"/>
                              </a:lnTo>
                              <a:lnTo>
                                <a:pt x="1693443" y="286651"/>
                              </a:lnTo>
                              <a:lnTo>
                                <a:pt x="1704365" y="280301"/>
                              </a:lnTo>
                              <a:lnTo>
                                <a:pt x="1709978" y="268871"/>
                              </a:lnTo>
                              <a:lnTo>
                                <a:pt x="1708175" y="259981"/>
                              </a:lnTo>
                              <a:lnTo>
                                <a:pt x="1693227" y="223151"/>
                              </a:lnTo>
                              <a:lnTo>
                                <a:pt x="1677644" y="218071"/>
                              </a:lnTo>
                              <a:lnTo>
                                <a:pt x="1661693" y="226961"/>
                              </a:lnTo>
                              <a:lnTo>
                                <a:pt x="1647634" y="240931"/>
                              </a:lnTo>
                              <a:lnTo>
                                <a:pt x="1637690" y="248551"/>
                              </a:lnTo>
                              <a:lnTo>
                                <a:pt x="1630895" y="248551"/>
                              </a:lnTo>
                              <a:lnTo>
                                <a:pt x="1622094" y="246011"/>
                              </a:lnTo>
                              <a:lnTo>
                                <a:pt x="1613115" y="244741"/>
                              </a:lnTo>
                              <a:lnTo>
                                <a:pt x="1605749" y="246011"/>
                              </a:lnTo>
                              <a:lnTo>
                                <a:pt x="1604759" y="246011"/>
                              </a:lnTo>
                              <a:lnTo>
                                <a:pt x="1596605" y="259981"/>
                              </a:lnTo>
                              <a:lnTo>
                                <a:pt x="1596605" y="265061"/>
                              </a:lnTo>
                              <a:lnTo>
                                <a:pt x="1600708" y="268871"/>
                              </a:lnTo>
                              <a:lnTo>
                                <a:pt x="1601063" y="271411"/>
                              </a:lnTo>
                              <a:lnTo>
                                <a:pt x="1601012" y="286651"/>
                              </a:lnTo>
                              <a:lnTo>
                                <a:pt x="1596682" y="296811"/>
                              </a:lnTo>
                              <a:lnTo>
                                <a:pt x="1588427" y="299351"/>
                              </a:lnTo>
                              <a:lnTo>
                                <a:pt x="1576463" y="293001"/>
                              </a:lnTo>
                              <a:lnTo>
                                <a:pt x="1574596" y="290461"/>
                              </a:lnTo>
                              <a:lnTo>
                                <a:pt x="1573657" y="289191"/>
                              </a:lnTo>
                              <a:lnTo>
                                <a:pt x="1569897" y="284111"/>
                              </a:lnTo>
                              <a:lnTo>
                                <a:pt x="1566367" y="273951"/>
                              </a:lnTo>
                              <a:lnTo>
                                <a:pt x="1563471" y="263791"/>
                              </a:lnTo>
                              <a:lnTo>
                                <a:pt x="1558785" y="257441"/>
                              </a:lnTo>
                              <a:lnTo>
                                <a:pt x="1550784" y="252361"/>
                              </a:lnTo>
                              <a:lnTo>
                                <a:pt x="1542618" y="253631"/>
                              </a:lnTo>
                              <a:lnTo>
                                <a:pt x="1535112" y="257441"/>
                              </a:lnTo>
                              <a:lnTo>
                                <a:pt x="1529118" y="263791"/>
                              </a:lnTo>
                              <a:lnTo>
                                <a:pt x="1526476" y="271411"/>
                              </a:lnTo>
                              <a:lnTo>
                                <a:pt x="1526413" y="273951"/>
                              </a:lnTo>
                              <a:lnTo>
                                <a:pt x="1526311" y="277761"/>
                              </a:lnTo>
                              <a:lnTo>
                                <a:pt x="1525168" y="282841"/>
                              </a:lnTo>
                              <a:lnTo>
                                <a:pt x="1519593" y="289191"/>
                              </a:lnTo>
                              <a:lnTo>
                                <a:pt x="1510461" y="272681"/>
                              </a:lnTo>
                              <a:lnTo>
                                <a:pt x="1510372" y="270141"/>
                              </a:lnTo>
                              <a:lnTo>
                                <a:pt x="1510284" y="267601"/>
                              </a:lnTo>
                              <a:lnTo>
                                <a:pt x="1510195" y="265061"/>
                              </a:lnTo>
                              <a:lnTo>
                                <a:pt x="1510106" y="262521"/>
                              </a:lnTo>
                              <a:lnTo>
                                <a:pt x="1510017" y="259981"/>
                              </a:lnTo>
                              <a:lnTo>
                                <a:pt x="1509928" y="257441"/>
                              </a:lnTo>
                              <a:lnTo>
                                <a:pt x="1509826" y="254901"/>
                              </a:lnTo>
                              <a:lnTo>
                                <a:pt x="1509737" y="252361"/>
                              </a:lnTo>
                              <a:lnTo>
                                <a:pt x="1507134" y="233311"/>
                              </a:lnTo>
                              <a:lnTo>
                                <a:pt x="1492313" y="223151"/>
                              </a:lnTo>
                              <a:lnTo>
                                <a:pt x="1479969" y="225691"/>
                              </a:lnTo>
                              <a:lnTo>
                                <a:pt x="1472145" y="237121"/>
                              </a:lnTo>
                              <a:lnTo>
                                <a:pt x="1466443" y="251091"/>
                              </a:lnTo>
                              <a:lnTo>
                                <a:pt x="1460512" y="263791"/>
                              </a:lnTo>
                              <a:lnTo>
                                <a:pt x="1454721" y="271411"/>
                              </a:lnTo>
                              <a:lnTo>
                                <a:pt x="1447761" y="277761"/>
                              </a:lnTo>
                              <a:lnTo>
                                <a:pt x="1440649" y="285381"/>
                              </a:lnTo>
                              <a:lnTo>
                                <a:pt x="1434388" y="293001"/>
                              </a:lnTo>
                              <a:lnTo>
                                <a:pt x="1428521" y="285381"/>
                              </a:lnTo>
                              <a:lnTo>
                                <a:pt x="1443164" y="220611"/>
                              </a:lnTo>
                              <a:lnTo>
                                <a:pt x="1444307" y="215531"/>
                              </a:lnTo>
                              <a:lnTo>
                                <a:pt x="1586395" y="206641"/>
                              </a:lnTo>
                              <a:lnTo>
                                <a:pt x="1601444" y="201561"/>
                              </a:lnTo>
                              <a:lnTo>
                                <a:pt x="1600327" y="182511"/>
                              </a:lnTo>
                              <a:lnTo>
                                <a:pt x="1599946" y="176161"/>
                              </a:lnTo>
                              <a:lnTo>
                                <a:pt x="1448714" y="182511"/>
                              </a:lnTo>
                              <a:lnTo>
                                <a:pt x="1445793" y="168541"/>
                              </a:lnTo>
                              <a:lnTo>
                                <a:pt x="1444434" y="153301"/>
                              </a:lnTo>
                              <a:lnTo>
                                <a:pt x="1440700" y="140601"/>
                              </a:lnTo>
                              <a:lnTo>
                                <a:pt x="1430667" y="131711"/>
                              </a:lnTo>
                              <a:lnTo>
                                <a:pt x="1413116" y="131711"/>
                              </a:lnTo>
                              <a:lnTo>
                                <a:pt x="1403921" y="146951"/>
                              </a:lnTo>
                              <a:lnTo>
                                <a:pt x="1397927" y="169811"/>
                              </a:lnTo>
                              <a:lnTo>
                                <a:pt x="1389938" y="186321"/>
                              </a:lnTo>
                              <a:lnTo>
                                <a:pt x="1373403" y="188861"/>
                              </a:lnTo>
                              <a:lnTo>
                                <a:pt x="1332661" y="193941"/>
                              </a:lnTo>
                              <a:lnTo>
                                <a:pt x="1319072" y="200291"/>
                              </a:lnTo>
                              <a:lnTo>
                                <a:pt x="1313916" y="209181"/>
                              </a:lnTo>
                              <a:lnTo>
                                <a:pt x="1314805" y="215531"/>
                              </a:lnTo>
                              <a:lnTo>
                                <a:pt x="1320126" y="221881"/>
                              </a:lnTo>
                              <a:lnTo>
                                <a:pt x="1328229" y="226961"/>
                              </a:lnTo>
                              <a:lnTo>
                                <a:pt x="1339850" y="232041"/>
                              </a:lnTo>
                              <a:lnTo>
                                <a:pt x="1349082" y="230771"/>
                              </a:lnTo>
                              <a:lnTo>
                                <a:pt x="1358112" y="228231"/>
                              </a:lnTo>
                              <a:lnTo>
                                <a:pt x="1369123" y="224421"/>
                              </a:lnTo>
                              <a:lnTo>
                                <a:pt x="1373174" y="224421"/>
                              </a:lnTo>
                              <a:lnTo>
                                <a:pt x="1384693" y="220611"/>
                              </a:lnTo>
                              <a:lnTo>
                                <a:pt x="1387017" y="224421"/>
                              </a:lnTo>
                              <a:lnTo>
                                <a:pt x="1386903" y="243471"/>
                              </a:lnTo>
                              <a:lnTo>
                                <a:pt x="1389849" y="259981"/>
                              </a:lnTo>
                              <a:lnTo>
                                <a:pt x="1389900" y="261251"/>
                              </a:lnTo>
                              <a:lnTo>
                                <a:pt x="1390015" y="263791"/>
                              </a:lnTo>
                              <a:lnTo>
                                <a:pt x="1390116" y="266331"/>
                              </a:lnTo>
                              <a:lnTo>
                                <a:pt x="1390230" y="268871"/>
                              </a:lnTo>
                              <a:lnTo>
                                <a:pt x="1390332" y="271411"/>
                              </a:lnTo>
                              <a:lnTo>
                                <a:pt x="1390434" y="273951"/>
                              </a:lnTo>
                              <a:lnTo>
                                <a:pt x="1390548" y="276491"/>
                              </a:lnTo>
                              <a:lnTo>
                                <a:pt x="1383652" y="293001"/>
                              </a:lnTo>
                              <a:lnTo>
                                <a:pt x="1376743" y="301891"/>
                              </a:lnTo>
                              <a:lnTo>
                                <a:pt x="1369860" y="305701"/>
                              </a:lnTo>
                              <a:lnTo>
                                <a:pt x="1362544" y="304431"/>
                              </a:lnTo>
                              <a:lnTo>
                                <a:pt x="1354353" y="298081"/>
                              </a:lnTo>
                              <a:lnTo>
                                <a:pt x="1345933" y="282841"/>
                              </a:lnTo>
                              <a:lnTo>
                                <a:pt x="1343253" y="276491"/>
                              </a:lnTo>
                              <a:lnTo>
                                <a:pt x="1339507" y="267601"/>
                              </a:lnTo>
                              <a:lnTo>
                                <a:pt x="1331137" y="251091"/>
                              </a:lnTo>
                              <a:lnTo>
                                <a:pt x="1316939" y="238391"/>
                              </a:lnTo>
                              <a:lnTo>
                                <a:pt x="1294930" y="235851"/>
                              </a:lnTo>
                              <a:lnTo>
                                <a:pt x="1283893" y="254901"/>
                              </a:lnTo>
                              <a:lnTo>
                                <a:pt x="1277480" y="277761"/>
                              </a:lnTo>
                              <a:lnTo>
                                <a:pt x="1269377" y="290461"/>
                              </a:lnTo>
                              <a:lnTo>
                                <a:pt x="1261516" y="286651"/>
                              </a:lnTo>
                              <a:lnTo>
                                <a:pt x="1258023" y="279031"/>
                              </a:lnTo>
                              <a:lnTo>
                                <a:pt x="1257439" y="275221"/>
                              </a:lnTo>
                              <a:lnTo>
                                <a:pt x="1256652" y="270141"/>
                              </a:lnTo>
                              <a:lnTo>
                                <a:pt x="1256245" y="267601"/>
                              </a:lnTo>
                              <a:lnTo>
                                <a:pt x="1255191" y="261251"/>
                              </a:lnTo>
                              <a:lnTo>
                                <a:pt x="1236052" y="234581"/>
                              </a:lnTo>
                              <a:lnTo>
                                <a:pt x="1215948" y="227711"/>
                              </a:lnTo>
                              <a:lnTo>
                                <a:pt x="1215948" y="275221"/>
                              </a:lnTo>
                              <a:lnTo>
                                <a:pt x="1204747" y="293001"/>
                              </a:lnTo>
                              <a:lnTo>
                                <a:pt x="1184998" y="306971"/>
                              </a:lnTo>
                              <a:lnTo>
                                <a:pt x="1165288" y="308241"/>
                              </a:lnTo>
                              <a:lnTo>
                                <a:pt x="1162723" y="304431"/>
                              </a:lnTo>
                              <a:lnTo>
                                <a:pt x="1154150" y="291731"/>
                              </a:lnTo>
                              <a:lnTo>
                                <a:pt x="1215948" y="275221"/>
                              </a:lnTo>
                              <a:lnTo>
                                <a:pt x="1215948" y="227711"/>
                              </a:lnTo>
                              <a:lnTo>
                                <a:pt x="1206347" y="224421"/>
                              </a:lnTo>
                              <a:lnTo>
                                <a:pt x="1173111" y="226961"/>
                              </a:lnTo>
                              <a:lnTo>
                                <a:pt x="1143381" y="242201"/>
                              </a:lnTo>
                              <a:lnTo>
                                <a:pt x="1138123" y="247281"/>
                              </a:lnTo>
                              <a:lnTo>
                                <a:pt x="1134160" y="252361"/>
                              </a:lnTo>
                              <a:lnTo>
                                <a:pt x="1130655" y="257441"/>
                              </a:lnTo>
                              <a:lnTo>
                                <a:pt x="1126807" y="262521"/>
                              </a:lnTo>
                              <a:lnTo>
                                <a:pt x="1125080" y="265061"/>
                              </a:lnTo>
                              <a:lnTo>
                                <a:pt x="1127010" y="267601"/>
                              </a:lnTo>
                              <a:lnTo>
                                <a:pt x="1120749" y="266331"/>
                              </a:lnTo>
                              <a:lnTo>
                                <a:pt x="1120635" y="263791"/>
                              </a:lnTo>
                              <a:lnTo>
                                <a:pt x="1120521" y="261251"/>
                              </a:lnTo>
                              <a:lnTo>
                                <a:pt x="1120470" y="259981"/>
                              </a:lnTo>
                              <a:lnTo>
                                <a:pt x="1119670" y="242201"/>
                              </a:lnTo>
                              <a:lnTo>
                                <a:pt x="1119619" y="240931"/>
                              </a:lnTo>
                              <a:lnTo>
                                <a:pt x="1119505" y="238391"/>
                              </a:lnTo>
                              <a:lnTo>
                                <a:pt x="1119390" y="235851"/>
                              </a:lnTo>
                              <a:lnTo>
                                <a:pt x="1119276" y="233311"/>
                              </a:lnTo>
                              <a:lnTo>
                                <a:pt x="1119251" y="182511"/>
                              </a:lnTo>
                              <a:lnTo>
                                <a:pt x="1119822" y="159651"/>
                              </a:lnTo>
                              <a:lnTo>
                                <a:pt x="1121486" y="126631"/>
                              </a:lnTo>
                              <a:lnTo>
                                <a:pt x="1121549" y="125361"/>
                              </a:lnTo>
                              <a:lnTo>
                                <a:pt x="1121613" y="124091"/>
                              </a:lnTo>
                              <a:lnTo>
                                <a:pt x="1123022" y="116471"/>
                              </a:lnTo>
                              <a:lnTo>
                                <a:pt x="1124953" y="107581"/>
                              </a:lnTo>
                              <a:lnTo>
                                <a:pt x="1125410" y="99961"/>
                              </a:lnTo>
                              <a:lnTo>
                                <a:pt x="1122349" y="91071"/>
                              </a:lnTo>
                              <a:lnTo>
                                <a:pt x="1120305" y="88531"/>
                              </a:lnTo>
                              <a:lnTo>
                                <a:pt x="1107516" y="79641"/>
                              </a:lnTo>
                              <a:lnTo>
                                <a:pt x="1103604" y="79641"/>
                              </a:lnTo>
                              <a:lnTo>
                                <a:pt x="1090333" y="85991"/>
                              </a:lnTo>
                              <a:lnTo>
                                <a:pt x="1086485" y="105041"/>
                              </a:lnTo>
                              <a:lnTo>
                                <a:pt x="1087412" y="124091"/>
                              </a:lnTo>
                              <a:lnTo>
                                <a:pt x="1087539" y="126631"/>
                              </a:lnTo>
                              <a:lnTo>
                                <a:pt x="1088923" y="144411"/>
                              </a:lnTo>
                              <a:lnTo>
                                <a:pt x="1088974" y="254901"/>
                              </a:lnTo>
                              <a:lnTo>
                                <a:pt x="1083792" y="257441"/>
                              </a:lnTo>
                              <a:lnTo>
                                <a:pt x="1040269" y="249821"/>
                              </a:lnTo>
                              <a:lnTo>
                                <a:pt x="1047140" y="64401"/>
                              </a:lnTo>
                              <a:lnTo>
                                <a:pt x="1044816" y="58051"/>
                              </a:lnTo>
                              <a:lnTo>
                                <a:pt x="1039723" y="50431"/>
                              </a:lnTo>
                              <a:lnTo>
                                <a:pt x="1032967" y="45351"/>
                              </a:lnTo>
                              <a:lnTo>
                                <a:pt x="1025664" y="44081"/>
                              </a:lnTo>
                              <a:lnTo>
                                <a:pt x="1021168" y="44081"/>
                              </a:lnTo>
                              <a:lnTo>
                                <a:pt x="1020140" y="46621"/>
                              </a:lnTo>
                              <a:lnTo>
                                <a:pt x="1018108" y="49161"/>
                              </a:lnTo>
                              <a:lnTo>
                                <a:pt x="1014349" y="64401"/>
                              </a:lnTo>
                              <a:lnTo>
                                <a:pt x="1013460" y="85991"/>
                              </a:lnTo>
                              <a:lnTo>
                                <a:pt x="1013714" y="99961"/>
                              </a:lnTo>
                              <a:lnTo>
                                <a:pt x="1013815" y="105041"/>
                              </a:lnTo>
                              <a:lnTo>
                                <a:pt x="1013879" y="126631"/>
                              </a:lnTo>
                              <a:lnTo>
                                <a:pt x="1012190" y="155841"/>
                              </a:lnTo>
                              <a:lnTo>
                                <a:pt x="1010348" y="186321"/>
                              </a:lnTo>
                              <a:lnTo>
                                <a:pt x="1009662" y="206641"/>
                              </a:lnTo>
                              <a:lnTo>
                                <a:pt x="1009751" y="237121"/>
                              </a:lnTo>
                              <a:lnTo>
                                <a:pt x="1009853" y="242201"/>
                              </a:lnTo>
                              <a:lnTo>
                                <a:pt x="1009954" y="247281"/>
                              </a:lnTo>
                              <a:lnTo>
                                <a:pt x="963879" y="247281"/>
                              </a:lnTo>
                              <a:lnTo>
                                <a:pt x="946480" y="254901"/>
                              </a:lnTo>
                              <a:lnTo>
                                <a:pt x="977201" y="296811"/>
                              </a:lnTo>
                              <a:lnTo>
                                <a:pt x="1012202" y="309511"/>
                              </a:lnTo>
                              <a:lnTo>
                                <a:pt x="1012101" y="313321"/>
                              </a:lnTo>
                              <a:lnTo>
                                <a:pt x="1011999" y="317131"/>
                              </a:lnTo>
                              <a:lnTo>
                                <a:pt x="1012786" y="324751"/>
                              </a:lnTo>
                              <a:lnTo>
                                <a:pt x="1013752" y="332371"/>
                              </a:lnTo>
                              <a:lnTo>
                                <a:pt x="1013853" y="334911"/>
                              </a:lnTo>
                              <a:lnTo>
                                <a:pt x="1013955" y="337451"/>
                              </a:lnTo>
                              <a:lnTo>
                                <a:pt x="1014056" y="339991"/>
                              </a:lnTo>
                              <a:lnTo>
                                <a:pt x="1012367" y="350151"/>
                              </a:lnTo>
                              <a:lnTo>
                                <a:pt x="1010132" y="361581"/>
                              </a:lnTo>
                              <a:lnTo>
                                <a:pt x="1010234" y="366661"/>
                              </a:lnTo>
                              <a:lnTo>
                                <a:pt x="1010335" y="371741"/>
                              </a:lnTo>
                              <a:lnTo>
                                <a:pt x="1015961" y="380631"/>
                              </a:lnTo>
                              <a:lnTo>
                                <a:pt x="1032370" y="385711"/>
                              </a:lnTo>
                              <a:lnTo>
                                <a:pt x="1040358" y="373011"/>
                              </a:lnTo>
                              <a:lnTo>
                                <a:pt x="1043000" y="352691"/>
                              </a:lnTo>
                              <a:lnTo>
                                <a:pt x="1043063" y="350151"/>
                              </a:lnTo>
                              <a:lnTo>
                                <a:pt x="1043178" y="345071"/>
                              </a:lnTo>
                              <a:lnTo>
                                <a:pt x="1043292" y="339991"/>
                              </a:lnTo>
                              <a:lnTo>
                                <a:pt x="1043381" y="336181"/>
                              </a:lnTo>
                              <a:lnTo>
                                <a:pt x="1042606" y="328561"/>
                              </a:lnTo>
                              <a:lnTo>
                                <a:pt x="1041501" y="320941"/>
                              </a:lnTo>
                              <a:lnTo>
                                <a:pt x="1042250" y="314591"/>
                              </a:lnTo>
                              <a:lnTo>
                                <a:pt x="1047064" y="309511"/>
                              </a:lnTo>
                              <a:lnTo>
                                <a:pt x="1056500" y="306971"/>
                              </a:lnTo>
                              <a:lnTo>
                                <a:pt x="1081760" y="306971"/>
                              </a:lnTo>
                              <a:lnTo>
                                <a:pt x="1092352" y="304431"/>
                              </a:lnTo>
                              <a:lnTo>
                                <a:pt x="1096606" y="328561"/>
                              </a:lnTo>
                              <a:lnTo>
                                <a:pt x="1102309" y="350151"/>
                              </a:lnTo>
                              <a:lnTo>
                                <a:pt x="1114539" y="366661"/>
                              </a:lnTo>
                              <a:lnTo>
                                <a:pt x="1138364" y="373011"/>
                              </a:lnTo>
                              <a:lnTo>
                                <a:pt x="1141247" y="359041"/>
                              </a:lnTo>
                              <a:lnTo>
                                <a:pt x="1138097" y="345071"/>
                              </a:lnTo>
                              <a:lnTo>
                                <a:pt x="1133436" y="331101"/>
                              </a:lnTo>
                              <a:lnTo>
                                <a:pt x="1131785" y="317131"/>
                              </a:lnTo>
                              <a:lnTo>
                                <a:pt x="1158468" y="336181"/>
                              </a:lnTo>
                              <a:lnTo>
                                <a:pt x="1185887" y="341261"/>
                              </a:lnTo>
                              <a:lnTo>
                                <a:pt x="1211338" y="331101"/>
                              </a:lnTo>
                              <a:lnTo>
                                <a:pt x="1222756" y="317131"/>
                              </a:lnTo>
                              <a:lnTo>
                                <a:pt x="1230033" y="308241"/>
                              </a:lnTo>
                              <a:lnTo>
                                <a:pt x="1232103" y="305701"/>
                              </a:lnTo>
                              <a:lnTo>
                                <a:pt x="1247546" y="314591"/>
                              </a:lnTo>
                              <a:lnTo>
                                <a:pt x="1262418" y="323481"/>
                              </a:lnTo>
                              <a:lnTo>
                                <a:pt x="1278001" y="327291"/>
                              </a:lnTo>
                              <a:lnTo>
                                <a:pt x="1295590" y="323481"/>
                              </a:lnTo>
                              <a:lnTo>
                                <a:pt x="1299019" y="314591"/>
                              </a:lnTo>
                              <a:lnTo>
                                <a:pt x="1299133" y="313321"/>
                              </a:lnTo>
                              <a:lnTo>
                                <a:pt x="1299235" y="312051"/>
                              </a:lnTo>
                              <a:lnTo>
                                <a:pt x="1299349" y="310781"/>
                              </a:lnTo>
                              <a:lnTo>
                                <a:pt x="1299464" y="309511"/>
                              </a:lnTo>
                              <a:lnTo>
                                <a:pt x="1299565" y="308241"/>
                              </a:lnTo>
                              <a:lnTo>
                                <a:pt x="1299679" y="306971"/>
                              </a:lnTo>
                              <a:lnTo>
                                <a:pt x="1299781" y="305701"/>
                              </a:lnTo>
                              <a:lnTo>
                                <a:pt x="1299895" y="304431"/>
                              </a:lnTo>
                              <a:lnTo>
                                <a:pt x="1300010" y="303161"/>
                              </a:lnTo>
                              <a:lnTo>
                                <a:pt x="1300111" y="301891"/>
                              </a:lnTo>
                              <a:lnTo>
                                <a:pt x="1301483" y="290461"/>
                              </a:lnTo>
                              <a:lnTo>
                                <a:pt x="1301940" y="286651"/>
                              </a:lnTo>
                              <a:lnTo>
                                <a:pt x="1307566" y="276491"/>
                              </a:lnTo>
                              <a:lnTo>
                                <a:pt x="1324305" y="308241"/>
                              </a:lnTo>
                              <a:lnTo>
                                <a:pt x="1348930" y="331101"/>
                              </a:lnTo>
                              <a:lnTo>
                                <a:pt x="1377734" y="338721"/>
                              </a:lnTo>
                              <a:lnTo>
                                <a:pt x="1407058" y="318401"/>
                              </a:lnTo>
                              <a:lnTo>
                                <a:pt x="1413319" y="319671"/>
                              </a:lnTo>
                              <a:lnTo>
                                <a:pt x="1426819" y="329831"/>
                              </a:lnTo>
                              <a:lnTo>
                                <a:pt x="1433245" y="332371"/>
                              </a:lnTo>
                              <a:lnTo>
                                <a:pt x="1446796" y="328561"/>
                              </a:lnTo>
                              <a:lnTo>
                                <a:pt x="1458747" y="318401"/>
                              </a:lnTo>
                              <a:lnTo>
                                <a:pt x="1460233" y="317131"/>
                              </a:lnTo>
                              <a:lnTo>
                                <a:pt x="1469402" y="305701"/>
                              </a:lnTo>
                              <a:lnTo>
                                <a:pt x="1472463" y="301891"/>
                              </a:lnTo>
                              <a:lnTo>
                                <a:pt x="1480159" y="293001"/>
                              </a:lnTo>
                              <a:lnTo>
                                <a:pt x="1482356" y="290461"/>
                              </a:lnTo>
                              <a:lnTo>
                                <a:pt x="1497342" y="310781"/>
                              </a:lnTo>
                              <a:lnTo>
                                <a:pt x="1516113" y="326021"/>
                              </a:lnTo>
                              <a:lnTo>
                                <a:pt x="1535099" y="329831"/>
                              </a:lnTo>
                              <a:lnTo>
                                <a:pt x="1550695" y="309511"/>
                              </a:lnTo>
                              <a:lnTo>
                                <a:pt x="1576666" y="327291"/>
                              </a:lnTo>
                              <a:lnTo>
                                <a:pt x="1601990" y="337451"/>
                              </a:lnTo>
                              <a:lnTo>
                                <a:pt x="1621383" y="329831"/>
                              </a:lnTo>
                              <a:lnTo>
                                <a:pt x="1626412" y="309511"/>
                              </a:lnTo>
                              <a:lnTo>
                                <a:pt x="1628927" y="299351"/>
                              </a:lnTo>
                              <a:lnTo>
                                <a:pt x="1629549" y="296811"/>
                              </a:lnTo>
                              <a:lnTo>
                                <a:pt x="1647596" y="317131"/>
                              </a:lnTo>
                              <a:lnTo>
                                <a:pt x="1666062" y="332371"/>
                              </a:lnTo>
                              <a:lnTo>
                                <a:pt x="1687918" y="338721"/>
                              </a:lnTo>
                              <a:lnTo>
                                <a:pt x="1716176" y="334911"/>
                              </a:lnTo>
                              <a:lnTo>
                                <a:pt x="1724063" y="329831"/>
                              </a:lnTo>
                              <a:lnTo>
                                <a:pt x="1732470" y="324751"/>
                              </a:lnTo>
                              <a:lnTo>
                                <a:pt x="1740077" y="318401"/>
                              </a:lnTo>
                              <a:lnTo>
                                <a:pt x="1745526" y="315861"/>
                              </a:lnTo>
                              <a:lnTo>
                                <a:pt x="1750999" y="314591"/>
                              </a:lnTo>
                              <a:lnTo>
                                <a:pt x="1756664" y="322211"/>
                              </a:lnTo>
                              <a:lnTo>
                                <a:pt x="1763191" y="323481"/>
                              </a:lnTo>
                              <a:lnTo>
                                <a:pt x="1774291" y="323481"/>
                              </a:lnTo>
                              <a:lnTo>
                                <a:pt x="1801520" y="318401"/>
                              </a:lnTo>
                              <a:lnTo>
                                <a:pt x="1833664" y="304431"/>
                              </a:lnTo>
                              <a:lnTo>
                                <a:pt x="1837817" y="303161"/>
                              </a:lnTo>
                              <a:lnTo>
                                <a:pt x="1840890" y="303161"/>
                              </a:lnTo>
                              <a:lnTo>
                                <a:pt x="1849335" y="310781"/>
                              </a:lnTo>
                              <a:lnTo>
                                <a:pt x="1855114" y="313321"/>
                              </a:lnTo>
                              <a:lnTo>
                                <a:pt x="1876399" y="317131"/>
                              </a:lnTo>
                              <a:lnTo>
                                <a:pt x="1902587" y="317131"/>
                              </a:lnTo>
                              <a:lnTo>
                                <a:pt x="1949653" y="308241"/>
                              </a:lnTo>
                              <a:lnTo>
                                <a:pt x="1977605" y="289191"/>
                              </a:lnTo>
                              <a:lnTo>
                                <a:pt x="1979053" y="285381"/>
                              </a:lnTo>
                              <a:lnTo>
                                <a:pt x="1981949" y="2777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4E8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11.127014pt;margin-top:18.715410pt;width:156.1pt;height:33pt;mso-position-horizontal-relative:page;mso-position-vertical-relative:paragraph;z-index:-16114688" id="docshape54" coordorigin="8223,374" coordsize="3122,660" path="m9667,850l9665,822,9665,818,9632,808,9590,808,9563,802,9562,786,9568,756,9570,724,9553,704,9523,706,9507,732,9500,770,9495,802,9433,802,9398,812,9395,836,9417,852,9448,854,9476,852,9491,852,9477,882,9450,906,9418,918,9387,908,9376,892,9374,880,9371,870,9365,850,9350,836,9328,832,9298,830,9269,834,9253,844,9248,854,9257,860,9258,866,9258,878,9257,886,9253,902,9244,914,9228,918,9234,884,9227,854,9207,834,9172,828,9144,842,9139,870,9143,898,9143,918,9114,920,9117,908,9124,874,9117,850,9112,836,9096,822,9089,816,9082,810,9071,807,9071,866,9068,882,9064,898,9057,908,9041,908,9027,904,9013,898,9000,890,9007,868,9025,854,9047,850,9070,852,9070,856,9071,866,9071,807,9036,798,9022,798,9009,802,8998,806,8985,810,8981,812,8981,814,8980,816,8976,808,8977,778,8977,776,8983,738,8983,724,8983,710,8983,702,8971,676,8938,672,8925,710,8921,762,8915,794,8893,804,8870,814,8846,822,8824,822,8822,822,8822,898,8809,910,8805,904,8801,900,8815,890,8822,898,8822,822,8817,820,8814,814,8804,812,8796,814,8769,818,8762,820,8747,840,8743,870,8739,898,8721,918,8707,920,8695,916,8686,908,8678,896,8665,852,8663,822,8663,820,8663,818,8663,816,8663,814,8662,812,8662,810,8655,768,8644,754,8625,730,8616,724,8604,724,8597,714,8604,706,8641,660,8674,600,8691,536,8681,474,8641,424,8638,420,8638,492,8635,550,8599,622,8580,646,8551,678,8519,704,8494,706,8486,684,8479,662,8472,642,8463,622,8448,596,8423,564,8395,542,8369,542,8356,562,8368,582,8390,600,8409,620,8421,640,8432,666,8442,694,8449,716,8458,756,8466,794,8473,834,8475,866,8475,900,8475,906,8474,912,8467,950,8447,978,8411,990,8371,986,8343,970,8322,944,8305,910,8281,846,8267,778,8264,716,8263,714,8263,712,8271,646,8292,584,8325,528,8372,482,8434,444,8506,424,8567,426,8613,450,8638,492,8638,420,8637,418,8573,384,8506,374,8439,388,8375,420,8318,464,8272,520,8240,580,8227,638,8223,702,8223,706,8228,776,8228,778,8244,850,8269,916,8305,974,8352,1014,8409,1034,8472,1028,8508,994,8509,990,8523,942,8523,938,8523,930,8524,922,8524,914,8524,906,8524,878,8519,822,8518,820,8512,764,8527,758,8542,754,8558,754,8574,756,8603,770,8613,794,8614,798,8614,806,8614,814,8614,822,8614,832,8614,842,8615,852,8629,898,8659,940,8701,966,8747,968,8758,964,8772,948,8781,948,8785,956,8791,956,8804,960,8817,960,8829,958,8842,952,8846,948,8861,932,8862,920,8864,910,8861,892,8862,890,8864,878,8921,854,8926,866,8925,886,8925,898,8925,900,8925,902,8925,904,8925,906,8925,908,8925,910,8924,912,8924,914,8924,916,8924,918,8924,942,8929,946,8940,954,8952,962,8961,966,8968,968,8981,964,8990,966,9064,974,9101,974,9139,972,9151,968,9165,966,9172,964,9178,962,9188,960,9199,960,9209,970,9240,970,9262,966,9273,960,9281,956,9295,942,9298,928,9298,920,9299,918,9300,906,9303,888,9309,880,9340,926,9384,958,9435,968,9487,948,9496,940,9505,930,9512,922,9516,918,9525,920,9533,928,9540,938,9547,946,9569,964,9594,974,9613,970,9619,940,9595,924,9573,906,9558,882,9554,854,9579,854,9649,858,9658,854,9662,852,9667,850xm11344,812l11340,784,11324,778,11309,784,11295,798,11281,808,11272,812,11258,818,11245,822,11235,824,11218,824,11182,820,11164,820,11160,812,11183,784,11209,750,11224,716,11214,682,11200,676,11180,678,11160,686,11145,694,11121,716,11104,744,11092,776,11084,806,11066,816,11048,824,11028,828,11009,830,11025,800,11045,770,11061,740,11066,706,11062,686,11051,674,11036,670,11015,674,11004,680,10985,692,10957,714,10943,740,10935,768,10934,784,10934,816,10934,818,10934,820,10935,822,10935,824,10935,826,10935,828,10914,846,10884,856,10858,852,10854,842,10848,828,10868,828,10889,826,10907,816,10915,798,10913,784,10906,766,10905,762,10896,738,10889,726,10865,718,10839,732,10817,754,10802,766,10791,766,10777,762,10763,760,10751,762,10750,762,10737,784,10737,792,10743,798,10744,802,10744,826,10737,842,10724,846,10705,836,10702,832,10701,830,10695,822,10689,806,10685,790,10677,780,10665,772,10652,774,10640,780,10631,790,10626,802,10626,806,10626,812,10624,820,10616,830,10601,804,10601,800,10601,796,10601,792,10601,788,10601,784,10600,780,10600,776,10600,772,10596,742,10573,726,10553,730,10541,748,10532,770,10523,790,10513,802,10502,812,10491,824,10481,836,10472,824,10495,722,10497,714,10721,700,10745,692,10743,662,10742,652,10504,662,10499,640,10497,616,10491,596,10476,582,10448,582,10433,606,10424,642,10411,668,10385,672,10321,680,10300,690,10292,704,10293,714,10301,724,10314,732,10333,740,10347,738,10361,734,10379,728,10385,728,10403,722,10407,728,10407,758,10411,784,10411,786,10412,790,10412,794,10412,798,10412,802,10412,806,10412,810,10402,836,10391,850,10380,856,10368,854,10355,844,10342,820,10338,810,10332,796,10319,770,10296,750,10262,746,10244,776,10234,812,10222,832,10209,826,10204,814,10203,808,10202,800,10201,796,10199,786,10169,744,10137,733,10137,808,10120,836,10089,858,10058,860,10054,854,10040,834,10137,808,10137,733,10122,728,10070,732,10023,756,10015,764,10009,772,10003,780,9997,788,9994,792,9997,796,9988,794,9987,790,9987,786,9987,784,9987,780,9987,776,9987,772,9986,768,9986,764,9986,760,9986,756,9986,754,9986,750,9985,746,9985,742,9985,662,9986,626,9989,574,9989,572,9989,570,9991,558,9994,544,9995,532,9990,518,9987,514,9967,500,9961,500,9940,510,9934,540,9935,570,9935,574,9937,602,9937,776,9929,780,9861,768,9872,476,9868,466,9860,454,9849,446,9838,444,9831,444,9829,448,9826,452,9820,476,9819,510,9819,532,9819,540,9819,574,9817,620,9814,668,9813,700,9813,748,9813,756,9813,764,9740,764,9713,776,9717,806,9736,828,9761,842,9789,854,9817,862,9816,868,9816,874,9817,886,9819,898,9819,902,9819,906,9819,910,9817,926,9813,944,9813,952,9814,960,9822,974,9848,982,9861,962,9865,930,9865,926,9865,918,9866,910,9866,904,9864,892,9863,880,9864,870,9871,862,9886,858,9926,858,9943,854,9949,892,9958,926,9978,952,10015,962,10020,940,10015,918,10007,896,10005,874,10047,904,10090,912,10130,896,10148,874,10160,860,10163,856,10187,870,10211,884,10235,890,10263,884,10268,870,10268,868,10269,866,10269,864,10269,862,10269,860,10269,858,10269,856,10270,854,10270,852,10270,850,10272,832,10273,826,10282,810,10308,860,10347,896,10392,908,10438,876,10448,878,10470,894,10480,898,10501,892,10520,876,10522,874,10537,856,10541,850,10554,836,10557,832,10581,864,10610,888,10640,894,10665,862,10705,890,10745,906,10776,894,10784,862,10788,846,10789,842,10817,874,10846,898,10881,908,10925,902,10938,894,10951,886,10963,876,10971,872,10980,870,10989,882,10999,884,11017,884,11060,876,11077,870,11087,866,11099,860,11107,856,11110,854,11117,852,11122,852,11135,864,11144,868,11178,874,11219,874,11260,870,11293,860,11309,852,11317,848,11335,834,11337,830,11339,824,11344,812xe" filled="true" fillcolor="#374e8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b/>
          <w:i/>
          <w:color w:val="231F20"/>
          <w:spacing w:val="-4"/>
          <w:w w:val="105"/>
          <w:sz w:val="24"/>
        </w:rPr>
        <w:t>President</w:t>
      </w:r>
      <w:r>
        <w:rPr>
          <w:rFonts w:asci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Hartwell</w:t>
      </w:r>
    </w:p>
    <w:p>
      <w:pPr>
        <w:pStyle w:val="BodyText"/>
        <w:rPr>
          <w:rFonts w:ascii="Calibri"/>
          <w:b/>
          <w:i/>
        </w:rPr>
      </w:pPr>
    </w:p>
    <w:p>
      <w:pPr>
        <w:pStyle w:val="BodyText"/>
        <w:spacing w:before="14"/>
        <w:rPr>
          <w:rFonts w:ascii="Calibri"/>
          <w:b/>
          <w:i/>
        </w:rPr>
      </w:pPr>
    </w:p>
    <w:p>
      <w:pPr>
        <w:spacing w:before="0"/>
        <w:ind w:left="427" w:right="0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color w:val="53823B"/>
          <w:spacing w:val="-2"/>
          <w:w w:val="105"/>
          <w:sz w:val="24"/>
        </w:rPr>
        <w:t>Prayer</w:t>
      </w:r>
    </w:p>
    <w:p>
      <w:pPr>
        <w:spacing w:line="244" w:lineRule="auto" w:before="97"/>
        <w:ind w:left="427" w:right="432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53823B"/>
          <w:w w:val="105"/>
          <w:sz w:val="24"/>
        </w:rPr>
        <w:t>Precious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God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of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Grace,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thank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You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for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Your</w:t>
      </w:r>
      <w:r>
        <w:rPr>
          <w:rFonts w:ascii="Calibri" w:hAnsi="Calibri"/>
          <w:b/>
          <w:i/>
          <w:color w:val="53823B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unchanging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love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and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faithfulness.</w:t>
      </w:r>
      <w:r>
        <w:rPr>
          <w:rFonts w:ascii="Calibri" w:hAns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As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we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experience </w:t>
      </w:r>
      <w:r>
        <w:rPr>
          <w:rFonts w:ascii="Calibri" w:hAnsi="Calibri"/>
          <w:b/>
          <w:i/>
          <w:color w:val="53823B"/>
          <w:w w:val="105"/>
          <w:sz w:val="24"/>
        </w:rPr>
        <w:t>change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around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us,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help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us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to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rest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in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the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certainty</w:t>
      </w:r>
      <w:r>
        <w:rPr>
          <w:rFonts w:ascii="Calibri" w:hAnsi="Calibri"/>
          <w:b/>
          <w:i/>
          <w:color w:val="53823B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of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Your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promises.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Bless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ministry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of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Lutheran</w:t>
      </w:r>
      <w:r>
        <w:rPr>
          <w:rFonts w:ascii="Calibri" w:hAns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Braille </w:t>
      </w:r>
      <w:r>
        <w:rPr>
          <w:rFonts w:ascii="Calibri" w:hAnsi="Calibri"/>
          <w:b/>
          <w:i/>
          <w:color w:val="53823B"/>
          <w:w w:val="105"/>
          <w:sz w:val="24"/>
        </w:rPr>
        <w:t>Workers,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its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volunteers,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supporters,</w:t>
      </w:r>
      <w:r>
        <w:rPr>
          <w:rFonts w:ascii="Calibri" w:hAns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and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all</w:t>
      </w:r>
      <w:r>
        <w:rPr>
          <w:rFonts w:ascii="Calibri" w:hAns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who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receive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Your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Word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through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its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efforts.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Continue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to</w:t>
      </w:r>
      <w:r>
        <w:rPr>
          <w:rFonts w:ascii="Calibri" w:hAnsi="Calibri"/>
          <w:b/>
          <w:i/>
          <w:color w:val="53823B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6"/>
          <w:w w:val="105"/>
          <w:sz w:val="24"/>
        </w:rPr>
        <w:t>use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this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work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to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share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hope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of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Christ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throughout</w:t>
      </w:r>
      <w:r>
        <w:rPr>
          <w:rFonts w:ascii="Calibri" w:hAnsi="Calibri"/>
          <w:b/>
          <w:i/>
          <w:color w:val="53823B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spacing w:val="-2"/>
          <w:w w:val="105"/>
          <w:sz w:val="24"/>
        </w:rPr>
        <w:t>the </w:t>
      </w:r>
      <w:r>
        <w:rPr>
          <w:rFonts w:ascii="Calibri" w:hAnsi="Calibri"/>
          <w:b/>
          <w:i/>
          <w:color w:val="53823B"/>
          <w:w w:val="105"/>
          <w:sz w:val="24"/>
        </w:rPr>
        <w:t>world.</w:t>
      </w:r>
      <w:r>
        <w:rPr>
          <w:rFonts w:ascii="Calibri" w:hAnsi="Calibri"/>
          <w:b/>
          <w:i/>
          <w:color w:val="53823B"/>
          <w:spacing w:val="-1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In</w:t>
      </w:r>
      <w:r>
        <w:rPr>
          <w:rFonts w:ascii="Calibri" w:hAnsi="Calibri"/>
          <w:b/>
          <w:i/>
          <w:color w:val="53823B"/>
          <w:spacing w:val="-1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Jesus’</w:t>
      </w:r>
      <w:r>
        <w:rPr>
          <w:rFonts w:ascii="Calibri" w:hAnsi="Calibri"/>
          <w:b/>
          <w:i/>
          <w:color w:val="53823B"/>
          <w:spacing w:val="-1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name,</w:t>
      </w:r>
      <w:r>
        <w:rPr>
          <w:rFonts w:ascii="Calibri" w:hAnsi="Calibri"/>
          <w:b/>
          <w:i/>
          <w:color w:val="53823B"/>
          <w:spacing w:val="-19"/>
          <w:w w:val="105"/>
          <w:sz w:val="24"/>
        </w:rPr>
        <w:t> </w:t>
      </w:r>
      <w:r>
        <w:rPr>
          <w:rFonts w:ascii="Calibri" w:hAnsi="Calibri"/>
          <w:b/>
          <w:i/>
          <w:color w:val="53823B"/>
          <w:w w:val="105"/>
          <w:sz w:val="24"/>
        </w:rPr>
        <w:t>Amen.</w:t>
      </w:r>
    </w:p>
    <w:p>
      <w:pPr>
        <w:spacing w:after="0" w:line="244" w:lineRule="auto"/>
        <w:jc w:val="left"/>
        <w:rPr>
          <w:rFonts w:ascii="Calibri" w:hAnsi="Calibri"/>
          <w:b/>
          <w:i/>
          <w:sz w:val="24"/>
        </w:rPr>
        <w:sectPr>
          <w:type w:val="continuous"/>
          <w:pgSz w:w="12240" w:h="15840"/>
          <w:pgMar w:top="0" w:bottom="0" w:left="0" w:right="0"/>
          <w:cols w:num="2" w:equalWidth="0">
            <w:col w:w="6013" w:space="40"/>
            <w:col w:w="6187"/>
          </w:cols>
        </w:sectPr>
      </w:pPr>
    </w:p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720" w:right="0" w:firstLine="0"/>
                                <w:jc w:val="left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30176" id="docshapegroup55" coordorigin="0,15309" coordsize="12240,532">
                <v:rect style="position:absolute;left:0;top:15308;width:12240;height:532" id="docshape56" filled="true" fillcolor="#222d64" stroked="false">
                  <v:fill type="solid"/>
                </v:rect>
                <v:shape style="position:absolute;left:0;top:15308;width:12240;height:532" type="#_x0000_t202" id="docshape57" filled="false" stroked="false">
                  <v:textbox inset="0,0,0,0">
                    <w:txbxContent>
                      <w:p>
                        <w:pPr>
                          <w:spacing w:before="59"/>
                          <w:ind w:left="720" w:right="0" w:firstLine="0"/>
                          <w:jc w:val="left"/>
                          <w:rPr>
                            <w:rFonts w:ascii="Calibri"/>
                            <w:i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page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spacing w:after="0"/>
        <w:rPr>
          <w:sz w:val="2"/>
          <w:szCs w:val="2"/>
        </w:rPr>
        <w:sectPr>
          <w:type w:val="continuous"/>
          <w:pgSz w:w="12240" w:h="15840"/>
          <w:pgMar w:top="0" w:bottom="0" w:left="0" w:right="0"/>
        </w:sectPr>
      </w:pPr>
    </w:p>
    <w:p>
      <w:pPr>
        <w:tabs>
          <w:tab w:pos="240" w:val="left" w:leader="none"/>
          <w:tab w:pos="2609" w:val="left" w:leader="none"/>
        </w:tabs>
        <w:spacing w:before="106"/>
        <w:ind w:left="0" w:right="721" w:firstLine="0"/>
        <w:jc w:val="righ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717" w:firstLine="0"/>
                                <w:jc w:val="right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32736" id="docshapegroup58" coordorigin="0,15309" coordsize="12240,532">
                <v:rect style="position:absolute;left:0;top:15308;width:12240;height:532" id="docshape59" filled="true" fillcolor="#222d64" stroked="false">
                  <v:fill type="solid"/>
                </v:rect>
                <v:shape style="position:absolute;left:0;top:15308;width:12240;height:532" type="#_x0000_t202" id="docshape60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717" w:firstLine="0"/>
                          <w:jc w:val="right"/>
                          <w:rPr>
                            <w:rFonts w:ascii="Calibri"/>
                            <w:i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page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FFFFFF"/>
          <w:sz w:val="24"/>
          <w:shd w:fill="8D4F27" w:color="auto" w:val="clear"/>
        </w:rPr>
        <w:tab/>
      </w:r>
      <w:r>
        <w:rPr>
          <w:rFonts w:ascii="Calibri"/>
          <w:i/>
          <w:color w:val="FFFFFF"/>
          <w:spacing w:val="-6"/>
          <w:w w:val="105"/>
          <w:sz w:val="24"/>
          <w:shd w:fill="8D4F27" w:color="auto" w:val="clear"/>
        </w:rPr>
        <w:t>Cover</w:t>
      </w:r>
      <w:r>
        <w:rPr>
          <w:rFonts w:ascii="Calibri"/>
          <w:i/>
          <w:color w:val="FFFFFF"/>
          <w:spacing w:val="-25"/>
          <w:w w:val="105"/>
          <w:sz w:val="24"/>
          <w:shd w:fill="8D4F27" w:color="auto" w:val="clear"/>
        </w:rPr>
        <w:t> </w:t>
      </w:r>
      <w:r>
        <w:rPr>
          <w:rFonts w:ascii="Calibri"/>
          <w:i/>
          <w:color w:val="FFFFFF"/>
          <w:spacing w:val="-6"/>
          <w:w w:val="105"/>
          <w:sz w:val="24"/>
          <w:shd w:fill="8D4F27" w:color="auto" w:val="clear"/>
        </w:rPr>
        <w:t>Story</w:t>
      </w:r>
      <w:r>
        <w:rPr>
          <w:rFonts w:ascii="Calibri"/>
          <w:i/>
          <w:color w:val="FFFFFF"/>
          <w:spacing w:val="-24"/>
          <w:w w:val="105"/>
          <w:sz w:val="24"/>
          <w:shd w:fill="8D4F27" w:color="auto" w:val="clear"/>
        </w:rPr>
        <w:t> </w:t>
      </w:r>
      <w:r>
        <w:rPr>
          <w:rFonts w:ascii="Calibri"/>
          <w:i/>
          <w:color w:val="FFFFFF"/>
          <w:spacing w:val="-6"/>
          <w:w w:val="105"/>
          <w:sz w:val="24"/>
          <w:shd w:fill="8D4F27" w:color="auto" w:val="clear"/>
        </w:rPr>
        <w:t>Continued</w:t>
      </w:r>
      <w:r>
        <w:rPr>
          <w:rFonts w:ascii="Calibri"/>
          <w:i/>
          <w:color w:val="FFFFFF"/>
          <w:sz w:val="24"/>
          <w:shd w:fill="8D4F27" w:color="auto" w:val="clear"/>
        </w:rPr>
        <w:tab/>
      </w:r>
    </w:p>
    <w:p>
      <w:pPr>
        <w:pStyle w:val="BodyText"/>
        <w:rPr>
          <w:rFonts w:ascii="Calibri"/>
          <w:i/>
        </w:rPr>
      </w:pPr>
    </w:p>
    <w:p>
      <w:pPr>
        <w:pStyle w:val="BodyText"/>
        <w:spacing w:before="85"/>
        <w:rPr>
          <w:rFonts w:ascii="Calibri"/>
          <w:i/>
        </w:rPr>
      </w:pPr>
    </w:p>
    <w:p>
      <w:pPr>
        <w:pStyle w:val="BodyText"/>
        <w:spacing w:line="264" w:lineRule="auto"/>
        <w:ind w:left="720" w:right="683"/>
      </w:pP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volunteer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may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spend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afternoon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producing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book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never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meet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read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it.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donor </w:t>
      </w:r>
      <w:r>
        <w:rPr>
          <w:color w:val="231F20"/>
        </w:rPr>
        <w:t>may</w:t>
      </w:r>
      <w:r>
        <w:rPr>
          <w:color w:val="231F20"/>
          <w:spacing w:val="-29"/>
        </w:rPr>
        <w:t> </w:t>
      </w:r>
      <w:r>
        <w:rPr>
          <w:color w:val="231F20"/>
        </w:rPr>
        <w:t>provide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funds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29"/>
        </w:rPr>
        <w:t> </w:t>
      </w:r>
      <w:r>
        <w:rPr>
          <w:color w:val="231F20"/>
        </w:rPr>
        <w:t>send</w:t>
      </w:r>
      <w:r>
        <w:rPr>
          <w:color w:val="231F20"/>
          <w:spacing w:val="-29"/>
        </w:rPr>
        <w:t> </w:t>
      </w:r>
      <w:r>
        <w:rPr>
          <w:color w:val="231F20"/>
        </w:rPr>
        <w:t>Scripture</w:t>
      </w:r>
      <w:r>
        <w:rPr>
          <w:color w:val="231F20"/>
          <w:spacing w:val="-29"/>
        </w:rPr>
        <w:t> </w:t>
      </w:r>
      <w:r>
        <w:rPr>
          <w:color w:val="231F20"/>
        </w:rPr>
        <w:t>across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world</w:t>
      </w:r>
      <w:r>
        <w:rPr>
          <w:color w:val="231F20"/>
          <w:spacing w:val="-29"/>
        </w:rPr>
        <w:t> </w:t>
      </w:r>
      <w:r>
        <w:rPr>
          <w:color w:val="231F20"/>
        </w:rPr>
        <w:t>without</w:t>
      </w:r>
      <w:r>
        <w:rPr>
          <w:color w:val="231F20"/>
          <w:spacing w:val="-29"/>
        </w:rPr>
        <w:t> </w:t>
      </w:r>
      <w:r>
        <w:rPr>
          <w:color w:val="231F20"/>
        </w:rPr>
        <w:t>ever</w:t>
      </w:r>
      <w:r>
        <w:rPr>
          <w:color w:val="231F20"/>
          <w:spacing w:val="-29"/>
        </w:rPr>
        <w:t> </w:t>
      </w:r>
      <w:r>
        <w:rPr>
          <w:color w:val="231F20"/>
        </w:rPr>
        <w:t>knowing</w:t>
      </w:r>
      <w:r>
        <w:rPr>
          <w:color w:val="231F20"/>
          <w:spacing w:val="-29"/>
        </w:rPr>
        <w:t> </w:t>
      </w:r>
      <w:r>
        <w:rPr>
          <w:color w:val="231F20"/>
        </w:rPr>
        <w:t>whose</w:t>
      </w:r>
      <w:r>
        <w:rPr>
          <w:color w:val="231F20"/>
          <w:spacing w:val="-29"/>
        </w:rPr>
        <w:t> </w:t>
      </w:r>
      <w:r>
        <w:rPr>
          <w:color w:val="231F20"/>
        </w:rPr>
        <w:t>hands</w:t>
      </w:r>
      <w:r>
        <w:rPr>
          <w:color w:val="231F20"/>
          <w:spacing w:val="-29"/>
        </w:rPr>
        <w:t> </w:t>
      </w:r>
      <w:r>
        <w:rPr>
          <w:color w:val="231F20"/>
        </w:rPr>
        <w:t>will</w:t>
      </w:r>
      <w:r>
        <w:rPr>
          <w:color w:val="231F20"/>
          <w:spacing w:val="-29"/>
        </w:rPr>
        <w:t> </w:t>
      </w:r>
      <w:r>
        <w:rPr>
          <w:color w:val="231F20"/>
        </w:rPr>
        <w:t>hold</w:t>
      </w:r>
    </w:p>
    <w:p>
      <w:pPr>
        <w:pStyle w:val="BodyText"/>
        <w:spacing w:line="264" w:lineRule="auto" w:before="3"/>
        <w:ind w:left="720" w:right="683"/>
      </w:pPr>
      <w:r>
        <w:rPr>
          <w:color w:val="231F20"/>
          <w:spacing w:val="-2"/>
        </w:rPr>
        <w:t>it.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Someone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pack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box,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bind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volume,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place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book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table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never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does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with </w:t>
      </w:r>
      <w:r>
        <w:rPr>
          <w:color w:val="231F20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</w:rPr>
        <w:t>gift</w:t>
      </w:r>
      <w:r>
        <w:rPr>
          <w:color w:val="231F20"/>
          <w:spacing w:val="-26"/>
        </w:rPr>
        <w:t> </w:t>
      </w:r>
      <w:r>
        <w:rPr>
          <w:color w:val="231F20"/>
        </w:rPr>
        <w:t>five,</w:t>
      </w:r>
      <w:r>
        <w:rPr>
          <w:color w:val="231F20"/>
          <w:spacing w:val="-29"/>
        </w:rPr>
        <w:t> </w:t>
      </w:r>
      <w:r>
        <w:rPr>
          <w:color w:val="231F20"/>
        </w:rPr>
        <w:t>ten,</w:t>
      </w:r>
      <w:r>
        <w:rPr>
          <w:color w:val="231F20"/>
          <w:spacing w:val="-29"/>
        </w:rPr>
        <w:t> </w:t>
      </w:r>
      <w:r>
        <w:rPr>
          <w:color w:val="231F20"/>
        </w:rPr>
        <w:t>or</w:t>
      </w:r>
      <w:r>
        <w:rPr>
          <w:color w:val="231F20"/>
          <w:spacing w:val="-29"/>
        </w:rPr>
        <w:t> </w:t>
      </w:r>
      <w:r>
        <w:rPr>
          <w:color w:val="231F20"/>
        </w:rPr>
        <w:t>twenty</w:t>
      </w:r>
      <w:r>
        <w:rPr>
          <w:color w:val="231F20"/>
          <w:spacing w:val="-29"/>
        </w:rPr>
        <w:t> </w:t>
      </w:r>
      <w:r>
        <w:rPr>
          <w:color w:val="231F20"/>
        </w:rPr>
        <w:t>years</w:t>
      </w:r>
      <w:r>
        <w:rPr>
          <w:color w:val="231F20"/>
          <w:spacing w:val="-29"/>
        </w:rPr>
        <w:t> </w:t>
      </w:r>
      <w:r>
        <w:rPr>
          <w:color w:val="231F20"/>
        </w:rPr>
        <w:t>later.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work</w:t>
      </w:r>
      <w:r>
        <w:rPr>
          <w:color w:val="231F20"/>
          <w:spacing w:val="-29"/>
        </w:rPr>
        <w:t> </w:t>
      </w:r>
      <w:r>
        <w:rPr>
          <w:color w:val="231F20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</w:rPr>
        <w:t>happens</w:t>
      </w:r>
      <w:r>
        <w:rPr>
          <w:color w:val="231F20"/>
          <w:spacing w:val="-29"/>
        </w:rPr>
        <w:t> </w:t>
      </w:r>
      <w:r>
        <w:rPr>
          <w:color w:val="231F20"/>
        </w:rPr>
        <w:t>in</w:t>
      </w:r>
      <w:r>
        <w:rPr>
          <w:color w:val="231F20"/>
          <w:spacing w:val="-29"/>
        </w:rPr>
        <w:t> </w:t>
      </w: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</w:rPr>
        <w:t>Ministry</w:t>
      </w:r>
      <w:r>
        <w:rPr>
          <w:color w:val="231F20"/>
          <w:spacing w:val="-29"/>
        </w:rPr>
        <w:t> </w:t>
      </w:r>
      <w:r>
        <w:rPr>
          <w:color w:val="231F20"/>
        </w:rPr>
        <w:t>Production</w:t>
      </w:r>
      <w:r>
        <w:rPr>
          <w:color w:val="231F20"/>
          <w:spacing w:val="-29"/>
        </w:rPr>
        <w:t> </w:t>
      </w:r>
      <w:r>
        <w:rPr>
          <w:color w:val="231F20"/>
        </w:rPr>
        <w:t>Center</w:t>
      </w:r>
      <w:r>
        <w:rPr>
          <w:color w:val="231F20"/>
          <w:spacing w:val="-29"/>
        </w:rPr>
        <w:t> </w:t>
      </w:r>
      <w:r>
        <w:rPr>
          <w:color w:val="231F20"/>
        </w:rPr>
        <w:t>or</w:t>
      </w:r>
      <w:r>
        <w:rPr>
          <w:color w:val="231F20"/>
          <w:spacing w:val="-29"/>
        </w:rPr>
        <w:t> </w:t>
      </w:r>
      <w:r>
        <w:rPr>
          <w:color w:val="231F20"/>
        </w:rPr>
        <w:t>at</w:t>
      </w:r>
      <w:r>
        <w:rPr>
          <w:color w:val="231F20"/>
          <w:spacing w:val="-29"/>
        </w:rPr>
        <w:t> </w:t>
      </w:r>
      <w:r>
        <w:rPr>
          <w:color w:val="231F20"/>
        </w:rPr>
        <w:t>LBW </w:t>
      </w:r>
      <w:r>
        <w:rPr>
          <w:color w:val="231F20"/>
          <w:spacing w:val="-4"/>
        </w:rPr>
        <w:t>headquarters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feel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far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removed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ultimately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receives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it,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but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Peggy’s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memory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Renier </w:t>
      </w:r>
      <w:r>
        <w:rPr>
          <w:color w:val="231F20"/>
        </w:rPr>
        <w:t>is</w:t>
      </w:r>
      <w:r>
        <w:rPr>
          <w:color w:val="231F20"/>
          <w:spacing w:val="-24"/>
        </w:rPr>
        <w:t> </w:t>
      </w:r>
      <w:r>
        <w:rPr>
          <w:color w:val="231F20"/>
        </w:rPr>
        <w:t>a</w:t>
      </w:r>
      <w:r>
        <w:rPr>
          <w:color w:val="231F20"/>
          <w:spacing w:val="-24"/>
        </w:rPr>
        <w:t> </w:t>
      </w:r>
      <w:r>
        <w:rPr>
          <w:color w:val="231F20"/>
        </w:rPr>
        <w:t>beautiful</w:t>
      </w:r>
      <w:r>
        <w:rPr>
          <w:color w:val="231F20"/>
          <w:spacing w:val="-24"/>
        </w:rPr>
        <w:t> </w:t>
      </w:r>
      <w:r>
        <w:rPr>
          <w:color w:val="231F20"/>
        </w:rPr>
        <w:t>reminder</w:t>
      </w:r>
      <w:r>
        <w:rPr>
          <w:color w:val="231F20"/>
          <w:spacing w:val="-24"/>
        </w:rPr>
        <w:t> </w:t>
      </w:r>
      <w:r>
        <w:rPr>
          <w:color w:val="231F20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</w:rPr>
        <w:t>there</w:t>
      </w:r>
      <w:r>
        <w:rPr>
          <w:color w:val="231F20"/>
          <w:spacing w:val="-24"/>
        </w:rPr>
        <w:t> </w:t>
      </w:r>
      <w:r>
        <w:rPr>
          <w:color w:val="231F20"/>
        </w:rPr>
        <w:t>is</w:t>
      </w:r>
      <w:r>
        <w:rPr>
          <w:color w:val="231F20"/>
          <w:spacing w:val="-24"/>
        </w:rPr>
        <w:t> </w:t>
      </w:r>
      <w:r>
        <w:rPr>
          <w:color w:val="231F20"/>
        </w:rPr>
        <w:t>always</w:t>
      </w:r>
      <w:r>
        <w:rPr>
          <w:color w:val="231F20"/>
          <w:spacing w:val="-24"/>
        </w:rPr>
        <w:t> </w:t>
      </w:r>
      <w:r>
        <w:rPr>
          <w:color w:val="231F20"/>
        </w:rPr>
        <w:t>someone</w:t>
      </w:r>
      <w:r>
        <w:rPr>
          <w:color w:val="231F20"/>
          <w:spacing w:val="-24"/>
        </w:rPr>
        <w:t> </w:t>
      </w:r>
      <w:r>
        <w:rPr>
          <w:color w:val="231F20"/>
        </w:rPr>
        <w:t>at</w:t>
      </w:r>
      <w:r>
        <w:rPr>
          <w:color w:val="231F20"/>
          <w:spacing w:val="-24"/>
        </w:rPr>
        <w:t> </w:t>
      </w:r>
      <w:r>
        <w:rPr>
          <w:color w:val="231F20"/>
        </w:rPr>
        <w:t>the</w:t>
      </w:r>
      <w:r>
        <w:rPr>
          <w:color w:val="231F20"/>
          <w:spacing w:val="-24"/>
        </w:rPr>
        <w:t> </w:t>
      </w:r>
      <w:r>
        <w:rPr>
          <w:color w:val="231F20"/>
        </w:rPr>
        <w:t>other</w:t>
      </w:r>
      <w:r>
        <w:rPr>
          <w:color w:val="231F20"/>
          <w:spacing w:val="-24"/>
        </w:rPr>
        <w:t> </w:t>
      </w:r>
      <w:r>
        <w:rPr>
          <w:color w:val="231F20"/>
        </w:rPr>
        <w:t>end</w:t>
      </w:r>
      <w:r>
        <w:rPr>
          <w:color w:val="231F20"/>
          <w:spacing w:val="-24"/>
        </w:rPr>
        <w:t> </w:t>
      </w:r>
      <w:r>
        <w:rPr>
          <w:color w:val="231F20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</w:rPr>
        <w:t>work.</w:t>
      </w:r>
    </w:p>
    <w:p>
      <w:pPr>
        <w:pStyle w:val="BodyText"/>
        <w:spacing w:line="264" w:lineRule="auto" w:before="185"/>
        <w:ind w:left="720" w:right="1364"/>
        <w:jc w:val="both"/>
      </w:pPr>
      <w:r>
        <w:rPr>
          <w:color w:val="231F20"/>
          <w:spacing w:val="-10"/>
        </w:rPr>
        <w:t>Peggy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may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never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exactly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Renier’s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story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led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December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day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Cape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Town.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Yet</w:t>
      </w:r>
      <w:r>
        <w:rPr>
          <w:color w:val="231F20"/>
          <w:spacing w:val="-6"/>
        </w:rPr>
        <w:t> </w:t>
      </w:r>
      <w:r>
        <w:rPr>
          <w:color w:val="231F20"/>
          <w:spacing w:val="-10"/>
        </w:rPr>
        <w:t>she </w:t>
      </w:r>
      <w:r>
        <w:rPr>
          <w:color w:val="231F20"/>
          <w:spacing w:val="-8"/>
        </w:rPr>
        <w:t>knows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that,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at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least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one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moment,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young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boy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who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loved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sing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recite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Bible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had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greater </w:t>
      </w:r>
      <w:r>
        <w:rPr>
          <w:color w:val="231F20"/>
          <w:spacing w:val="-6"/>
        </w:rPr>
        <w:t>access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Word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God.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Perhaps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why,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after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all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these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years,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still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remembers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him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so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clearly.</w:t>
      </w:r>
    </w:p>
    <w:p>
      <w:pPr>
        <w:spacing w:line="244" w:lineRule="auto" w:before="176"/>
        <w:ind w:left="720" w:right="683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Sometimes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we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are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blessed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see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moment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book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placed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into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someone’s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hands.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rest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of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story,</w:t>
      </w:r>
      <w:r>
        <w:rPr>
          <w:rFonts w:ascii="Calibri" w:hAnsi="Calibri"/>
          <w:b/>
          <w:i/>
          <w:color w:val="231F20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we</w:t>
      </w:r>
      <w:r>
        <w:rPr>
          <w:rFonts w:ascii="Calibri" w:hAnsi="Calibri"/>
          <w:b/>
          <w:i/>
          <w:color w:val="231F20"/>
          <w:spacing w:val="-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entrust</w:t>
      </w:r>
      <w:r>
        <w:rPr>
          <w:rFonts w:ascii="Calibri" w:hAnsi="Calibri"/>
          <w:b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God.</w:t>
      </w: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rPr>
          <w:rFonts w:ascii="Calibri"/>
          <w:b/>
          <w:i/>
          <w:sz w:val="40"/>
        </w:rPr>
      </w:pPr>
    </w:p>
    <w:p>
      <w:pPr>
        <w:pStyle w:val="BodyText"/>
        <w:spacing w:before="241"/>
        <w:rPr>
          <w:rFonts w:ascii="Calibri"/>
          <w:b/>
          <w:i/>
          <w:sz w:val="40"/>
        </w:rPr>
      </w:pPr>
    </w:p>
    <w:p>
      <w:pPr>
        <w:pStyle w:val="Heading2"/>
        <w:spacing w:line="235" w:lineRule="auto"/>
        <w:ind w:left="4080" w:right="209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-3917099</wp:posOffset>
                </wp:positionV>
                <wp:extent cx="7772400" cy="3785870"/>
                <wp:effectExtent l="0" t="0" r="0" b="0"/>
                <wp:wrapNone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7772400" cy="3785870"/>
                          <a:chExt cx="7772400" cy="3785870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7772400" cy="3785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78587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85616"/>
                                </a:lnTo>
                                <a:lnTo>
                                  <a:pt x="7772400" y="3785616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4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4496913" y="422785"/>
                            <a:ext cx="2530475" cy="270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0475" h="2703830">
                                <a:moveTo>
                                  <a:pt x="2256764" y="0"/>
                                </a:moveTo>
                                <a:lnTo>
                                  <a:pt x="273634" y="0"/>
                                </a:lnTo>
                                <a:lnTo>
                                  <a:pt x="224446" y="4408"/>
                                </a:lnTo>
                                <a:lnTo>
                                  <a:pt x="178151" y="17118"/>
                                </a:lnTo>
                                <a:lnTo>
                                  <a:pt x="135523" y="37357"/>
                                </a:lnTo>
                                <a:lnTo>
                                  <a:pt x="97332" y="64353"/>
                                </a:lnTo>
                                <a:lnTo>
                                  <a:pt x="64353" y="97332"/>
                                </a:lnTo>
                                <a:lnTo>
                                  <a:pt x="37357" y="135523"/>
                                </a:lnTo>
                                <a:lnTo>
                                  <a:pt x="17118" y="178151"/>
                                </a:lnTo>
                                <a:lnTo>
                                  <a:pt x="4408" y="224446"/>
                                </a:lnTo>
                                <a:lnTo>
                                  <a:pt x="0" y="273634"/>
                                </a:lnTo>
                                <a:lnTo>
                                  <a:pt x="0" y="2429865"/>
                                </a:lnTo>
                                <a:lnTo>
                                  <a:pt x="4408" y="2479053"/>
                                </a:lnTo>
                                <a:lnTo>
                                  <a:pt x="17118" y="2525347"/>
                                </a:lnTo>
                                <a:lnTo>
                                  <a:pt x="37357" y="2567976"/>
                                </a:lnTo>
                                <a:lnTo>
                                  <a:pt x="64353" y="2606167"/>
                                </a:lnTo>
                                <a:lnTo>
                                  <a:pt x="97332" y="2639146"/>
                                </a:lnTo>
                                <a:lnTo>
                                  <a:pt x="135523" y="2666142"/>
                                </a:lnTo>
                                <a:lnTo>
                                  <a:pt x="178151" y="2686381"/>
                                </a:lnTo>
                                <a:lnTo>
                                  <a:pt x="224446" y="2699091"/>
                                </a:lnTo>
                                <a:lnTo>
                                  <a:pt x="273634" y="2703499"/>
                                </a:lnTo>
                                <a:lnTo>
                                  <a:pt x="2256764" y="2703499"/>
                                </a:lnTo>
                                <a:lnTo>
                                  <a:pt x="2305952" y="2699091"/>
                                </a:lnTo>
                                <a:lnTo>
                                  <a:pt x="2352246" y="2686381"/>
                                </a:lnTo>
                                <a:lnTo>
                                  <a:pt x="2394875" y="2666142"/>
                                </a:lnTo>
                                <a:lnTo>
                                  <a:pt x="2433066" y="2639146"/>
                                </a:lnTo>
                                <a:lnTo>
                                  <a:pt x="2466045" y="2606167"/>
                                </a:lnTo>
                                <a:lnTo>
                                  <a:pt x="2493041" y="2567976"/>
                                </a:lnTo>
                                <a:lnTo>
                                  <a:pt x="2513280" y="2525347"/>
                                </a:lnTo>
                                <a:lnTo>
                                  <a:pt x="2525990" y="2479053"/>
                                </a:lnTo>
                                <a:lnTo>
                                  <a:pt x="2530398" y="2429865"/>
                                </a:lnTo>
                                <a:lnTo>
                                  <a:pt x="2530398" y="273634"/>
                                </a:lnTo>
                                <a:lnTo>
                                  <a:pt x="2525990" y="224446"/>
                                </a:lnTo>
                                <a:lnTo>
                                  <a:pt x="2513280" y="178151"/>
                                </a:lnTo>
                                <a:lnTo>
                                  <a:pt x="2493041" y="135523"/>
                                </a:lnTo>
                                <a:lnTo>
                                  <a:pt x="2466045" y="97332"/>
                                </a:lnTo>
                                <a:lnTo>
                                  <a:pt x="2433066" y="64353"/>
                                </a:lnTo>
                                <a:lnTo>
                                  <a:pt x="2394875" y="37357"/>
                                </a:lnTo>
                                <a:lnTo>
                                  <a:pt x="2352246" y="17118"/>
                                </a:lnTo>
                                <a:lnTo>
                                  <a:pt x="2305952" y="4408"/>
                                </a:lnTo>
                                <a:lnTo>
                                  <a:pt x="2256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3A6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39793" y="424131"/>
                            <a:ext cx="2621559" cy="26669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Graphic 67"/>
                        <wps:cNvSpPr/>
                        <wps:spPr>
                          <a:xfrm>
                            <a:off x="806971" y="517326"/>
                            <a:ext cx="2736850" cy="2703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0" h="2703830">
                                <a:moveTo>
                                  <a:pt x="2462707" y="0"/>
                                </a:moveTo>
                                <a:lnTo>
                                  <a:pt x="273634" y="0"/>
                                </a:lnTo>
                                <a:lnTo>
                                  <a:pt x="224446" y="4408"/>
                                </a:lnTo>
                                <a:lnTo>
                                  <a:pt x="178151" y="17118"/>
                                </a:lnTo>
                                <a:lnTo>
                                  <a:pt x="135523" y="37357"/>
                                </a:lnTo>
                                <a:lnTo>
                                  <a:pt x="97332" y="64353"/>
                                </a:lnTo>
                                <a:lnTo>
                                  <a:pt x="64353" y="97332"/>
                                </a:lnTo>
                                <a:lnTo>
                                  <a:pt x="37357" y="135523"/>
                                </a:lnTo>
                                <a:lnTo>
                                  <a:pt x="17118" y="178151"/>
                                </a:lnTo>
                                <a:lnTo>
                                  <a:pt x="4408" y="224446"/>
                                </a:lnTo>
                                <a:lnTo>
                                  <a:pt x="0" y="273634"/>
                                </a:lnTo>
                                <a:lnTo>
                                  <a:pt x="0" y="2429865"/>
                                </a:lnTo>
                                <a:lnTo>
                                  <a:pt x="4408" y="2479053"/>
                                </a:lnTo>
                                <a:lnTo>
                                  <a:pt x="17118" y="2525347"/>
                                </a:lnTo>
                                <a:lnTo>
                                  <a:pt x="37357" y="2567976"/>
                                </a:lnTo>
                                <a:lnTo>
                                  <a:pt x="64353" y="2606167"/>
                                </a:lnTo>
                                <a:lnTo>
                                  <a:pt x="97332" y="2639146"/>
                                </a:lnTo>
                                <a:lnTo>
                                  <a:pt x="135523" y="2666142"/>
                                </a:lnTo>
                                <a:lnTo>
                                  <a:pt x="178151" y="2686381"/>
                                </a:lnTo>
                                <a:lnTo>
                                  <a:pt x="224446" y="2699091"/>
                                </a:lnTo>
                                <a:lnTo>
                                  <a:pt x="273634" y="2703499"/>
                                </a:lnTo>
                                <a:lnTo>
                                  <a:pt x="2462707" y="2703499"/>
                                </a:lnTo>
                                <a:lnTo>
                                  <a:pt x="2511895" y="2699091"/>
                                </a:lnTo>
                                <a:lnTo>
                                  <a:pt x="2558190" y="2686381"/>
                                </a:lnTo>
                                <a:lnTo>
                                  <a:pt x="2600818" y="2666142"/>
                                </a:lnTo>
                                <a:lnTo>
                                  <a:pt x="2639009" y="2639146"/>
                                </a:lnTo>
                                <a:lnTo>
                                  <a:pt x="2671988" y="2606167"/>
                                </a:lnTo>
                                <a:lnTo>
                                  <a:pt x="2698984" y="2567976"/>
                                </a:lnTo>
                                <a:lnTo>
                                  <a:pt x="2719223" y="2525347"/>
                                </a:lnTo>
                                <a:lnTo>
                                  <a:pt x="2731933" y="2479053"/>
                                </a:lnTo>
                                <a:lnTo>
                                  <a:pt x="2736342" y="2429865"/>
                                </a:lnTo>
                                <a:lnTo>
                                  <a:pt x="2736342" y="273634"/>
                                </a:lnTo>
                                <a:lnTo>
                                  <a:pt x="2731933" y="224446"/>
                                </a:lnTo>
                                <a:lnTo>
                                  <a:pt x="2719223" y="178151"/>
                                </a:lnTo>
                                <a:lnTo>
                                  <a:pt x="2698984" y="135523"/>
                                </a:lnTo>
                                <a:lnTo>
                                  <a:pt x="2671988" y="97332"/>
                                </a:lnTo>
                                <a:lnTo>
                                  <a:pt x="2639009" y="64353"/>
                                </a:lnTo>
                                <a:lnTo>
                                  <a:pt x="2600818" y="37357"/>
                                </a:lnTo>
                                <a:lnTo>
                                  <a:pt x="2558190" y="17118"/>
                                </a:lnTo>
                                <a:lnTo>
                                  <a:pt x="2511895" y="4408"/>
                                </a:lnTo>
                                <a:lnTo>
                                  <a:pt x="24627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3A6">
                              <a:alpha val="75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200" y="442620"/>
                            <a:ext cx="2736341" cy="27035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5020" y="815037"/>
                            <a:ext cx="2678949" cy="2714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Textbox 70"/>
                        <wps:cNvSpPr txBox="1"/>
                        <wps:spPr>
                          <a:xfrm>
                            <a:off x="457200" y="0"/>
                            <a:ext cx="1657350" cy="289560"/>
                          </a:xfrm>
                          <a:prstGeom prst="rect">
                            <a:avLst/>
                          </a:prstGeom>
                          <a:solidFill>
                            <a:srgbClr val="222D64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430" w:right="0" w:firstLine="0"/>
                                <w:jc w:val="left"/>
                                <w:rPr>
                                  <w:rFonts w:ascii="Calibri"/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4"/>
                                </w:rPr>
                                <w:t>Special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4"/>
                                </w:rPr>
                                <w:t>Thank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sz w:val="24"/>
                                </w:rPr>
                                <w:t>You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08.433044pt;width:612pt;height:298.1pt;mso-position-horizontal-relative:page;mso-position-vertical-relative:paragraph;z-index:15732224" id="docshapegroup61" coordorigin="0,-6169" coordsize="12240,5962">
                <v:rect style="position:absolute;left:0;top:-6169;width:12240;height:5962" id="docshape62" filled="true" fillcolor="#d8d4cd" stroked="false">
                  <v:fill type="solid"/>
                </v:rect>
                <v:shape style="position:absolute;left:7081;top:-5503;width:3985;height:4258" id="docshape63" coordorigin="7082,-5503" coordsize="3985,4258" path="m10636,-5503l7513,-5503,7435,-5496,7362,-5476,7295,-5444,7235,-5402,7183,-5350,7141,-5289,7109,-5222,7089,-5149,7082,-5072,7082,-1676,7089,-1599,7109,-1526,7141,-1459,7183,-1399,7235,-1347,7295,-1304,7362,-1272,7435,-1252,7513,-1245,10636,-1245,10713,-1252,10786,-1272,10853,-1304,10913,-1347,10965,-1399,11008,-1459,11040,-1526,11060,-1599,11067,-1676,11067,-5072,11060,-5149,11040,-5222,11008,-5289,10965,-5350,10913,-5402,10853,-5444,10786,-5476,10713,-5496,10636,-5503xe" filled="true" fillcolor="#b8b3a6" stroked="false">
                  <v:path arrowok="t"/>
                  <v:fill opacity="49152f" type="solid"/>
                </v:shape>
                <v:shape style="position:absolute;left:6834;top:-5501;width:4129;height:4200" type="#_x0000_t75" id="docshape64" stroked="false">
                  <v:imagedata r:id="rId37" o:title=""/>
                </v:shape>
                <v:shape style="position:absolute;left:1270;top:-5354;width:4310;height:4258" id="docshape65" coordorigin="1271,-5354" coordsize="4310,4258" path="m5149,-5354l1702,-5354,1624,-5347,1551,-5327,1484,-5295,1424,-5253,1372,-5201,1330,-5141,1298,-5073,1278,-5001,1271,-4923,1271,-1527,1278,-1450,1298,-1377,1330,-1310,1372,-1250,1424,-1198,1484,-1155,1551,-1123,1624,-1103,1702,-1096,5149,-1096,5227,-1103,5299,-1123,5367,-1155,5427,-1198,5479,-1250,5521,-1310,5553,-1377,5573,-1450,5580,-1527,5580,-4923,5573,-5001,5553,-5073,5521,-5141,5479,-5201,5427,-5253,5367,-5295,5299,-5327,5227,-5347,5149,-5354xe" filled="true" fillcolor="#b8b3a6" stroked="false">
                  <v:path arrowok="t"/>
                  <v:fill opacity="49152f" type="solid"/>
                </v:shape>
                <v:shape style="position:absolute;left:1120;top:-5472;width:4310;height:4258" type="#_x0000_t75" id="docshape66" stroked="false">
                  <v:imagedata r:id="rId38" o:title=""/>
                </v:shape>
                <v:shape style="position:absolute;left:4622;top:-4886;width:4219;height:4276" type="#_x0000_t75" id="docshape67" stroked="false">
                  <v:imagedata r:id="rId39" o:title=""/>
                </v:shape>
                <v:shape style="position:absolute;left:720;top:-6169;width:2610;height:456" type="#_x0000_t202" id="docshape68" filled="true" fillcolor="#222d64" stroked="false">
                  <v:textbox inset="0,0,0,0">
                    <w:txbxContent>
                      <w:p>
                        <w:pPr>
                          <w:spacing w:before="101"/>
                          <w:ind w:left="430" w:right="0" w:firstLine="0"/>
                          <w:jc w:val="left"/>
                          <w:rPr>
                            <w:rFonts w:ascii="Calibri"/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z w:val="24"/>
                          </w:rPr>
                          <w:t>Special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4"/>
                          </w:rPr>
                          <w:t>Thank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sz w:val="24"/>
                          </w:rPr>
                          <w:t>You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223520</wp:posOffset>
            </wp:positionH>
            <wp:positionV relativeFrom="paragraph">
              <wp:posOffset>107035</wp:posOffset>
            </wp:positionV>
            <wp:extent cx="2185416" cy="2185416"/>
            <wp:effectExtent l="0" t="0" r="0" b="0"/>
            <wp:wrapNone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2185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53823B"/>
          <w:spacing w:val="-2"/>
          <w:w w:val="105"/>
        </w:rPr>
        <w:t>Sometimes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spacing w:val="-2"/>
          <w:w w:val="105"/>
        </w:rPr>
        <w:t>sharing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spacing w:val="-2"/>
          <w:w w:val="105"/>
        </w:rPr>
        <w:t>God’s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spacing w:val="-2"/>
          <w:w w:val="105"/>
        </w:rPr>
        <w:t>Word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spacing w:val="-2"/>
          <w:w w:val="105"/>
        </w:rPr>
        <w:t>is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spacing w:val="-2"/>
          <w:w w:val="105"/>
        </w:rPr>
        <w:t>as</w:t>
      </w:r>
      <w:r>
        <w:rPr>
          <w:color w:val="53823B"/>
          <w:spacing w:val="-2"/>
          <w:w w:val="105"/>
        </w:rPr>
        <w:t> </w:t>
      </w:r>
      <w:r>
        <w:rPr>
          <w:color w:val="53823B"/>
          <w:spacing w:val="-4"/>
          <w:w w:val="105"/>
        </w:rPr>
        <w:t>simple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4"/>
          <w:w w:val="105"/>
        </w:rPr>
        <w:t>as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4"/>
          <w:w w:val="105"/>
        </w:rPr>
        <w:t>making</w:t>
      </w:r>
      <w:r>
        <w:rPr>
          <w:color w:val="53823B"/>
          <w:spacing w:val="-48"/>
          <w:w w:val="105"/>
        </w:rPr>
        <w:t> </w:t>
      </w:r>
      <w:r>
        <w:rPr>
          <w:color w:val="53823B"/>
          <w:spacing w:val="-4"/>
          <w:w w:val="105"/>
        </w:rPr>
        <w:t>sure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4"/>
          <w:w w:val="105"/>
        </w:rPr>
        <w:t>it</w:t>
      </w:r>
      <w:r>
        <w:rPr>
          <w:color w:val="53823B"/>
          <w:spacing w:val="-48"/>
          <w:w w:val="105"/>
        </w:rPr>
        <w:t> </w:t>
      </w:r>
      <w:r>
        <w:rPr>
          <w:color w:val="53823B"/>
          <w:spacing w:val="-4"/>
          <w:w w:val="105"/>
        </w:rPr>
        <w:t>is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4"/>
          <w:w w:val="105"/>
        </w:rPr>
        <w:t>available</w:t>
      </w:r>
      <w:r>
        <w:rPr>
          <w:color w:val="53823B"/>
          <w:spacing w:val="-48"/>
          <w:w w:val="105"/>
        </w:rPr>
        <w:t> </w:t>
      </w:r>
      <w:r>
        <w:rPr>
          <w:color w:val="53823B"/>
          <w:spacing w:val="-4"/>
          <w:w w:val="105"/>
        </w:rPr>
        <w:t>in </w:t>
      </w:r>
      <w:r>
        <w:rPr>
          <w:color w:val="53823B"/>
          <w:spacing w:val="-2"/>
          <w:w w:val="105"/>
        </w:rPr>
        <w:t>a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2"/>
          <w:w w:val="105"/>
        </w:rPr>
        <w:t>way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2"/>
          <w:w w:val="105"/>
        </w:rPr>
        <w:t>someone</w:t>
      </w:r>
      <w:r>
        <w:rPr>
          <w:color w:val="53823B"/>
          <w:spacing w:val="-48"/>
          <w:w w:val="105"/>
        </w:rPr>
        <w:t> </w:t>
      </w:r>
      <w:r>
        <w:rPr>
          <w:color w:val="53823B"/>
          <w:spacing w:val="-2"/>
          <w:w w:val="105"/>
        </w:rPr>
        <w:t>can</w:t>
      </w:r>
      <w:r>
        <w:rPr>
          <w:color w:val="53823B"/>
          <w:spacing w:val="-49"/>
          <w:w w:val="105"/>
        </w:rPr>
        <w:t> </w:t>
      </w:r>
      <w:r>
        <w:rPr>
          <w:color w:val="53823B"/>
          <w:spacing w:val="-2"/>
          <w:w w:val="105"/>
        </w:rPr>
        <w:t>receive</w:t>
      </w:r>
      <w:r>
        <w:rPr>
          <w:color w:val="53823B"/>
          <w:spacing w:val="-48"/>
          <w:w w:val="105"/>
        </w:rPr>
        <w:t> </w:t>
      </w:r>
      <w:r>
        <w:rPr>
          <w:color w:val="53823B"/>
          <w:spacing w:val="-2"/>
          <w:w w:val="105"/>
        </w:rPr>
        <w:t>it.</w:t>
      </w:r>
    </w:p>
    <w:p>
      <w:pPr>
        <w:pStyle w:val="BodyText"/>
        <w:spacing w:line="264" w:lineRule="auto" w:before="255"/>
        <w:ind w:left="4080" w:right="160"/>
      </w:pPr>
      <w:r>
        <w:rPr>
          <w:color w:val="231F20"/>
          <w:spacing w:val="-6"/>
        </w:rPr>
        <w:t>James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is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19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years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old,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loves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music,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has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Down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Syndrome.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Recently,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he </w:t>
      </w:r>
      <w:r>
        <w:rPr>
          <w:color w:val="231F20"/>
          <w:spacing w:val="-4"/>
        </w:rPr>
        <w:t>received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audio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Lutheran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Braille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Workers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filled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God’s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Word.</w:t>
      </w:r>
    </w:p>
    <w:p>
      <w:pPr>
        <w:pStyle w:val="BodyText"/>
        <w:spacing w:line="264" w:lineRule="auto" w:before="182"/>
        <w:ind w:left="4080" w:right="160"/>
      </w:pP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friend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James’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family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shared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since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receiving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it,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been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listening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 </w:t>
      </w:r>
      <w:r>
        <w:rPr>
          <w:color w:val="231F2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</w:rPr>
        <w:t>Bible</w:t>
      </w:r>
      <w:r>
        <w:rPr>
          <w:color w:val="231F20"/>
          <w:spacing w:val="-28"/>
        </w:rPr>
        <w:t> </w:t>
      </w:r>
      <w:r>
        <w:rPr>
          <w:color w:val="231F20"/>
        </w:rPr>
        <w:t>and</w:t>
      </w:r>
      <w:r>
        <w:rPr>
          <w:color w:val="231F20"/>
          <w:spacing w:val="-28"/>
        </w:rPr>
        <w:t> </w:t>
      </w:r>
      <w:r>
        <w:rPr>
          <w:color w:val="231F2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</w:rPr>
        <w:t>other</w:t>
      </w:r>
      <w:r>
        <w:rPr>
          <w:color w:val="231F20"/>
          <w:spacing w:val="-28"/>
        </w:rPr>
        <w:t> </w:t>
      </w:r>
      <w:r>
        <w:rPr>
          <w:color w:val="231F20"/>
        </w:rPr>
        <w:t>audio</w:t>
      </w:r>
      <w:r>
        <w:rPr>
          <w:color w:val="231F20"/>
          <w:spacing w:val="-28"/>
        </w:rPr>
        <w:t> </w:t>
      </w:r>
      <w:r>
        <w:rPr>
          <w:color w:val="231F20"/>
        </w:rPr>
        <w:t>content</w:t>
      </w:r>
      <w:r>
        <w:rPr>
          <w:color w:val="231F20"/>
          <w:spacing w:val="-28"/>
        </w:rPr>
        <w:t> </w:t>
      </w:r>
      <w:r>
        <w:rPr>
          <w:color w:val="231F20"/>
        </w:rPr>
        <w:t>almost</w:t>
      </w:r>
      <w:r>
        <w:rPr>
          <w:color w:val="231F20"/>
          <w:spacing w:val="-28"/>
        </w:rPr>
        <w:t> </w:t>
      </w:r>
      <w:r>
        <w:rPr>
          <w:color w:val="231F20"/>
        </w:rPr>
        <w:t>nonstop.</w:t>
      </w:r>
      <w:r>
        <w:rPr>
          <w:color w:val="231F20"/>
          <w:spacing w:val="-28"/>
        </w:rPr>
        <w:t> </w:t>
      </w:r>
      <w:r>
        <w:rPr>
          <w:color w:val="231F20"/>
        </w:rPr>
        <w:t>For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8"/>
        </w:rPr>
        <w:t> </w:t>
      </w:r>
      <w:r>
        <w:rPr>
          <w:color w:val="231F20"/>
        </w:rPr>
        <w:t>young</w:t>
      </w:r>
      <w:r>
        <w:rPr>
          <w:color w:val="231F20"/>
          <w:spacing w:val="-28"/>
        </w:rPr>
        <w:t> </w:t>
      </w:r>
      <w:r>
        <w:rPr>
          <w:color w:val="231F20"/>
        </w:rPr>
        <w:t>man</w:t>
      </w:r>
      <w:r>
        <w:rPr>
          <w:color w:val="231F20"/>
          <w:spacing w:val="-28"/>
        </w:rPr>
        <w:t> </w:t>
      </w:r>
      <w:r>
        <w:rPr>
          <w:color w:val="231F20"/>
        </w:rPr>
        <w:t>who </w:t>
      </w:r>
      <w:r>
        <w:rPr>
          <w:color w:val="231F20"/>
          <w:spacing w:val="-4"/>
        </w:rPr>
        <w:t>loves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listen,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small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player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opened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experience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Scripture </w:t>
      </w:r>
      <w:r>
        <w:rPr>
          <w:color w:val="231F20"/>
          <w:spacing w:val="-2"/>
        </w:rPr>
        <w:t>again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again,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whenever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chooses.</w:t>
      </w:r>
    </w:p>
    <w:p>
      <w:pPr>
        <w:pStyle w:val="BodyText"/>
        <w:spacing w:after="0" w:line="264" w:lineRule="auto"/>
        <w:sectPr>
          <w:pgSz w:w="12240" w:h="15840"/>
          <w:pgMar w:top="0" w:bottom="0" w:left="0" w:right="0"/>
        </w:sectPr>
      </w:pPr>
    </w:p>
    <w:p>
      <w:pPr>
        <w:tabs>
          <w:tab w:pos="1087" w:val="left" w:leader="none"/>
          <w:tab w:pos="3336" w:val="left" w:leader="none"/>
        </w:tabs>
        <w:spacing w:before="106"/>
        <w:ind w:left="726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FFFFFF"/>
          <w:sz w:val="24"/>
          <w:shd w:fill="53823B" w:color="auto" w:val="clear"/>
        </w:rPr>
        <w:tab/>
      </w:r>
      <w:r>
        <w:rPr>
          <w:rFonts w:ascii="Calibri"/>
          <w:i/>
          <w:color w:val="FFFFFF"/>
          <w:spacing w:val="-6"/>
          <w:w w:val="105"/>
          <w:sz w:val="24"/>
          <w:shd w:fill="53823B" w:color="auto" w:val="clear"/>
        </w:rPr>
        <w:t>From</w:t>
      </w:r>
      <w:r>
        <w:rPr>
          <w:rFonts w:ascii="Calibri"/>
          <w:i/>
          <w:color w:val="FFFFFF"/>
          <w:spacing w:val="-26"/>
          <w:w w:val="105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2"/>
          <w:w w:val="105"/>
          <w:sz w:val="24"/>
          <w:shd w:fill="53823B" w:color="auto" w:val="clear"/>
        </w:rPr>
        <w:t>Headquarters</w:t>
      </w:r>
      <w:r>
        <w:rPr>
          <w:rFonts w:ascii="Calibri"/>
          <w:i/>
          <w:color w:val="FFFFFF"/>
          <w:sz w:val="24"/>
          <w:shd w:fill="53823B" w:color="auto" w:val="clear"/>
        </w:rPr>
        <w:tab/>
      </w:r>
    </w:p>
    <w:p>
      <w:pPr>
        <w:pStyle w:val="BodyText"/>
        <w:spacing w:before="151"/>
        <w:rPr>
          <w:rFonts w:ascii="Calibri"/>
          <w:i/>
        </w:rPr>
      </w:pPr>
    </w:p>
    <w:p>
      <w:pPr>
        <w:pStyle w:val="Heading2"/>
        <w:rPr>
          <w:i/>
        </w:rPr>
      </w:pPr>
      <w:r>
        <w:rPr>
          <w:i/>
          <w:color w:val="222D64"/>
        </w:rPr>
        <w:t>Change</w:t>
      </w:r>
      <w:r>
        <w:rPr>
          <w:i/>
          <w:color w:val="222D64"/>
          <w:spacing w:val="-15"/>
        </w:rPr>
        <w:t> </w:t>
      </w:r>
      <w:r>
        <w:rPr>
          <w:i/>
          <w:color w:val="222D64"/>
        </w:rPr>
        <w:t>in</w:t>
      </w:r>
      <w:r>
        <w:rPr>
          <w:i/>
          <w:color w:val="222D64"/>
          <w:spacing w:val="-15"/>
        </w:rPr>
        <w:t> </w:t>
      </w:r>
      <w:r>
        <w:rPr>
          <w:i/>
          <w:color w:val="222D64"/>
          <w:spacing w:val="-2"/>
        </w:rPr>
        <w:t>Policy</w:t>
      </w:r>
    </w:p>
    <w:p>
      <w:pPr>
        <w:pStyle w:val="BodyText"/>
        <w:spacing w:line="264" w:lineRule="auto" w:before="151"/>
        <w:ind w:left="711" w:right="38"/>
      </w:pPr>
      <w:r>
        <w:rPr>
          <w:color w:val="231F20"/>
          <w:spacing w:val="-4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Board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Directors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Lutheran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Braille Workers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recently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approved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adjustment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to </w:t>
      </w:r>
      <w:r>
        <w:rPr>
          <w:color w:val="231F20"/>
          <w:spacing w:val="-2"/>
        </w:rPr>
        <w:t>LBW’s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donor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privacy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policy.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change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allows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ministry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share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limited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contact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4"/>
          <w:w w:val="105"/>
        </w:rPr>
        <w:t>information with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approved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ministry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partners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for</w:t>
      </w:r>
      <w:r>
        <w:rPr>
          <w:color w:val="231F20"/>
          <w:spacing w:val="-27"/>
          <w:w w:val="105"/>
        </w:rPr>
        <w:t> </w:t>
      </w:r>
      <w:r>
        <w:rPr>
          <w:color w:val="231F20"/>
          <w:spacing w:val="-4"/>
          <w:w w:val="105"/>
        </w:rPr>
        <w:t>specific </w:t>
      </w:r>
      <w:r>
        <w:rPr>
          <w:color w:val="231F20"/>
          <w:spacing w:val="-6"/>
        </w:rPr>
        <w:t>mission-related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events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or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appeals.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These</w:t>
      </w:r>
      <w:r>
        <w:rPr>
          <w:color w:val="231F20"/>
          <w:spacing w:val="-30"/>
        </w:rPr>
        <w:t> </w:t>
      </w:r>
      <w:r>
        <w:rPr>
          <w:color w:val="231F20"/>
          <w:spacing w:val="-6"/>
        </w:rPr>
        <w:t>partners </w:t>
      </w:r>
      <w:r>
        <w:rPr>
          <w:color w:val="231F20"/>
          <w:spacing w:val="-6"/>
          <w:w w:val="105"/>
        </w:rPr>
        <w:t>do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not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receive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or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have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access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donor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data.</w:t>
      </w:r>
    </w:p>
    <w:p>
      <w:pPr>
        <w:pStyle w:val="BodyText"/>
        <w:spacing w:line="264" w:lineRule="auto" w:before="188"/>
        <w:ind w:left="711" w:right="264" w:firstLine="41"/>
      </w:pPr>
      <w:r>
        <w:rPr>
          <w:color w:val="231F20"/>
          <w:spacing w:val="-2"/>
        </w:rPr>
        <w:t>This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update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allows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LBW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affiliated </w:t>
      </w:r>
      <w:r>
        <w:rPr>
          <w:color w:val="231F20"/>
          <w:spacing w:val="-2"/>
          <w:w w:val="105"/>
        </w:rPr>
        <w:t>ministry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2"/>
          <w:w w:val="105"/>
        </w:rPr>
        <w:t>partners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share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information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about </w:t>
      </w:r>
      <w:r>
        <w:rPr>
          <w:color w:val="231F20"/>
          <w:spacing w:val="-4"/>
          <w:w w:val="105"/>
        </w:rPr>
        <w:t>their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mission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on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a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limited,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temporary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basis.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4"/>
          <w:w w:val="105"/>
        </w:rPr>
        <w:t>It </w:t>
      </w:r>
      <w:r>
        <w:rPr>
          <w:color w:val="231F20"/>
          <w:spacing w:val="-6"/>
          <w:w w:val="105"/>
        </w:rPr>
        <w:t>also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helps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introduce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new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individuals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LBW’s events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and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appeals,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including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those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who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may </w:t>
      </w:r>
      <w:r>
        <w:rPr>
          <w:color w:val="231F20"/>
          <w:spacing w:val="-4"/>
        </w:rPr>
        <w:t>be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interested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receiving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Braille,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Large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Print,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or </w:t>
      </w:r>
      <w:r>
        <w:rPr>
          <w:color w:val="231F20"/>
          <w:spacing w:val="-6"/>
          <w:w w:val="105"/>
        </w:rPr>
        <w:t>Audio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materials,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or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in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supporting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our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6"/>
          <w:w w:val="105"/>
        </w:rPr>
        <w:t>ministry.</w:t>
      </w:r>
    </w:p>
    <w:p>
      <w:pPr>
        <w:spacing w:line="244" w:lineRule="auto" w:before="181"/>
        <w:ind w:left="711" w:right="0" w:firstLine="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policy</w:t>
      </w:r>
      <w:r>
        <w:rPr>
          <w:rFonts w:ascii="Calibri" w:hAnsi="Calibri"/>
          <w:b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reads:</w:t>
      </w:r>
      <w:r>
        <w:rPr>
          <w:rFonts w:ascii="Calibri" w:hAnsi="Calibri"/>
          <w:b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Lutheran</w:t>
      </w:r>
      <w:r>
        <w:rPr>
          <w:rFonts w:ascii="Calibri" w:hAnsi="Calibri"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Braille</w:t>
      </w:r>
      <w:r>
        <w:rPr>
          <w:rFonts w:ascii="Calibri" w:hAnsi="Calibri"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Workers,</w:t>
      </w:r>
      <w:r>
        <w:rPr>
          <w:rFonts w:ascii="Calibri" w:hAnsi="Calibri"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Inc.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 collects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following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personally</w:t>
      </w:r>
      <w:r>
        <w:rPr>
          <w:rFonts w:ascii="Calibri" w:hAnsi="Calibri"/>
          <w:i/>
          <w:color w:val="231F20"/>
          <w:spacing w:val="-28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identifiable </w:t>
      </w:r>
      <w:r>
        <w:rPr>
          <w:rFonts w:ascii="Calibri" w:hAnsi="Calibri"/>
          <w:i/>
          <w:color w:val="231F20"/>
          <w:spacing w:val="-2"/>
          <w:sz w:val="24"/>
        </w:rPr>
        <w:t>information: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name,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address,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credit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and/or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debit</w:t>
      </w:r>
      <w:r>
        <w:rPr>
          <w:rFonts w:ascii="Calibri" w:hAnsi="Calibri"/>
          <w:i/>
          <w:color w:val="231F20"/>
          <w:spacing w:val="-26"/>
          <w:sz w:val="24"/>
        </w:rPr>
        <w:t> </w:t>
      </w:r>
      <w:r>
        <w:rPr>
          <w:rFonts w:ascii="Calibri" w:hAnsi="Calibri"/>
          <w:i/>
          <w:color w:val="231F20"/>
          <w:spacing w:val="-2"/>
          <w:sz w:val="24"/>
        </w:rPr>
        <w:t>card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information,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email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address,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and</w:t>
      </w:r>
      <w:r>
        <w:rPr>
          <w:rFonts w:ascii="Calibri" w:hAnsi="Calibri"/>
          <w:i/>
          <w:color w:val="231F20"/>
          <w:spacing w:val="-28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phone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number.</w:t>
      </w:r>
      <w:r>
        <w:rPr>
          <w:rFonts w:ascii="Calibri" w:hAnsi="Calibri"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This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information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is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collected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and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maintained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to</w:t>
      </w:r>
      <w:r>
        <w:rPr>
          <w:rFonts w:ascii="Calibri" w:hAnsi="Calibri"/>
          <w:i/>
          <w:color w:val="231F20"/>
          <w:spacing w:val="-21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support </w:t>
      </w:r>
      <w:r>
        <w:rPr>
          <w:rFonts w:ascii="Calibri" w:hAnsi="Calibri"/>
          <w:i/>
          <w:color w:val="231F20"/>
          <w:spacing w:val="-4"/>
          <w:sz w:val="24"/>
        </w:rPr>
        <w:t>donor</w:t>
      </w:r>
      <w:r>
        <w:rPr>
          <w:rFonts w:ascii="Calibri" w:hAnsi="Calibri"/>
          <w:i/>
          <w:color w:val="231F20"/>
          <w:spacing w:val="-14"/>
          <w:sz w:val="24"/>
        </w:rPr>
        <w:t> </w:t>
      </w:r>
      <w:r>
        <w:rPr>
          <w:rFonts w:ascii="Calibri" w:hAnsi="Calibri"/>
          <w:i/>
          <w:color w:val="231F20"/>
          <w:spacing w:val="-4"/>
          <w:sz w:val="24"/>
        </w:rPr>
        <w:t>stewardship,</w:t>
      </w:r>
      <w:r>
        <w:rPr>
          <w:rFonts w:ascii="Calibri" w:hAnsi="Calibri"/>
          <w:i/>
          <w:color w:val="231F20"/>
          <w:spacing w:val="-14"/>
          <w:sz w:val="24"/>
        </w:rPr>
        <w:t> </w:t>
      </w:r>
      <w:r>
        <w:rPr>
          <w:rFonts w:ascii="Calibri" w:hAnsi="Calibri"/>
          <w:i/>
          <w:color w:val="231F20"/>
          <w:spacing w:val="-4"/>
          <w:sz w:val="24"/>
        </w:rPr>
        <w:t>process</w:t>
      </w:r>
      <w:r>
        <w:rPr>
          <w:rFonts w:ascii="Calibri" w:hAnsi="Calibri"/>
          <w:i/>
          <w:color w:val="231F20"/>
          <w:spacing w:val="-14"/>
          <w:sz w:val="24"/>
        </w:rPr>
        <w:t> </w:t>
      </w:r>
      <w:r>
        <w:rPr>
          <w:rFonts w:ascii="Calibri" w:hAnsi="Calibri"/>
          <w:i/>
          <w:color w:val="231F20"/>
          <w:spacing w:val="-4"/>
          <w:sz w:val="24"/>
        </w:rPr>
        <w:t>contributions</w:t>
      </w:r>
      <w:r>
        <w:rPr>
          <w:rFonts w:ascii="Calibri" w:hAnsi="Calibri"/>
          <w:i/>
          <w:color w:val="231F20"/>
          <w:spacing w:val="-14"/>
          <w:sz w:val="24"/>
        </w:rPr>
        <w:t> </w:t>
      </w:r>
      <w:r>
        <w:rPr>
          <w:rFonts w:ascii="Calibri" w:hAnsi="Calibri"/>
          <w:i/>
          <w:color w:val="231F20"/>
          <w:spacing w:val="-4"/>
          <w:sz w:val="24"/>
        </w:rPr>
        <w:t>accurately,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provide</w:t>
      </w:r>
      <w:r>
        <w:rPr>
          <w:rFonts w:ascii="Calibri" w:hAnsi="Calibri"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tax</w:t>
      </w:r>
      <w:r>
        <w:rPr>
          <w:rFonts w:ascii="Calibri" w:hAnsi="Calibri"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receipts,</w:t>
      </w:r>
      <w:r>
        <w:rPr>
          <w:rFonts w:ascii="Calibri" w:hAnsi="Calibri"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and</w:t>
      </w:r>
      <w:r>
        <w:rPr>
          <w:rFonts w:ascii="Calibri" w:hAnsi="Calibri"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communicate</w:t>
      </w:r>
      <w:r>
        <w:rPr>
          <w:rFonts w:ascii="Calibri" w:hAnsi="Calibri"/>
          <w:i/>
          <w:color w:val="231F20"/>
          <w:spacing w:val="-26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24"/>
        </w:rPr>
        <w:t>meaningful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updates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about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LBW’s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mission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and</w:t>
      </w:r>
      <w:r>
        <w:rPr>
          <w:rFonts w:ascii="Calibri" w:hAnsi="Calibri"/>
          <w:i/>
          <w:color w:val="231F20"/>
          <w:spacing w:val="-28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impact,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unless</w:t>
      </w:r>
      <w:r>
        <w:rPr>
          <w:rFonts w:ascii="Calibri" w:hAnsi="Calibri"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2"/>
          <w:w w:val="105"/>
          <w:sz w:val="24"/>
        </w:rPr>
        <w:t>a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donor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chooses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to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opt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out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of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future</w:t>
      </w:r>
      <w:r>
        <w:rPr>
          <w:rFonts w:ascii="Calibri" w:hAnsi="Calibri"/>
          <w:i/>
          <w:color w:val="231F20"/>
          <w:spacing w:val="-23"/>
          <w:w w:val="105"/>
          <w:sz w:val="24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24"/>
        </w:rPr>
        <w:t>communications.</w:t>
      </w:r>
    </w:p>
    <w:p>
      <w:pPr>
        <w:pStyle w:val="BodyText"/>
        <w:spacing w:line="264" w:lineRule="auto" w:before="198"/>
        <w:ind w:left="711" w:right="264"/>
      </w:pPr>
      <w:r>
        <w:rPr>
          <w:color w:val="231F20"/>
        </w:rPr>
        <w:t>LBW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committed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protecting</w:t>
      </w:r>
      <w:r>
        <w:rPr>
          <w:color w:val="231F20"/>
          <w:spacing w:val="-3"/>
        </w:rPr>
        <w:t> </w:t>
      </w:r>
      <w:r>
        <w:rPr>
          <w:color w:val="231F20"/>
        </w:rPr>
        <w:t>donor privacy</w:t>
      </w:r>
      <w:r>
        <w:rPr>
          <w:color w:val="231F20"/>
          <w:spacing w:val="-15"/>
        </w:rPr>
        <w:t> </w:t>
      </w:r>
      <w:r>
        <w:rPr>
          <w:color w:val="231F20"/>
        </w:rPr>
        <w:t>and</w:t>
      </w:r>
      <w:r>
        <w:rPr>
          <w:color w:val="231F20"/>
          <w:spacing w:val="-15"/>
        </w:rPr>
        <w:t> </w:t>
      </w:r>
      <w:r>
        <w:rPr>
          <w:color w:val="231F20"/>
        </w:rPr>
        <w:t>handling</w:t>
      </w:r>
      <w:r>
        <w:rPr>
          <w:color w:val="231F20"/>
          <w:spacing w:val="-15"/>
        </w:rPr>
        <w:t> </w:t>
      </w:r>
      <w:r>
        <w:rPr>
          <w:color w:val="231F20"/>
        </w:rPr>
        <w:t>personal</w:t>
      </w:r>
      <w:r>
        <w:rPr>
          <w:color w:val="231F20"/>
          <w:spacing w:val="-15"/>
        </w:rPr>
        <w:t> </w:t>
      </w:r>
      <w:r>
        <w:rPr>
          <w:color w:val="231F20"/>
        </w:rPr>
        <w:t>information </w:t>
      </w:r>
      <w:r>
        <w:rPr>
          <w:color w:val="231F20"/>
          <w:spacing w:val="-6"/>
        </w:rPr>
        <w:t>responsibly.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LBW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does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not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sell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donors’</w:t>
      </w:r>
      <w:r>
        <w:rPr>
          <w:color w:val="231F20"/>
          <w:spacing w:val="-27"/>
        </w:rPr>
        <w:t> </w:t>
      </w:r>
      <w:r>
        <w:rPr>
          <w:color w:val="231F20"/>
          <w:spacing w:val="-6"/>
        </w:rPr>
        <w:t>private</w:t>
      </w:r>
    </w:p>
    <w:p>
      <w:pPr>
        <w:pStyle w:val="BodyText"/>
        <w:spacing w:line="264" w:lineRule="auto" w:before="4"/>
        <w:ind w:left="711" w:right="263"/>
      </w:pPr>
      <w:r>
        <w:rPr>
          <w:color w:val="231F20"/>
          <w:spacing w:val="-2"/>
        </w:rPr>
        <w:t>information.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share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minimum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contact </w:t>
      </w:r>
      <w:r>
        <w:rPr>
          <w:color w:val="231F20"/>
        </w:rPr>
        <w:t>information—such</w:t>
      </w:r>
      <w:r>
        <w:rPr>
          <w:color w:val="231F20"/>
          <w:spacing w:val="-9"/>
        </w:rPr>
        <w:t> </w:t>
      </w:r>
      <w:r>
        <w:rPr>
          <w:color w:val="231F20"/>
        </w:rPr>
        <w:t>as</w:t>
      </w:r>
      <w:r>
        <w:rPr>
          <w:color w:val="231F20"/>
          <w:spacing w:val="-9"/>
        </w:rPr>
        <w:t> </w:t>
      </w:r>
      <w:r>
        <w:rPr>
          <w:color w:val="231F20"/>
        </w:rPr>
        <w:t>name,</w:t>
      </w:r>
      <w:r>
        <w:rPr>
          <w:color w:val="231F20"/>
          <w:spacing w:val="-9"/>
        </w:rPr>
        <w:t> </w:t>
      </w:r>
      <w:r>
        <w:rPr>
          <w:color w:val="231F20"/>
        </w:rPr>
        <w:t>mailing</w:t>
      </w:r>
      <w:r>
        <w:rPr>
          <w:color w:val="231F20"/>
          <w:spacing w:val="-9"/>
        </w:rPr>
        <w:t> </w:t>
      </w:r>
      <w:r>
        <w:rPr>
          <w:color w:val="231F20"/>
        </w:rPr>
        <w:t>address, and</w:t>
      </w:r>
      <w:r>
        <w:rPr>
          <w:color w:val="231F20"/>
          <w:spacing w:val="-5"/>
        </w:rPr>
        <w:t> </w:t>
      </w:r>
      <w:r>
        <w:rPr>
          <w:color w:val="231F20"/>
        </w:rPr>
        <w:t>email</w:t>
      </w:r>
      <w:r>
        <w:rPr>
          <w:color w:val="231F20"/>
          <w:spacing w:val="-5"/>
        </w:rPr>
        <w:t> </w:t>
      </w:r>
      <w:r>
        <w:rPr>
          <w:color w:val="231F20"/>
        </w:rPr>
        <w:t>address—with</w:t>
      </w:r>
      <w:r>
        <w:rPr>
          <w:color w:val="231F20"/>
          <w:spacing w:val="-5"/>
        </w:rPr>
        <w:t> </w:t>
      </w:r>
      <w:r>
        <w:rPr>
          <w:color w:val="231F20"/>
        </w:rPr>
        <w:t>approved</w:t>
      </w:r>
      <w:r>
        <w:rPr>
          <w:color w:val="231F20"/>
          <w:spacing w:val="-5"/>
        </w:rPr>
        <w:t> </w:t>
      </w:r>
      <w:r>
        <w:rPr>
          <w:color w:val="231F20"/>
        </w:rPr>
        <w:t>strategic ministry</w:t>
      </w:r>
      <w:r>
        <w:rPr>
          <w:color w:val="231F20"/>
          <w:spacing w:val="-15"/>
        </w:rPr>
        <w:t> </w:t>
      </w:r>
      <w:r>
        <w:rPr>
          <w:color w:val="231F20"/>
        </w:rPr>
        <w:t>partners</w:t>
      </w:r>
      <w:r>
        <w:rPr>
          <w:color w:val="231F20"/>
          <w:spacing w:val="-15"/>
        </w:rPr>
        <w:t> </w:t>
      </w:r>
      <w:r>
        <w:rPr>
          <w:color w:val="231F20"/>
        </w:rPr>
        <w:t>for</w:t>
      </w:r>
      <w:r>
        <w:rPr>
          <w:color w:val="231F20"/>
          <w:spacing w:val="-15"/>
        </w:rPr>
        <w:t> </w:t>
      </w:r>
      <w:r>
        <w:rPr>
          <w:color w:val="231F20"/>
        </w:rPr>
        <w:t>specific</w:t>
      </w:r>
      <w:r>
        <w:rPr>
          <w:color w:val="231F20"/>
          <w:spacing w:val="-15"/>
        </w:rPr>
        <w:t> </w:t>
      </w:r>
      <w:r>
        <w:rPr>
          <w:color w:val="231F20"/>
        </w:rPr>
        <w:t>mission-related communications,</w:t>
      </w:r>
      <w:r>
        <w:rPr>
          <w:color w:val="231F20"/>
          <w:spacing w:val="-20"/>
        </w:rPr>
        <w:t> </w:t>
      </w:r>
      <w:r>
        <w:rPr>
          <w:color w:val="231F20"/>
        </w:rPr>
        <w:t>as</w:t>
      </w:r>
      <w:r>
        <w:rPr>
          <w:color w:val="231F20"/>
          <w:spacing w:val="-20"/>
        </w:rPr>
        <w:t> </w:t>
      </w:r>
      <w:r>
        <w:rPr>
          <w:color w:val="231F20"/>
        </w:rPr>
        <w:t>specified</w:t>
      </w:r>
      <w:r>
        <w:rPr>
          <w:color w:val="231F20"/>
          <w:spacing w:val="-20"/>
        </w:rPr>
        <w:t> </w:t>
      </w:r>
      <w:r>
        <w:rPr>
          <w:color w:val="231F20"/>
        </w:rPr>
        <w:t>in</w:t>
      </w:r>
      <w:r>
        <w:rPr>
          <w:color w:val="231F20"/>
          <w:spacing w:val="-20"/>
        </w:rPr>
        <w:t> </w:t>
      </w:r>
      <w:r>
        <w:rPr>
          <w:color w:val="231F20"/>
        </w:rPr>
        <w:t>written</w:t>
      </w:r>
      <w:r>
        <w:rPr>
          <w:color w:val="231F20"/>
          <w:spacing w:val="-20"/>
        </w:rPr>
        <w:t> </w:t>
      </w:r>
      <w:r>
        <w:rPr>
          <w:color w:val="231F20"/>
        </w:rPr>
        <w:t>data-</w:t>
      </w:r>
      <w:r>
        <w:rPr>
          <w:color w:val="231F20"/>
          <w:spacing w:val="-4"/>
        </w:rPr>
        <w:t>use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agreements.</w:t>
      </w:r>
      <w:r>
        <w:rPr>
          <w:color w:val="231F20"/>
          <w:spacing w:val="-30"/>
        </w:rPr>
        <w:t> </w:t>
      </w:r>
      <w:r>
        <w:rPr>
          <w:color w:val="231F20"/>
          <w:spacing w:val="-4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does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not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financial, </w:t>
      </w:r>
      <w:r>
        <w:rPr>
          <w:color w:val="231F20"/>
        </w:rPr>
        <w:t>payment,</w:t>
      </w:r>
      <w:r>
        <w:rPr>
          <w:color w:val="231F20"/>
          <w:spacing w:val="-27"/>
        </w:rPr>
        <w:t> </w:t>
      </w:r>
      <w:r>
        <w:rPr>
          <w:color w:val="231F20"/>
        </w:rPr>
        <w:t>or</w:t>
      </w:r>
      <w:r>
        <w:rPr>
          <w:color w:val="231F20"/>
          <w:spacing w:val="-27"/>
        </w:rPr>
        <w:t> </w:t>
      </w:r>
      <w:r>
        <w:rPr>
          <w:color w:val="231F20"/>
        </w:rPr>
        <w:t>other</w:t>
      </w:r>
      <w:r>
        <w:rPr>
          <w:color w:val="231F20"/>
          <w:spacing w:val="-27"/>
        </w:rPr>
        <w:t> </w:t>
      </w:r>
      <w:r>
        <w:rPr>
          <w:color w:val="231F20"/>
        </w:rPr>
        <w:t>sensitive</w:t>
      </w:r>
      <w:r>
        <w:rPr>
          <w:color w:val="231F20"/>
          <w:spacing w:val="-27"/>
        </w:rPr>
        <w:t> </w:t>
      </w:r>
      <w:r>
        <w:rPr>
          <w:color w:val="231F20"/>
        </w:rPr>
        <w:t>donor</w:t>
      </w:r>
      <w:r>
        <w:rPr>
          <w:color w:val="231F20"/>
          <w:spacing w:val="-27"/>
        </w:rPr>
        <w:t> </w:t>
      </w:r>
      <w:r>
        <w:rPr>
          <w:color w:val="231F20"/>
        </w:rPr>
        <w:t>information with</w:t>
      </w:r>
      <w:r>
        <w:rPr>
          <w:color w:val="231F20"/>
          <w:spacing w:val="-15"/>
        </w:rPr>
        <w:t> </w:t>
      </w:r>
      <w:r>
        <w:rPr>
          <w:color w:val="231F20"/>
        </w:rPr>
        <w:t>outside</w:t>
      </w:r>
      <w:r>
        <w:rPr>
          <w:color w:val="231F20"/>
          <w:spacing w:val="-15"/>
        </w:rPr>
        <w:t> </w:t>
      </w:r>
      <w:r>
        <w:rPr>
          <w:color w:val="231F20"/>
        </w:rPr>
        <w:t>organizations</w:t>
      </w:r>
    </w:p>
    <w:p>
      <w:pPr>
        <w:spacing w:line="235" w:lineRule="auto" w:before="174"/>
        <w:ind w:left="711" w:right="674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color w:val="231F20"/>
          <w:w w:val="105"/>
          <w:sz w:val="24"/>
        </w:rPr>
        <w:t>Donors may request at any time that</w:t>
      </w:r>
      <w:r>
        <w:rPr>
          <w:rFonts w:ascii="Calibri"/>
          <w:b/>
          <w:i/>
          <w:color w:val="231F20"/>
          <w:w w:val="105"/>
          <w:sz w:val="24"/>
        </w:rPr>
        <w:t> LBW</w:t>
      </w:r>
      <w:r>
        <w:rPr>
          <w:rFonts w:ascii="Calibri"/>
          <w:b/>
          <w:i/>
          <w:color w:val="231F20"/>
          <w:spacing w:val="-9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not</w:t>
      </w:r>
      <w:r>
        <w:rPr>
          <w:rFonts w:ascii="Calibri"/>
          <w:b/>
          <w:i/>
          <w:color w:val="231F20"/>
          <w:spacing w:val="-9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share</w:t>
      </w:r>
      <w:r>
        <w:rPr>
          <w:rFonts w:ascii="Calibri"/>
          <w:b/>
          <w:i/>
          <w:color w:val="231F20"/>
          <w:spacing w:val="-9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their</w:t>
      </w:r>
      <w:r>
        <w:rPr>
          <w:rFonts w:ascii="Calibri"/>
          <w:b/>
          <w:i/>
          <w:color w:val="231F20"/>
          <w:spacing w:val="-9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contact</w:t>
      </w:r>
      <w:r>
        <w:rPr>
          <w:rFonts w:ascii="Calibri"/>
          <w:b/>
          <w:i/>
          <w:color w:val="231F20"/>
          <w:spacing w:val="-9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information.</w:t>
      </w:r>
    </w:p>
    <w:p>
      <w:pPr>
        <w:spacing w:line="244" w:lineRule="auto" w:before="178"/>
        <w:ind w:left="711" w:right="674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color w:val="231F20"/>
          <w:w w:val="105"/>
          <w:sz w:val="24"/>
        </w:rPr>
        <w:t>Simply email </w:t>
      </w:r>
      <w:hyperlink r:id="rId41">
        <w:r>
          <w:rPr>
            <w:rFonts w:ascii="Calibri"/>
            <w:b/>
            <w:i/>
            <w:color w:val="231F20"/>
            <w:w w:val="105"/>
            <w:sz w:val="24"/>
          </w:rPr>
          <w:t>LBW@LBWLoveWorks.org</w:t>
        </w:r>
      </w:hyperlink>
      <w:r>
        <w:rPr>
          <w:rFonts w:ascii="Calibri"/>
          <w:b/>
          <w:i/>
          <w:color w:val="231F20"/>
          <w:w w:val="105"/>
          <w:sz w:val="24"/>
        </w:rPr>
        <w:t> or call (909) 795-8977.</w:t>
      </w:r>
    </w:p>
    <w:p>
      <w:pPr>
        <w:pStyle w:val="BodyText"/>
        <w:spacing w:before="355"/>
        <w:rPr>
          <w:rFonts w:ascii="Calibri"/>
          <w:b/>
          <w:i/>
          <w:sz w:val="40"/>
        </w:rPr>
      </w:pPr>
      <w:r>
        <w:rPr/>
        <w:br w:type="column"/>
      </w:r>
      <w:r>
        <w:rPr>
          <w:rFonts w:ascii="Calibri"/>
          <w:b/>
          <w:i/>
          <w:sz w:val="40"/>
        </w:rPr>
      </w:r>
    </w:p>
    <w:p>
      <w:pPr>
        <w:pStyle w:val="Heading2"/>
        <w:rPr>
          <w:i/>
        </w:rPr>
      </w:pPr>
      <w:r>
        <w:rPr>
          <w:i/>
          <w:color w:val="222D64"/>
          <w:spacing w:val="-5"/>
          <w:w w:val="105"/>
        </w:rPr>
        <w:t>Holiday</w:t>
      </w:r>
      <w:r>
        <w:rPr>
          <w:i/>
          <w:color w:val="222D64"/>
          <w:spacing w:val="-40"/>
          <w:w w:val="105"/>
        </w:rPr>
        <w:t> </w:t>
      </w:r>
      <w:r>
        <w:rPr>
          <w:i/>
          <w:color w:val="222D64"/>
          <w:spacing w:val="-2"/>
          <w:w w:val="110"/>
        </w:rPr>
        <w:t>Schedule</w:t>
      </w:r>
    </w:p>
    <w:p>
      <w:pPr>
        <w:pStyle w:val="BodyText"/>
        <w:spacing w:line="264" w:lineRule="auto" w:before="150"/>
        <w:ind w:left="711" w:right="425"/>
      </w:pPr>
      <w:r>
        <w:rPr>
          <w:color w:val="231F20"/>
        </w:rPr>
        <w:t>As</w:t>
      </w:r>
      <w:r>
        <w:rPr>
          <w:color w:val="231F20"/>
          <w:spacing w:val="-22"/>
        </w:rPr>
        <w:t> </w:t>
      </w:r>
      <w:r>
        <w:rPr>
          <w:color w:val="231F20"/>
        </w:rPr>
        <w:t>we</w:t>
      </w:r>
      <w:r>
        <w:rPr>
          <w:color w:val="231F20"/>
          <w:spacing w:val="-22"/>
        </w:rPr>
        <w:t> </w:t>
      </w:r>
      <w:r>
        <w:rPr>
          <w:color w:val="231F20"/>
        </w:rPr>
        <w:t>move</w:t>
      </w:r>
      <w:r>
        <w:rPr>
          <w:color w:val="231F20"/>
          <w:spacing w:val="-22"/>
        </w:rPr>
        <w:t> </w:t>
      </w:r>
      <w:r>
        <w:rPr>
          <w:color w:val="231F20"/>
        </w:rPr>
        <w:t>toward</w:t>
      </w:r>
      <w:r>
        <w:rPr>
          <w:color w:val="231F20"/>
          <w:spacing w:val="-22"/>
        </w:rPr>
        <w:t> </w:t>
      </w:r>
      <w:r>
        <w:rPr>
          <w:color w:val="231F20"/>
        </w:rPr>
        <w:t>fall,</w:t>
      </w:r>
      <w:r>
        <w:rPr>
          <w:color w:val="231F20"/>
          <w:spacing w:val="-22"/>
        </w:rPr>
        <w:t> </w:t>
      </w:r>
      <w:r>
        <w:rPr>
          <w:color w:val="231F20"/>
        </w:rPr>
        <w:t>we</w:t>
      </w:r>
      <w:r>
        <w:rPr>
          <w:color w:val="231F20"/>
          <w:spacing w:val="-22"/>
        </w:rPr>
        <w:t> </w:t>
      </w:r>
      <w:r>
        <w:rPr>
          <w:color w:val="231F20"/>
        </w:rPr>
        <w:t>begin</w:t>
      </w:r>
      <w:r>
        <w:rPr>
          <w:color w:val="231F20"/>
          <w:spacing w:val="-22"/>
        </w:rPr>
        <w:t> </w:t>
      </w:r>
      <w:r>
        <w:rPr>
          <w:color w:val="231F20"/>
        </w:rPr>
        <w:t>to</w:t>
      </w:r>
      <w:r>
        <w:rPr>
          <w:color w:val="231F20"/>
          <w:spacing w:val="-22"/>
        </w:rPr>
        <w:t> </w:t>
      </w:r>
      <w:r>
        <w:rPr>
          <w:color w:val="231F20"/>
        </w:rPr>
        <w:t>think</w:t>
      </w:r>
      <w:r>
        <w:rPr>
          <w:color w:val="231F20"/>
          <w:spacing w:val="-22"/>
        </w:rPr>
        <w:t> </w:t>
      </w:r>
      <w:r>
        <w:rPr>
          <w:color w:val="231F20"/>
        </w:rPr>
        <w:t>about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holiday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season.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Lutheran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Braille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Workers </w:t>
      </w:r>
      <w:r>
        <w:rPr>
          <w:color w:val="231F20"/>
          <w:spacing w:val="-4"/>
        </w:rPr>
        <w:t>headquarters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closed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following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days 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Thanksgiving,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Christmas,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Years.</w:t>
      </w:r>
    </w:p>
    <w:p>
      <w:pPr>
        <w:pStyle w:val="BodyText"/>
        <w:spacing w:before="1"/>
        <w:rPr>
          <w:sz w:val="14"/>
        </w:rPr>
      </w:pPr>
    </w:p>
    <w:tbl>
      <w:tblPr>
        <w:tblW w:w="0" w:type="auto"/>
        <w:jc w:val="left"/>
        <w:tblInd w:w="71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8"/>
        <w:gridCol w:w="2746"/>
      </w:tblGrid>
      <w:tr>
        <w:trPr>
          <w:trHeight w:val="383" w:hRule="atLeast"/>
        </w:trPr>
        <w:tc>
          <w:tcPr>
            <w:tcW w:w="2318" w:type="dxa"/>
            <w:tcBorders>
              <w:top w:val="nil"/>
              <w:left w:val="nil"/>
            </w:tcBorders>
            <w:shd w:val="clear" w:color="auto" w:fill="D8D4CD"/>
          </w:tcPr>
          <w:p>
            <w:pPr>
              <w:pStyle w:val="TableParagraph"/>
              <w:spacing w:before="55"/>
              <w:ind w:left="180"/>
              <w:rPr>
                <w:b/>
                <w:i/>
                <w:sz w:val="24"/>
              </w:rPr>
            </w:pPr>
            <w:r>
              <w:rPr>
                <w:b/>
                <w:i/>
                <w:color w:val="231F20"/>
                <w:spacing w:val="-2"/>
                <w:w w:val="110"/>
                <w:sz w:val="24"/>
              </w:rPr>
              <w:t>Holiday</w:t>
            </w:r>
          </w:p>
        </w:tc>
        <w:tc>
          <w:tcPr>
            <w:tcW w:w="2746" w:type="dxa"/>
            <w:tcBorders>
              <w:top w:val="nil"/>
              <w:right w:val="nil"/>
            </w:tcBorders>
            <w:shd w:val="clear" w:color="auto" w:fill="D8D4CD"/>
          </w:tcPr>
          <w:p>
            <w:pPr>
              <w:pStyle w:val="TableParagraph"/>
              <w:spacing w:before="55"/>
              <w:rPr>
                <w:b/>
                <w:i/>
                <w:sz w:val="24"/>
              </w:rPr>
            </w:pPr>
            <w:r>
              <w:rPr>
                <w:b/>
                <w:i/>
                <w:color w:val="231F20"/>
                <w:spacing w:val="-4"/>
                <w:w w:val="105"/>
                <w:sz w:val="24"/>
              </w:rPr>
              <w:t>Office</w:t>
            </w:r>
            <w:r>
              <w:rPr>
                <w:b/>
                <w:i/>
                <w:color w:val="231F20"/>
                <w:spacing w:val="-29"/>
                <w:w w:val="105"/>
                <w:sz w:val="24"/>
              </w:rPr>
              <w:t> </w:t>
            </w:r>
            <w:r>
              <w:rPr>
                <w:b/>
                <w:i/>
                <w:color w:val="231F20"/>
                <w:spacing w:val="-4"/>
                <w:w w:val="105"/>
                <w:sz w:val="24"/>
              </w:rPr>
              <w:t>Closure</w:t>
            </w:r>
            <w:r>
              <w:rPr>
                <w:b/>
                <w:i/>
                <w:color w:val="231F20"/>
                <w:spacing w:val="-29"/>
                <w:w w:val="105"/>
                <w:sz w:val="24"/>
              </w:rPr>
              <w:t> </w:t>
            </w:r>
            <w:r>
              <w:rPr>
                <w:b/>
                <w:i/>
                <w:color w:val="231F20"/>
                <w:spacing w:val="-4"/>
                <w:w w:val="105"/>
                <w:sz w:val="24"/>
              </w:rPr>
              <w:t>Date(s)</w:t>
            </w:r>
          </w:p>
        </w:tc>
      </w:tr>
      <w:tr>
        <w:trPr>
          <w:trHeight w:val="770" w:hRule="atLeast"/>
        </w:trPr>
        <w:tc>
          <w:tcPr>
            <w:tcW w:w="2318" w:type="dxa"/>
            <w:tcBorders>
              <w:left w:val="nil"/>
            </w:tcBorders>
            <w:shd w:val="clear" w:color="auto" w:fill="D8D4CD"/>
          </w:tcPr>
          <w:p>
            <w:pPr>
              <w:pStyle w:val="TableParagraph"/>
              <w:spacing w:before="197"/>
              <w:ind w:left="180"/>
              <w:rPr>
                <w:i/>
                <w:sz w:val="32"/>
              </w:rPr>
            </w:pPr>
            <w:r>
              <w:rPr>
                <w:i/>
                <w:color w:val="8D4F27"/>
                <w:sz w:val="32"/>
              </w:rPr>
              <w:t>Veterans</w:t>
            </w:r>
            <w:r>
              <w:rPr>
                <w:i/>
                <w:color w:val="8D4F27"/>
                <w:spacing w:val="9"/>
                <w:sz w:val="32"/>
              </w:rPr>
              <w:t> </w:t>
            </w:r>
            <w:r>
              <w:rPr>
                <w:i/>
                <w:color w:val="8D4F27"/>
                <w:spacing w:val="-5"/>
                <w:sz w:val="32"/>
              </w:rPr>
              <w:t>Day</w:t>
            </w:r>
          </w:p>
        </w:tc>
        <w:tc>
          <w:tcPr>
            <w:tcW w:w="2746" w:type="dxa"/>
            <w:tcBorders>
              <w:right w:val="nil"/>
            </w:tcBorders>
            <w:shd w:val="clear" w:color="auto" w:fill="D8D4CD"/>
          </w:tcPr>
          <w:p>
            <w:pPr>
              <w:pStyle w:val="TableParagraph"/>
              <w:spacing w:line="235" w:lineRule="auto"/>
              <w:ind w:right="669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sz w:val="24"/>
              </w:rPr>
              <w:t>Wednesday</w:t>
            </w:r>
            <w:r>
              <w:rPr>
                <w:i/>
                <w:color w:val="231F20"/>
                <w:spacing w:val="-2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November</w:t>
            </w:r>
            <w:r>
              <w:rPr>
                <w:i/>
                <w:color w:val="231F20"/>
                <w:spacing w:val="-15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11,</w:t>
            </w:r>
            <w:r>
              <w:rPr>
                <w:i/>
                <w:color w:val="231F20"/>
                <w:spacing w:val="-15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2026</w:t>
            </w:r>
          </w:p>
        </w:tc>
      </w:tr>
      <w:tr>
        <w:trPr>
          <w:trHeight w:val="770" w:hRule="atLeast"/>
        </w:trPr>
        <w:tc>
          <w:tcPr>
            <w:tcW w:w="2318" w:type="dxa"/>
            <w:tcBorders>
              <w:left w:val="nil"/>
            </w:tcBorders>
            <w:shd w:val="clear" w:color="auto" w:fill="D8D4CD"/>
          </w:tcPr>
          <w:p>
            <w:pPr>
              <w:pStyle w:val="TableParagraph"/>
              <w:spacing w:before="197"/>
              <w:ind w:left="180"/>
              <w:rPr>
                <w:i/>
                <w:sz w:val="32"/>
              </w:rPr>
            </w:pPr>
            <w:r>
              <w:rPr>
                <w:i/>
                <w:color w:val="8D4F27"/>
                <w:spacing w:val="-2"/>
                <w:w w:val="110"/>
                <w:sz w:val="32"/>
              </w:rPr>
              <w:t>Thanksgiving</w:t>
            </w:r>
          </w:p>
        </w:tc>
        <w:tc>
          <w:tcPr>
            <w:tcW w:w="2746" w:type="dxa"/>
            <w:tcBorders>
              <w:right w:val="nil"/>
            </w:tcBorders>
            <w:shd w:val="clear" w:color="auto" w:fill="D8D4CD"/>
          </w:tcPr>
          <w:p>
            <w:pPr>
              <w:pStyle w:val="TableParagraph"/>
              <w:spacing w:line="235" w:lineRule="auto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Thursday and Friday</w:t>
            </w:r>
            <w:r>
              <w:rPr>
                <w:i/>
                <w:color w:val="231F20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November</w:t>
            </w:r>
            <w:r>
              <w:rPr>
                <w:i/>
                <w:color w:val="231F20"/>
                <w:spacing w:val="-18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26-27,</w:t>
            </w:r>
            <w:r>
              <w:rPr>
                <w:i/>
                <w:color w:val="231F20"/>
                <w:spacing w:val="-18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2026</w:t>
            </w:r>
          </w:p>
        </w:tc>
      </w:tr>
      <w:tr>
        <w:trPr>
          <w:trHeight w:val="770" w:hRule="atLeast"/>
        </w:trPr>
        <w:tc>
          <w:tcPr>
            <w:tcW w:w="2318" w:type="dxa"/>
            <w:tcBorders>
              <w:left w:val="nil"/>
            </w:tcBorders>
            <w:shd w:val="clear" w:color="auto" w:fill="D8D4CD"/>
          </w:tcPr>
          <w:p>
            <w:pPr>
              <w:pStyle w:val="TableParagraph"/>
              <w:spacing w:before="197"/>
              <w:ind w:left="180"/>
              <w:rPr>
                <w:i/>
                <w:sz w:val="32"/>
              </w:rPr>
            </w:pPr>
            <w:r>
              <w:rPr>
                <w:i/>
                <w:color w:val="8D4F27"/>
                <w:spacing w:val="-2"/>
                <w:w w:val="110"/>
                <w:sz w:val="32"/>
              </w:rPr>
              <w:t>Christmas</w:t>
            </w:r>
          </w:p>
        </w:tc>
        <w:tc>
          <w:tcPr>
            <w:tcW w:w="2746" w:type="dxa"/>
            <w:tcBorders>
              <w:right w:val="nil"/>
            </w:tcBorders>
            <w:shd w:val="clear" w:color="auto" w:fill="D8D4CD"/>
          </w:tcPr>
          <w:p>
            <w:pPr>
              <w:pStyle w:val="TableParagraph"/>
              <w:spacing w:line="235" w:lineRule="auto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Thursday and Friday</w:t>
            </w:r>
            <w:r>
              <w:rPr>
                <w:i/>
                <w:color w:val="231F20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December</w:t>
            </w:r>
            <w:r>
              <w:rPr>
                <w:i/>
                <w:color w:val="231F20"/>
                <w:spacing w:val="-18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24-25,</w:t>
            </w:r>
            <w:r>
              <w:rPr>
                <w:i/>
                <w:color w:val="231F20"/>
                <w:spacing w:val="-18"/>
                <w:w w:val="105"/>
                <w:sz w:val="24"/>
              </w:rPr>
              <w:t> 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2026</w:t>
            </w:r>
          </w:p>
        </w:tc>
      </w:tr>
      <w:tr>
        <w:trPr>
          <w:trHeight w:val="770" w:hRule="atLeast"/>
        </w:trPr>
        <w:tc>
          <w:tcPr>
            <w:tcW w:w="2318" w:type="dxa"/>
            <w:tcBorders>
              <w:left w:val="nil"/>
            </w:tcBorders>
            <w:shd w:val="clear" w:color="auto" w:fill="D8D4CD"/>
          </w:tcPr>
          <w:p>
            <w:pPr>
              <w:pStyle w:val="TableParagraph"/>
              <w:spacing w:before="197"/>
              <w:ind w:left="180"/>
              <w:rPr>
                <w:i/>
                <w:sz w:val="32"/>
              </w:rPr>
            </w:pPr>
            <w:r>
              <w:rPr>
                <w:i/>
                <w:color w:val="8D4F27"/>
                <w:spacing w:val="-4"/>
                <w:w w:val="105"/>
                <w:sz w:val="32"/>
              </w:rPr>
              <w:t>New</w:t>
            </w:r>
            <w:r>
              <w:rPr>
                <w:i/>
                <w:color w:val="8D4F27"/>
                <w:spacing w:val="-17"/>
                <w:w w:val="105"/>
                <w:sz w:val="32"/>
              </w:rPr>
              <w:t> </w:t>
            </w:r>
            <w:r>
              <w:rPr>
                <w:i/>
                <w:color w:val="8D4F27"/>
                <w:spacing w:val="-4"/>
                <w:w w:val="105"/>
                <w:sz w:val="32"/>
              </w:rPr>
              <w:t>Years</w:t>
            </w:r>
            <w:r>
              <w:rPr>
                <w:i/>
                <w:color w:val="8D4F27"/>
                <w:spacing w:val="-17"/>
                <w:w w:val="105"/>
                <w:sz w:val="32"/>
              </w:rPr>
              <w:t> </w:t>
            </w:r>
            <w:r>
              <w:rPr>
                <w:i/>
                <w:color w:val="8D4F27"/>
                <w:spacing w:val="-5"/>
                <w:w w:val="105"/>
                <w:sz w:val="32"/>
              </w:rPr>
              <w:t>Eve</w:t>
            </w:r>
          </w:p>
        </w:tc>
        <w:tc>
          <w:tcPr>
            <w:tcW w:w="2746" w:type="dxa"/>
            <w:tcBorders>
              <w:right w:val="nil"/>
            </w:tcBorders>
            <w:shd w:val="clear" w:color="auto" w:fill="D8D4CD"/>
          </w:tcPr>
          <w:p>
            <w:pPr>
              <w:pStyle w:val="TableParagraph"/>
              <w:spacing w:line="235" w:lineRule="auto"/>
              <w:ind w:right="669"/>
              <w:rPr>
                <w:i/>
                <w:sz w:val="24"/>
              </w:rPr>
            </w:pPr>
            <w:r>
              <w:rPr>
                <w:i/>
                <w:color w:val="231F20"/>
                <w:spacing w:val="-2"/>
                <w:w w:val="105"/>
                <w:sz w:val="24"/>
              </w:rPr>
              <w:t>Thursday</w:t>
            </w:r>
            <w:r>
              <w:rPr>
                <w:i/>
                <w:color w:val="231F20"/>
                <w:spacing w:val="-2"/>
                <w:w w:val="105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December</w:t>
            </w:r>
            <w:r>
              <w:rPr>
                <w:i/>
                <w:color w:val="231F20"/>
                <w:spacing w:val="-14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31,</w:t>
            </w:r>
            <w:r>
              <w:rPr>
                <w:i/>
                <w:color w:val="231F20"/>
                <w:spacing w:val="-14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2026</w:t>
            </w:r>
          </w:p>
        </w:tc>
      </w:tr>
      <w:tr>
        <w:trPr>
          <w:trHeight w:val="780" w:hRule="atLeast"/>
        </w:trPr>
        <w:tc>
          <w:tcPr>
            <w:tcW w:w="2318" w:type="dxa"/>
            <w:tcBorders>
              <w:left w:val="nil"/>
              <w:bottom w:val="nil"/>
            </w:tcBorders>
            <w:shd w:val="clear" w:color="auto" w:fill="D8D4CD"/>
          </w:tcPr>
          <w:p>
            <w:pPr>
              <w:pStyle w:val="TableParagraph"/>
              <w:spacing w:before="197"/>
              <w:ind w:left="180"/>
              <w:rPr>
                <w:i/>
                <w:sz w:val="32"/>
              </w:rPr>
            </w:pPr>
            <w:r>
              <w:rPr>
                <w:i/>
                <w:color w:val="8D4F27"/>
                <w:spacing w:val="-4"/>
                <w:w w:val="105"/>
                <w:sz w:val="32"/>
              </w:rPr>
              <w:t>New</w:t>
            </w:r>
            <w:r>
              <w:rPr>
                <w:i/>
                <w:color w:val="8D4F27"/>
                <w:spacing w:val="-17"/>
                <w:w w:val="105"/>
                <w:sz w:val="32"/>
              </w:rPr>
              <w:t> </w:t>
            </w:r>
            <w:r>
              <w:rPr>
                <w:i/>
                <w:color w:val="8D4F27"/>
                <w:spacing w:val="-4"/>
                <w:w w:val="105"/>
                <w:sz w:val="32"/>
              </w:rPr>
              <w:t>Years</w:t>
            </w:r>
            <w:r>
              <w:rPr>
                <w:i/>
                <w:color w:val="8D4F27"/>
                <w:spacing w:val="-17"/>
                <w:w w:val="105"/>
                <w:sz w:val="32"/>
              </w:rPr>
              <w:t> </w:t>
            </w:r>
            <w:r>
              <w:rPr>
                <w:i/>
                <w:color w:val="8D4F27"/>
                <w:spacing w:val="-5"/>
                <w:w w:val="105"/>
                <w:sz w:val="32"/>
              </w:rPr>
              <w:t>Day</w:t>
            </w:r>
          </w:p>
        </w:tc>
        <w:tc>
          <w:tcPr>
            <w:tcW w:w="2746" w:type="dxa"/>
            <w:tcBorders>
              <w:bottom w:val="nil"/>
              <w:right w:val="nil"/>
            </w:tcBorders>
            <w:shd w:val="clear" w:color="auto" w:fill="D8D4CD"/>
          </w:tcPr>
          <w:p>
            <w:pPr>
              <w:pStyle w:val="TableParagraph"/>
              <w:spacing w:line="235" w:lineRule="auto"/>
              <w:ind w:right="669"/>
              <w:rPr>
                <w:i/>
                <w:sz w:val="24"/>
              </w:rPr>
            </w:pPr>
            <w:r>
              <w:rPr>
                <w:i/>
                <w:color w:val="231F20"/>
                <w:w w:val="105"/>
                <w:sz w:val="24"/>
              </w:rPr>
              <w:t>Friday - Monday</w:t>
            </w:r>
            <w:r>
              <w:rPr>
                <w:i/>
                <w:color w:val="231F20"/>
                <w:w w:val="105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January</w:t>
            </w:r>
            <w:r>
              <w:rPr>
                <w:i/>
                <w:color w:val="231F20"/>
                <w:spacing w:val="-5"/>
                <w:sz w:val="24"/>
              </w:rPr>
              <w:t> </w:t>
            </w:r>
            <w:r>
              <w:rPr>
                <w:i/>
                <w:color w:val="231F20"/>
                <w:sz w:val="24"/>
              </w:rPr>
              <w:t>1-4,</w:t>
            </w:r>
            <w:r>
              <w:rPr>
                <w:i/>
                <w:color w:val="231F20"/>
                <w:spacing w:val="-5"/>
                <w:sz w:val="24"/>
              </w:rPr>
              <w:t> </w:t>
            </w:r>
            <w:r>
              <w:rPr>
                <w:i/>
                <w:color w:val="231F20"/>
                <w:spacing w:val="-4"/>
                <w:sz w:val="24"/>
              </w:rPr>
              <w:t>2027</w:t>
            </w:r>
          </w:p>
        </w:tc>
      </w:tr>
    </w:tbl>
    <w:p>
      <w:pPr>
        <w:pStyle w:val="TableParagraph"/>
        <w:spacing w:after="0" w:line="235" w:lineRule="auto"/>
        <w:rPr>
          <w:i/>
          <w:sz w:val="24"/>
        </w:rPr>
        <w:sectPr>
          <w:pgSz w:w="12240" w:h="15840"/>
          <w:pgMar w:top="0" w:bottom="0" w:left="0" w:right="0"/>
          <w:cols w:num="2" w:equalWidth="0">
            <w:col w:w="5693" w:space="307"/>
            <w:col w:w="6240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38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3721608" y="0"/>
                            <a:ext cx="4051300" cy="9721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1300" h="9721215">
                                <a:moveTo>
                                  <a:pt x="0" y="9721088"/>
                                </a:moveTo>
                                <a:lnTo>
                                  <a:pt x="4050791" y="9721088"/>
                                </a:lnTo>
                                <a:lnTo>
                                  <a:pt x="40507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10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4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1608" y="7991"/>
                            <a:ext cx="747061" cy="14984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5" name="Graphic 75"/>
                        <wps:cNvSpPr/>
                        <wps:spPr>
                          <a:xfrm>
                            <a:off x="0" y="9721088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1608" y="4696967"/>
                            <a:ext cx="4050791" cy="19933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612pt;height:792pt;mso-position-horizontal-relative:page;mso-position-vertical-relative:page;z-index:-16112640" id="docshapegroup69" coordorigin="0,0" coordsize="12240,15840">
                <v:rect style="position:absolute;left:5860;top:0;width:6380;height:15309" id="docshape70" filled="true" fillcolor="#d8d4cd" stroked="false">
                  <v:fill type="solid"/>
                </v:rect>
                <v:shape style="position:absolute;left:5860;top:12;width:1177;height:2360" type="#_x0000_t75" id="docshape71" stroked="false">
                  <v:imagedata r:id="rId42" o:title=""/>
                </v:shape>
                <v:rect style="position:absolute;left:0;top:15308;width:12240;height:532" id="docshape72" filled="true" fillcolor="#222d64" stroked="false">
                  <v:fill type="solid"/>
                </v:rect>
                <v:shape style="position:absolute;left:5860;top:7396;width:6380;height:3140" type="#_x0000_t75" id="docshape73" stroked="false">
                  <v:imagedata r:id="rId43" o:title="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spacing w:before="0"/>
        <w:ind w:left="720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4014215</wp:posOffset>
                </wp:positionH>
                <wp:positionV relativeFrom="paragraph">
                  <wp:posOffset>-3640015</wp:posOffset>
                </wp:positionV>
                <wp:extent cx="3502660" cy="3437254"/>
                <wp:effectExtent l="0" t="0" r="0" b="0"/>
                <wp:wrapNone/>
                <wp:docPr id="77" name="Textbox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Textbox 77"/>
                      <wps:cNvSpPr txBox="1"/>
                      <wps:spPr>
                        <a:xfrm>
                          <a:off x="0" y="0"/>
                          <a:ext cx="3502660" cy="34372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>
                            <w:pPr>
                              <w:spacing w:before="140"/>
                              <w:ind w:left="199" w:right="0" w:firstLine="0"/>
                              <w:jc w:val="lef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Dear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Lutheran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Braille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Workers,</w:t>
                            </w:r>
                          </w:p>
                          <w:p>
                            <w:pPr>
                              <w:spacing w:line="244" w:lineRule="auto" w:before="187"/>
                              <w:ind w:left="199" w:right="215" w:firstLine="0"/>
                              <w:jc w:val="left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held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Vacation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Bible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School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at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congregation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 in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Torrington,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Wyoming.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used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hymn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called,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“Wake,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Awake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Watching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Jesus.”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thought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it would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be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appropriate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connect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mission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to something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related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sight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thought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7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LBW.</w:t>
                            </w:r>
                          </w:p>
                          <w:p>
                            <w:pPr>
                              <w:spacing w:line="244" w:lineRule="auto" w:before="186"/>
                              <w:ind w:left="199" w:right="215" w:firstLine="0"/>
                              <w:jc w:val="lef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I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shared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wonderful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videos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website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children.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It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really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helped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them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understand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what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an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incredible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mission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LBW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Blind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2"/>
                                <w:w w:val="105"/>
                                <w:sz w:val="24"/>
                              </w:rPr>
                              <w:t>and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Visually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Impaired.</w:t>
                            </w:r>
                          </w:p>
                          <w:p>
                            <w:pPr>
                              <w:spacing w:line="244" w:lineRule="auto" w:before="184"/>
                              <w:ind w:left="199" w:right="0" w:firstLine="0"/>
                              <w:jc w:val="left"/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We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honored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be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small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part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sharing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30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Christ’s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4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love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Gospel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message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check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5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the amount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children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donated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over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4-day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spacing w:val="-22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231F20"/>
                                <w:w w:val="105"/>
                                <w:sz w:val="24"/>
                              </w:rPr>
                              <w:t>VBS.</w:t>
                            </w:r>
                          </w:p>
                          <w:p>
                            <w:pPr>
                              <w:spacing w:before="99"/>
                              <w:ind w:left="0" w:right="259" w:firstLine="0"/>
                              <w:jc w:val="right"/>
                              <w:rPr>
                                <w:rFonts w:ascii="Calibri"/>
                                <w:b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z w:val="24"/>
                              </w:rPr>
                              <w:t>Courtney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z w:val="24"/>
                              </w:rPr>
                              <w:t>Fiminhac,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z w:val="24"/>
                              </w:rPr>
                              <w:t>VBS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b/>
                                <w:i/>
                                <w:color w:val="53823B"/>
                                <w:spacing w:val="-2"/>
                                <w:sz w:val="24"/>
                              </w:rPr>
                              <w:t>Director</w:t>
                            </w:r>
                          </w:p>
                          <w:p>
                            <w:pPr>
                              <w:spacing w:before="7"/>
                              <w:ind w:left="0" w:right="259" w:firstLine="0"/>
                              <w:jc w:val="right"/>
                              <w:rPr>
                                <w:rFonts w:ascii="Calibri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Our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1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Savior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1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Lutheran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1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Church,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19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Torrington,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18"/>
                                <w:w w:val="10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53823B"/>
                                <w:spacing w:val="-8"/>
                                <w:w w:val="105"/>
                                <w:sz w:val="24"/>
                              </w:rPr>
                              <w:t>Wyoming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6.079987pt;margin-top:-286.615387pt;width:275.8pt;height:270.650pt;mso-position-horizontal-relative:page;mso-position-vertical-relative:paragraph;z-index:15734272" type="#_x0000_t202" id="docshape74" filled="true" fillcolor="#ffffff" stroked="false">
                <v:textbox inset="0,0,0,0">
                  <w:txbxContent>
                    <w:p>
                      <w:pPr>
                        <w:spacing w:before="140"/>
                        <w:ind w:left="199" w:right="0" w:firstLine="0"/>
                        <w:jc w:val="left"/>
                        <w:rPr>
                          <w:rFonts w:ascii="Calibri"/>
                          <w:b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Dear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Lutheran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Braille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Workers,</w:t>
                      </w:r>
                    </w:p>
                    <w:p>
                      <w:pPr>
                        <w:spacing w:line="244" w:lineRule="auto" w:before="187"/>
                        <w:ind w:left="199" w:right="215" w:firstLine="0"/>
                        <w:jc w:val="left"/>
                        <w:rPr>
                          <w:rFonts w:ascii="Calibri" w:hAnsi="Calibri"/>
                          <w:b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We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held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Vacation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Bible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School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at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our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congregation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 in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Torrington,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Wyoming.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We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used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the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hymn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called,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“Wake,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Awake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-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Watching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for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Jesus.”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I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thought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it would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be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appropriate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to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connect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our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mission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to something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related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to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sight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and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thought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of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7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LBW.</w:t>
                      </w:r>
                    </w:p>
                    <w:p>
                      <w:pPr>
                        <w:spacing w:line="244" w:lineRule="auto" w:before="186"/>
                        <w:ind w:left="199" w:right="215" w:firstLine="0"/>
                        <w:jc w:val="left"/>
                        <w:rPr>
                          <w:rFonts w:ascii="Calibri"/>
                          <w:b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I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shared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wonderful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videos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from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your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website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with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children.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It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really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helped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them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understand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what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an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incredible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mission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LBW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is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Blind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2"/>
                          <w:w w:val="105"/>
                          <w:sz w:val="24"/>
                        </w:rPr>
                        <w:t>and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Visually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Impaired.</w:t>
                      </w:r>
                    </w:p>
                    <w:p>
                      <w:pPr>
                        <w:spacing w:line="244" w:lineRule="auto" w:before="184"/>
                        <w:ind w:left="199" w:right="0" w:firstLine="0"/>
                        <w:jc w:val="left"/>
                        <w:rPr>
                          <w:rFonts w:ascii="Calibri" w:hAnsi="Calibri"/>
                          <w:b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We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are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honored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to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be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small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part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of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sharing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30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Christ’s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4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love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and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Gospel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message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with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a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check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for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5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the amount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the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children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donated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over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our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4-day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spacing w:val="-22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231F20"/>
                          <w:w w:val="105"/>
                          <w:sz w:val="24"/>
                        </w:rPr>
                        <w:t>VBS.</w:t>
                      </w:r>
                    </w:p>
                    <w:p>
                      <w:pPr>
                        <w:spacing w:before="99"/>
                        <w:ind w:left="0" w:right="259" w:firstLine="0"/>
                        <w:jc w:val="right"/>
                        <w:rPr>
                          <w:rFonts w:ascii="Calibri"/>
                          <w:b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i/>
                          <w:color w:val="53823B"/>
                          <w:sz w:val="24"/>
                        </w:rPr>
                        <w:t>Courtney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z w:val="24"/>
                        </w:rPr>
                        <w:t>Fiminhac,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z w:val="24"/>
                        </w:rPr>
                        <w:t>VBS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b/>
                          <w:i/>
                          <w:color w:val="53823B"/>
                          <w:spacing w:val="-2"/>
                          <w:sz w:val="24"/>
                        </w:rPr>
                        <w:t>Director</w:t>
                      </w:r>
                    </w:p>
                    <w:p>
                      <w:pPr>
                        <w:spacing w:before="7"/>
                        <w:ind w:left="0" w:right="259" w:firstLine="0"/>
                        <w:jc w:val="right"/>
                        <w:rPr>
                          <w:rFonts w:ascii="Calibri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Our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1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Savior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1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Lutheran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1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Church,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19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Torrington,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18"/>
                          <w:w w:val="105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53823B"/>
                          <w:spacing w:val="-8"/>
                          <w:w w:val="105"/>
                          <w:sz w:val="24"/>
                        </w:rPr>
                        <w:t>Wyoming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Calibri"/>
          <w:i/>
          <w:color w:val="FFFFFF"/>
          <w:spacing w:val="-4"/>
          <w:sz w:val="24"/>
        </w:rPr>
        <w:t>page</w:t>
      </w:r>
      <w:r>
        <w:rPr>
          <w:rFonts w:ascii="Calibri"/>
          <w:i/>
          <w:color w:val="FFFFFF"/>
          <w:spacing w:val="-21"/>
          <w:sz w:val="24"/>
        </w:rPr>
        <w:t> </w:t>
      </w:r>
      <w:r>
        <w:rPr>
          <w:rFonts w:ascii="Calibri"/>
          <w:i/>
          <w:color w:val="FFFFFF"/>
          <w:spacing w:val="-10"/>
          <w:sz w:val="24"/>
        </w:rPr>
        <w:t>4</w:t>
      </w:r>
    </w:p>
    <w:p>
      <w:pPr>
        <w:spacing w:after="0"/>
        <w:jc w:val="left"/>
        <w:rPr>
          <w:rFonts w:ascii="Calibri"/>
          <w:i/>
          <w:sz w:val="24"/>
        </w:rPr>
        <w:sectPr>
          <w:type w:val="continuous"/>
          <w:pgSz w:w="12240" w:h="15840"/>
          <w:pgMar w:top="0" w:bottom="0" w:left="0" w:right="0"/>
        </w:sectPr>
      </w:pPr>
    </w:p>
    <w:p>
      <w:pPr>
        <w:tabs>
          <w:tab w:pos="482" w:val="left" w:leader="none"/>
          <w:tab w:pos="2609" w:val="left" w:leader="none"/>
        </w:tabs>
        <w:spacing w:before="106"/>
        <w:ind w:left="0" w:right="721" w:firstLine="0"/>
        <w:jc w:val="righ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04864">
                <wp:simplePos x="0" y="0"/>
                <wp:positionH relativeFrom="page">
                  <wp:posOffset>0</wp:posOffset>
                </wp:positionH>
                <wp:positionV relativeFrom="page">
                  <wp:posOffset>5743955</wp:posOffset>
                </wp:positionV>
                <wp:extent cx="7772400" cy="4314825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7772400" cy="4314825"/>
                          <a:chExt cx="7772400" cy="431482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314452"/>
                            <a:ext cx="7772400" cy="36626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662679">
                                <a:moveTo>
                                  <a:pt x="0" y="3662679"/>
                                </a:moveTo>
                                <a:lnTo>
                                  <a:pt x="7772400" y="3662679"/>
                                </a:lnTo>
                                <a:lnTo>
                                  <a:pt x="777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2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B2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0" y="3977132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57200" y="314452"/>
                            <a:ext cx="165735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7350" h="289560">
                                <a:moveTo>
                                  <a:pt x="16573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937"/>
                                </a:lnTo>
                                <a:lnTo>
                                  <a:pt x="1657350" y="288937"/>
                                </a:lnTo>
                                <a:lnTo>
                                  <a:pt x="1657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2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7255" y="0"/>
                            <a:ext cx="1748332" cy="17483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52.279999pt;width:612pt;height:339.75pt;mso-position-horizontal-relative:page;mso-position-vertical-relative:page;z-index:-16111616" id="docshapegroup75" coordorigin="0,9046" coordsize="12240,6795">
                <v:rect style="position:absolute;left:0;top:9540;width:12240;height:5768" id="docshape76" filled="true" fillcolor="#a0b289" stroked="false">
                  <v:fill type="solid"/>
                </v:rect>
                <v:rect style="position:absolute;left:0;top:15308;width:12240;height:532" id="docshape77" filled="true" fillcolor="#222d64" stroked="false">
                  <v:fill type="solid"/>
                </v:rect>
                <v:rect style="position:absolute;left:720;top:9540;width:2610;height:456" id="docshape78" filled="true" fillcolor="#53823b" stroked="false">
                  <v:fill type="solid"/>
                </v:rect>
                <v:shape style="position:absolute;left:8625;top:9045;width:2754;height:2754" type="#_x0000_t75" id="docshape79" stroked="false">
                  <v:imagedata r:id="rId44" o:title="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FFFFFF"/>
          <w:sz w:val="24"/>
          <w:shd w:fill="8D4F27" w:color="auto" w:val="clear"/>
        </w:rPr>
        <w:tab/>
      </w:r>
      <w:r>
        <w:rPr>
          <w:rFonts w:ascii="Calibri"/>
          <w:i/>
          <w:color w:val="FFFFFF"/>
          <w:w w:val="105"/>
          <w:sz w:val="24"/>
          <w:shd w:fill="8D4F27" w:color="auto" w:val="clear"/>
        </w:rPr>
        <w:t>In</w:t>
      </w:r>
      <w:r>
        <w:rPr>
          <w:rFonts w:ascii="Calibri"/>
          <w:i/>
          <w:color w:val="FFFFFF"/>
          <w:spacing w:val="-28"/>
          <w:w w:val="105"/>
          <w:sz w:val="24"/>
          <w:shd w:fill="8D4F27" w:color="auto" w:val="clear"/>
        </w:rPr>
        <w:t> </w:t>
      </w:r>
      <w:r>
        <w:rPr>
          <w:rFonts w:ascii="Calibri"/>
          <w:i/>
          <w:color w:val="FFFFFF"/>
          <w:spacing w:val="-2"/>
          <w:w w:val="110"/>
          <w:sz w:val="24"/>
          <w:shd w:fill="8D4F27" w:color="auto" w:val="clear"/>
        </w:rPr>
        <w:t>Remembrance</w:t>
      </w:r>
      <w:r>
        <w:rPr>
          <w:rFonts w:ascii="Calibri"/>
          <w:i/>
          <w:color w:val="FFFFFF"/>
          <w:sz w:val="24"/>
          <w:shd w:fill="8D4F27" w:color="auto" w:val="clear"/>
        </w:rPr>
        <w:tab/>
      </w:r>
    </w:p>
    <w:p>
      <w:pPr>
        <w:pStyle w:val="BodyText"/>
        <w:spacing w:before="151"/>
        <w:rPr>
          <w:rFonts w:ascii="Calibri"/>
          <w:i/>
        </w:rPr>
      </w:pPr>
    </w:p>
    <w:p>
      <w:pPr>
        <w:pStyle w:val="Heading2"/>
        <w:rPr>
          <w:i/>
        </w:rPr>
      </w:pPr>
      <w:r>
        <w:rPr>
          <w:i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4964176</wp:posOffset>
            </wp:positionH>
            <wp:positionV relativeFrom="paragraph">
              <wp:posOffset>331941</wp:posOffset>
            </wp:positionV>
            <wp:extent cx="2340864" cy="2739593"/>
            <wp:effectExtent l="0" t="0" r="0" b="0"/>
            <wp:wrapNone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0864" cy="27395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22D64"/>
          <w:spacing w:val="-8"/>
          <w:w w:val="105"/>
        </w:rPr>
        <w:t>Remembering</w:t>
      </w:r>
      <w:r>
        <w:rPr>
          <w:i/>
          <w:color w:val="222D64"/>
          <w:spacing w:val="-41"/>
          <w:w w:val="105"/>
        </w:rPr>
        <w:t> </w:t>
      </w:r>
      <w:r>
        <w:rPr>
          <w:i/>
          <w:color w:val="222D64"/>
          <w:spacing w:val="-8"/>
          <w:w w:val="105"/>
        </w:rPr>
        <w:t>a</w:t>
      </w:r>
      <w:r>
        <w:rPr>
          <w:i/>
          <w:color w:val="222D64"/>
          <w:spacing w:val="-41"/>
          <w:w w:val="105"/>
        </w:rPr>
        <w:t> </w:t>
      </w:r>
      <w:r>
        <w:rPr>
          <w:i/>
          <w:color w:val="222D64"/>
          <w:spacing w:val="-8"/>
          <w:w w:val="105"/>
        </w:rPr>
        <w:t>Faithful</w:t>
      </w:r>
      <w:r>
        <w:rPr>
          <w:i/>
          <w:color w:val="222D64"/>
          <w:spacing w:val="-40"/>
          <w:w w:val="105"/>
        </w:rPr>
        <w:t> </w:t>
      </w:r>
      <w:r>
        <w:rPr>
          <w:i/>
          <w:color w:val="222D64"/>
          <w:spacing w:val="-8"/>
          <w:w w:val="105"/>
        </w:rPr>
        <w:t>Servant</w:t>
      </w:r>
    </w:p>
    <w:p>
      <w:pPr>
        <w:pStyle w:val="BodyText"/>
        <w:spacing w:line="254" w:lineRule="auto" w:before="151"/>
        <w:ind w:left="711" w:right="5107"/>
      </w:pP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Lutheran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Braille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Workers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family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saddened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passing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longtime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volunteer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friend</w:t>
      </w:r>
      <w:r>
        <w:rPr>
          <w:color w:val="231F20"/>
          <w:spacing w:val="-26"/>
          <w:w w:val="105"/>
        </w:rPr>
        <w:t> </w:t>
      </w:r>
      <w:r>
        <w:rPr>
          <w:rFonts w:ascii="Calibri"/>
          <w:b/>
          <w:i/>
          <w:color w:val="231F20"/>
          <w:spacing w:val="-4"/>
          <w:w w:val="105"/>
        </w:rPr>
        <w:t>Lovina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spacing w:val="-4"/>
          <w:w w:val="105"/>
        </w:rPr>
        <w:t>Werbelow,</w:t>
      </w:r>
      <w:r>
        <w:rPr>
          <w:rFonts w:ascii="Calibri"/>
          <w:b/>
          <w:i/>
          <w:color w:val="231F20"/>
          <w:spacing w:val="-16"/>
          <w:w w:val="105"/>
        </w:rPr>
        <w:t> </w:t>
      </w:r>
      <w:r>
        <w:rPr>
          <w:color w:val="231F20"/>
          <w:spacing w:val="-4"/>
          <w:w w:val="105"/>
        </w:rPr>
        <w:t>who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4"/>
          <w:w w:val="105"/>
        </w:rPr>
        <w:t>died </w:t>
      </w:r>
      <w:r>
        <w:rPr>
          <w:color w:val="231F20"/>
          <w:spacing w:val="-2"/>
        </w:rPr>
        <w:t>peacefully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September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6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remarkable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age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102.</w:t>
      </w:r>
    </w:p>
    <w:p>
      <w:pPr>
        <w:pStyle w:val="BodyText"/>
        <w:spacing w:line="259" w:lineRule="auto" w:before="193"/>
        <w:ind w:left="711" w:right="5107"/>
      </w:pPr>
      <w:r>
        <w:rPr>
          <w:color w:val="231F20"/>
          <w:spacing w:val="-6"/>
        </w:rPr>
        <w:t>Lovina’s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connection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began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when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she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her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husband, </w:t>
      </w:r>
      <w:r>
        <w:rPr>
          <w:color w:val="231F20"/>
          <w:spacing w:val="-4"/>
        </w:rPr>
        <w:t>Harry,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served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Mobile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Missionary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Assistance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Program </w:t>
      </w:r>
      <w:r>
        <w:rPr>
          <w:color w:val="231F20"/>
          <w:spacing w:val="-4"/>
          <w:w w:val="105"/>
        </w:rPr>
        <w:t>(MMAP)</w:t>
      </w:r>
      <w:r>
        <w:rPr>
          <w:color w:val="231F20"/>
          <w:spacing w:val="-24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24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helped</w:t>
      </w:r>
      <w:r>
        <w:rPr>
          <w:rFonts w:ascii="Calibri" w:hAnsi="Calibri"/>
          <w:b/>
          <w:i/>
          <w:color w:val="231F20"/>
          <w:spacing w:val="-23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build</w:t>
      </w:r>
      <w:r>
        <w:rPr>
          <w:rFonts w:ascii="Calibri" w:hAnsi="Calibri"/>
          <w:b/>
          <w:i/>
          <w:color w:val="231F20"/>
          <w:spacing w:val="-23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our</w:t>
      </w:r>
      <w:r>
        <w:rPr>
          <w:rFonts w:ascii="Calibri" w:hAnsi="Calibri"/>
          <w:b/>
          <w:i/>
          <w:color w:val="231F20"/>
          <w:spacing w:val="-23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headquarters</w:t>
      </w:r>
      <w:r>
        <w:rPr>
          <w:rFonts w:ascii="Calibri" w:hAnsi="Calibri"/>
          <w:b/>
          <w:i/>
          <w:color w:val="231F20"/>
          <w:spacing w:val="-23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in</w:t>
      </w:r>
      <w:r>
        <w:rPr>
          <w:rFonts w:ascii="Calibri" w:hAnsi="Calibri"/>
          <w:b/>
          <w:i/>
          <w:color w:val="231F20"/>
          <w:spacing w:val="-23"/>
          <w:w w:val="105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</w:rPr>
        <w:t>Yucaipa.</w:t>
      </w:r>
      <w:r>
        <w:rPr>
          <w:rFonts w:ascii="Calibri" w:hAnsi="Calibri"/>
          <w:b/>
          <w:i/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They </w:t>
      </w:r>
      <w:r>
        <w:rPr>
          <w:color w:val="231F20"/>
          <w:spacing w:val="-2"/>
        </w:rPr>
        <w:t>eventually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made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Yucaipa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their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home,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Lovina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became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 </w:t>
      </w:r>
      <w:r>
        <w:rPr>
          <w:color w:val="231F20"/>
          <w:w w:val="105"/>
        </w:rPr>
        <w:t>extraordinary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part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ministry.</w:t>
      </w:r>
    </w:p>
    <w:p>
      <w:pPr>
        <w:pStyle w:val="BodyText"/>
        <w:spacing w:line="261" w:lineRule="auto" w:before="183"/>
        <w:ind w:left="711" w:right="4701"/>
      </w:pPr>
      <w:r>
        <w:rPr>
          <w:color w:val="231F20"/>
        </w:rPr>
        <w:t>From</w:t>
      </w:r>
      <w:r>
        <w:rPr>
          <w:color w:val="231F20"/>
          <w:spacing w:val="-15"/>
        </w:rPr>
        <w:t> </w:t>
      </w:r>
      <w:r>
        <w:rPr>
          <w:rFonts w:ascii="Calibri"/>
          <w:b/>
          <w:i/>
          <w:color w:val="231F20"/>
        </w:rPr>
        <w:t>1998</w:t>
      </w:r>
      <w:r>
        <w:rPr>
          <w:rFonts w:ascii="Calibri"/>
          <w:b/>
          <w:i/>
          <w:color w:val="231F20"/>
          <w:spacing w:val="-16"/>
        </w:rPr>
        <w:t> </w:t>
      </w:r>
      <w:r>
        <w:rPr>
          <w:rFonts w:ascii="Calibri"/>
          <w:b/>
          <w:i/>
          <w:color w:val="231F20"/>
        </w:rPr>
        <w:t>until</w:t>
      </w:r>
      <w:r>
        <w:rPr>
          <w:rFonts w:ascii="Calibri"/>
          <w:b/>
          <w:i/>
          <w:color w:val="231F20"/>
          <w:spacing w:val="-16"/>
        </w:rPr>
        <w:t> </w:t>
      </w:r>
      <w:r>
        <w:rPr>
          <w:rFonts w:ascii="Calibri"/>
          <w:b/>
          <w:i/>
          <w:color w:val="231F20"/>
        </w:rPr>
        <w:t>2019,</w:t>
      </w:r>
      <w:r>
        <w:rPr>
          <w:rFonts w:ascii="Calibri"/>
          <w:b/>
          <w:i/>
          <w:color w:val="231F20"/>
          <w:spacing w:val="-6"/>
        </w:rPr>
        <w:t> </w:t>
      </w:r>
      <w:r>
        <w:rPr>
          <w:color w:val="231F20"/>
        </w:rPr>
        <w:t>Lovina</w:t>
      </w:r>
      <w:r>
        <w:rPr>
          <w:color w:val="231F20"/>
          <w:spacing w:val="-15"/>
        </w:rPr>
        <w:t> </w:t>
      </w:r>
      <w:r>
        <w:rPr>
          <w:color w:val="231F20"/>
        </w:rPr>
        <w:t>faithfully</w:t>
      </w:r>
      <w:r>
        <w:rPr>
          <w:color w:val="231F20"/>
          <w:spacing w:val="-15"/>
        </w:rPr>
        <w:t> </w:t>
      </w:r>
      <w:r>
        <w:rPr>
          <w:color w:val="231F20"/>
        </w:rPr>
        <w:t>volunteered</w:t>
      </w:r>
      <w:r>
        <w:rPr>
          <w:color w:val="231F20"/>
          <w:spacing w:val="-15"/>
        </w:rPr>
        <w:t> </w:t>
      </w:r>
      <w:r>
        <w:rPr>
          <w:color w:val="231F20"/>
        </w:rPr>
        <w:t>at</w:t>
      </w:r>
      <w:r>
        <w:rPr>
          <w:color w:val="231F20"/>
          <w:spacing w:val="-15"/>
        </w:rPr>
        <w:t> </w:t>
      </w:r>
      <w:r>
        <w:rPr>
          <w:color w:val="231F20"/>
        </w:rPr>
        <w:t>LBW </w:t>
      </w:r>
      <w:r>
        <w:rPr>
          <w:color w:val="231F20"/>
          <w:spacing w:val="-4"/>
        </w:rPr>
        <w:t>headquarters.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came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five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days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week,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helping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mail </w:t>
      </w:r>
      <w:r>
        <w:rPr>
          <w:color w:val="231F20"/>
        </w:rPr>
        <w:t>before</w:t>
      </w:r>
      <w:r>
        <w:rPr>
          <w:color w:val="231F20"/>
          <w:spacing w:val="-29"/>
        </w:rPr>
        <w:t> </w:t>
      </w:r>
      <w:r>
        <w:rPr>
          <w:color w:val="231F20"/>
        </w:rPr>
        <w:t>heading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production</w:t>
      </w:r>
      <w:r>
        <w:rPr>
          <w:color w:val="231F20"/>
          <w:spacing w:val="-29"/>
        </w:rPr>
        <w:t> </w:t>
      </w:r>
      <w:r>
        <w:rPr>
          <w:color w:val="231F20"/>
        </w:rPr>
        <w:t>area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29"/>
        </w:rPr>
        <w:t> </w:t>
      </w:r>
      <w:r>
        <w:rPr>
          <w:color w:val="231F20"/>
        </w:rPr>
        <w:t>make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repair</w:t>
      </w:r>
      <w:r>
        <w:rPr>
          <w:color w:val="231F20"/>
          <w:spacing w:val="-29"/>
        </w:rPr>
        <w:t> </w:t>
      </w:r>
      <w:r>
        <w:rPr>
          <w:color w:val="231F20"/>
        </w:rPr>
        <w:t>books. </w:t>
      </w:r>
      <w:r>
        <w:rPr>
          <w:color w:val="231F20"/>
          <w:spacing w:val="-2"/>
        </w:rPr>
        <w:t>Her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son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Warren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also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worked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LBW,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learned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read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Braille,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and </w:t>
      </w:r>
      <w:r>
        <w:rPr>
          <w:color w:val="231F20"/>
          <w:spacing w:val="-4"/>
        </w:rPr>
        <w:t>served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our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Braille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Department.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Later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continued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volunteering </w:t>
      </w:r>
      <w:r>
        <w:rPr>
          <w:color w:val="231F20"/>
        </w:rPr>
        <w:t>alongside</w:t>
      </w:r>
      <w:r>
        <w:rPr>
          <w:color w:val="231F20"/>
          <w:spacing w:val="-15"/>
        </w:rPr>
        <w:t> </w:t>
      </w:r>
      <w:r>
        <w:rPr>
          <w:color w:val="231F20"/>
        </w:rPr>
        <w:t>his</w:t>
      </w:r>
      <w:r>
        <w:rPr>
          <w:color w:val="231F20"/>
          <w:spacing w:val="-15"/>
        </w:rPr>
        <w:t> </w:t>
      </w:r>
      <w:r>
        <w:rPr>
          <w:color w:val="231F20"/>
        </w:rPr>
        <w:t>mom.</w:t>
      </w:r>
    </w:p>
    <w:p>
      <w:pPr>
        <w:pStyle w:val="BodyText"/>
        <w:spacing w:line="264" w:lineRule="auto" w:before="188"/>
        <w:ind w:left="711" w:right="683"/>
      </w:pPr>
      <w:r>
        <w:rPr>
          <w:color w:val="231F20"/>
          <w:spacing w:val="-4"/>
        </w:rPr>
        <w:t>Lovina’s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service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didn’t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end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left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building.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She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faithful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monthly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donor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remained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 </w:t>
      </w:r>
      <w:r>
        <w:rPr>
          <w:color w:val="231F20"/>
        </w:rPr>
        <w:t>dear</w:t>
      </w:r>
      <w:r>
        <w:rPr>
          <w:color w:val="231F20"/>
          <w:spacing w:val="-19"/>
        </w:rPr>
        <w:t> </w:t>
      </w:r>
      <w:r>
        <w:rPr>
          <w:color w:val="231F20"/>
        </w:rPr>
        <w:t>friend</w:t>
      </w:r>
      <w:r>
        <w:rPr>
          <w:color w:val="231F20"/>
          <w:spacing w:val="-19"/>
        </w:rPr>
        <w:t> </w:t>
      </w:r>
      <w:r>
        <w:rPr>
          <w:color w:val="231F20"/>
        </w:rPr>
        <w:t>of</w:t>
      </w:r>
      <w:r>
        <w:rPr>
          <w:color w:val="231F20"/>
          <w:spacing w:val="-19"/>
        </w:rPr>
        <w:t> </w:t>
      </w:r>
      <w:r>
        <w:rPr>
          <w:color w:val="231F20"/>
        </w:rPr>
        <w:t>LBW</w:t>
      </w:r>
      <w:r>
        <w:rPr>
          <w:color w:val="231F20"/>
          <w:spacing w:val="-19"/>
        </w:rPr>
        <w:t> </w:t>
      </w:r>
      <w:r>
        <w:rPr>
          <w:color w:val="231F20"/>
        </w:rPr>
        <w:t>after</w:t>
      </w:r>
      <w:r>
        <w:rPr>
          <w:color w:val="231F20"/>
          <w:spacing w:val="-19"/>
        </w:rPr>
        <w:t> </w:t>
      </w:r>
      <w:r>
        <w:rPr>
          <w:color w:val="231F20"/>
        </w:rPr>
        <w:t>moving</w:t>
      </w:r>
      <w:r>
        <w:rPr>
          <w:color w:val="231F20"/>
          <w:spacing w:val="-19"/>
        </w:rPr>
        <w:t> </w:t>
      </w:r>
      <w:r>
        <w:rPr>
          <w:color w:val="231F20"/>
        </w:rPr>
        <w:t>to</w:t>
      </w:r>
      <w:r>
        <w:rPr>
          <w:color w:val="231F20"/>
          <w:spacing w:val="-19"/>
        </w:rPr>
        <w:t> </w:t>
      </w:r>
      <w:r>
        <w:rPr>
          <w:color w:val="231F20"/>
        </w:rPr>
        <w:t>Arizona.</w:t>
      </w:r>
    </w:p>
    <w:p>
      <w:pPr>
        <w:spacing w:line="252" w:lineRule="auto" w:before="182"/>
        <w:ind w:left="711" w:right="1188" w:firstLine="0"/>
        <w:jc w:val="left"/>
        <w:rPr>
          <w:rFonts w:ascii="Calibri"/>
          <w:b/>
          <w:i/>
          <w:sz w:val="24"/>
        </w:rPr>
      </w:pPr>
      <w:r>
        <w:rPr>
          <w:color w:val="231F20"/>
          <w:spacing w:val="-2"/>
          <w:sz w:val="24"/>
        </w:rPr>
        <w:t>Her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obituary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describes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Lovina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as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lifelong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volunteer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whose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life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was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defined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above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all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by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her</w:t>
      </w:r>
      <w:r>
        <w:rPr>
          <w:color w:val="231F20"/>
          <w:spacing w:val="-29"/>
          <w:sz w:val="24"/>
        </w:rPr>
        <w:t> </w:t>
      </w:r>
      <w:r>
        <w:rPr>
          <w:color w:val="231F20"/>
          <w:spacing w:val="-2"/>
          <w:sz w:val="24"/>
        </w:rPr>
        <w:t>steadfast faith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Jesus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Christ.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We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are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so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grateful</w:t>
      </w:r>
      <w:r>
        <w:rPr>
          <w:color w:val="231F20"/>
          <w:spacing w:val="-24"/>
          <w:sz w:val="24"/>
        </w:rPr>
        <w:t> </w:t>
      </w:r>
      <w:r>
        <w:rPr>
          <w:color w:val="231F20"/>
          <w:spacing w:val="-2"/>
          <w:sz w:val="24"/>
        </w:rPr>
        <w:t>that</w:t>
      </w:r>
      <w:r>
        <w:rPr>
          <w:color w:val="231F20"/>
          <w:spacing w:val="-24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more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than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two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decades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of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that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life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of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service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were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shared</w:t>
      </w:r>
      <w:r>
        <w:rPr>
          <w:rFonts w:ascii="Calibri"/>
          <w:b/>
          <w:i/>
          <w:color w:val="231F20"/>
          <w:spacing w:val="-23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with</w:t>
      </w:r>
      <w:r>
        <w:rPr>
          <w:rFonts w:ascii="Calibri"/>
          <w:b/>
          <w:i/>
          <w:color w:val="231F20"/>
          <w:spacing w:val="-2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Lutheran</w:t>
      </w:r>
      <w:r>
        <w:rPr>
          <w:rFonts w:ascii="Calibri"/>
          <w:b/>
          <w:i/>
          <w:color w:val="231F20"/>
          <w:spacing w:val="-23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Braille</w:t>
      </w:r>
      <w:r>
        <w:rPr>
          <w:rFonts w:ascii="Calibri"/>
          <w:b/>
          <w:i/>
          <w:color w:val="231F20"/>
          <w:spacing w:val="-23"/>
          <w:w w:val="105"/>
          <w:sz w:val="24"/>
        </w:rPr>
        <w:t> </w:t>
      </w:r>
      <w:r>
        <w:rPr>
          <w:rFonts w:ascii="Calibri"/>
          <w:b/>
          <w:i/>
          <w:color w:val="231F20"/>
          <w:w w:val="105"/>
          <w:sz w:val="24"/>
        </w:rPr>
        <w:t>Workers.</w:t>
      </w:r>
    </w:p>
    <w:p>
      <w:pPr>
        <w:pStyle w:val="BodyText"/>
        <w:spacing w:line="261" w:lineRule="auto" w:before="179"/>
        <w:ind w:left="711" w:right="683"/>
        <w:rPr>
          <w:rFonts w:ascii="Calibri"/>
          <w:b/>
          <w:i/>
        </w:rPr>
      </w:pPr>
      <w:r>
        <w:rPr>
          <w:color w:val="231F20"/>
          <w:spacing w:val="-4"/>
        </w:rPr>
        <w:t>We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give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thanks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God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Lovina,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faithful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hands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generous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heart,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countless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lives touched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her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service.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Please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join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us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keeping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Warren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entire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Werbelow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family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1"/>
        </w:rPr>
        <w:t> </w:t>
      </w:r>
      <w:r>
        <w:rPr>
          <w:color w:val="231F20"/>
          <w:spacing w:val="-4"/>
        </w:rPr>
        <w:t>your </w:t>
      </w:r>
      <w:r>
        <w:rPr>
          <w:color w:val="231F20"/>
        </w:rPr>
        <w:t>prayers.</w:t>
      </w:r>
      <w:r>
        <w:rPr>
          <w:color w:val="231F20"/>
          <w:spacing w:val="-4"/>
        </w:rPr>
        <w:t> </w:t>
      </w:r>
      <w:r>
        <w:rPr>
          <w:rFonts w:ascii="Calibri"/>
          <w:b/>
          <w:i/>
          <w:color w:val="231F20"/>
        </w:rPr>
        <w:t>Well</w:t>
      </w:r>
      <w:r>
        <w:rPr>
          <w:rFonts w:ascii="Calibri"/>
          <w:b/>
          <w:i/>
          <w:color w:val="231F20"/>
          <w:spacing w:val="-7"/>
        </w:rPr>
        <w:t> </w:t>
      </w:r>
      <w:r>
        <w:rPr>
          <w:rFonts w:ascii="Calibri"/>
          <w:b/>
          <w:i/>
          <w:color w:val="231F20"/>
        </w:rPr>
        <w:t>done,</w:t>
      </w:r>
      <w:r>
        <w:rPr>
          <w:rFonts w:ascii="Calibri"/>
          <w:b/>
          <w:i/>
          <w:color w:val="231F20"/>
          <w:spacing w:val="-7"/>
        </w:rPr>
        <w:t> </w:t>
      </w:r>
      <w:r>
        <w:rPr>
          <w:rFonts w:ascii="Calibri"/>
          <w:b/>
          <w:i/>
          <w:color w:val="231F20"/>
        </w:rPr>
        <w:t>good</w:t>
      </w:r>
      <w:r>
        <w:rPr>
          <w:rFonts w:ascii="Calibri"/>
          <w:b/>
          <w:i/>
          <w:color w:val="231F20"/>
          <w:spacing w:val="-7"/>
        </w:rPr>
        <w:t> </w:t>
      </w:r>
      <w:r>
        <w:rPr>
          <w:rFonts w:ascii="Calibri"/>
          <w:b/>
          <w:i/>
          <w:color w:val="231F20"/>
        </w:rPr>
        <w:t>and</w:t>
      </w:r>
      <w:r>
        <w:rPr>
          <w:rFonts w:ascii="Calibri"/>
          <w:b/>
          <w:i/>
          <w:color w:val="231F20"/>
          <w:spacing w:val="-7"/>
        </w:rPr>
        <w:t> </w:t>
      </w:r>
      <w:r>
        <w:rPr>
          <w:rFonts w:ascii="Calibri"/>
          <w:b/>
          <w:i/>
          <w:color w:val="231F20"/>
        </w:rPr>
        <w:t>faithful</w:t>
      </w:r>
      <w:r>
        <w:rPr>
          <w:rFonts w:ascii="Calibri"/>
          <w:b/>
          <w:i/>
          <w:color w:val="231F20"/>
          <w:spacing w:val="-7"/>
        </w:rPr>
        <w:t> </w:t>
      </w:r>
      <w:r>
        <w:rPr>
          <w:rFonts w:ascii="Calibri"/>
          <w:b/>
          <w:i/>
          <w:color w:val="231F20"/>
        </w:rPr>
        <w:t>servant!</w:t>
      </w:r>
    </w:p>
    <w:p>
      <w:pPr>
        <w:pStyle w:val="BodyText"/>
        <w:rPr>
          <w:rFonts w:ascii="Calibri"/>
          <w:b/>
          <w:i/>
        </w:rPr>
      </w:pPr>
    </w:p>
    <w:p>
      <w:pPr>
        <w:pStyle w:val="BodyText"/>
        <w:spacing w:before="63"/>
        <w:rPr>
          <w:rFonts w:ascii="Calibri"/>
          <w:b/>
          <w:i/>
        </w:rPr>
      </w:pPr>
    </w:p>
    <w:p>
      <w:pPr>
        <w:spacing w:before="0"/>
        <w:ind w:left="1126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FFFFFF"/>
          <w:spacing w:val="-7"/>
          <w:w w:val="105"/>
          <w:sz w:val="24"/>
        </w:rPr>
        <w:t>Headquarters</w:t>
      </w:r>
      <w:r>
        <w:rPr>
          <w:rFonts w:ascii="Calibri"/>
          <w:i/>
          <w:color w:val="FFFFFF"/>
          <w:spacing w:val="-9"/>
          <w:w w:val="105"/>
          <w:sz w:val="24"/>
        </w:rPr>
        <w:t> </w:t>
      </w:r>
      <w:r>
        <w:rPr>
          <w:rFonts w:ascii="Calibri"/>
          <w:i/>
          <w:color w:val="FFFFFF"/>
          <w:spacing w:val="-2"/>
          <w:w w:val="105"/>
          <w:sz w:val="24"/>
        </w:rPr>
        <w:t>Visit</w:t>
      </w:r>
    </w:p>
    <w:p>
      <w:pPr>
        <w:pStyle w:val="BodyText"/>
        <w:spacing w:before="79"/>
        <w:rPr>
          <w:rFonts w:ascii="Calibri"/>
          <w:i/>
        </w:rPr>
      </w:pPr>
    </w:p>
    <w:p>
      <w:pPr>
        <w:pStyle w:val="BodyText"/>
        <w:spacing w:line="264" w:lineRule="auto"/>
        <w:ind w:left="711" w:right="3905"/>
      </w:pPr>
      <w:r>
        <w:rPr>
          <w:color w:val="FFFFFF"/>
          <w:spacing w:val="-4"/>
        </w:rPr>
        <w:t>Tewodros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Lebryonannes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(middle),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blind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recipient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originating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from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Ethiopia, </w:t>
      </w:r>
      <w:r>
        <w:rPr>
          <w:color w:val="FFFFFF"/>
          <w:spacing w:val="-2"/>
        </w:rPr>
        <w:t>received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his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first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Bible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at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age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four.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As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he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read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it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over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years,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he </w:t>
      </w:r>
      <w:r>
        <w:rPr>
          <w:color w:val="FFFFFF"/>
          <w:spacing w:val="-6"/>
          <w:w w:val="105"/>
        </w:rPr>
        <w:t>dreamed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of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one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day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visiting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the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location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printed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in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its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pages—Yucaipa, </w:t>
      </w:r>
      <w:r>
        <w:rPr>
          <w:color w:val="FFFFFF"/>
          <w:spacing w:val="-4"/>
        </w:rPr>
        <w:t>California.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After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30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years,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Tewodros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finally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arrived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at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our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facility,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eager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step </w:t>
      </w:r>
      <w:r>
        <w:rPr>
          <w:color w:val="FFFFFF"/>
          <w:spacing w:val="-4"/>
          <w:w w:val="105"/>
        </w:rPr>
        <w:t>inside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the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place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that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has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meant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so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much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to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him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throughout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his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4"/>
          <w:w w:val="105"/>
        </w:rPr>
        <w:t>life.</w:t>
      </w:r>
    </w:p>
    <w:p>
      <w:pPr>
        <w:pStyle w:val="BodyText"/>
        <w:spacing w:line="264" w:lineRule="auto" w:before="186"/>
        <w:ind w:left="711" w:right="1188"/>
      </w:pPr>
      <w:r>
        <w:rPr>
          <w:color w:val="FFFFFF"/>
          <w:spacing w:val="-4"/>
        </w:rPr>
        <w:t>Nate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guided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Tewodros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his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two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companions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on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tour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facility.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They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were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able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see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feel </w:t>
      </w:r>
      <w:r>
        <w:rPr>
          <w:color w:val="FFFFFF"/>
          <w:spacing w:val="-2"/>
        </w:rPr>
        <w:t>how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material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is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made.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Jermaine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witnessed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joy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and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excitement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Tewodros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described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what</w:t>
      </w:r>
    </w:p>
    <w:p>
      <w:pPr>
        <w:pStyle w:val="BodyText"/>
        <w:spacing w:line="264" w:lineRule="auto" w:before="3"/>
        <w:ind w:left="711" w:right="1188"/>
      </w:pPr>
      <w:r>
        <w:rPr>
          <w:color w:val="FFFFFF"/>
          <w:spacing w:val="-2"/>
        </w:rPr>
        <w:t>it</w:t>
      </w:r>
      <w:r>
        <w:rPr>
          <w:color w:val="FFFFFF"/>
          <w:spacing w:val="-31"/>
        </w:rPr>
        <w:t> </w:t>
      </w:r>
      <w:r>
        <w:rPr>
          <w:color w:val="FFFFFF"/>
          <w:spacing w:val="-2"/>
        </w:rPr>
        <w:t>means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able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touch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Word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God.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Tewodros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also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shared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his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hope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that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additional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Braille </w:t>
      </w:r>
      <w:r>
        <w:rPr>
          <w:color w:val="FFFFFF"/>
          <w:spacing w:val="-4"/>
        </w:rPr>
        <w:t>materials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can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be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sent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Ethiopia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so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that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others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may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have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same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opportunity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access</w:t>
      </w:r>
      <w:r>
        <w:rPr>
          <w:color w:val="FFFFFF"/>
          <w:spacing w:val="-26"/>
        </w:rPr>
        <w:t> </w:t>
      </w:r>
      <w:r>
        <w:rPr>
          <w:color w:val="FFFFFF"/>
          <w:spacing w:val="-4"/>
        </w:rPr>
        <w:t>Scripture.</w:t>
      </w:r>
    </w:p>
    <w:p>
      <w:pPr>
        <w:pStyle w:val="BodyText"/>
        <w:spacing w:line="264" w:lineRule="auto" w:before="182"/>
        <w:ind w:left="711" w:right="683"/>
      </w:pPr>
      <w:r>
        <w:rPr>
          <w:color w:val="FFFFFF"/>
          <w:spacing w:val="-4"/>
        </w:rPr>
        <w:t>Tewodros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left</w:t>
      </w:r>
      <w:r>
        <w:rPr>
          <w:color w:val="FFFFFF"/>
          <w:spacing w:val="-21"/>
        </w:rPr>
        <w:t> </w:t>
      </w:r>
      <w:r>
        <w:rPr>
          <w:color w:val="FFFFFF"/>
          <w:spacing w:val="-4"/>
        </w:rPr>
        <w:t>with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gratitude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huge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smile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on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his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face.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interested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getting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new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Bible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 </w:t>
      </w:r>
      <w:r>
        <w:rPr>
          <w:color w:val="FFFFFF"/>
          <w:w w:val="105"/>
        </w:rPr>
        <w:t>Amharic</w:t>
      </w:r>
      <w:r>
        <w:rPr>
          <w:color w:val="FFFFFF"/>
          <w:spacing w:val="-33"/>
          <w:w w:val="105"/>
        </w:rPr>
        <w:t> </w:t>
      </w:r>
      <w:r>
        <w:rPr>
          <w:color w:val="FFFFFF"/>
          <w:w w:val="105"/>
        </w:rPr>
        <w:t>language.</w:t>
      </w:r>
    </w:p>
    <w:p>
      <w:pPr>
        <w:spacing w:line="244" w:lineRule="auto" w:before="175"/>
        <w:ind w:left="711" w:right="1188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What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a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beautiful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reminder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that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work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done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here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in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Yucaipa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reaches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lives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across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world—and</w:t>
      </w:r>
      <w:r>
        <w:rPr>
          <w:rFonts w:ascii="Calibri" w:hAnsi="Calibri"/>
          <w:b/>
          <w:i/>
          <w:color w:val="FFFFFF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that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 God’s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Word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continues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to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bring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hope,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joy,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and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connection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to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people</w:t>
      </w:r>
      <w:r>
        <w:rPr>
          <w:rFonts w:ascii="Calibri" w:hAnsi="Calibri"/>
          <w:b/>
          <w:i/>
          <w:color w:val="FFFFFF"/>
          <w:spacing w:val="-24"/>
          <w:w w:val="105"/>
          <w:sz w:val="24"/>
        </w:rPr>
        <w:t> </w:t>
      </w:r>
      <w:r>
        <w:rPr>
          <w:rFonts w:ascii="Calibri" w:hAnsi="Calibri"/>
          <w:b/>
          <w:i/>
          <w:color w:val="FFFFFF"/>
          <w:spacing w:val="-4"/>
          <w:w w:val="105"/>
          <w:sz w:val="24"/>
        </w:rPr>
        <w:t>everywhere.</w:t>
      </w:r>
    </w:p>
    <w:p>
      <w:pPr>
        <w:pStyle w:val="BodyText"/>
        <w:rPr>
          <w:rFonts w:ascii="Calibri"/>
          <w:b/>
          <w:i/>
        </w:rPr>
      </w:pPr>
    </w:p>
    <w:p>
      <w:pPr>
        <w:pStyle w:val="BodyText"/>
        <w:spacing w:before="44"/>
        <w:rPr>
          <w:rFonts w:ascii="Calibri"/>
          <w:b/>
          <w:i/>
        </w:rPr>
      </w:pPr>
    </w:p>
    <w:p>
      <w:pPr>
        <w:spacing w:before="0"/>
        <w:ind w:left="0" w:right="717" w:firstLine="0"/>
        <w:jc w:val="right"/>
        <w:rPr>
          <w:rFonts w:ascii="Calibri"/>
          <w:i/>
          <w:sz w:val="24"/>
        </w:rPr>
      </w:pPr>
      <w:r>
        <w:rPr>
          <w:rFonts w:ascii="Calibri"/>
          <w:i/>
          <w:color w:val="FFFFFF"/>
          <w:spacing w:val="-4"/>
          <w:sz w:val="24"/>
        </w:rPr>
        <w:t>page</w:t>
      </w:r>
      <w:r>
        <w:rPr>
          <w:rFonts w:ascii="Calibri"/>
          <w:i/>
          <w:color w:val="FFFFFF"/>
          <w:spacing w:val="-21"/>
          <w:sz w:val="24"/>
        </w:rPr>
        <w:t> </w:t>
      </w:r>
      <w:r>
        <w:rPr>
          <w:rFonts w:ascii="Calibri"/>
          <w:i/>
          <w:color w:val="FFFFFF"/>
          <w:spacing w:val="-10"/>
          <w:sz w:val="24"/>
        </w:rPr>
        <w:t>5</w:t>
      </w:r>
    </w:p>
    <w:p>
      <w:pPr>
        <w:spacing w:after="0"/>
        <w:jc w:val="right"/>
        <w:rPr>
          <w:rFonts w:ascii="Calibri"/>
          <w:i/>
          <w:sz w:val="24"/>
        </w:rPr>
        <w:sectPr>
          <w:pgSz w:w="12240" w:h="15840"/>
          <w:pgMar w:top="0" w:bottom="0" w:left="0" w:right="0"/>
        </w:sectPr>
      </w:pPr>
    </w:p>
    <w:p>
      <w:pPr>
        <w:tabs>
          <w:tab w:pos="1376" w:val="left" w:leader="none"/>
          <w:tab w:pos="3336" w:val="left" w:leader="none"/>
        </w:tabs>
        <w:spacing w:before="106"/>
        <w:ind w:left="726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05888">
                <wp:simplePos x="0" y="0"/>
                <wp:positionH relativeFrom="page">
                  <wp:posOffset>0</wp:posOffset>
                </wp:positionH>
                <wp:positionV relativeFrom="page">
                  <wp:posOffset>5224408</wp:posOffset>
                </wp:positionV>
                <wp:extent cx="7772400" cy="4834255"/>
                <wp:effectExtent l="0" t="0" r="0" b="0"/>
                <wp:wrapNone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7772400" cy="4834255"/>
                          <a:chExt cx="7772400" cy="4834255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1151499"/>
                            <a:ext cx="7772400" cy="368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6830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2491"/>
                                </a:lnTo>
                                <a:lnTo>
                                  <a:pt x="7772400" y="368249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864" cy="24897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5855" y="511419"/>
                            <a:ext cx="1280160" cy="1280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2144" y="3278495"/>
                            <a:ext cx="2560319" cy="1316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11.370758pt;width:612pt;height:380.65pt;mso-position-horizontal-relative:page;mso-position-vertical-relative:page;z-index:-16110592" id="docshapegroup80" coordorigin="0,8227" coordsize="12240,7613">
                <v:rect style="position:absolute;left:0;top:10040;width:12240;height:5800" id="docshape81" filled="true" fillcolor="#222d64" stroked="false">
                  <v:fill type="solid"/>
                </v:rect>
                <v:shape style="position:absolute;left:0;top:8227;width:2559;height:3921" type="#_x0000_t75" id="docshape82" stroked="false">
                  <v:imagedata r:id="rId46" o:title=""/>
                </v:shape>
                <v:shape style="position:absolute;left:8985;top:9032;width:2016;height:2016" type="#_x0000_t75" id="docshape83" stroked="false">
                  <v:imagedata r:id="rId47" o:title=""/>
                </v:shape>
                <v:shape style="position:absolute;left:1814;top:13390;width:4032;height:2074" type="#_x0000_t75" id="docshape84" stroked="false">
                  <v:imagedata r:id="rId48" o:title="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FFFFFF"/>
          <w:sz w:val="24"/>
          <w:shd w:fill="53823B" w:color="auto" w:val="clear"/>
        </w:rPr>
        <w:tab/>
      </w:r>
      <w:r>
        <w:rPr>
          <w:rFonts w:ascii="Calibri"/>
          <w:i/>
          <w:color w:val="FFFFFF"/>
          <w:w w:val="105"/>
          <w:sz w:val="24"/>
          <w:shd w:fill="53823B" w:color="auto" w:val="clear"/>
        </w:rPr>
        <w:t>Staff</w:t>
      </w:r>
      <w:r>
        <w:rPr>
          <w:rFonts w:ascii="Calibri"/>
          <w:i/>
          <w:color w:val="FFFFFF"/>
          <w:spacing w:val="-23"/>
          <w:w w:val="105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2"/>
          <w:w w:val="105"/>
          <w:sz w:val="24"/>
          <w:shd w:fill="53823B" w:color="auto" w:val="clear"/>
        </w:rPr>
        <w:t>Updates</w:t>
      </w:r>
      <w:r>
        <w:rPr>
          <w:rFonts w:ascii="Calibri"/>
          <w:i/>
          <w:color w:val="FFFFFF"/>
          <w:sz w:val="24"/>
          <w:shd w:fill="53823B" w:color="auto" w:val="clear"/>
        </w:rPr>
        <w:tab/>
      </w:r>
    </w:p>
    <w:p>
      <w:pPr>
        <w:pStyle w:val="BodyText"/>
        <w:spacing w:before="151"/>
        <w:rPr>
          <w:rFonts w:ascii="Calibri"/>
          <w:i/>
        </w:rPr>
      </w:pPr>
    </w:p>
    <w:p>
      <w:pPr>
        <w:pStyle w:val="Heading2"/>
        <w:rPr>
          <w:i/>
        </w:rPr>
      </w:pPr>
      <w:r>
        <w:rPr>
          <w:i/>
          <w:color w:val="222D64"/>
        </w:rPr>
        <w:t>Intensive</w:t>
      </w:r>
      <w:r>
        <w:rPr>
          <w:i/>
          <w:color w:val="222D64"/>
          <w:spacing w:val="-23"/>
        </w:rPr>
        <w:t> </w:t>
      </w:r>
      <w:r>
        <w:rPr>
          <w:i/>
          <w:color w:val="222D64"/>
        </w:rPr>
        <w:t>Perkins</w:t>
      </w:r>
      <w:r>
        <w:rPr>
          <w:i/>
          <w:color w:val="222D64"/>
          <w:spacing w:val="-22"/>
        </w:rPr>
        <w:t> </w:t>
      </w:r>
      <w:r>
        <w:rPr>
          <w:i/>
          <w:color w:val="222D64"/>
        </w:rPr>
        <w:t>Brailler</w:t>
      </w:r>
      <w:r>
        <w:rPr>
          <w:i/>
          <w:color w:val="222D64"/>
          <w:spacing w:val="-22"/>
        </w:rPr>
        <w:t> </w:t>
      </w:r>
      <w:r>
        <w:rPr>
          <w:i/>
          <w:color w:val="222D64"/>
          <w:spacing w:val="-2"/>
        </w:rPr>
        <w:t>Training</w:t>
      </w:r>
    </w:p>
    <w:p>
      <w:pPr>
        <w:pStyle w:val="BodyText"/>
        <w:spacing w:line="264" w:lineRule="auto" w:before="151"/>
        <w:ind w:left="711" w:right="1188"/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5335523</wp:posOffset>
            </wp:positionH>
            <wp:positionV relativeFrom="paragraph">
              <wp:posOffset>1090156</wp:posOffset>
            </wp:positionV>
            <wp:extent cx="2113178" cy="1563624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178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  <w:w w:val="105"/>
        </w:rPr>
        <w:t>In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July,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had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incredible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opportunity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attend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an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intensive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6"/>
          <w:w w:val="105"/>
        </w:rPr>
        <w:t>Perkins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Brailler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repair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training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Perkins </w:t>
      </w:r>
      <w:r>
        <w:rPr>
          <w:color w:val="231F20"/>
          <w:spacing w:val="-2"/>
        </w:rPr>
        <w:t>School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Blind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Watertown,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Massachusetts.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many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years,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Workers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 </w:t>
      </w:r>
      <w:r>
        <w:rPr>
          <w:color w:val="231F20"/>
          <w:spacing w:val="-4"/>
        </w:rPr>
        <w:t>fortunate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dedicated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volunteers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specialized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knowledge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needed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inspect,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maintain,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 </w:t>
      </w:r>
      <w:r>
        <w:rPr>
          <w:color w:val="231F20"/>
          <w:spacing w:val="-2"/>
        </w:rPr>
        <w:t>repair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these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machines.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those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volunteers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stepped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away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over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time,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gradually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lost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that internal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expertise,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leaving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significant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gap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service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still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needed.</w:t>
      </w:r>
    </w:p>
    <w:p>
      <w:pPr>
        <w:pStyle w:val="BodyText"/>
        <w:spacing w:line="264" w:lineRule="auto" w:before="186"/>
        <w:ind w:left="711" w:right="3905" w:firstLine="41"/>
      </w:pPr>
      <w:r>
        <w:rPr>
          <w:color w:val="231F20"/>
          <w:spacing w:val="-2"/>
        </w:rPr>
        <w:t>Although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Perkins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Braillers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commonly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used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own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production process,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individuals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recipients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occasionally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contact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Lutheran</w:t>
      </w:r>
    </w:p>
    <w:p>
      <w:pPr>
        <w:pStyle w:val="BodyText"/>
        <w:spacing w:line="264" w:lineRule="auto" w:before="2"/>
        <w:ind w:left="711" w:right="4266"/>
      </w:pPr>
      <w:r>
        <w:rPr>
          <w:color w:val="231F20"/>
          <w:spacing w:val="-2"/>
        </w:rPr>
        <w:t>Braille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Workers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send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their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personal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machines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maintenance 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repair.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many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readers,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students,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teachers,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families,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 </w:t>
      </w:r>
      <w:r>
        <w:rPr>
          <w:color w:val="231F20"/>
          <w:spacing w:val="-4"/>
        </w:rPr>
        <w:t>Perkins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Brailler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remains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essential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tool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communication,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education, </w:t>
      </w:r>
      <w:r>
        <w:rPr>
          <w:color w:val="231F20"/>
          <w:spacing w:val="-6"/>
          <w:w w:val="105"/>
        </w:rPr>
        <w:t>and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independence.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When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one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stops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working,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it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can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be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difficult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30"/>
          <w:w w:val="105"/>
        </w:rPr>
        <w:t> </w:t>
      </w:r>
      <w:r>
        <w:rPr>
          <w:color w:val="231F20"/>
          <w:spacing w:val="-6"/>
          <w:w w:val="105"/>
        </w:rPr>
        <w:t>find</w:t>
      </w:r>
    </w:p>
    <w:p>
      <w:pPr>
        <w:pStyle w:val="BodyText"/>
        <w:spacing w:before="5"/>
        <w:ind w:left="711"/>
      </w:pPr>
      <w:r>
        <w:rPr>
          <w:color w:val="231F20"/>
          <w:spacing w:val="-4"/>
        </w:rPr>
        <w:t>someone</w:t>
      </w:r>
      <w:r>
        <w:rPr>
          <w:color w:val="231F20"/>
          <w:spacing w:val="-31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knowledge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experience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needed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properly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repair</w:t>
      </w:r>
      <w:r>
        <w:rPr>
          <w:color w:val="231F20"/>
          <w:spacing w:val="-28"/>
        </w:rPr>
        <w:t> </w:t>
      </w:r>
      <w:r>
        <w:rPr>
          <w:color w:val="231F20"/>
          <w:spacing w:val="-5"/>
        </w:rPr>
        <w:t>it.</w:t>
      </w:r>
    </w:p>
    <w:p>
      <w:pPr>
        <w:pStyle w:val="BodyText"/>
        <w:spacing w:line="264" w:lineRule="auto" w:before="208"/>
        <w:ind w:left="711" w:right="3983"/>
      </w:pPr>
      <w:r>
        <w:rPr/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5335523</wp:posOffset>
            </wp:positionH>
            <wp:positionV relativeFrom="paragraph">
              <wp:posOffset>326573</wp:posOffset>
            </wp:positionV>
            <wp:extent cx="2113178" cy="1563624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3178" cy="1563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3100072</wp:posOffset>
                </wp:positionH>
                <wp:positionV relativeFrom="paragraph">
                  <wp:posOffset>1811594</wp:posOffset>
                </wp:positionV>
                <wp:extent cx="929640" cy="929640"/>
                <wp:effectExtent l="0" t="0" r="0" b="0"/>
                <wp:wrapNone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929640" cy="929640"/>
                          <a:chExt cx="929640" cy="929640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47" y="6365"/>
                            <a:ext cx="916482" cy="9165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916940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940" h="916940">
                                <a:moveTo>
                                  <a:pt x="458241" y="916520"/>
                                </a:moveTo>
                                <a:lnTo>
                                  <a:pt x="505094" y="914154"/>
                                </a:lnTo>
                                <a:lnTo>
                                  <a:pt x="550594" y="907210"/>
                                </a:lnTo>
                                <a:lnTo>
                                  <a:pt x="594510" y="895918"/>
                                </a:lnTo>
                                <a:lnTo>
                                  <a:pt x="636612" y="880508"/>
                                </a:lnTo>
                                <a:lnTo>
                                  <a:pt x="676669" y="861211"/>
                                </a:lnTo>
                                <a:lnTo>
                                  <a:pt x="714451" y="838257"/>
                                </a:lnTo>
                                <a:lnTo>
                                  <a:pt x="749727" y="811877"/>
                                </a:lnTo>
                                <a:lnTo>
                                  <a:pt x="782269" y="782300"/>
                                </a:lnTo>
                                <a:lnTo>
                                  <a:pt x="811844" y="749758"/>
                                </a:lnTo>
                                <a:lnTo>
                                  <a:pt x="838223" y="714480"/>
                                </a:lnTo>
                                <a:lnTo>
                                  <a:pt x="861176" y="676697"/>
                                </a:lnTo>
                                <a:lnTo>
                                  <a:pt x="880472" y="636639"/>
                                </a:lnTo>
                                <a:lnTo>
                                  <a:pt x="895881" y="594537"/>
                                </a:lnTo>
                                <a:lnTo>
                                  <a:pt x="907173" y="550620"/>
                                </a:lnTo>
                                <a:lnTo>
                                  <a:pt x="914117" y="505120"/>
                                </a:lnTo>
                                <a:lnTo>
                                  <a:pt x="916482" y="458266"/>
                                </a:lnTo>
                                <a:lnTo>
                                  <a:pt x="914117" y="411413"/>
                                </a:lnTo>
                                <a:lnTo>
                                  <a:pt x="907173" y="365912"/>
                                </a:lnTo>
                                <a:lnTo>
                                  <a:pt x="895881" y="321995"/>
                                </a:lnTo>
                                <a:lnTo>
                                  <a:pt x="880472" y="279892"/>
                                </a:lnTo>
                                <a:lnTo>
                                  <a:pt x="861176" y="239833"/>
                                </a:lnTo>
                                <a:lnTo>
                                  <a:pt x="838223" y="202049"/>
                                </a:lnTo>
                                <a:lnTo>
                                  <a:pt x="811844" y="166769"/>
                                </a:lnTo>
                                <a:lnTo>
                                  <a:pt x="782269" y="134226"/>
                                </a:lnTo>
                                <a:lnTo>
                                  <a:pt x="749727" y="104648"/>
                                </a:lnTo>
                                <a:lnTo>
                                  <a:pt x="714451" y="78266"/>
                                </a:lnTo>
                                <a:lnTo>
                                  <a:pt x="676669" y="55311"/>
                                </a:lnTo>
                                <a:lnTo>
                                  <a:pt x="636612" y="36014"/>
                                </a:lnTo>
                                <a:lnTo>
                                  <a:pt x="594510" y="20603"/>
                                </a:lnTo>
                                <a:lnTo>
                                  <a:pt x="550594" y="9310"/>
                                </a:lnTo>
                                <a:lnTo>
                                  <a:pt x="505094" y="2366"/>
                                </a:lnTo>
                                <a:lnTo>
                                  <a:pt x="458241" y="0"/>
                                </a:lnTo>
                                <a:lnTo>
                                  <a:pt x="411387" y="2366"/>
                                </a:lnTo>
                                <a:lnTo>
                                  <a:pt x="365888" y="9310"/>
                                </a:lnTo>
                                <a:lnTo>
                                  <a:pt x="321972" y="20603"/>
                                </a:lnTo>
                                <a:lnTo>
                                  <a:pt x="279870" y="36014"/>
                                </a:lnTo>
                                <a:lnTo>
                                  <a:pt x="239813" y="55311"/>
                                </a:lnTo>
                                <a:lnTo>
                                  <a:pt x="202031" y="78266"/>
                                </a:lnTo>
                                <a:lnTo>
                                  <a:pt x="166754" y="104648"/>
                                </a:lnTo>
                                <a:lnTo>
                                  <a:pt x="134213" y="134226"/>
                                </a:lnTo>
                                <a:lnTo>
                                  <a:pt x="104638" y="166769"/>
                                </a:lnTo>
                                <a:lnTo>
                                  <a:pt x="78258" y="202049"/>
                                </a:lnTo>
                                <a:lnTo>
                                  <a:pt x="55306" y="239833"/>
                                </a:lnTo>
                                <a:lnTo>
                                  <a:pt x="36010" y="279892"/>
                                </a:lnTo>
                                <a:lnTo>
                                  <a:pt x="20601" y="321995"/>
                                </a:lnTo>
                                <a:lnTo>
                                  <a:pt x="9309" y="365912"/>
                                </a:lnTo>
                                <a:lnTo>
                                  <a:pt x="2365" y="411413"/>
                                </a:lnTo>
                                <a:lnTo>
                                  <a:pt x="0" y="458266"/>
                                </a:lnTo>
                                <a:lnTo>
                                  <a:pt x="2365" y="505120"/>
                                </a:lnTo>
                                <a:lnTo>
                                  <a:pt x="9309" y="550620"/>
                                </a:lnTo>
                                <a:lnTo>
                                  <a:pt x="20601" y="594537"/>
                                </a:lnTo>
                                <a:lnTo>
                                  <a:pt x="36010" y="636639"/>
                                </a:lnTo>
                                <a:lnTo>
                                  <a:pt x="55306" y="676697"/>
                                </a:lnTo>
                                <a:lnTo>
                                  <a:pt x="78258" y="714480"/>
                                </a:lnTo>
                                <a:lnTo>
                                  <a:pt x="104638" y="749758"/>
                                </a:lnTo>
                                <a:lnTo>
                                  <a:pt x="134213" y="782300"/>
                                </a:lnTo>
                                <a:lnTo>
                                  <a:pt x="166754" y="811877"/>
                                </a:lnTo>
                                <a:lnTo>
                                  <a:pt x="202031" y="838257"/>
                                </a:lnTo>
                                <a:lnTo>
                                  <a:pt x="239813" y="861211"/>
                                </a:lnTo>
                                <a:lnTo>
                                  <a:pt x="279870" y="880508"/>
                                </a:lnTo>
                                <a:lnTo>
                                  <a:pt x="321972" y="895918"/>
                                </a:lnTo>
                                <a:lnTo>
                                  <a:pt x="365888" y="907210"/>
                                </a:lnTo>
                                <a:lnTo>
                                  <a:pt x="411387" y="914154"/>
                                </a:lnTo>
                                <a:lnTo>
                                  <a:pt x="458241" y="91652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4F2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4.100204pt;margin-top:142.645248pt;width:73.2pt;height:73.2pt;mso-position-horizontal-relative:page;mso-position-vertical-relative:paragraph;z-index:15737344" id="docshapegroup85" coordorigin="4882,2853" coordsize="1464,1464">
                <v:shape style="position:absolute;left:4892;top:2862;width:1444;height:1444" type="#_x0000_t75" id="docshape86" stroked="false">
                  <v:imagedata r:id="rId51" o:title=""/>
                </v:shape>
                <v:shape style="position:absolute;left:4892;top:2862;width:1444;height:1444" id="docshape87" coordorigin="4892,2863" coordsize="1444,1444" path="m5614,4306l5687,4303,5759,4292,5828,4274,5895,4250,5958,4219,6017,4183,6073,4141,6124,4095,6170,4044,6212,3988,6248,3929,6279,3865,6303,3799,6321,3730,6332,3658,6335,3585,6332,3511,6321,3439,6303,3370,6279,3304,6248,3241,6212,3181,6170,3126,6124,3074,6073,3028,6017,2986,5958,2950,5895,2920,5828,2895,5759,2878,5687,2867,5614,2863,5540,2867,5468,2878,5399,2895,5333,2920,5270,2950,5210,2986,5155,3028,5103,3074,5057,3126,5015,3181,4979,3241,4949,3304,4924,3370,4907,3439,4896,3511,4892,3585,4896,3658,4907,3730,4924,3799,4949,3865,4979,3929,5015,3988,5057,4044,5103,4095,5155,4141,5210,4183,5270,4219,5333,4250,5399,4274,5468,4292,5540,4303,5614,4306xe" filled="false" stroked="true" strokeweight="1pt" strokecolor="#8d4f27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hands-on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training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gave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much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deeper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understanding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how these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machines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function,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including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safely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disassemble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and reassemble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them,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identify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damaged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components,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diagnose </w:t>
      </w:r>
      <w:r>
        <w:rPr>
          <w:color w:val="231F20"/>
        </w:rPr>
        <w:t>and</w:t>
      </w:r>
      <w:r>
        <w:rPr>
          <w:color w:val="231F20"/>
          <w:spacing w:val="-25"/>
        </w:rPr>
        <w:t> </w:t>
      </w:r>
      <w:r>
        <w:rPr>
          <w:color w:val="231F20"/>
        </w:rPr>
        <w:t>correct</w:t>
      </w:r>
      <w:r>
        <w:rPr>
          <w:color w:val="231F20"/>
          <w:spacing w:val="-25"/>
        </w:rPr>
        <w:t> </w:t>
      </w:r>
      <w:r>
        <w:rPr>
          <w:color w:val="231F20"/>
        </w:rPr>
        <w:t>common</w:t>
      </w:r>
      <w:r>
        <w:rPr>
          <w:color w:val="231F20"/>
          <w:spacing w:val="-25"/>
        </w:rPr>
        <w:t> </w:t>
      </w:r>
      <w:r>
        <w:rPr>
          <w:color w:val="231F20"/>
        </w:rPr>
        <w:t>mechanical</w:t>
      </w:r>
      <w:r>
        <w:rPr>
          <w:color w:val="231F20"/>
          <w:spacing w:val="-25"/>
        </w:rPr>
        <w:t> </w:t>
      </w:r>
      <w:r>
        <w:rPr>
          <w:color w:val="231F20"/>
        </w:rPr>
        <w:t>problems.</w:t>
      </w:r>
      <w:r>
        <w:rPr>
          <w:color w:val="231F20"/>
          <w:spacing w:val="-25"/>
        </w:rPr>
        <w:t> </w:t>
      </w:r>
      <w:r>
        <w:rPr>
          <w:color w:val="231F20"/>
        </w:rPr>
        <w:t>Stepping</w:t>
      </w:r>
      <w:r>
        <w:rPr>
          <w:color w:val="231F20"/>
          <w:spacing w:val="-25"/>
        </w:rPr>
        <w:t> </w:t>
      </w:r>
      <w:r>
        <w:rPr>
          <w:color w:val="231F20"/>
        </w:rPr>
        <w:t>into</w:t>
      </w:r>
      <w:r>
        <w:rPr>
          <w:color w:val="231F20"/>
          <w:spacing w:val="-25"/>
        </w:rPr>
        <w:t> </w:t>
      </w:r>
      <w:r>
        <w:rPr>
          <w:color w:val="231F20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</w:rPr>
        <w:t>role</w:t>
      </w:r>
      <w:r>
        <w:rPr>
          <w:color w:val="231F20"/>
          <w:spacing w:val="-25"/>
        </w:rPr>
        <w:t> </w:t>
      </w:r>
      <w:r>
        <w:rPr>
          <w:color w:val="231F20"/>
        </w:rPr>
        <w:t>will allow</w:t>
      </w:r>
      <w:r>
        <w:rPr>
          <w:color w:val="231F20"/>
          <w:spacing w:val="-29"/>
        </w:rPr>
        <w:t> </w:t>
      </w:r>
      <w:r>
        <w:rPr>
          <w:color w:val="231F20"/>
        </w:rPr>
        <w:t>us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29"/>
        </w:rPr>
        <w:t> </w:t>
      </w:r>
      <w:r>
        <w:rPr>
          <w:color w:val="231F20"/>
        </w:rPr>
        <w:t>rebuild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preserve</w:t>
      </w:r>
      <w:r>
        <w:rPr>
          <w:color w:val="231F20"/>
          <w:spacing w:val="-29"/>
        </w:rPr>
        <w:t> </w:t>
      </w:r>
      <w:r>
        <w:rPr>
          <w:color w:val="231F20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</w:rPr>
        <w:t>specialized</w:t>
      </w:r>
      <w:r>
        <w:rPr>
          <w:color w:val="231F20"/>
          <w:spacing w:val="-29"/>
        </w:rPr>
        <w:t> </w:t>
      </w:r>
      <w:r>
        <w:rPr>
          <w:color w:val="231F20"/>
        </w:rPr>
        <w:t>knowledge</w:t>
      </w:r>
      <w:r>
        <w:rPr>
          <w:color w:val="231F20"/>
          <w:spacing w:val="-29"/>
        </w:rPr>
        <w:t> </w:t>
      </w:r>
      <w:r>
        <w:rPr>
          <w:color w:val="231F20"/>
        </w:rPr>
        <w:t>within</w:t>
      </w:r>
      <w:r>
        <w:rPr>
          <w:color w:val="231F20"/>
          <w:spacing w:val="-29"/>
        </w:rPr>
        <w:t> </w:t>
      </w:r>
      <w:r>
        <w:rPr>
          <w:color w:val="231F20"/>
        </w:rPr>
        <w:t>the ministry</w:t>
      </w:r>
      <w:r>
        <w:rPr>
          <w:color w:val="231F20"/>
          <w:spacing w:val="-26"/>
        </w:rPr>
        <w:t> </w:t>
      </w:r>
      <w:r>
        <w:rPr>
          <w:color w:val="231F20"/>
        </w:rPr>
        <w:t>while</w:t>
      </w:r>
      <w:r>
        <w:rPr>
          <w:color w:val="231F20"/>
          <w:spacing w:val="-26"/>
        </w:rPr>
        <w:t> </w:t>
      </w:r>
      <w:r>
        <w:rPr>
          <w:color w:val="231F20"/>
        </w:rPr>
        <w:t>continuing</w:t>
      </w:r>
      <w:r>
        <w:rPr>
          <w:color w:val="231F20"/>
          <w:spacing w:val="-26"/>
        </w:rPr>
        <w:t> </w:t>
      </w:r>
      <w:r>
        <w:rPr>
          <w:color w:val="231F20"/>
        </w:rPr>
        <w:t>to</w:t>
      </w:r>
      <w:r>
        <w:rPr>
          <w:color w:val="231F20"/>
          <w:spacing w:val="-26"/>
        </w:rPr>
        <w:t> </w:t>
      </w:r>
      <w:r>
        <w:rPr>
          <w:color w:val="231F20"/>
        </w:rPr>
        <w:t>provide</w:t>
      </w:r>
      <w:r>
        <w:rPr>
          <w:color w:val="231F20"/>
          <w:spacing w:val="-26"/>
        </w:rPr>
        <w:t> </w:t>
      </w:r>
      <w:r>
        <w:rPr>
          <w:color w:val="231F20"/>
        </w:rPr>
        <w:t>practical</w:t>
      </w:r>
      <w:r>
        <w:rPr>
          <w:color w:val="231F20"/>
          <w:spacing w:val="-26"/>
        </w:rPr>
        <w:t> </w:t>
      </w:r>
      <w:r>
        <w:rPr>
          <w:color w:val="231F20"/>
        </w:rPr>
        <w:t>assistance</w:t>
      </w:r>
      <w:r>
        <w:rPr>
          <w:color w:val="231F20"/>
          <w:spacing w:val="-26"/>
        </w:rPr>
        <w:t> </w:t>
      </w:r>
      <w:r>
        <w:rPr>
          <w:color w:val="231F20"/>
        </w:rPr>
        <w:t>to</w:t>
      </w:r>
      <w:r>
        <w:rPr>
          <w:color w:val="231F20"/>
          <w:spacing w:val="-26"/>
        </w:rPr>
        <w:t> </w:t>
      </w:r>
      <w:r>
        <w:rPr>
          <w:color w:val="231F20"/>
        </w:rPr>
        <w:t>those</w:t>
      </w:r>
      <w:r>
        <w:rPr>
          <w:color w:val="231F20"/>
          <w:spacing w:val="-26"/>
        </w:rPr>
        <w:t> </w:t>
      </w:r>
      <w:r>
        <w:rPr>
          <w:color w:val="231F20"/>
        </w:rPr>
        <w:t>who </w:t>
      </w:r>
      <w:r>
        <w:rPr>
          <w:color w:val="231F20"/>
          <w:spacing w:val="-4"/>
        </w:rPr>
        <w:t>depend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machines.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another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meaningful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way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Lutheran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Braille </w:t>
      </w:r>
      <w:r>
        <w:rPr>
          <w:color w:val="231F20"/>
        </w:rPr>
        <w:t>Workers</w:t>
      </w:r>
      <w:r>
        <w:rPr>
          <w:color w:val="231F20"/>
          <w:spacing w:val="-29"/>
        </w:rPr>
        <w:t> </w:t>
      </w:r>
      <w:r>
        <w:rPr>
          <w:color w:val="231F20"/>
        </w:rPr>
        <w:t>can</w:t>
      </w:r>
      <w:r>
        <w:rPr>
          <w:color w:val="231F20"/>
          <w:spacing w:val="-29"/>
        </w:rPr>
        <w:t> </w:t>
      </w:r>
      <w:r>
        <w:rPr>
          <w:color w:val="231F20"/>
        </w:rPr>
        <w:t>serve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broader</w:t>
      </w:r>
      <w:r>
        <w:rPr>
          <w:color w:val="231F20"/>
          <w:spacing w:val="-29"/>
        </w:rPr>
        <w:t> </w:t>
      </w:r>
      <w:r>
        <w:rPr>
          <w:color w:val="231F20"/>
        </w:rPr>
        <w:t>blind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visually</w:t>
      </w:r>
      <w:r>
        <w:rPr>
          <w:color w:val="231F20"/>
          <w:spacing w:val="-29"/>
        </w:rPr>
        <w:t> </w:t>
      </w:r>
      <w:r>
        <w:rPr>
          <w:color w:val="231F20"/>
        </w:rPr>
        <w:t>impaired</w:t>
      </w:r>
      <w:r>
        <w:rPr>
          <w:color w:val="231F20"/>
          <w:spacing w:val="-29"/>
        </w:rPr>
        <w:t> </w:t>
      </w:r>
      <w:r>
        <w:rPr>
          <w:color w:val="231F20"/>
        </w:rPr>
        <w:t>community beyond</w:t>
      </w:r>
      <w:r>
        <w:rPr>
          <w:color w:val="231F20"/>
          <w:spacing w:val="-19"/>
        </w:rPr>
        <w:t> </w:t>
      </w:r>
      <w:r>
        <w:rPr>
          <w:color w:val="231F20"/>
        </w:rPr>
        <w:t>just</w:t>
      </w:r>
      <w:r>
        <w:rPr>
          <w:color w:val="231F20"/>
          <w:spacing w:val="-19"/>
        </w:rPr>
        <w:t> </w:t>
      </w:r>
      <w:r>
        <w:rPr>
          <w:color w:val="231F20"/>
        </w:rPr>
        <w:t>the</w:t>
      </w:r>
      <w:r>
        <w:rPr>
          <w:color w:val="231F20"/>
          <w:spacing w:val="-19"/>
        </w:rPr>
        <w:t> </w:t>
      </w:r>
      <w:r>
        <w:rPr>
          <w:color w:val="231F20"/>
        </w:rPr>
        <w:t>materials</w:t>
      </w:r>
      <w:r>
        <w:rPr>
          <w:color w:val="231F20"/>
          <w:spacing w:val="-19"/>
        </w:rPr>
        <w:t> </w:t>
      </w:r>
      <w:r>
        <w:rPr>
          <w:color w:val="231F20"/>
        </w:rPr>
        <w:t>we</w:t>
      </w:r>
      <w:r>
        <w:rPr>
          <w:color w:val="231F20"/>
          <w:spacing w:val="-19"/>
        </w:rPr>
        <w:t> </w:t>
      </w:r>
      <w:r>
        <w:rPr>
          <w:color w:val="231F20"/>
        </w:rPr>
        <w:t>produce.</w:t>
      </w:r>
    </w:p>
    <w:p>
      <w:pPr>
        <w:spacing w:line="235" w:lineRule="auto" w:before="223"/>
        <w:ind w:left="6449" w:right="3983" w:firstLine="0"/>
        <w:jc w:val="left"/>
        <w:rPr>
          <w:rFonts w:ascii="Calibri"/>
          <w:i/>
          <w:sz w:val="26"/>
        </w:rPr>
      </w:pPr>
      <w:r>
        <w:rPr>
          <w:rFonts w:ascii="Calibri"/>
          <w:i/>
          <w:color w:val="231F20"/>
          <w:w w:val="105"/>
          <w:sz w:val="26"/>
        </w:rPr>
        <w:t>Sky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Ervin</w:t>
      </w:r>
      <w:r>
        <w:rPr>
          <w:rFonts w:ascii="Calibri"/>
          <w:i/>
          <w:color w:val="231F20"/>
          <w:w w:val="105"/>
          <w:sz w:val="26"/>
        </w:rPr>
        <w:t> Director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of </w:t>
      </w:r>
      <w:r>
        <w:rPr>
          <w:rFonts w:ascii="Calibri"/>
          <w:i/>
          <w:color w:val="231F20"/>
          <w:spacing w:val="-4"/>
          <w:w w:val="105"/>
          <w:sz w:val="26"/>
        </w:rPr>
        <w:t>Production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4"/>
          <w:w w:val="105"/>
          <w:sz w:val="26"/>
        </w:rPr>
        <w:t>&amp;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4"/>
          <w:w w:val="105"/>
          <w:sz w:val="26"/>
        </w:rPr>
        <w:t>IT</w:t>
      </w:r>
    </w:p>
    <w:p>
      <w:pPr>
        <w:pStyle w:val="BodyText"/>
        <w:rPr>
          <w:rFonts w:ascii="Calibri"/>
          <w:i/>
          <w:sz w:val="40"/>
        </w:rPr>
      </w:pPr>
    </w:p>
    <w:p>
      <w:pPr>
        <w:pStyle w:val="BodyText"/>
        <w:spacing w:before="312"/>
        <w:rPr>
          <w:rFonts w:ascii="Calibri"/>
          <w:i/>
          <w:sz w:val="40"/>
        </w:rPr>
      </w:pPr>
    </w:p>
    <w:p>
      <w:pPr>
        <w:pStyle w:val="Heading2"/>
        <w:spacing w:before="1"/>
        <w:ind w:left="1814"/>
        <w:rPr>
          <w:i/>
        </w:rPr>
      </w:pPr>
      <w:r>
        <w:rPr>
          <w:i/>
          <w:color w:val="FFFFFF"/>
          <w:spacing w:val="-8"/>
          <w:w w:val="105"/>
        </w:rPr>
        <w:t>What</w:t>
      </w:r>
      <w:r>
        <w:rPr>
          <w:i/>
          <w:color w:val="FFFFFF"/>
          <w:spacing w:val="-45"/>
          <w:w w:val="105"/>
        </w:rPr>
        <w:t> </w:t>
      </w:r>
      <w:r>
        <w:rPr>
          <w:i/>
          <w:color w:val="FFFFFF"/>
          <w:spacing w:val="-8"/>
          <w:w w:val="105"/>
        </w:rPr>
        <w:t>a</w:t>
      </w:r>
      <w:r>
        <w:rPr>
          <w:i/>
          <w:color w:val="FFFFFF"/>
          <w:spacing w:val="-44"/>
          <w:w w:val="105"/>
        </w:rPr>
        <w:t> </w:t>
      </w:r>
      <w:r>
        <w:rPr>
          <w:i/>
          <w:color w:val="FFFFFF"/>
          <w:spacing w:val="-8"/>
          <w:w w:val="105"/>
        </w:rPr>
        <w:t>week</w:t>
      </w:r>
      <w:r>
        <w:rPr>
          <w:i/>
          <w:color w:val="FFFFFF"/>
          <w:spacing w:val="-45"/>
          <w:w w:val="105"/>
        </w:rPr>
        <w:t> </w:t>
      </w:r>
      <w:r>
        <w:rPr>
          <w:i/>
          <w:color w:val="FFFFFF"/>
          <w:spacing w:val="-8"/>
          <w:w w:val="105"/>
        </w:rPr>
        <w:t>at</w:t>
      </w:r>
      <w:r>
        <w:rPr>
          <w:i/>
          <w:color w:val="FFFFFF"/>
          <w:spacing w:val="-44"/>
          <w:w w:val="105"/>
        </w:rPr>
        <w:t> </w:t>
      </w:r>
      <w:r>
        <w:rPr>
          <w:i/>
          <w:color w:val="FFFFFF"/>
          <w:spacing w:val="-8"/>
          <w:w w:val="105"/>
        </w:rPr>
        <w:t>SING!</w:t>
      </w:r>
      <w:r>
        <w:rPr>
          <w:i/>
          <w:color w:val="FFFFFF"/>
          <w:spacing w:val="-45"/>
          <w:w w:val="105"/>
        </w:rPr>
        <w:t> </w:t>
      </w:r>
      <w:r>
        <w:rPr>
          <w:i/>
          <w:color w:val="FFFFFF"/>
          <w:spacing w:val="-8"/>
          <w:w w:val="105"/>
        </w:rPr>
        <w:t>Conference!</w:t>
      </w:r>
    </w:p>
    <w:p>
      <w:pPr>
        <w:pStyle w:val="BodyText"/>
        <w:spacing w:line="264" w:lineRule="auto" w:before="135"/>
        <w:ind w:left="1814" w:right="683"/>
      </w:pPr>
      <w:r>
        <w:rPr>
          <w:color w:val="FFFFFF"/>
          <w:spacing w:val="-2"/>
        </w:rPr>
        <w:t>One</w:t>
      </w:r>
      <w:r>
        <w:rPr>
          <w:color w:val="FFFFFF"/>
          <w:spacing w:val="-31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highlights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has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been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sharing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Songs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Faith,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Stories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Light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alongside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some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 </w:t>
      </w:r>
      <w:r>
        <w:rPr>
          <w:color w:val="FFFFFF"/>
          <w:spacing w:val="-4"/>
        </w:rPr>
        <w:t>incredible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people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helping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bring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this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project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life!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We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loved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spending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time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with</w:t>
      </w:r>
      <w:r>
        <w:rPr>
          <w:color w:val="FFFFFF"/>
          <w:spacing w:val="-20"/>
        </w:rPr>
        <w:t> </w:t>
      </w:r>
      <w:r>
        <w:rPr>
          <w:color w:val="FFFFFF"/>
          <w:spacing w:val="-4"/>
        </w:rPr>
        <w:t>singer-songwriter </w:t>
      </w:r>
      <w:r>
        <w:rPr>
          <w:color w:val="FFFFFF"/>
          <w:spacing w:val="-2"/>
        </w:rPr>
        <w:t>Blake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Flattley,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who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has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been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turning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stories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people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who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are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blind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or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visually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impaired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into powerful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original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songs,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including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our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newest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release,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Water.</w:t>
      </w:r>
    </w:p>
    <w:p>
      <w:pPr>
        <w:pStyle w:val="BodyText"/>
        <w:spacing w:line="264" w:lineRule="auto" w:before="185"/>
        <w:ind w:left="1814" w:right="683"/>
      </w:pPr>
      <w:r>
        <w:rPr>
          <w:color w:val="FFFFFF"/>
          <w:spacing w:val="-6"/>
        </w:rPr>
        <w:t>And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we’re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grateful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for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our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partnership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with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MegaVoice,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helping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us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put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these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songs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and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God’s</w:t>
      </w:r>
      <w:r>
        <w:rPr>
          <w:color w:val="FFFFFF"/>
          <w:spacing w:val="-21"/>
        </w:rPr>
        <w:t> </w:t>
      </w:r>
      <w:r>
        <w:rPr>
          <w:color w:val="FFFFFF"/>
          <w:spacing w:val="-6"/>
        </w:rPr>
        <w:t>Word </w:t>
      </w:r>
      <w:r>
        <w:rPr>
          <w:color w:val="FFFFFF"/>
          <w:spacing w:val="-2"/>
        </w:rPr>
        <w:t>directly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into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hands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people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who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are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blind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or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low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vision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through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accessible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audio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players.</w:t>
      </w:r>
    </w:p>
    <w:p>
      <w:pPr>
        <w:pStyle w:val="BodyText"/>
        <w:rPr>
          <w:sz w:val="34"/>
        </w:rPr>
      </w:pPr>
    </w:p>
    <w:p>
      <w:pPr>
        <w:pStyle w:val="BodyText"/>
        <w:spacing w:before="203"/>
        <w:rPr>
          <w:sz w:val="34"/>
        </w:rPr>
      </w:pPr>
    </w:p>
    <w:p>
      <w:pPr>
        <w:spacing w:line="235" w:lineRule="auto" w:before="0"/>
        <w:ind w:left="6449" w:right="1188" w:firstLine="0"/>
        <w:jc w:val="left"/>
        <w:rPr>
          <w:rFonts w:ascii="Calibri"/>
          <w:i/>
          <w:sz w:val="34"/>
        </w:rPr>
      </w:pPr>
      <w:r>
        <w:rPr>
          <w:rFonts w:ascii="Calibri"/>
          <w:i/>
          <w:color w:val="EECA2F"/>
          <w:spacing w:val="-8"/>
          <w:w w:val="105"/>
          <w:sz w:val="34"/>
        </w:rPr>
        <w:t>Great</w:t>
      </w:r>
      <w:r>
        <w:rPr>
          <w:rFonts w:ascii="Calibri"/>
          <w:i/>
          <w:color w:val="EECA2F"/>
          <w:spacing w:val="-42"/>
          <w:w w:val="105"/>
          <w:sz w:val="34"/>
        </w:rPr>
        <w:t> </w:t>
      </w:r>
      <w:r>
        <w:rPr>
          <w:rFonts w:ascii="Calibri"/>
          <w:i/>
          <w:color w:val="EECA2F"/>
          <w:spacing w:val="-8"/>
          <w:w w:val="105"/>
          <w:sz w:val="34"/>
        </w:rPr>
        <w:t>music.</w:t>
      </w:r>
      <w:r>
        <w:rPr>
          <w:rFonts w:ascii="Calibri"/>
          <w:i/>
          <w:color w:val="EECA2F"/>
          <w:spacing w:val="-42"/>
          <w:w w:val="105"/>
          <w:sz w:val="34"/>
        </w:rPr>
        <w:t> </w:t>
      </w:r>
      <w:r>
        <w:rPr>
          <w:rFonts w:ascii="Calibri"/>
          <w:i/>
          <w:color w:val="EECA2F"/>
          <w:spacing w:val="-8"/>
          <w:w w:val="105"/>
          <w:sz w:val="34"/>
        </w:rPr>
        <w:t>Great</w:t>
      </w:r>
      <w:r>
        <w:rPr>
          <w:rFonts w:ascii="Calibri"/>
          <w:i/>
          <w:color w:val="EECA2F"/>
          <w:spacing w:val="-42"/>
          <w:w w:val="105"/>
          <w:sz w:val="34"/>
        </w:rPr>
        <w:t> </w:t>
      </w:r>
      <w:r>
        <w:rPr>
          <w:rFonts w:ascii="Calibri"/>
          <w:i/>
          <w:color w:val="EECA2F"/>
          <w:spacing w:val="-8"/>
          <w:w w:val="105"/>
          <w:sz w:val="34"/>
        </w:rPr>
        <w:t>partnerships.</w:t>
      </w:r>
      <w:r>
        <w:rPr>
          <w:rFonts w:ascii="Calibri"/>
          <w:i/>
          <w:color w:val="EECA2F"/>
          <w:spacing w:val="-8"/>
          <w:w w:val="105"/>
          <w:sz w:val="34"/>
        </w:rPr>
        <w:t> </w:t>
      </w:r>
      <w:r>
        <w:rPr>
          <w:rFonts w:ascii="Calibri"/>
          <w:i/>
          <w:color w:val="EECA2F"/>
          <w:w w:val="105"/>
          <w:sz w:val="34"/>
        </w:rPr>
        <w:t>And</w:t>
      </w:r>
      <w:r>
        <w:rPr>
          <w:rFonts w:ascii="Calibri"/>
          <w:i/>
          <w:color w:val="EECA2F"/>
          <w:spacing w:val="-42"/>
          <w:w w:val="105"/>
          <w:sz w:val="34"/>
        </w:rPr>
        <w:t> </w:t>
      </w:r>
      <w:r>
        <w:rPr>
          <w:rFonts w:ascii="Calibri"/>
          <w:i/>
          <w:color w:val="EECA2F"/>
          <w:w w:val="105"/>
          <w:sz w:val="34"/>
        </w:rPr>
        <w:t>an</w:t>
      </w:r>
      <w:r>
        <w:rPr>
          <w:rFonts w:ascii="Calibri"/>
          <w:i/>
          <w:color w:val="EECA2F"/>
          <w:spacing w:val="-41"/>
          <w:w w:val="105"/>
          <w:sz w:val="34"/>
        </w:rPr>
        <w:t> </w:t>
      </w:r>
      <w:r>
        <w:rPr>
          <w:rFonts w:ascii="Calibri"/>
          <w:i/>
          <w:color w:val="EECA2F"/>
          <w:w w:val="105"/>
          <w:sz w:val="34"/>
        </w:rPr>
        <w:t>even</w:t>
      </w:r>
      <w:r>
        <w:rPr>
          <w:rFonts w:ascii="Calibri"/>
          <w:i/>
          <w:color w:val="EECA2F"/>
          <w:spacing w:val="-42"/>
          <w:w w:val="105"/>
          <w:sz w:val="34"/>
        </w:rPr>
        <w:t> </w:t>
      </w:r>
      <w:r>
        <w:rPr>
          <w:rFonts w:ascii="Calibri"/>
          <w:i/>
          <w:color w:val="EECA2F"/>
          <w:w w:val="105"/>
          <w:sz w:val="34"/>
        </w:rPr>
        <w:t>greater</w:t>
      </w:r>
      <w:r>
        <w:rPr>
          <w:rFonts w:ascii="Calibri"/>
          <w:i/>
          <w:color w:val="EECA2F"/>
          <w:spacing w:val="-41"/>
          <w:w w:val="105"/>
          <w:sz w:val="34"/>
        </w:rPr>
        <w:t> </w:t>
      </w:r>
      <w:r>
        <w:rPr>
          <w:rFonts w:ascii="Calibri"/>
          <w:i/>
          <w:color w:val="EECA2F"/>
          <w:w w:val="105"/>
          <w:sz w:val="34"/>
        </w:rPr>
        <w:t>mission.</w:t>
      </w:r>
    </w:p>
    <w:p>
      <w:pPr>
        <w:pStyle w:val="BodyText"/>
        <w:spacing w:before="110"/>
        <w:rPr>
          <w:rFonts w:ascii="Calibri"/>
          <w:i/>
        </w:rPr>
      </w:pPr>
    </w:p>
    <w:p>
      <w:pPr>
        <w:spacing w:before="1"/>
        <w:ind w:left="720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FFFFFF"/>
          <w:spacing w:val="-4"/>
          <w:sz w:val="24"/>
        </w:rPr>
        <w:t>page</w:t>
      </w:r>
      <w:r>
        <w:rPr>
          <w:rFonts w:ascii="Calibri"/>
          <w:i/>
          <w:color w:val="FFFFFF"/>
          <w:spacing w:val="-21"/>
          <w:sz w:val="24"/>
        </w:rPr>
        <w:t> </w:t>
      </w:r>
      <w:r>
        <w:rPr>
          <w:rFonts w:ascii="Calibri"/>
          <w:i/>
          <w:color w:val="FFFFFF"/>
          <w:spacing w:val="-10"/>
          <w:sz w:val="24"/>
        </w:rPr>
        <w:t>6</w:t>
      </w:r>
    </w:p>
    <w:p>
      <w:pPr>
        <w:spacing w:after="0"/>
        <w:jc w:val="left"/>
        <w:rPr>
          <w:rFonts w:ascii="Calibri"/>
          <w:i/>
          <w:sz w:val="24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8906" w:right="0" w:firstLine="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2084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7873365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7772400" cy="7873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7873365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7872983"/>
                              </a:lnTo>
                              <a:lnTo>
                                <a:pt x="7772400" y="7872983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D4C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0pt;width:612pt;height:619.920pt;mso-position-horizontal-relative:page;mso-position-vertical-relative:page;z-index:-16108032" id="docshape88" filled="true" fillcolor="#d8d4cd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719" w:firstLine="0"/>
                                <w:jc w:val="right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39392" id="docshapegroup89" coordorigin="0,15309" coordsize="12240,532">
                <v:rect style="position:absolute;left:0;top:15308;width:12240;height:532" id="docshape90" filled="true" fillcolor="#222d64" stroked="false">
                  <v:fill type="solid"/>
                </v:rect>
                <v:shape style="position:absolute;left:0;top:15308;width:12240;height:532" type="#_x0000_t202" id="docshape91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719" w:firstLine="0"/>
                          <w:jc w:val="right"/>
                          <w:rPr>
                            <w:rFonts w:ascii="Calibri"/>
                            <w:i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page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1657350" cy="289560"/>
                <wp:effectExtent l="0" t="0" r="0" b="0"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1657350" cy="289560"/>
                        </a:xfrm>
                        <a:prstGeom prst="rect">
                          <a:avLst/>
                        </a:prstGeom>
                        <a:solidFill>
                          <a:srgbClr val="8D4F27"/>
                        </a:solidFill>
                      </wps:spPr>
                      <wps:txbx>
                        <w:txbxContent>
                          <w:p>
                            <w:pPr>
                              <w:spacing w:before="106"/>
                              <w:ind w:left="864" w:right="0" w:firstLine="0"/>
                              <w:jc w:val="left"/>
                              <w:rPr>
                                <w:rFonts w:ascii="Calibri"/>
                                <w:i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Devotion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30.5pt;height:22.8pt;mso-position-horizontal-relative:char;mso-position-vertical-relative:line" type="#_x0000_t202" id="docshape92" filled="true" fillcolor="#8d4f27" stroked="false">
                <w10:anchorlock/>
                <v:textbox inset="0,0,0,0">
                  <w:txbxContent>
                    <w:p>
                      <w:pPr>
                        <w:spacing w:before="106"/>
                        <w:ind w:left="864" w:right="0" w:firstLine="0"/>
                        <w:jc w:val="left"/>
                        <w:rPr>
                          <w:rFonts w:ascii="Calibri"/>
                          <w:i/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color w:val="FFFFFF"/>
                          <w:spacing w:val="-2"/>
                          <w:w w:val="105"/>
                          <w:sz w:val="24"/>
                        </w:rPr>
                        <w:t>Devotion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spacing w:before="122"/>
        <w:rPr>
          <w:rFonts w:ascii="Calibri"/>
          <w:i/>
          <w:sz w:val="40"/>
        </w:rPr>
      </w:pPr>
    </w:p>
    <w:p>
      <w:pPr>
        <w:pStyle w:val="Heading2"/>
        <w:spacing w:line="235" w:lineRule="auto"/>
        <w:ind w:left="1009" w:right="3905"/>
      </w:pPr>
      <w:r>
        <w:rPr/>
        <w:drawing>
          <wp:anchor distT="0" distB="0" distL="0" distR="0" allowOverlap="1" layoutInCell="1" locked="0" behindDoc="1" simplePos="0" relativeHeight="487208960">
            <wp:simplePos x="0" y="0"/>
            <wp:positionH relativeFrom="page">
              <wp:posOffset>0</wp:posOffset>
            </wp:positionH>
            <wp:positionV relativeFrom="paragraph">
              <wp:posOffset>-648191</wp:posOffset>
            </wp:positionV>
            <wp:extent cx="671369" cy="1462316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369" cy="1462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222D64"/>
          <w:spacing w:val="-8"/>
          <w:w w:val="105"/>
        </w:rPr>
        <w:t>A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verse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from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John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has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been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appearing</w:t>
      </w:r>
      <w:r>
        <w:rPr>
          <w:i/>
          <w:color w:val="222D64"/>
          <w:spacing w:val="-48"/>
          <w:w w:val="105"/>
        </w:rPr>
        <w:t> </w:t>
      </w:r>
      <w:r>
        <w:rPr>
          <w:i/>
          <w:color w:val="222D64"/>
          <w:spacing w:val="-8"/>
          <w:w w:val="105"/>
        </w:rPr>
        <w:t>and</w:t>
      </w:r>
      <w:r>
        <w:rPr>
          <w:color w:val="222D64"/>
          <w:spacing w:val="-8"/>
          <w:w w:val="105"/>
        </w:rPr>
        <w:t> reappearing</w:t>
      </w:r>
      <w:r>
        <w:rPr>
          <w:color w:val="222D64"/>
          <w:spacing w:val="-47"/>
          <w:w w:val="105"/>
        </w:rPr>
        <w:t> </w:t>
      </w:r>
      <w:r>
        <w:rPr>
          <w:color w:val="222D64"/>
          <w:spacing w:val="-8"/>
          <w:w w:val="105"/>
        </w:rPr>
        <w:t>in</w:t>
      </w:r>
      <w:r>
        <w:rPr>
          <w:color w:val="222D64"/>
          <w:spacing w:val="-47"/>
          <w:w w:val="105"/>
        </w:rPr>
        <w:t> </w:t>
      </w:r>
      <w:r>
        <w:rPr>
          <w:color w:val="222D64"/>
          <w:spacing w:val="-8"/>
          <w:w w:val="105"/>
        </w:rPr>
        <w:t>my</w:t>
      </w:r>
      <w:r>
        <w:rPr>
          <w:color w:val="222D64"/>
          <w:spacing w:val="-46"/>
          <w:w w:val="105"/>
        </w:rPr>
        <w:t> </w:t>
      </w:r>
      <w:r>
        <w:rPr>
          <w:color w:val="222D64"/>
          <w:spacing w:val="-8"/>
          <w:w w:val="105"/>
        </w:rPr>
        <w:t>life</w:t>
      </w:r>
      <w:r>
        <w:rPr>
          <w:color w:val="222D64"/>
          <w:spacing w:val="-47"/>
          <w:w w:val="105"/>
        </w:rPr>
        <w:t> </w:t>
      </w:r>
      <w:r>
        <w:rPr>
          <w:color w:val="222D64"/>
          <w:spacing w:val="-8"/>
          <w:w w:val="105"/>
        </w:rPr>
        <w:t>over</w:t>
      </w:r>
      <w:r>
        <w:rPr>
          <w:color w:val="222D64"/>
          <w:spacing w:val="-47"/>
          <w:w w:val="105"/>
        </w:rPr>
        <w:t> </w:t>
      </w:r>
      <w:r>
        <w:rPr>
          <w:color w:val="222D64"/>
          <w:spacing w:val="-8"/>
          <w:w w:val="105"/>
        </w:rPr>
        <w:t>the</w:t>
      </w:r>
      <w:r>
        <w:rPr>
          <w:color w:val="222D64"/>
          <w:spacing w:val="-46"/>
          <w:w w:val="105"/>
        </w:rPr>
        <w:t> </w:t>
      </w:r>
      <w:r>
        <w:rPr>
          <w:color w:val="222D64"/>
          <w:spacing w:val="-8"/>
          <w:w w:val="105"/>
        </w:rPr>
        <w:t>last</w:t>
      </w:r>
      <w:r>
        <w:rPr>
          <w:color w:val="222D64"/>
          <w:spacing w:val="-47"/>
          <w:w w:val="105"/>
        </w:rPr>
        <w:t> </w:t>
      </w:r>
      <w:r>
        <w:rPr>
          <w:color w:val="222D64"/>
          <w:spacing w:val="-8"/>
          <w:w w:val="105"/>
        </w:rPr>
        <w:t>month.</w:t>
      </w:r>
    </w:p>
    <w:p>
      <w:pPr>
        <w:pStyle w:val="BodyText"/>
        <w:spacing w:line="264" w:lineRule="auto" w:before="299"/>
        <w:ind w:left="1009" w:right="912"/>
      </w:pPr>
      <w:r>
        <w:rPr>
          <w:color w:val="231F20"/>
          <w:spacing w:val="-2"/>
        </w:rPr>
        <w:t>Do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ever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experience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having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put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verse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scripture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heart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repeatedly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 </w:t>
      </w:r>
      <w:r>
        <w:rPr>
          <w:color w:val="231F20"/>
          <w:spacing w:val="-4"/>
        </w:rPr>
        <w:t>short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period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time?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happened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recently.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again,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across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the scripture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John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9,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miracle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blind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man.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Each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surfaced,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I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learned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something </w:t>
      </w:r>
      <w:r>
        <w:rPr>
          <w:color w:val="231F20"/>
          <w:spacing w:val="-2"/>
        </w:rPr>
        <w:t>new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gleaned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insight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never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been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exposed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before.</w:t>
      </w:r>
    </w:p>
    <w:p>
      <w:pPr>
        <w:pStyle w:val="BodyText"/>
        <w:spacing w:line="264" w:lineRule="auto" w:before="185"/>
        <w:ind w:left="1009" w:right="1017"/>
        <w:jc w:val="both"/>
      </w:pPr>
      <w:r>
        <w:rPr>
          <w:color w:val="231F20"/>
          <w:spacing w:val="-8"/>
        </w:rPr>
        <w:t>I first came across it in early September. I lead a group of preschool through 3rd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grade students in Christ </w:t>
      </w:r>
      <w:r>
        <w:rPr>
          <w:color w:val="231F20"/>
          <w:spacing w:val="-4"/>
        </w:rPr>
        <w:t>Connections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Sunday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Morning.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pleasant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surprise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discover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scripture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assigned</w:t>
      </w:r>
    </w:p>
    <w:p>
      <w:pPr>
        <w:pStyle w:val="BodyText"/>
        <w:spacing w:line="264" w:lineRule="auto" w:before="2"/>
        <w:ind w:left="1009" w:right="1268"/>
        <w:jc w:val="both"/>
      </w:pPr>
      <w:r>
        <w:rPr>
          <w:color w:val="231F20"/>
          <w:spacing w:val="-6"/>
        </w:rPr>
        <w:t>for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that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day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John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9.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children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shared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what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knew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about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being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blind,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9"/>
        </w:rPr>
        <w:t> </w:t>
      </w:r>
      <w:r>
        <w:rPr>
          <w:color w:val="231F20"/>
          <w:spacing w:val="-6"/>
        </w:rPr>
        <w:t>we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talked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about </w:t>
      </w:r>
      <w:r>
        <w:rPr>
          <w:color w:val="231F20"/>
          <w:spacing w:val="-8"/>
        </w:rPr>
        <w:t>how challenging things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must have been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for people who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were blind during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Jesus time. In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the passage, </w:t>
      </w:r>
      <w:r>
        <w:rPr>
          <w:color w:val="231F20"/>
          <w:spacing w:val="-12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disciples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come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across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blind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man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sitting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on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road.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disciples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ask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Jesus,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“Who</w:t>
      </w:r>
      <w:r>
        <w:rPr>
          <w:color w:val="231F20"/>
          <w:spacing w:val="-3"/>
        </w:rPr>
        <w:t> </w:t>
      </w:r>
      <w:r>
        <w:rPr>
          <w:color w:val="231F20"/>
          <w:spacing w:val="-12"/>
        </w:rPr>
        <w:t>has </w:t>
      </w:r>
      <w:r>
        <w:rPr>
          <w:color w:val="231F20"/>
          <w:spacing w:val="-10"/>
        </w:rPr>
        <w:t>sinned?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This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man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or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his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parents?”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I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asked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children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why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disciples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were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asking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this.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A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quiet,</w:t>
      </w:r>
      <w:r>
        <w:rPr>
          <w:color w:val="231F20"/>
          <w:spacing w:val="-2"/>
        </w:rPr>
        <w:t> </w:t>
      </w:r>
      <w:r>
        <w:rPr>
          <w:color w:val="231F20"/>
          <w:spacing w:val="-10"/>
        </w:rPr>
        <w:t>shy </w:t>
      </w:r>
      <w:r>
        <w:rPr>
          <w:color w:val="231F20"/>
          <w:spacing w:val="-8"/>
        </w:rPr>
        <w:t>little kindergartner named Lucy, raised her hand. “Jesus said</w:t>
      </w:r>
      <w:r>
        <w:rPr>
          <w:color w:val="231F20"/>
          <w:spacing w:val="-7"/>
        </w:rPr>
        <w:t> </w:t>
      </w:r>
      <w:r>
        <w:rPr>
          <w:color w:val="231F20"/>
          <w:spacing w:val="-8"/>
        </w:rPr>
        <w:t>he wasn’t blind because he did anything </w:t>
      </w:r>
      <w:r>
        <w:rPr>
          <w:color w:val="231F20"/>
          <w:spacing w:val="-2"/>
        </w:rPr>
        <w:t>wrong,”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quietly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said.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“His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blindness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glory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God.”</w:t>
      </w:r>
    </w:p>
    <w:p>
      <w:pPr>
        <w:pStyle w:val="BodyText"/>
        <w:spacing w:line="264" w:lineRule="auto" w:before="187"/>
        <w:ind w:left="1009" w:right="912"/>
      </w:pPr>
      <w:r>
        <w:rPr>
          <w:color w:val="231F20"/>
          <w:spacing w:val="-2"/>
        </w:rPr>
        <w:t>Later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same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week,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St.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Louis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National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Campaign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Committee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Meeting.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that meeting,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John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9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mentioned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our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discussion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served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 </w:t>
      </w:r>
      <w:r>
        <w:rPr>
          <w:color w:val="231F20"/>
          <w:spacing w:val="-4"/>
        </w:rPr>
        <w:t>LBW.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members,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Pastor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Bob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Newton,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spoke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up.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“In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miracle,”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shared,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“Jesus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puts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mud </w:t>
      </w:r>
      <w:r>
        <w:rPr>
          <w:color w:val="231F20"/>
          <w:spacing w:val="-2"/>
        </w:rPr>
        <w:t>on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eyes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blind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tells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pool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Siloam.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Siloam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Hebrew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word meaning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send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out.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first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time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someone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sent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out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show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God’s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glory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world </w:t>
      </w:r>
      <w:r>
        <w:rPr>
          <w:color w:val="231F20"/>
          <w:spacing w:val="-4"/>
          <w:w w:val="105"/>
        </w:rPr>
        <w:t>through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the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works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of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Jesus.”</w:t>
      </w:r>
    </w:p>
    <w:p>
      <w:pPr>
        <w:pStyle w:val="BodyText"/>
        <w:spacing w:line="264" w:lineRule="auto" w:before="187"/>
        <w:ind w:left="1009" w:right="1061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6328283</wp:posOffset>
            </wp:positionH>
            <wp:positionV relativeFrom="paragraph">
              <wp:posOffset>1548639</wp:posOffset>
            </wp:positionV>
            <wp:extent cx="896112" cy="896112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6112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6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few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weeks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later,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LBW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held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an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event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headquarters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24"/>
        </w:rPr>
        <w:t> </w:t>
      </w:r>
      <w:r>
        <w:rPr>
          <w:color w:val="231F20"/>
          <w:spacing w:val="-6"/>
        </w:rPr>
        <w:t>give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updates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about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Songs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Faith,</w:t>
      </w:r>
      <w:r>
        <w:rPr>
          <w:color w:val="231F20"/>
          <w:spacing w:val="-24"/>
        </w:rPr>
        <w:t> </w:t>
      </w:r>
      <w:r>
        <w:rPr>
          <w:color w:val="231F20"/>
          <w:spacing w:val="-6"/>
        </w:rPr>
        <w:t>Stories </w:t>
      </w:r>
      <w:r>
        <w:rPr>
          <w:color w:val="231F20"/>
          <w:spacing w:val="-2"/>
        </w:rPr>
        <w:t>of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Light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Project.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Kristin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Sukraw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StoryFind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talked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process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interviewing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storytellers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for 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project.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shared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encounter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touched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deeply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during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conversation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 man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lost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sight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later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life.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“He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very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depressed,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struggling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changes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 sight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life,”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said,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“Then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received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Bible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Workers.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first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book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 </w:t>
      </w:r>
      <w:r>
        <w:rPr>
          <w:color w:val="231F20"/>
          <w:spacing w:val="-4"/>
        </w:rPr>
        <w:t>read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was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John.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When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found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John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9:3,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he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read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over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over.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‘This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blindness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happened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the </w:t>
      </w:r>
      <w:r>
        <w:rPr>
          <w:color w:val="231F20"/>
          <w:spacing w:val="-2"/>
        </w:rPr>
        <w:t>works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might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displayed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him.’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said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reading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verse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changed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his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life.”</w:t>
      </w:r>
    </w:p>
    <w:p>
      <w:pPr>
        <w:pStyle w:val="BodyText"/>
        <w:spacing w:before="86"/>
      </w:pPr>
    </w:p>
    <w:p>
      <w:pPr>
        <w:spacing w:line="512" w:lineRule="exact" w:before="0"/>
        <w:ind w:left="7146" w:right="0" w:firstLine="0"/>
        <w:jc w:val="left"/>
        <w:rPr>
          <w:rFonts w:ascii="Arial Narrow"/>
          <w:sz w:val="46"/>
        </w:rPr>
      </w:pPr>
      <w:r>
        <w:rPr>
          <w:rFonts w:ascii="Arial Narrow"/>
          <w:color w:val="231F20"/>
          <w:w w:val="65"/>
          <w:sz w:val="46"/>
        </w:rPr>
        <w:t>Written</w:t>
      </w:r>
      <w:r>
        <w:rPr>
          <w:rFonts w:ascii="Arial Narrow"/>
          <w:color w:val="231F20"/>
          <w:spacing w:val="-15"/>
          <w:sz w:val="46"/>
        </w:rPr>
        <w:t> </w:t>
      </w:r>
      <w:r>
        <w:rPr>
          <w:rFonts w:ascii="Arial Narrow"/>
          <w:color w:val="231F20"/>
          <w:w w:val="65"/>
          <w:sz w:val="46"/>
        </w:rPr>
        <w:t>by</w:t>
      </w:r>
      <w:r>
        <w:rPr>
          <w:rFonts w:ascii="Arial Narrow"/>
          <w:color w:val="231F20"/>
          <w:spacing w:val="-15"/>
          <w:sz w:val="46"/>
        </w:rPr>
        <w:t> </w:t>
      </w:r>
      <w:r>
        <w:rPr>
          <w:rFonts w:ascii="Arial Narrow"/>
          <w:color w:val="231F20"/>
          <w:w w:val="65"/>
          <w:sz w:val="46"/>
        </w:rPr>
        <w:t>Rachel</w:t>
      </w:r>
      <w:r>
        <w:rPr>
          <w:rFonts w:ascii="Arial Narrow"/>
          <w:color w:val="231F20"/>
          <w:spacing w:val="-15"/>
          <w:sz w:val="46"/>
        </w:rPr>
        <w:t> </w:t>
      </w:r>
      <w:r>
        <w:rPr>
          <w:rFonts w:ascii="Arial Narrow"/>
          <w:color w:val="231F20"/>
          <w:spacing w:val="-4"/>
          <w:w w:val="65"/>
          <w:sz w:val="46"/>
        </w:rPr>
        <w:t>Potts</w:t>
      </w:r>
    </w:p>
    <w:p>
      <w:pPr>
        <w:spacing w:line="299" w:lineRule="exact" w:before="0"/>
        <w:ind w:left="0" w:right="2450" w:firstLine="0"/>
        <w:jc w:val="right"/>
        <w:rPr>
          <w:rFonts w:ascii="Calibri"/>
          <w:i/>
          <w:sz w:val="26"/>
        </w:rPr>
      </w:pPr>
      <w:r>
        <w:rPr>
          <w:rFonts w:ascii="Calibri"/>
          <w:i/>
          <w:color w:val="231F20"/>
          <w:spacing w:val="-6"/>
          <w:w w:val="105"/>
          <w:sz w:val="26"/>
        </w:rPr>
        <w:t>Director</w:t>
      </w:r>
      <w:r>
        <w:rPr>
          <w:rFonts w:ascii="Calibri"/>
          <w:i/>
          <w:color w:val="231F20"/>
          <w:spacing w:val="-28"/>
          <w:w w:val="105"/>
          <w:sz w:val="26"/>
        </w:rPr>
        <w:t> </w:t>
      </w:r>
      <w:r>
        <w:rPr>
          <w:rFonts w:ascii="Calibri"/>
          <w:i/>
          <w:color w:val="231F20"/>
          <w:spacing w:val="-6"/>
          <w:w w:val="105"/>
          <w:sz w:val="26"/>
        </w:rPr>
        <w:t>of</w:t>
      </w:r>
      <w:r>
        <w:rPr>
          <w:rFonts w:ascii="Calibri"/>
          <w:i/>
          <w:color w:val="231F20"/>
          <w:spacing w:val="-27"/>
          <w:w w:val="105"/>
          <w:sz w:val="26"/>
        </w:rPr>
        <w:t> </w:t>
      </w:r>
      <w:r>
        <w:rPr>
          <w:rFonts w:ascii="Calibri"/>
          <w:i/>
          <w:color w:val="231F20"/>
          <w:spacing w:val="-6"/>
          <w:w w:val="105"/>
          <w:sz w:val="26"/>
        </w:rPr>
        <w:t>Ministry</w:t>
      </w:r>
      <w:r>
        <w:rPr>
          <w:rFonts w:ascii="Calibri"/>
          <w:i/>
          <w:color w:val="231F20"/>
          <w:spacing w:val="-27"/>
          <w:w w:val="105"/>
          <w:sz w:val="26"/>
        </w:rPr>
        <w:t> </w:t>
      </w:r>
      <w:r>
        <w:rPr>
          <w:rFonts w:ascii="Calibri"/>
          <w:i/>
          <w:color w:val="231F20"/>
          <w:spacing w:val="-6"/>
          <w:w w:val="105"/>
          <w:sz w:val="26"/>
        </w:rPr>
        <w:t>Relations</w:t>
      </w:r>
      <w:r>
        <w:rPr>
          <w:rFonts w:ascii="Calibri"/>
          <w:i/>
          <w:color w:val="231F20"/>
          <w:spacing w:val="-28"/>
          <w:w w:val="105"/>
          <w:sz w:val="26"/>
        </w:rPr>
        <w:t> </w:t>
      </w:r>
      <w:r>
        <w:rPr>
          <w:rFonts w:ascii="Calibri"/>
          <w:i/>
          <w:color w:val="231F20"/>
          <w:spacing w:val="-6"/>
          <w:w w:val="105"/>
          <w:sz w:val="26"/>
        </w:rPr>
        <w:t>and</w:t>
      </w:r>
    </w:p>
    <w:p>
      <w:pPr>
        <w:spacing w:line="315" w:lineRule="exact" w:before="0"/>
        <w:ind w:left="0" w:right="2450" w:firstLine="0"/>
        <w:jc w:val="right"/>
        <w:rPr>
          <w:rFonts w:ascii="Calibri"/>
          <w:i/>
          <w:sz w:val="26"/>
        </w:rPr>
      </w:pPr>
      <w:r>
        <w:rPr>
          <w:rFonts w:ascii="Calibri"/>
          <w:i/>
          <w:color w:val="231F20"/>
          <w:spacing w:val="-7"/>
          <w:w w:val="105"/>
          <w:sz w:val="26"/>
        </w:rPr>
        <w:t>Strategic</w:t>
      </w:r>
      <w:r>
        <w:rPr>
          <w:rFonts w:ascii="Calibri"/>
          <w:i/>
          <w:color w:val="231F20"/>
          <w:spacing w:val="-16"/>
          <w:w w:val="105"/>
          <w:sz w:val="26"/>
        </w:rPr>
        <w:t> </w:t>
      </w:r>
      <w:r>
        <w:rPr>
          <w:rFonts w:ascii="Calibri"/>
          <w:i/>
          <w:color w:val="231F20"/>
          <w:spacing w:val="-2"/>
          <w:w w:val="105"/>
          <w:sz w:val="26"/>
        </w:rPr>
        <w:t>Partnerships</w:t>
      </w:r>
    </w:p>
    <w:p>
      <w:pPr>
        <w:pStyle w:val="BodyText"/>
        <w:rPr>
          <w:rFonts w:ascii="Calibri"/>
          <w:i/>
          <w:sz w:val="26"/>
        </w:rPr>
      </w:pPr>
    </w:p>
    <w:p>
      <w:pPr>
        <w:pStyle w:val="BodyText"/>
        <w:rPr>
          <w:rFonts w:ascii="Calibri"/>
          <w:i/>
          <w:sz w:val="26"/>
        </w:rPr>
      </w:pPr>
    </w:p>
    <w:p>
      <w:pPr>
        <w:pStyle w:val="BodyText"/>
        <w:rPr>
          <w:rFonts w:ascii="Calibri"/>
          <w:i/>
          <w:sz w:val="26"/>
        </w:rPr>
      </w:pPr>
    </w:p>
    <w:p>
      <w:pPr>
        <w:pStyle w:val="BodyText"/>
        <w:spacing w:before="18"/>
        <w:rPr>
          <w:rFonts w:ascii="Calibri"/>
          <w:i/>
          <w:sz w:val="26"/>
        </w:rPr>
      </w:pPr>
    </w:p>
    <w:p>
      <w:pPr>
        <w:pStyle w:val="Heading2"/>
        <w:spacing w:line="235" w:lineRule="auto"/>
        <w:ind w:left="1236" w:right="683" w:hanging="536"/>
      </w:pPr>
      <w:r>
        <w:rPr>
          <w:i/>
          <w:color w:val="53823B"/>
          <w:spacing w:val="-8"/>
          <w:w w:val="105"/>
        </w:rPr>
        <w:t>Jesus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answered,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“It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was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neither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that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this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man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sinned,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nor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his</w:t>
      </w:r>
      <w:r>
        <w:rPr>
          <w:i/>
          <w:color w:val="53823B"/>
          <w:spacing w:val="-46"/>
          <w:w w:val="105"/>
        </w:rPr>
        <w:t> </w:t>
      </w:r>
      <w:r>
        <w:rPr>
          <w:i/>
          <w:color w:val="53823B"/>
          <w:spacing w:val="-8"/>
          <w:w w:val="105"/>
        </w:rPr>
        <w:t>parents;</w:t>
      </w:r>
      <w:r>
        <w:rPr>
          <w:color w:val="53823B"/>
          <w:spacing w:val="-8"/>
          <w:w w:val="105"/>
        </w:rPr>
        <w:t> </w:t>
      </w:r>
      <w:r>
        <w:rPr>
          <w:color w:val="53823B"/>
          <w:spacing w:val="-4"/>
          <w:w w:val="105"/>
        </w:rPr>
        <w:t>but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it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was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so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that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the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works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of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God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might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be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displayed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in</w:t>
      </w:r>
      <w:r>
        <w:rPr>
          <w:color w:val="53823B"/>
          <w:spacing w:val="-45"/>
          <w:w w:val="105"/>
        </w:rPr>
        <w:t> </w:t>
      </w:r>
      <w:r>
        <w:rPr>
          <w:color w:val="53823B"/>
          <w:spacing w:val="-4"/>
          <w:w w:val="105"/>
        </w:rPr>
        <w:t>him.”</w:t>
      </w:r>
    </w:p>
    <w:p>
      <w:pPr>
        <w:spacing w:before="73"/>
        <w:ind w:left="0" w:right="728" w:firstLine="0"/>
        <w:jc w:val="right"/>
        <w:rPr>
          <w:rFonts w:ascii="Calibri"/>
          <w:i/>
          <w:sz w:val="26"/>
        </w:rPr>
      </w:pPr>
      <w:r>
        <w:rPr>
          <w:rFonts w:ascii="Calibri"/>
          <w:i/>
          <w:color w:val="53823B"/>
          <w:spacing w:val="-2"/>
          <w:sz w:val="26"/>
        </w:rPr>
        <w:t>John</w:t>
      </w:r>
      <w:r>
        <w:rPr>
          <w:rFonts w:ascii="Calibri"/>
          <w:i/>
          <w:color w:val="53823B"/>
          <w:spacing w:val="-25"/>
          <w:sz w:val="26"/>
        </w:rPr>
        <w:t> </w:t>
      </w:r>
      <w:r>
        <w:rPr>
          <w:rFonts w:ascii="Calibri"/>
          <w:i/>
          <w:color w:val="53823B"/>
          <w:spacing w:val="-2"/>
          <w:sz w:val="26"/>
        </w:rPr>
        <w:t>9:3</w:t>
      </w:r>
      <w:r>
        <w:rPr>
          <w:rFonts w:ascii="Calibri"/>
          <w:i/>
          <w:color w:val="53823B"/>
          <w:spacing w:val="-25"/>
          <w:sz w:val="26"/>
        </w:rPr>
        <w:t> </w:t>
      </w:r>
      <w:r>
        <w:rPr>
          <w:rFonts w:ascii="Calibri"/>
          <w:i/>
          <w:color w:val="53823B"/>
          <w:spacing w:val="-2"/>
          <w:sz w:val="26"/>
        </w:rPr>
        <w:t>(NASB)</w:t>
      </w:r>
    </w:p>
    <w:p>
      <w:pPr>
        <w:spacing w:after="0"/>
        <w:jc w:val="right"/>
        <w:rPr>
          <w:rFonts w:ascii="Calibri"/>
          <w:i/>
          <w:sz w:val="26"/>
        </w:rPr>
        <w:sectPr>
          <w:pgSz w:w="12240" w:h="15840"/>
          <w:pgMar w:top="0" w:bottom="0" w:left="0" w:right="0"/>
        </w:sectPr>
      </w:pPr>
    </w:p>
    <w:p>
      <w:pPr>
        <w:tabs>
          <w:tab w:pos="1205" w:val="left" w:leader="none"/>
          <w:tab w:pos="3336" w:val="left" w:leader="none"/>
        </w:tabs>
        <w:spacing w:before="106"/>
        <w:ind w:left="726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10496">
                <wp:simplePos x="0" y="0"/>
                <wp:positionH relativeFrom="page">
                  <wp:posOffset>0</wp:posOffset>
                </wp:positionH>
                <wp:positionV relativeFrom="page">
                  <wp:posOffset>3443223</wp:posOffset>
                </wp:positionV>
                <wp:extent cx="7772400" cy="6615430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7772400" cy="6615430"/>
                          <a:chExt cx="7772400" cy="6615430"/>
                        </a:xfrm>
                      </wpg:grpSpPr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1263" y="3648456"/>
                            <a:ext cx="2254504" cy="26675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Graphic 103"/>
                        <wps:cNvSpPr/>
                        <wps:spPr>
                          <a:xfrm>
                            <a:off x="0" y="6277864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7772400" cy="3749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74904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49040"/>
                                </a:lnTo>
                                <a:lnTo>
                                  <a:pt x="7772400" y="374904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B28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6200" y="475487"/>
                            <a:ext cx="3145536" cy="13807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271.119995pt;width:612pt;height:520.9pt;mso-position-horizontal-relative:page;mso-position-vertical-relative:page;z-index:-16105984" id="docshapegroup93" coordorigin="0,5422" coordsize="12240,10418">
                <v:shape style="position:absolute;left:726;top:11168;width:3551;height:4201" type="#_x0000_t75" id="docshape94" stroked="false">
                  <v:imagedata r:id="rId54" o:title=""/>
                </v:shape>
                <v:rect style="position:absolute;left:0;top:15308;width:12240;height:532" id="docshape95" filled="true" fillcolor="#222d64" stroked="false">
                  <v:fill type="solid"/>
                </v:rect>
                <v:rect style="position:absolute;left:0;top:5422;width:12240;height:5904" id="docshape96" filled="true" fillcolor="#a0b289" stroked="false">
                  <v:fill type="solid"/>
                </v:rect>
                <v:shape style="position:absolute;left:6120;top:6171;width:4954;height:2175" type="#_x0000_t75" id="docshape97" stroked="false">
                  <v:imagedata r:id="rId55" o:title="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FFFFFF"/>
          <w:sz w:val="24"/>
          <w:shd w:fill="53823B" w:color="auto" w:val="clear"/>
        </w:rPr>
        <w:tab/>
      </w:r>
      <w:r>
        <w:rPr>
          <w:rFonts w:ascii="Calibri"/>
          <w:i/>
          <w:color w:val="FFFFFF"/>
          <w:spacing w:val="-2"/>
          <w:sz w:val="24"/>
          <w:shd w:fill="53823B" w:color="auto" w:val="clear"/>
        </w:rPr>
        <w:t>Ministry</w:t>
      </w:r>
      <w:r>
        <w:rPr>
          <w:rFonts w:ascii="Calibri"/>
          <w:i/>
          <w:color w:val="FFFFFF"/>
          <w:spacing w:val="-12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2"/>
          <w:sz w:val="24"/>
          <w:shd w:fill="53823B" w:color="auto" w:val="clear"/>
        </w:rPr>
        <w:t>Updates</w:t>
      </w:r>
      <w:r>
        <w:rPr>
          <w:rFonts w:ascii="Calibri"/>
          <w:i/>
          <w:color w:val="FFFFFF"/>
          <w:sz w:val="24"/>
          <w:shd w:fill="53823B" w:color="auto" w:val="clear"/>
        </w:rPr>
        <w:tab/>
      </w:r>
    </w:p>
    <w:p>
      <w:pPr>
        <w:pStyle w:val="BodyText"/>
        <w:spacing w:before="151"/>
        <w:rPr>
          <w:rFonts w:ascii="Calibri"/>
          <w:i/>
        </w:rPr>
      </w:pPr>
    </w:p>
    <w:p>
      <w:pPr>
        <w:pStyle w:val="Heading2"/>
        <w:rPr>
          <w:i/>
        </w:rPr>
      </w:pPr>
      <w:r>
        <w:rPr>
          <w:i/>
          <w:color w:val="222D64"/>
        </w:rPr>
        <w:t>Sharing</w:t>
      </w:r>
      <w:r>
        <w:rPr>
          <w:i/>
          <w:color w:val="222D64"/>
          <w:spacing w:val="-11"/>
        </w:rPr>
        <w:t> </w:t>
      </w:r>
      <w:r>
        <w:rPr>
          <w:i/>
          <w:color w:val="222D64"/>
        </w:rPr>
        <w:t>the</w:t>
      </w:r>
      <w:r>
        <w:rPr>
          <w:i/>
          <w:color w:val="222D64"/>
          <w:spacing w:val="-11"/>
        </w:rPr>
        <w:t> </w:t>
      </w:r>
      <w:r>
        <w:rPr>
          <w:i/>
          <w:color w:val="222D64"/>
        </w:rPr>
        <w:t>LBW</w:t>
      </w:r>
      <w:r>
        <w:rPr>
          <w:i/>
          <w:color w:val="222D64"/>
          <w:spacing w:val="-11"/>
        </w:rPr>
        <w:t> </w:t>
      </w:r>
      <w:r>
        <w:rPr>
          <w:i/>
          <w:color w:val="222D64"/>
          <w:spacing w:val="-2"/>
        </w:rPr>
        <w:t>Ministry</w:t>
      </w:r>
    </w:p>
    <w:p>
      <w:pPr>
        <w:pStyle w:val="BodyText"/>
        <w:spacing w:line="264" w:lineRule="auto" w:before="151"/>
        <w:ind w:left="711" w:right="683"/>
      </w:pPr>
      <w:r>
        <w:rPr>
          <w:color w:val="231F20"/>
          <w:spacing w:val="-4"/>
        </w:rPr>
        <w:t>Pastor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Tim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Roggow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Zion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Lutheran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Church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Alva,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Oklahoma,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recently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opportunity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 </w:t>
      </w:r>
      <w:r>
        <w:rPr>
          <w:color w:val="231F20"/>
          <w:spacing w:val="-6"/>
          <w:w w:val="105"/>
        </w:rPr>
        <w:t>ministry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Lutheran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Braille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Workers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at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an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LWML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Zone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6"/>
          <w:w w:val="105"/>
        </w:rPr>
        <w:t>Rally.</w:t>
      </w:r>
    </w:p>
    <w:p>
      <w:pPr>
        <w:pStyle w:val="BodyText"/>
        <w:spacing w:line="264" w:lineRule="auto" w:before="182"/>
        <w:ind w:left="711" w:right="912"/>
      </w:pPr>
      <w:r>
        <w:rPr>
          <w:color w:val="231F20"/>
          <w:spacing w:val="-2"/>
        </w:rPr>
        <w:t>Zion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home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Production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Center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#330,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where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volunteers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produce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Specialized Large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Print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Christian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materials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visual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impairments.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Pastor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Roggow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shared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story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 how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began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Alva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encouraged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women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attending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rally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consider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their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own </w:t>
      </w:r>
      <w:r>
        <w:rPr>
          <w:color w:val="231F20"/>
          <w:spacing w:val="-4"/>
        </w:rPr>
        <w:t>congregations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might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become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involved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making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God’s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Word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accessible.</w:t>
      </w:r>
    </w:p>
    <w:p>
      <w:pPr>
        <w:pStyle w:val="BodyText"/>
        <w:spacing w:line="264" w:lineRule="auto" w:before="185"/>
        <w:ind w:left="711" w:right="683"/>
      </w:pPr>
      <w:r>
        <w:rPr>
          <w:color w:val="231F20"/>
          <w:spacing w:val="-4"/>
        </w:rPr>
        <w:t>Following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presentation,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group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Redeemer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Lutheran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Church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in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Enid,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Oklahoma,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visited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4"/>
        </w:rPr>
        <w:t>Alva </w:t>
      </w:r>
      <w:r>
        <w:rPr>
          <w:color w:val="231F20"/>
          <w:spacing w:val="-2"/>
        </w:rPr>
        <w:t>Ministry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Production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Center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see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firsthand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expressed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interest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learning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more.</w:t>
      </w:r>
    </w:p>
    <w:p>
      <w:pPr>
        <w:spacing w:line="244" w:lineRule="auto" w:before="175"/>
        <w:ind w:left="711" w:right="912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We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are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grateful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for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Pastor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Roggow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and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volunteers</w:t>
      </w:r>
      <w:r>
        <w:rPr>
          <w:rFonts w:ascii="Calibri" w:hAns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at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MPC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#330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for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not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only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faithfully</w:t>
      </w:r>
      <w:r>
        <w:rPr>
          <w:rFonts w:ascii="Calibri" w:hAns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producing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accessible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Christian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materials,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but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also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sharing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ministry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with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others.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One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congregation’s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“yes”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can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open </w:t>
      </w:r>
      <w:r>
        <w:rPr>
          <w:rFonts w:ascii="Calibri" w:hAnsi="Calibri"/>
          <w:b/>
          <w:i/>
          <w:color w:val="231F20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1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door</w:t>
      </w:r>
      <w:r>
        <w:rPr>
          <w:rFonts w:ascii="Calibri" w:hAnsi="Calibri"/>
          <w:b/>
          <w:i/>
          <w:color w:val="231F20"/>
          <w:spacing w:val="-1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for</w:t>
      </w:r>
      <w:r>
        <w:rPr>
          <w:rFonts w:ascii="Calibri" w:hAnsi="Calibri"/>
          <w:b/>
          <w:i/>
          <w:color w:val="231F20"/>
          <w:spacing w:val="-16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another!</w:t>
      </w:r>
    </w:p>
    <w:p>
      <w:pPr>
        <w:pStyle w:val="Heading2"/>
        <w:spacing w:before="252"/>
        <w:rPr>
          <w:i/>
        </w:rPr>
      </w:pPr>
      <w:r>
        <w:rPr>
          <w:i/>
          <w:color w:val="222D64"/>
          <w:spacing w:val="-6"/>
          <w:w w:val="105"/>
        </w:rPr>
        <w:t>Welcoming</w:t>
      </w:r>
      <w:r>
        <w:rPr>
          <w:i/>
          <w:color w:val="222D64"/>
          <w:spacing w:val="-44"/>
          <w:w w:val="105"/>
        </w:rPr>
        <w:t> </w:t>
      </w:r>
      <w:r>
        <w:rPr>
          <w:i/>
          <w:color w:val="222D64"/>
          <w:spacing w:val="-6"/>
          <w:w w:val="105"/>
        </w:rPr>
        <w:t>The</w:t>
      </w:r>
      <w:r>
        <w:rPr>
          <w:i/>
          <w:color w:val="222D64"/>
          <w:spacing w:val="-43"/>
          <w:w w:val="105"/>
        </w:rPr>
        <w:t> </w:t>
      </w:r>
      <w:r>
        <w:rPr>
          <w:i/>
          <w:color w:val="222D64"/>
          <w:spacing w:val="-6"/>
          <w:w w:val="105"/>
        </w:rPr>
        <w:t>Lavelle</w:t>
      </w:r>
      <w:r>
        <w:rPr>
          <w:i/>
          <w:color w:val="222D64"/>
          <w:spacing w:val="-44"/>
          <w:w w:val="105"/>
        </w:rPr>
        <w:t> </w:t>
      </w:r>
      <w:r>
        <w:rPr>
          <w:i/>
          <w:color w:val="222D64"/>
          <w:spacing w:val="-6"/>
          <w:w w:val="105"/>
        </w:rPr>
        <w:t>Fund</w:t>
      </w:r>
      <w:r>
        <w:rPr>
          <w:i/>
          <w:color w:val="222D64"/>
          <w:spacing w:val="-43"/>
          <w:w w:val="105"/>
        </w:rPr>
        <w:t> </w:t>
      </w:r>
      <w:r>
        <w:rPr>
          <w:i/>
          <w:color w:val="222D64"/>
          <w:spacing w:val="-6"/>
          <w:w w:val="105"/>
        </w:rPr>
        <w:t>for</w:t>
      </w:r>
      <w:r>
        <w:rPr>
          <w:i/>
          <w:color w:val="222D64"/>
          <w:spacing w:val="-43"/>
          <w:w w:val="105"/>
        </w:rPr>
        <w:t> </w:t>
      </w:r>
      <w:r>
        <w:rPr>
          <w:i/>
          <w:color w:val="222D64"/>
          <w:spacing w:val="-6"/>
          <w:w w:val="105"/>
        </w:rPr>
        <w:t>the</w:t>
      </w:r>
      <w:r>
        <w:rPr>
          <w:i/>
          <w:color w:val="222D64"/>
          <w:spacing w:val="-44"/>
          <w:w w:val="105"/>
        </w:rPr>
        <w:t> </w:t>
      </w:r>
      <w:r>
        <w:rPr>
          <w:i/>
          <w:color w:val="222D64"/>
          <w:spacing w:val="-6"/>
          <w:w w:val="105"/>
        </w:rPr>
        <w:t>Blind</w:t>
      </w:r>
      <w:r>
        <w:rPr>
          <w:i/>
          <w:color w:val="222D64"/>
          <w:spacing w:val="-43"/>
          <w:w w:val="105"/>
        </w:rPr>
        <w:t> </w:t>
      </w:r>
      <w:r>
        <w:rPr>
          <w:i/>
          <w:color w:val="222D64"/>
          <w:spacing w:val="-6"/>
          <w:w w:val="105"/>
        </w:rPr>
        <w:t>in</w:t>
      </w:r>
      <w:r>
        <w:rPr>
          <w:i/>
          <w:color w:val="222D64"/>
          <w:spacing w:val="-43"/>
          <w:w w:val="105"/>
        </w:rPr>
        <w:t> </w:t>
      </w:r>
      <w:r>
        <w:rPr>
          <w:i/>
          <w:color w:val="222D64"/>
          <w:spacing w:val="-6"/>
          <w:w w:val="105"/>
        </w:rPr>
        <w:t>Brooklyn</w:t>
      </w:r>
    </w:p>
    <w:p>
      <w:pPr>
        <w:pStyle w:val="BodyText"/>
        <w:spacing w:line="264" w:lineRule="auto" w:before="150"/>
        <w:ind w:left="711" w:right="6224"/>
      </w:pPr>
      <w:r>
        <w:rPr>
          <w:color w:val="FFFFFF"/>
          <w:spacing w:val="-6"/>
          <w:w w:val="105"/>
        </w:rPr>
        <w:t>Ministry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Production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Center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(MPC)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#334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at</w:t>
      </w:r>
      <w:r>
        <w:rPr>
          <w:color w:val="FFFFFF"/>
          <w:spacing w:val="-31"/>
          <w:w w:val="105"/>
        </w:rPr>
        <w:t> </w:t>
      </w:r>
      <w:r>
        <w:rPr>
          <w:color w:val="FFFFFF"/>
          <w:spacing w:val="-6"/>
          <w:w w:val="105"/>
        </w:rPr>
        <w:t>Saint Paul</w:t>
      </w:r>
      <w:r>
        <w:rPr>
          <w:color w:val="FFFFFF"/>
          <w:spacing w:val="-33"/>
          <w:w w:val="105"/>
        </w:rPr>
        <w:t> </w:t>
      </w:r>
      <w:r>
        <w:rPr>
          <w:color w:val="FFFFFF"/>
          <w:spacing w:val="-6"/>
          <w:w w:val="105"/>
        </w:rPr>
        <w:t>Lutheran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6"/>
          <w:w w:val="105"/>
        </w:rPr>
        <w:t>Church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6"/>
          <w:w w:val="105"/>
        </w:rPr>
        <w:t>in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6"/>
          <w:w w:val="105"/>
        </w:rPr>
        <w:t>Brooklyn,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6"/>
          <w:w w:val="105"/>
        </w:rPr>
        <w:t>New</w:t>
      </w:r>
      <w:r>
        <w:rPr>
          <w:color w:val="FFFFFF"/>
          <w:spacing w:val="-33"/>
          <w:w w:val="105"/>
        </w:rPr>
        <w:t> </w:t>
      </w:r>
      <w:r>
        <w:rPr>
          <w:color w:val="FFFFFF"/>
          <w:spacing w:val="-6"/>
          <w:w w:val="105"/>
        </w:rPr>
        <w:t>York, </w:t>
      </w:r>
      <w:r>
        <w:rPr>
          <w:color w:val="FFFFFF"/>
          <w:spacing w:val="-2"/>
        </w:rPr>
        <w:t>recently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welcomed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leaders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from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Lavelle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Fund </w:t>
      </w:r>
      <w:r>
        <w:rPr>
          <w:color w:val="FFFFFF"/>
          <w:spacing w:val="-4"/>
          <w:w w:val="105"/>
        </w:rPr>
        <w:t>for</w:t>
      </w:r>
      <w:r>
        <w:rPr>
          <w:color w:val="FFFFFF"/>
          <w:spacing w:val="-33"/>
          <w:w w:val="105"/>
        </w:rPr>
        <w:t> </w:t>
      </w:r>
      <w:r>
        <w:rPr>
          <w:color w:val="FFFFFF"/>
          <w:spacing w:val="-4"/>
          <w:w w:val="105"/>
        </w:rPr>
        <w:t>the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Blind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for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a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special</w:t>
      </w:r>
      <w:r>
        <w:rPr>
          <w:color w:val="FFFFFF"/>
          <w:spacing w:val="-33"/>
          <w:w w:val="105"/>
        </w:rPr>
        <w:t> </w:t>
      </w:r>
      <w:r>
        <w:rPr>
          <w:color w:val="FFFFFF"/>
          <w:spacing w:val="-4"/>
          <w:w w:val="105"/>
        </w:rPr>
        <w:t>visit.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Guests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had</w:t>
      </w:r>
      <w:r>
        <w:rPr>
          <w:color w:val="FFFFFF"/>
          <w:spacing w:val="-32"/>
          <w:w w:val="105"/>
        </w:rPr>
        <w:t> </w:t>
      </w:r>
      <w:r>
        <w:rPr>
          <w:color w:val="FFFFFF"/>
          <w:spacing w:val="-4"/>
          <w:w w:val="105"/>
        </w:rPr>
        <w:t>the </w:t>
      </w:r>
      <w:r>
        <w:rPr>
          <w:color w:val="FFFFFF"/>
          <w:spacing w:val="-2"/>
        </w:rPr>
        <w:t>opportunity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experience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firsthand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6"/>
        </w:rPr>
        <w:t> </w:t>
      </w:r>
      <w:r>
        <w:rPr>
          <w:color w:val="FFFFFF"/>
          <w:spacing w:val="-2"/>
        </w:rPr>
        <w:t>production </w:t>
      </w:r>
      <w:r>
        <w:rPr>
          <w:color w:val="FFFFFF"/>
          <w:spacing w:val="-4"/>
          <w:w w:val="105"/>
        </w:rPr>
        <w:t>and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4"/>
          <w:w w:val="105"/>
        </w:rPr>
        <w:t>distribution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4"/>
          <w:w w:val="105"/>
        </w:rPr>
        <w:t>process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4"/>
          <w:w w:val="105"/>
        </w:rPr>
        <w:t>for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4"/>
          <w:w w:val="105"/>
        </w:rPr>
        <w:t>Lutheran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4"/>
          <w:w w:val="105"/>
        </w:rPr>
        <w:t>Braille </w:t>
      </w:r>
      <w:r>
        <w:rPr>
          <w:color w:val="FFFFFF"/>
          <w:spacing w:val="-8"/>
          <w:w w:val="105"/>
        </w:rPr>
        <w:t>Workers’</w:t>
      </w:r>
      <w:r>
        <w:rPr>
          <w:color w:val="FFFFFF"/>
          <w:spacing w:val="-23"/>
          <w:w w:val="105"/>
        </w:rPr>
        <w:t> </w:t>
      </w:r>
      <w:r>
        <w:rPr>
          <w:color w:val="FFFFFF"/>
          <w:spacing w:val="-8"/>
          <w:w w:val="105"/>
        </w:rPr>
        <w:t>Specialized</w:t>
      </w:r>
      <w:r>
        <w:rPr>
          <w:color w:val="FFFFFF"/>
          <w:spacing w:val="-23"/>
          <w:w w:val="105"/>
        </w:rPr>
        <w:t> </w:t>
      </w:r>
      <w:r>
        <w:rPr>
          <w:color w:val="FFFFFF"/>
          <w:spacing w:val="-8"/>
          <w:w w:val="105"/>
        </w:rPr>
        <w:t>Large</w:t>
      </w:r>
      <w:r>
        <w:rPr>
          <w:color w:val="FFFFFF"/>
          <w:spacing w:val="-23"/>
          <w:w w:val="105"/>
        </w:rPr>
        <w:t> </w:t>
      </w:r>
      <w:r>
        <w:rPr>
          <w:color w:val="FFFFFF"/>
          <w:spacing w:val="-8"/>
          <w:w w:val="105"/>
        </w:rPr>
        <w:t>Print</w:t>
      </w:r>
      <w:r>
        <w:rPr>
          <w:color w:val="FFFFFF"/>
          <w:spacing w:val="-23"/>
          <w:w w:val="105"/>
        </w:rPr>
        <w:t> </w:t>
      </w:r>
      <w:r>
        <w:rPr>
          <w:color w:val="FFFFFF"/>
          <w:spacing w:val="-8"/>
          <w:w w:val="105"/>
        </w:rPr>
        <w:t>materials.</w:t>
      </w:r>
    </w:p>
    <w:p>
      <w:pPr>
        <w:pStyle w:val="BodyText"/>
        <w:spacing w:line="264" w:lineRule="auto" w:before="240"/>
        <w:ind w:left="726" w:right="683"/>
      </w:pPr>
      <w:r>
        <w:rPr>
          <w:color w:val="FFFFFF"/>
          <w:spacing w:val="-2"/>
        </w:rPr>
        <w:t>The</w:t>
      </w:r>
      <w:r>
        <w:rPr>
          <w:color w:val="FFFFFF"/>
          <w:spacing w:val="-31"/>
        </w:rPr>
        <w:t> </w:t>
      </w:r>
      <w:r>
        <w:rPr>
          <w:color w:val="FFFFFF"/>
          <w:spacing w:val="-2"/>
        </w:rPr>
        <w:t>Lavelle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Fund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for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Blind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has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been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generous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supporter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Lutheran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Braille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Workers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over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years, </w:t>
      </w:r>
      <w:r>
        <w:rPr>
          <w:color w:val="FFFFFF"/>
          <w:spacing w:val="-4"/>
        </w:rPr>
        <w:t>helping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fund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important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projects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such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as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purchase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of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a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new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Puma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Braille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embosser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zinc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plates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used</w:t>
      </w:r>
      <w:r>
        <w:rPr>
          <w:color w:val="FFFFFF"/>
          <w:spacing w:val="-28"/>
        </w:rPr>
        <w:t> </w:t>
      </w:r>
      <w:r>
        <w:rPr>
          <w:color w:val="FFFFFF"/>
          <w:spacing w:val="-4"/>
        </w:rPr>
        <w:t>in Braille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production.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Their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generosity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has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helped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strengthen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LBW’s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ability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produce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distribute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accessible </w:t>
      </w:r>
      <w:r>
        <w:rPr>
          <w:color w:val="FFFFFF"/>
          <w:spacing w:val="-6"/>
          <w:w w:val="105"/>
        </w:rPr>
        <w:t>Christian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materials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to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people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who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are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blind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or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visually</w:t>
      </w:r>
      <w:r>
        <w:rPr>
          <w:color w:val="FFFFFF"/>
          <w:spacing w:val="-27"/>
          <w:w w:val="105"/>
        </w:rPr>
        <w:t> </w:t>
      </w:r>
      <w:r>
        <w:rPr>
          <w:color w:val="FFFFFF"/>
          <w:spacing w:val="-6"/>
          <w:w w:val="105"/>
        </w:rPr>
        <w:t>impaired.</w:t>
      </w:r>
    </w:p>
    <w:p>
      <w:pPr>
        <w:pStyle w:val="BodyText"/>
        <w:spacing w:line="264" w:lineRule="auto" w:before="185"/>
        <w:ind w:left="726" w:right="683"/>
      </w:pPr>
      <w:r>
        <w:rPr>
          <w:color w:val="FFFFFF"/>
          <w:spacing w:val="-6"/>
          <w:w w:val="105"/>
        </w:rPr>
        <w:t>The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visit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was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wonderful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opportunity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to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showcase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the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dedication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of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our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volunteers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and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the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important</w:t>
      </w:r>
      <w:r>
        <w:rPr>
          <w:color w:val="FFFFFF"/>
          <w:spacing w:val="-30"/>
          <w:w w:val="105"/>
        </w:rPr>
        <w:t> </w:t>
      </w:r>
      <w:r>
        <w:rPr>
          <w:color w:val="FFFFFF"/>
          <w:spacing w:val="-6"/>
          <w:w w:val="105"/>
        </w:rPr>
        <w:t>role </w:t>
      </w:r>
      <w:r>
        <w:rPr>
          <w:color w:val="FFFFFF"/>
          <w:spacing w:val="-2"/>
        </w:rPr>
        <w:t>our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Ministry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Production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Centers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play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in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sharing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God’s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Word.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We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are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grateful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volunteers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at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Saint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Paul </w:t>
      </w:r>
      <w:r>
        <w:rPr>
          <w:color w:val="FFFFFF"/>
          <w:spacing w:val="-4"/>
        </w:rPr>
        <w:t>for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welcoming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our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guests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Lavelle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Fund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for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Blind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for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their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continued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friendship,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generosity,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and </w:t>
      </w:r>
      <w:r>
        <w:rPr>
          <w:color w:val="FFFFFF"/>
          <w:spacing w:val="-2"/>
          <w:w w:val="105"/>
        </w:rPr>
        <w:t>commitment</w:t>
      </w:r>
      <w:r>
        <w:rPr>
          <w:color w:val="FFFFFF"/>
          <w:spacing w:val="-24"/>
          <w:w w:val="105"/>
        </w:rPr>
        <w:t> </w:t>
      </w:r>
      <w:r>
        <w:rPr>
          <w:color w:val="FFFFFF"/>
          <w:spacing w:val="-2"/>
          <w:w w:val="105"/>
        </w:rPr>
        <w:t>to</w:t>
      </w:r>
      <w:r>
        <w:rPr>
          <w:color w:val="FFFFFF"/>
          <w:spacing w:val="-24"/>
          <w:w w:val="105"/>
        </w:rPr>
        <w:t> </w:t>
      </w:r>
      <w:r>
        <w:rPr>
          <w:color w:val="FFFFFF"/>
          <w:spacing w:val="-2"/>
          <w:w w:val="105"/>
        </w:rPr>
        <w:t>accessibility.</w:t>
      </w:r>
    </w:p>
    <w:p>
      <w:pPr>
        <w:pStyle w:val="Heading2"/>
        <w:spacing w:before="289"/>
        <w:ind w:left="4498"/>
        <w:rPr>
          <w:i/>
        </w:rPr>
      </w:pPr>
      <w:r>
        <w:rPr>
          <w:i/>
          <w:color w:val="222D64"/>
          <w:spacing w:val="-9"/>
          <w:w w:val="105"/>
        </w:rPr>
        <w:t>Concordia</w:t>
      </w:r>
      <w:r>
        <w:rPr>
          <w:i/>
          <w:color w:val="222D64"/>
          <w:spacing w:val="-32"/>
          <w:w w:val="105"/>
        </w:rPr>
        <w:t> </w:t>
      </w:r>
      <w:r>
        <w:rPr>
          <w:i/>
          <w:color w:val="222D64"/>
          <w:spacing w:val="-2"/>
          <w:w w:val="105"/>
        </w:rPr>
        <w:t>Serves</w:t>
      </w:r>
    </w:p>
    <w:p>
      <w:pPr>
        <w:pStyle w:val="BodyText"/>
        <w:spacing w:line="264" w:lineRule="auto" w:before="110"/>
        <w:ind w:left="4498" w:right="774"/>
      </w:pPr>
      <w:r>
        <w:rPr>
          <w:color w:val="231F20"/>
          <w:spacing w:val="-6"/>
        </w:rPr>
        <w:t>On</w:t>
      </w:r>
      <w:r>
        <w:rPr>
          <w:color w:val="231F20"/>
          <w:spacing w:val="-31"/>
        </w:rPr>
        <w:t> </w:t>
      </w:r>
      <w:r>
        <w:rPr>
          <w:color w:val="231F20"/>
          <w:spacing w:val="-6"/>
        </w:rPr>
        <w:t>September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23,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was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blessed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participate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Concordia</w:t>
      </w:r>
      <w:r>
        <w:rPr>
          <w:color w:val="231F20"/>
          <w:spacing w:val="-29"/>
        </w:rPr>
        <w:t> </w:t>
      </w:r>
      <w:r>
        <w:rPr>
          <w:color w:val="231F20"/>
          <w:spacing w:val="-6"/>
        </w:rPr>
        <w:t>Serves </w:t>
      </w:r>
      <w:r>
        <w:rPr>
          <w:color w:val="231F20"/>
        </w:rPr>
        <w:t>at</w:t>
      </w:r>
      <w:r>
        <w:rPr>
          <w:color w:val="231F20"/>
          <w:spacing w:val="-28"/>
        </w:rPr>
        <w:t> </w:t>
      </w:r>
      <w:r>
        <w:rPr>
          <w:color w:val="231F20"/>
        </w:rPr>
        <w:t>Concordia</w:t>
      </w:r>
      <w:r>
        <w:rPr>
          <w:color w:val="231F20"/>
          <w:spacing w:val="-28"/>
        </w:rPr>
        <w:t> </w:t>
      </w:r>
      <w:r>
        <w:rPr>
          <w:color w:val="231F20"/>
        </w:rPr>
        <w:t>University</w:t>
      </w:r>
      <w:r>
        <w:rPr>
          <w:color w:val="231F20"/>
          <w:spacing w:val="-28"/>
        </w:rPr>
        <w:t> </w:t>
      </w:r>
      <w:r>
        <w:rPr>
          <w:color w:val="231F20"/>
        </w:rPr>
        <w:t>Irvine!</w:t>
      </w:r>
      <w:r>
        <w:rPr>
          <w:color w:val="231F20"/>
          <w:spacing w:val="-28"/>
        </w:rPr>
        <w:t> </w:t>
      </w:r>
      <w:r>
        <w:rPr>
          <w:color w:val="231F20"/>
        </w:rPr>
        <w:t>Students</w:t>
      </w:r>
      <w:r>
        <w:rPr>
          <w:color w:val="231F20"/>
          <w:spacing w:val="-28"/>
        </w:rPr>
        <w:t> </w:t>
      </w:r>
      <w:r>
        <w:rPr>
          <w:color w:val="231F20"/>
        </w:rPr>
        <w:t>and</w:t>
      </w:r>
      <w:r>
        <w:rPr>
          <w:color w:val="231F20"/>
          <w:spacing w:val="-28"/>
        </w:rPr>
        <w:t> </w:t>
      </w:r>
      <w:r>
        <w:rPr>
          <w:color w:val="231F20"/>
        </w:rPr>
        <w:t>volunteers</w:t>
      </w:r>
      <w:r>
        <w:rPr>
          <w:color w:val="231F20"/>
          <w:spacing w:val="-28"/>
        </w:rPr>
        <w:t> </w:t>
      </w:r>
      <w:r>
        <w:rPr>
          <w:color w:val="231F20"/>
        </w:rPr>
        <w:t>put</w:t>
      </w:r>
      <w:r>
        <w:rPr>
          <w:color w:val="231F20"/>
          <w:spacing w:val="-28"/>
        </w:rPr>
        <w:t> </w:t>
      </w:r>
      <w:r>
        <w:rPr>
          <w:color w:val="231F20"/>
        </w:rPr>
        <w:t>their</w:t>
      </w:r>
    </w:p>
    <w:p>
      <w:pPr>
        <w:pStyle w:val="BodyText"/>
        <w:spacing w:line="264" w:lineRule="auto" w:before="2"/>
        <w:ind w:left="4498" w:right="683"/>
      </w:pPr>
      <w:r>
        <w:rPr>
          <w:color w:val="231F20"/>
          <w:spacing w:val="-2"/>
        </w:rPr>
        <w:t>faith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into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action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preparing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Specialized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Large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Print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calendars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and </w:t>
      </w:r>
      <w:r>
        <w:rPr>
          <w:color w:val="231F20"/>
          <w:spacing w:val="-6"/>
        </w:rPr>
        <w:t>packaging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audio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players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help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share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Word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people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who</w:t>
      </w:r>
      <w:r>
        <w:rPr>
          <w:color w:val="231F20"/>
          <w:spacing w:val="-26"/>
        </w:rPr>
        <w:t> </w:t>
      </w:r>
      <w:r>
        <w:rPr>
          <w:color w:val="231F20"/>
          <w:spacing w:val="-6"/>
        </w:rPr>
        <w:t>are </w:t>
      </w:r>
      <w:r>
        <w:rPr>
          <w:color w:val="231F20"/>
          <w:w w:val="105"/>
        </w:rPr>
        <w:t>blind</w:t>
      </w:r>
      <w:r>
        <w:rPr>
          <w:color w:val="231F20"/>
          <w:spacing w:val="-33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visually</w:t>
      </w:r>
      <w:r>
        <w:rPr>
          <w:color w:val="231F20"/>
          <w:spacing w:val="-32"/>
          <w:w w:val="105"/>
        </w:rPr>
        <w:t> </w:t>
      </w:r>
      <w:r>
        <w:rPr>
          <w:color w:val="231F20"/>
          <w:w w:val="105"/>
        </w:rPr>
        <w:t>impaired.</w:t>
      </w:r>
    </w:p>
    <w:p>
      <w:pPr>
        <w:pStyle w:val="BodyText"/>
        <w:spacing w:line="261" w:lineRule="auto" w:before="177"/>
        <w:ind w:left="4498" w:right="683"/>
      </w:pPr>
      <w:r>
        <w:rPr>
          <w:rFonts w:ascii="Calibri" w:hAnsi="Calibri"/>
          <w:b/>
          <w:i/>
          <w:color w:val="231F20"/>
          <w:spacing w:val="-6"/>
          <w:w w:val="105"/>
        </w:rPr>
        <w:t>The</w:t>
      </w:r>
      <w:r>
        <w:rPr>
          <w:rFonts w:ascii="Calibri" w:hAnsi="Calibri"/>
          <w:b/>
          <w:i/>
          <w:color w:val="231F20"/>
          <w:spacing w:val="-25"/>
          <w:w w:val="105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</w:rPr>
        <w:t>amount</w:t>
      </w:r>
      <w:r>
        <w:rPr>
          <w:rFonts w:ascii="Calibri" w:hAnsi="Calibri"/>
          <w:b/>
          <w:i/>
          <w:color w:val="231F20"/>
          <w:spacing w:val="-25"/>
          <w:w w:val="105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</w:rPr>
        <w:t>accomplished</w:t>
      </w:r>
      <w:r>
        <w:rPr>
          <w:rFonts w:ascii="Calibri" w:hAnsi="Calibri"/>
          <w:b/>
          <w:i/>
          <w:color w:val="231F20"/>
          <w:spacing w:val="-25"/>
          <w:w w:val="105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</w:rPr>
        <w:t>was</w:t>
      </w:r>
      <w:r>
        <w:rPr>
          <w:rFonts w:ascii="Calibri" w:hAnsi="Calibri"/>
          <w:b/>
          <w:i/>
          <w:color w:val="231F20"/>
          <w:spacing w:val="-25"/>
          <w:w w:val="105"/>
        </w:rPr>
        <w:t> </w:t>
      </w:r>
      <w:r>
        <w:rPr>
          <w:rFonts w:ascii="Calibri" w:hAnsi="Calibri"/>
          <w:b/>
          <w:i/>
          <w:color w:val="231F20"/>
          <w:spacing w:val="-6"/>
          <w:w w:val="105"/>
        </w:rPr>
        <w:t>remarkable!</w:t>
      </w:r>
      <w:r>
        <w:rPr>
          <w:rFonts w:ascii="Calibri" w:hAnsi="Calibri"/>
          <w:b/>
          <w:i/>
          <w:color w:val="231F20"/>
          <w:spacing w:val="-16"/>
          <w:w w:val="105"/>
        </w:rPr>
        <w:t> </w:t>
      </w:r>
      <w:r>
        <w:rPr>
          <w:color w:val="231F20"/>
          <w:spacing w:val="-6"/>
          <w:w w:val="105"/>
        </w:rPr>
        <w:t>In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fact,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outgoing</w:t>
      </w:r>
      <w:r>
        <w:rPr>
          <w:color w:val="231F20"/>
          <w:spacing w:val="-26"/>
          <w:w w:val="105"/>
        </w:rPr>
        <w:t> </w:t>
      </w:r>
      <w:r>
        <w:rPr>
          <w:color w:val="231F20"/>
          <w:spacing w:val="-6"/>
          <w:w w:val="105"/>
        </w:rPr>
        <w:t>mail </w:t>
      </w:r>
      <w:r>
        <w:rPr>
          <w:color w:val="231F20"/>
          <w:spacing w:val="-2"/>
        </w:rPr>
        <w:t>represented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only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one-quarter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completed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day. We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grateful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Concordia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University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Irvine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everyone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who </w:t>
      </w:r>
      <w:r>
        <w:rPr>
          <w:color w:val="231F20"/>
          <w:spacing w:val="-4"/>
        </w:rPr>
        <w:t>generously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gave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their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time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serve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others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bring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hope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 </w:t>
      </w:r>
      <w:r>
        <w:rPr>
          <w:color w:val="231F20"/>
          <w:spacing w:val="-4"/>
          <w:w w:val="105"/>
        </w:rPr>
        <w:t>God’s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Word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those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who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4"/>
          <w:w w:val="105"/>
        </w:rPr>
        <w:t>need</w:t>
      </w:r>
      <w:r>
        <w:rPr>
          <w:color w:val="231F20"/>
          <w:spacing w:val="-33"/>
          <w:w w:val="105"/>
        </w:rPr>
        <w:t> </w:t>
      </w:r>
      <w:r>
        <w:rPr>
          <w:color w:val="231F20"/>
          <w:spacing w:val="-4"/>
          <w:w w:val="105"/>
        </w:rPr>
        <w:t>it.</w:t>
      </w:r>
    </w:p>
    <w:p>
      <w:pPr>
        <w:spacing w:before="195"/>
        <w:ind w:left="720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FFFFFF"/>
          <w:spacing w:val="-4"/>
          <w:sz w:val="24"/>
        </w:rPr>
        <w:t>page</w:t>
      </w:r>
      <w:r>
        <w:rPr>
          <w:rFonts w:ascii="Calibri"/>
          <w:i/>
          <w:color w:val="FFFFFF"/>
          <w:spacing w:val="-21"/>
          <w:sz w:val="24"/>
        </w:rPr>
        <w:t> </w:t>
      </w:r>
      <w:r>
        <w:rPr>
          <w:rFonts w:ascii="Calibri"/>
          <w:i/>
          <w:color w:val="FFFFFF"/>
          <w:spacing w:val="-10"/>
          <w:sz w:val="24"/>
        </w:rPr>
        <w:t>8</w:t>
      </w:r>
    </w:p>
    <w:p>
      <w:pPr>
        <w:spacing w:after="0"/>
        <w:jc w:val="left"/>
        <w:rPr>
          <w:rFonts w:ascii="Calibri"/>
          <w:i/>
          <w:sz w:val="24"/>
        </w:rPr>
        <w:sectPr>
          <w:pgSz w:w="12240" w:h="15840"/>
          <w:pgMar w:top="0" w:bottom="0" w:left="0" w:right="0"/>
        </w:sectPr>
      </w:pPr>
    </w:p>
    <w:p>
      <w:pPr>
        <w:pStyle w:val="Heading2"/>
        <w:spacing w:line="235" w:lineRule="auto" w:before="131"/>
        <w:ind w:right="532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106" name="Group 1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6" name="Group 106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719" w:firstLine="0"/>
                                <w:jc w:val="right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40928" id="docshapegroup98" coordorigin="0,15309" coordsize="12240,532">
                <v:rect style="position:absolute;left:0;top:15308;width:12240;height:532" id="docshape99" filled="true" fillcolor="#222d64" stroked="false">
                  <v:fill type="solid"/>
                </v:rect>
                <v:shape style="position:absolute;left:0;top:15308;width:12240;height:532" type="#_x0000_t202" id="docshape100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719" w:firstLine="0"/>
                          <w:jc w:val="right"/>
                          <w:rPr>
                            <w:rFonts w:ascii="Calibri"/>
                            <w:i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page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10"/>
                            <w:sz w:val="24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5029200</wp:posOffset>
            </wp:positionH>
            <wp:positionV relativeFrom="paragraph">
              <wp:posOffset>123952</wp:posOffset>
            </wp:positionV>
            <wp:extent cx="2419502" cy="1825752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502" cy="1825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53823B"/>
          <w:w w:val="105"/>
        </w:rPr>
        <w:t>An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w w:val="105"/>
        </w:rPr>
        <w:t>Evening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w w:val="105"/>
        </w:rPr>
        <w:t>of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w w:val="105"/>
        </w:rPr>
        <w:t>Music,</w:t>
      </w:r>
      <w:r>
        <w:rPr>
          <w:i/>
          <w:color w:val="53823B"/>
          <w:spacing w:val="-49"/>
          <w:w w:val="105"/>
        </w:rPr>
        <w:t> </w:t>
      </w:r>
      <w:r>
        <w:rPr>
          <w:i/>
          <w:color w:val="53823B"/>
          <w:w w:val="105"/>
        </w:rPr>
        <w:t>Stories,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w w:val="105"/>
        </w:rPr>
        <w:t>and</w:t>
      </w:r>
      <w:r>
        <w:rPr>
          <w:color w:val="53823B"/>
          <w:w w:val="105"/>
        </w:rPr>
        <w:t> </w:t>
      </w:r>
      <w:r>
        <w:rPr>
          <w:color w:val="53823B"/>
          <w:spacing w:val="-4"/>
          <w:w w:val="105"/>
        </w:rPr>
        <w:t>Fellowship</w:t>
      </w:r>
      <w:r>
        <w:rPr>
          <w:color w:val="53823B"/>
          <w:spacing w:val="-47"/>
          <w:w w:val="105"/>
        </w:rPr>
        <w:t> </w:t>
      </w:r>
      <w:r>
        <w:rPr>
          <w:color w:val="53823B"/>
          <w:spacing w:val="-4"/>
          <w:w w:val="105"/>
        </w:rPr>
        <w:t>at</w:t>
      </w:r>
      <w:r>
        <w:rPr>
          <w:color w:val="53823B"/>
          <w:spacing w:val="-47"/>
          <w:w w:val="105"/>
        </w:rPr>
        <w:t> </w:t>
      </w:r>
      <w:r>
        <w:rPr>
          <w:color w:val="53823B"/>
          <w:spacing w:val="-4"/>
          <w:w w:val="105"/>
        </w:rPr>
        <w:t>Lutheran</w:t>
      </w:r>
      <w:r>
        <w:rPr>
          <w:color w:val="53823B"/>
          <w:spacing w:val="-46"/>
          <w:w w:val="105"/>
        </w:rPr>
        <w:t> </w:t>
      </w:r>
      <w:r>
        <w:rPr>
          <w:color w:val="53823B"/>
          <w:spacing w:val="-4"/>
          <w:w w:val="105"/>
        </w:rPr>
        <w:t>Braille</w:t>
      </w:r>
      <w:r>
        <w:rPr>
          <w:color w:val="53823B"/>
          <w:spacing w:val="-47"/>
          <w:w w:val="105"/>
        </w:rPr>
        <w:t> </w:t>
      </w:r>
      <w:r>
        <w:rPr>
          <w:color w:val="53823B"/>
          <w:spacing w:val="-13"/>
          <w:w w:val="105"/>
        </w:rPr>
        <w:t>Workers</w:t>
      </w:r>
    </w:p>
    <w:p>
      <w:pPr>
        <w:pStyle w:val="BodyText"/>
        <w:spacing w:line="264" w:lineRule="auto" w:before="154"/>
        <w:ind w:left="711" w:right="5107"/>
      </w:pPr>
      <w:r>
        <w:rPr>
          <w:color w:val="231F20"/>
        </w:rPr>
        <w:t>On</w:t>
      </w:r>
      <w:r>
        <w:rPr>
          <w:color w:val="231F20"/>
          <w:spacing w:val="-26"/>
        </w:rPr>
        <w:t> </w:t>
      </w:r>
      <w:r>
        <w:rPr>
          <w:color w:val="231F20"/>
        </w:rPr>
        <w:t>October</w:t>
      </w:r>
      <w:r>
        <w:rPr>
          <w:color w:val="231F20"/>
          <w:spacing w:val="-26"/>
        </w:rPr>
        <w:t> </w:t>
      </w:r>
      <w:r>
        <w:rPr>
          <w:color w:val="231F20"/>
        </w:rPr>
        <w:t>6,</w:t>
      </w:r>
      <w:r>
        <w:rPr>
          <w:color w:val="231F20"/>
          <w:spacing w:val="-26"/>
        </w:rPr>
        <w:t> </w:t>
      </w:r>
      <w:r>
        <w:rPr>
          <w:color w:val="231F20"/>
        </w:rPr>
        <w:t>Lutheran</w:t>
      </w:r>
      <w:r>
        <w:rPr>
          <w:color w:val="231F20"/>
          <w:spacing w:val="-26"/>
        </w:rPr>
        <w:t> </w:t>
      </w:r>
      <w:r>
        <w:rPr>
          <w:color w:val="231F20"/>
        </w:rPr>
        <w:t>Braille</w:t>
      </w:r>
      <w:r>
        <w:rPr>
          <w:color w:val="231F20"/>
          <w:spacing w:val="-26"/>
        </w:rPr>
        <w:t> </w:t>
      </w:r>
      <w:r>
        <w:rPr>
          <w:color w:val="231F20"/>
        </w:rPr>
        <w:t>Workers</w:t>
      </w:r>
      <w:r>
        <w:rPr>
          <w:color w:val="231F20"/>
          <w:spacing w:val="-26"/>
        </w:rPr>
        <w:t> </w:t>
      </w:r>
      <w:r>
        <w:rPr>
          <w:color w:val="231F20"/>
        </w:rPr>
        <w:t>welcomed</w:t>
      </w:r>
      <w:r>
        <w:rPr>
          <w:color w:val="231F20"/>
          <w:spacing w:val="-26"/>
        </w:rPr>
        <w:t> </w:t>
      </w:r>
      <w:r>
        <w:rPr>
          <w:color w:val="231F20"/>
        </w:rPr>
        <w:t>more</w:t>
      </w:r>
      <w:r>
        <w:rPr>
          <w:color w:val="231F20"/>
          <w:spacing w:val="-26"/>
        </w:rPr>
        <w:t> </w:t>
      </w:r>
      <w:r>
        <w:rPr>
          <w:color w:val="231F20"/>
        </w:rPr>
        <w:t>than </w:t>
      </w:r>
      <w:r>
        <w:rPr>
          <w:color w:val="231F20"/>
          <w:spacing w:val="-6"/>
        </w:rPr>
        <w:t>60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guests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our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headquarters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Yucaipa,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California,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25"/>
        </w:rPr>
        <w:t> </w:t>
      </w:r>
      <w:r>
        <w:rPr>
          <w:color w:val="231F20"/>
          <w:spacing w:val="-6"/>
        </w:rPr>
        <w:t>special </w:t>
      </w:r>
      <w:r>
        <w:rPr>
          <w:color w:val="231F20"/>
          <w:spacing w:val="-2"/>
        </w:rPr>
        <w:t>evening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music,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storytelling,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fellowship,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celebration.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 </w:t>
      </w:r>
      <w:r>
        <w:rPr>
          <w:color w:val="231F20"/>
        </w:rPr>
        <w:t>event</w:t>
      </w:r>
      <w:r>
        <w:rPr>
          <w:color w:val="231F20"/>
          <w:spacing w:val="-29"/>
        </w:rPr>
        <w:t> </w:t>
      </w:r>
      <w:r>
        <w:rPr>
          <w:color w:val="231F20"/>
        </w:rPr>
        <w:t>brought</w:t>
      </w:r>
      <w:r>
        <w:rPr>
          <w:color w:val="231F20"/>
          <w:spacing w:val="-29"/>
        </w:rPr>
        <w:t> </w:t>
      </w:r>
      <w:r>
        <w:rPr>
          <w:color w:val="231F20"/>
        </w:rPr>
        <w:t>together</w:t>
      </w:r>
      <w:r>
        <w:rPr>
          <w:color w:val="231F20"/>
          <w:spacing w:val="-29"/>
        </w:rPr>
        <w:t> </w:t>
      </w:r>
      <w:r>
        <w:rPr>
          <w:color w:val="231F20"/>
        </w:rPr>
        <w:t>longtime</w:t>
      </w:r>
      <w:r>
        <w:rPr>
          <w:color w:val="231F20"/>
          <w:spacing w:val="-29"/>
        </w:rPr>
        <w:t> </w:t>
      </w:r>
      <w:r>
        <w:rPr>
          <w:color w:val="231F20"/>
        </w:rPr>
        <w:t>supporters,</w:t>
      </w:r>
      <w:r>
        <w:rPr>
          <w:color w:val="231F20"/>
          <w:spacing w:val="-29"/>
        </w:rPr>
        <w:t> </w:t>
      </w:r>
      <w:r>
        <w:rPr>
          <w:color w:val="231F20"/>
        </w:rPr>
        <w:t>ministry</w:t>
      </w:r>
      <w:r>
        <w:rPr>
          <w:color w:val="231F20"/>
          <w:spacing w:val="-29"/>
        </w:rPr>
        <w:t> </w:t>
      </w:r>
      <w:r>
        <w:rPr>
          <w:color w:val="231F20"/>
        </w:rPr>
        <w:t>partners,</w:t>
      </w:r>
    </w:p>
    <w:p>
      <w:pPr>
        <w:pStyle w:val="BodyText"/>
        <w:spacing w:line="261" w:lineRule="auto" w:before="5"/>
        <w:ind w:left="711" w:right="5025"/>
        <w:jc w:val="both"/>
        <w:rPr>
          <w:rFonts w:ascii="Calibri"/>
          <w:b/>
          <w:i/>
        </w:rPr>
      </w:pPr>
      <w:r>
        <w:rPr>
          <w:rFonts w:ascii="Calibri"/>
          <w:b/>
          <w:i/>
        </w:rPr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5029200</wp:posOffset>
            </wp:positionH>
            <wp:positionV relativeFrom="paragraph">
              <wp:posOffset>481298</wp:posOffset>
            </wp:positionV>
            <wp:extent cx="2419502" cy="1825752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502" cy="1825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4"/>
        </w:rPr>
        <w:t>community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members,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first-time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visitors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opportunity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to </w:t>
      </w:r>
      <w:r>
        <w:rPr>
          <w:color w:val="231F20"/>
          <w:spacing w:val="-6"/>
        </w:rPr>
        <w:t>experience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mission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LBW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learn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more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about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our</w:t>
      </w:r>
      <w:r>
        <w:rPr>
          <w:color w:val="231F20"/>
          <w:spacing w:val="-10"/>
        </w:rPr>
        <w:t> </w:t>
      </w:r>
      <w:r>
        <w:rPr>
          <w:color w:val="231F20"/>
          <w:spacing w:val="-6"/>
        </w:rPr>
        <w:t>newest </w:t>
      </w:r>
      <w:r>
        <w:rPr>
          <w:color w:val="231F20"/>
          <w:w w:val="105"/>
        </w:rPr>
        <w:t>initiative,</w:t>
      </w:r>
      <w:r>
        <w:rPr>
          <w:color w:val="231F20"/>
          <w:spacing w:val="-26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Songs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of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Faith,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Stories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of</w:t>
      </w:r>
      <w:r>
        <w:rPr>
          <w:rFonts w:ascii="Calibri"/>
          <w:b/>
          <w:i/>
          <w:color w:val="231F20"/>
          <w:spacing w:val="-25"/>
          <w:w w:val="105"/>
        </w:rPr>
        <w:t> </w:t>
      </w:r>
      <w:r>
        <w:rPr>
          <w:rFonts w:ascii="Calibri"/>
          <w:b/>
          <w:i/>
          <w:color w:val="231F20"/>
          <w:w w:val="105"/>
        </w:rPr>
        <w:t>Light.</w:t>
      </w:r>
    </w:p>
    <w:p>
      <w:pPr>
        <w:pStyle w:val="BodyText"/>
        <w:spacing w:line="259" w:lineRule="auto" w:before="168"/>
        <w:ind w:left="711" w:right="4701"/>
      </w:pPr>
      <w:r>
        <w:rPr>
          <w:color w:val="231F20"/>
        </w:rPr>
        <w:t>One</w:t>
      </w:r>
      <w:r>
        <w:rPr>
          <w:color w:val="231F20"/>
          <w:spacing w:val="-28"/>
        </w:rPr>
        <w:t> </w:t>
      </w:r>
      <w:r>
        <w:rPr>
          <w:color w:val="231F20"/>
        </w:rPr>
        <w:t>of</w:t>
      </w:r>
      <w:r>
        <w:rPr>
          <w:color w:val="231F20"/>
          <w:spacing w:val="-28"/>
        </w:rPr>
        <w:t> </w:t>
      </w:r>
      <w:r>
        <w:rPr>
          <w:color w:val="231F2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</w:rPr>
        <w:t>highlights</w:t>
      </w:r>
      <w:r>
        <w:rPr>
          <w:color w:val="231F20"/>
          <w:spacing w:val="-28"/>
        </w:rPr>
        <w:t> </w:t>
      </w:r>
      <w:r>
        <w:rPr>
          <w:color w:val="231F20"/>
        </w:rPr>
        <w:t>of</w:t>
      </w:r>
      <w:r>
        <w:rPr>
          <w:color w:val="231F20"/>
          <w:spacing w:val="-28"/>
        </w:rPr>
        <w:t> </w:t>
      </w:r>
      <w:r>
        <w:rPr>
          <w:color w:val="231F20"/>
        </w:rPr>
        <w:t>the</w:t>
      </w:r>
      <w:r>
        <w:rPr>
          <w:color w:val="231F20"/>
          <w:spacing w:val="-28"/>
        </w:rPr>
        <w:t> </w:t>
      </w:r>
      <w:r>
        <w:rPr>
          <w:color w:val="231F20"/>
        </w:rPr>
        <w:t>evening</w:t>
      </w:r>
      <w:r>
        <w:rPr>
          <w:color w:val="231F20"/>
          <w:spacing w:val="-28"/>
        </w:rPr>
        <w:t> </w:t>
      </w:r>
      <w:r>
        <w:rPr>
          <w:color w:val="231F20"/>
        </w:rPr>
        <w:t>was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8"/>
        </w:rPr>
        <w:t> </w:t>
      </w:r>
      <w:r>
        <w:rPr>
          <w:color w:val="231F20"/>
        </w:rPr>
        <w:t>live</w:t>
      </w:r>
      <w:r>
        <w:rPr>
          <w:color w:val="231F20"/>
          <w:spacing w:val="-28"/>
        </w:rPr>
        <w:t> </w:t>
      </w:r>
      <w:r>
        <w:rPr>
          <w:color w:val="231F20"/>
        </w:rPr>
        <w:t>performance</w:t>
      </w:r>
      <w:r>
        <w:rPr>
          <w:color w:val="231F20"/>
          <w:spacing w:val="-28"/>
        </w:rPr>
        <w:t> </w:t>
      </w:r>
      <w:r>
        <w:rPr>
          <w:color w:val="231F20"/>
        </w:rPr>
        <w:t>by </w:t>
      </w:r>
      <w:r>
        <w:rPr>
          <w:color w:val="231F20"/>
          <w:spacing w:val="-2"/>
        </w:rPr>
        <w:t>Christian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singer-songwriter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Blake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Flattley,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shared</w:t>
      </w:r>
      <w:r>
        <w:rPr>
          <w:color w:val="231F20"/>
          <w:spacing w:val="-22"/>
        </w:rPr>
        <w:t> </w:t>
      </w:r>
      <w:r>
        <w:rPr>
          <w:color w:val="231F20"/>
          <w:spacing w:val="-2"/>
        </w:rPr>
        <w:t>original </w:t>
      </w:r>
      <w:r>
        <w:rPr>
          <w:color w:val="231F20"/>
        </w:rPr>
        <w:t>music</w:t>
      </w:r>
      <w:r>
        <w:rPr>
          <w:color w:val="231F20"/>
          <w:spacing w:val="-24"/>
        </w:rPr>
        <w:t> </w:t>
      </w:r>
      <w:r>
        <w:rPr>
          <w:color w:val="231F20"/>
        </w:rPr>
        <w:t>inspired</w:t>
      </w:r>
      <w:r>
        <w:rPr>
          <w:color w:val="231F20"/>
          <w:spacing w:val="-24"/>
        </w:rPr>
        <w:t> </w:t>
      </w:r>
      <w:r>
        <w:rPr>
          <w:color w:val="231F20"/>
        </w:rPr>
        <w:t>by</w:t>
      </w:r>
      <w:r>
        <w:rPr>
          <w:color w:val="231F20"/>
          <w:spacing w:val="-24"/>
        </w:rPr>
        <w:t> </w:t>
      </w:r>
      <w:r>
        <w:rPr>
          <w:color w:val="231F20"/>
        </w:rPr>
        <w:t>the</w:t>
      </w:r>
      <w:r>
        <w:rPr>
          <w:color w:val="231F20"/>
          <w:spacing w:val="-24"/>
        </w:rPr>
        <w:t> </w:t>
      </w:r>
      <w:r>
        <w:rPr>
          <w:color w:val="231F20"/>
        </w:rPr>
        <w:t>faith</w:t>
      </w:r>
      <w:r>
        <w:rPr>
          <w:color w:val="231F20"/>
          <w:spacing w:val="-24"/>
        </w:rPr>
        <w:t> </w:t>
      </w:r>
      <w:r>
        <w:rPr>
          <w:color w:val="231F20"/>
        </w:rPr>
        <w:t>journeys</w:t>
      </w:r>
      <w:r>
        <w:rPr>
          <w:color w:val="231F20"/>
          <w:spacing w:val="-24"/>
        </w:rPr>
        <w:t> </w:t>
      </w:r>
      <w:r>
        <w:rPr>
          <w:color w:val="231F20"/>
        </w:rPr>
        <w:t>of</w:t>
      </w:r>
      <w:r>
        <w:rPr>
          <w:color w:val="231F20"/>
          <w:spacing w:val="-24"/>
        </w:rPr>
        <w:t> </w:t>
      </w:r>
      <w:r>
        <w:rPr>
          <w:color w:val="231F20"/>
        </w:rPr>
        <w:t>individuals</w:t>
      </w:r>
      <w:r>
        <w:rPr>
          <w:color w:val="231F20"/>
          <w:spacing w:val="-24"/>
        </w:rPr>
        <w:t> </w:t>
      </w:r>
      <w:r>
        <w:rPr>
          <w:color w:val="231F20"/>
        </w:rPr>
        <w:t>who</w:t>
      </w:r>
      <w:r>
        <w:rPr>
          <w:color w:val="231F20"/>
          <w:spacing w:val="-24"/>
        </w:rPr>
        <w:t> </w:t>
      </w:r>
      <w:r>
        <w:rPr>
          <w:color w:val="231F20"/>
        </w:rPr>
        <w:t>are</w:t>
      </w:r>
      <w:r>
        <w:rPr>
          <w:color w:val="231F20"/>
          <w:spacing w:val="-24"/>
        </w:rPr>
        <w:t> </w:t>
      </w:r>
      <w:r>
        <w:rPr>
          <w:color w:val="231F20"/>
        </w:rPr>
        <w:t>blind</w:t>
      </w:r>
      <w:r>
        <w:rPr>
          <w:color w:val="231F20"/>
          <w:spacing w:val="-24"/>
        </w:rPr>
        <w:t> </w:t>
      </w:r>
      <w:r>
        <w:rPr>
          <w:color w:val="231F20"/>
        </w:rPr>
        <w:t>or </w:t>
      </w:r>
      <w:r>
        <w:rPr>
          <w:color w:val="231F20"/>
          <w:spacing w:val="-2"/>
        </w:rPr>
        <w:t>visually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impaired.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Guests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heard</w:t>
      </w:r>
      <w:r>
        <w:rPr>
          <w:color w:val="231F20"/>
          <w:spacing w:val="-29"/>
        </w:rPr>
        <w:t> </w:t>
      </w:r>
      <w:r>
        <w:rPr>
          <w:rFonts w:ascii="Calibri" w:hAnsi="Calibri"/>
          <w:b/>
          <w:i/>
          <w:color w:val="231F20"/>
          <w:spacing w:val="-2"/>
        </w:rPr>
        <w:t>“The</w:t>
      </w:r>
      <w:r>
        <w:rPr>
          <w:rFonts w:ascii="Calibri" w:hAnsi="Calibri"/>
          <w:b/>
          <w:i/>
          <w:color w:val="231F20"/>
          <w:spacing w:val="-27"/>
        </w:rPr>
        <w:t> </w:t>
      </w:r>
      <w:r>
        <w:rPr>
          <w:rFonts w:ascii="Calibri" w:hAnsi="Calibri"/>
          <w:b/>
          <w:i/>
          <w:color w:val="231F20"/>
          <w:spacing w:val="-2"/>
        </w:rPr>
        <w:t>Water,”</w:t>
      </w:r>
      <w:r>
        <w:rPr>
          <w:rFonts w:ascii="Calibri" w:hAnsi="Calibri"/>
          <w:b/>
          <w:i/>
          <w:color w:val="231F20"/>
          <w:spacing w:val="-27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song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inspired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 story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Sharon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Luka,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has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been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blind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since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birth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whose </w:t>
      </w:r>
      <w:r>
        <w:rPr>
          <w:color w:val="231F20"/>
          <w:spacing w:val="-6"/>
        </w:rPr>
        <w:t>faith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dedication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sharing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God’s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Word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have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touched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many</w:t>
      </w:r>
      <w:r>
        <w:rPr>
          <w:color w:val="231F20"/>
          <w:spacing w:val="-23"/>
        </w:rPr>
        <w:t> </w:t>
      </w:r>
      <w:r>
        <w:rPr>
          <w:color w:val="231F20"/>
          <w:spacing w:val="-6"/>
        </w:rPr>
        <w:t>lives. </w:t>
      </w:r>
      <w:r>
        <w:rPr>
          <w:color w:val="231F20"/>
        </w:rPr>
        <w:t>Blake</w:t>
      </w:r>
      <w:r>
        <w:rPr>
          <w:color w:val="231F20"/>
          <w:spacing w:val="-28"/>
        </w:rPr>
        <w:t> </w:t>
      </w:r>
      <w:r>
        <w:rPr>
          <w:color w:val="231F20"/>
        </w:rPr>
        <w:t>also</w:t>
      </w:r>
      <w:r>
        <w:rPr>
          <w:color w:val="231F20"/>
          <w:spacing w:val="-28"/>
        </w:rPr>
        <w:t> </w:t>
      </w:r>
      <w:r>
        <w:rPr>
          <w:color w:val="231F20"/>
        </w:rPr>
        <w:t>performed</w:t>
      </w:r>
      <w:r>
        <w:rPr>
          <w:color w:val="231F20"/>
          <w:spacing w:val="-28"/>
        </w:rPr>
        <w:t> </w:t>
      </w:r>
      <w:r>
        <w:rPr>
          <w:rFonts w:ascii="Calibri" w:hAnsi="Calibri"/>
          <w:b/>
          <w:i/>
          <w:color w:val="231F20"/>
        </w:rPr>
        <w:t>“Hope</w:t>
      </w:r>
      <w:r>
        <w:rPr>
          <w:rFonts w:ascii="Calibri" w:hAnsi="Calibri"/>
          <w:b/>
          <w:i/>
          <w:color w:val="231F20"/>
          <w:spacing w:val="-27"/>
        </w:rPr>
        <w:t> </w:t>
      </w:r>
      <w:r>
        <w:rPr>
          <w:rFonts w:ascii="Calibri" w:hAnsi="Calibri"/>
          <w:b/>
          <w:i/>
          <w:color w:val="231F20"/>
        </w:rPr>
        <w:t>I</w:t>
      </w:r>
      <w:r>
        <w:rPr>
          <w:rFonts w:ascii="Calibri" w:hAnsi="Calibri"/>
          <w:b/>
          <w:i/>
          <w:color w:val="231F20"/>
          <w:spacing w:val="-27"/>
        </w:rPr>
        <w:t> </w:t>
      </w:r>
      <w:r>
        <w:rPr>
          <w:rFonts w:ascii="Calibri" w:hAnsi="Calibri"/>
          <w:b/>
          <w:i/>
          <w:color w:val="231F20"/>
        </w:rPr>
        <w:t>Don’t</w:t>
      </w:r>
      <w:r>
        <w:rPr>
          <w:rFonts w:ascii="Calibri" w:hAnsi="Calibri"/>
          <w:b/>
          <w:i/>
          <w:color w:val="231F20"/>
          <w:spacing w:val="-27"/>
        </w:rPr>
        <w:t> </w:t>
      </w:r>
      <w:r>
        <w:rPr>
          <w:rFonts w:ascii="Calibri" w:hAnsi="Calibri"/>
          <w:b/>
          <w:i/>
          <w:color w:val="231F20"/>
        </w:rPr>
        <w:t>Belong,”</w:t>
      </w:r>
      <w:r>
        <w:rPr>
          <w:rFonts w:ascii="Calibri" w:hAnsi="Calibri"/>
          <w:b/>
          <w:i/>
          <w:color w:val="231F20"/>
          <w:spacing w:val="-19"/>
        </w:rPr>
        <w:t> </w:t>
      </w:r>
      <w:r>
        <w:rPr>
          <w:color w:val="231F20"/>
        </w:rPr>
        <w:t>offering</w:t>
      </w:r>
      <w:r>
        <w:rPr>
          <w:color w:val="231F20"/>
          <w:spacing w:val="-28"/>
        </w:rPr>
        <w:t> </w:t>
      </w:r>
      <w:r>
        <w:rPr>
          <w:color w:val="231F20"/>
        </w:rPr>
        <w:t>a</w:t>
      </w:r>
      <w:r>
        <w:rPr>
          <w:color w:val="231F20"/>
          <w:spacing w:val="-28"/>
        </w:rPr>
        <w:t> </w:t>
      </w:r>
      <w:r>
        <w:rPr>
          <w:color w:val="231F20"/>
        </w:rPr>
        <w:t>glimpse</w:t>
      </w:r>
      <w:r>
        <w:rPr>
          <w:color w:val="231F20"/>
          <w:spacing w:val="-28"/>
        </w:rPr>
        <w:t> </w:t>
      </w:r>
      <w:r>
        <w:rPr>
          <w:color w:val="231F20"/>
        </w:rPr>
        <w:t>into </w:t>
      </w:r>
      <w:r>
        <w:rPr>
          <w:color w:val="231F20"/>
          <w:spacing w:val="-4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powerful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ways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music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communicate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personal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stories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faith, perseverance,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God’s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grace.</w:t>
      </w:r>
    </w:p>
    <w:p>
      <w:pPr>
        <w:pStyle w:val="BodyText"/>
        <w:spacing w:line="252" w:lineRule="auto" w:before="212"/>
        <w:ind w:left="720" w:right="683"/>
      </w:pPr>
      <w:r>
        <w:rPr>
          <w:color w:val="231F20"/>
          <w:spacing w:val="-4"/>
        </w:rPr>
        <w:t>Guests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also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enjoyed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special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screenings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videos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produced</w:t>
      </w:r>
      <w:r>
        <w:rPr>
          <w:color w:val="231F20"/>
          <w:spacing w:val="-24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4"/>
        </w:rPr>
        <w:t> </w:t>
      </w:r>
      <w:r>
        <w:rPr>
          <w:rFonts w:ascii="Calibri"/>
          <w:b/>
          <w:i/>
          <w:color w:val="231F20"/>
          <w:spacing w:val="-4"/>
        </w:rPr>
        <w:t>Songs</w:t>
      </w:r>
      <w:r>
        <w:rPr>
          <w:rFonts w:ascii="Calibri"/>
          <w:b/>
          <w:i/>
          <w:color w:val="231F20"/>
          <w:spacing w:val="-23"/>
        </w:rPr>
        <w:t> </w:t>
      </w:r>
      <w:r>
        <w:rPr>
          <w:rFonts w:ascii="Calibri"/>
          <w:b/>
          <w:i/>
          <w:color w:val="231F20"/>
          <w:spacing w:val="-4"/>
        </w:rPr>
        <w:t>of</w:t>
      </w:r>
      <w:r>
        <w:rPr>
          <w:rFonts w:ascii="Calibri"/>
          <w:b/>
          <w:i/>
          <w:color w:val="231F20"/>
          <w:spacing w:val="-23"/>
        </w:rPr>
        <w:t> </w:t>
      </w:r>
      <w:r>
        <w:rPr>
          <w:rFonts w:ascii="Calibri"/>
          <w:b/>
          <w:i/>
          <w:color w:val="231F20"/>
          <w:spacing w:val="-4"/>
        </w:rPr>
        <w:t>Faith,</w:t>
      </w:r>
      <w:r>
        <w:rPr>
          <w:rFonts w:ascii="Calibri"/>
          <w:b/>
          <w:i/>
          <w:color w:val="231F20"/>
          <w:spacing w:val="-23"/>
        </w:rPr>
        <w:t> </w:t>
      </w:r>
      <w:r>
        <w:rPr>
          <w:rFonts w:ascii="Calibri"/>
          <w:b/>
          <w:i/>
          <w:color w:val="231F20"/>
          <w:spacing w:val="-4"/>
        </w:rPr>
        <w:t>Stories</w:t>
      </w:r>
      <w:r>
        <w:rPr>
          <w:rFonts w:ascii="Calibri"/>
          <w:b/>
          <w:i/>
          <w:color w:val="231F20"/>
          <w:spacing w:val="-23"/>
        </w:rPr>
        <w:t> </w:t>
      </w:r>
      <w:r>
        <w:rPr>
          <w:rFonts w:ascii="Calibri"/>
          <w:b/>
          <w:i/>
          <w:color w:val="231F20"/>
          <w:spacing w:val="-4"/>
        </w:rPr>
        <w:t>of</w:t>
      </w:r>
      <w:r>
        <w:rPr>
          <w:rFonts w:ascii="Calibri"/>
          <w:b/>
          <w:i/>
          <w:color w:val="231F20"/>
          <w:spacing w:val="-23"/>
        </w:rPr>
        <w:t> </w:t>
      </w:r>
      <w:r>
        <w:rPr>
          <w:rFonts w:ascii="Calibri"/>
          <w:b/>
          <w:i/>
          <w:color w:val="231F20"/>
          <w:spacing w:val="-4"/>
        </w:rPr>
        <w:t>Light,</w:t>
      </w:r>
      <w:r>
        <w:rPr>
          <w:rFonts w:ascii="Calibri"/>
          <w:b/>
          <w:i/>
          <w:color w:val="231F20"/>
          <w:spacing w:val="-15"/>
        </w:rPr>
        <w:t> </w:t>
      </w:r>
      <w:r>
        <w:rPr>
          <w:color w:val="231F20"/>
          <w:spacing w:val="-4"/>
        </w:rPr>
        <w:t>including the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stories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Sharon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Luka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Shane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Amy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Buresh.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this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five-year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initiative,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made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possible</w:t>
      </w:r>
      <w:r>
        <w:rPr>
          <w:color w:val="231F20"/>
          <w:spacing w:val="-22"/>
        </w:rPr>
        <w:t> </w:t>
      </w:r>
      <w:r>
        <w:rPr>
          <w:color w:val="231F20"/>
          <w:spacing w:val="-4"/>
        </w:rPr>
        <w:t>by</w:t>
      </w:r>
    </w:p>
    <w:p>
      <w:pPr>
        <w:pStyle w:val="BodyText"/>
        <w:spacing w:line="264" w:lineRule="auto" w:before="14"/>
        <w:ind w:left="720" w:right="677"/>
      </w:pPr>
      <w:r>
        <w:rPr>
          <w:color w:val="231F20"/>
          <w:spacing w:val="-2"/>
        </w:rPr>
        <w:t>a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grant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Lilly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Endowment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Inc.,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LBW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sharing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experiences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individuals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blind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visually </w:t>
      </w:r>
      <w:r>
        <w:rPr>
          <w:color w:val="231F20"/>
          <w:spacing w:val="-4"/>
        </w:rPr>
        <w:t>impaired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through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storytelling,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original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music,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podcasts,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video.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project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seeks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amplify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voices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are </w:t>
      </w:r>
      <w:r>
        <w:rPr>
          <w:color w:val="231F20"/>
          <w:spacing w:val="-2"/>
        </w:rPr>
        <w:t>too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often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overlooked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while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encouraging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Christians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recognize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God’s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work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lives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2"/>
        </w:rPr>
        <w:t>others.</w:t>
      </w:r>
    </w:p>
    <w:p>
      <w:pPr>
        <w:pStyle w:val="BodyText"/>
        <w:spacing w:line="264" w:lineRule="auto" w:before="184"/>
        <w:ind w:left="720" w:right="872"/>
      </w:pPr>
      <w:r>
        <w:rPr>
          <w:color w:val="231F20"/>
          <w:spacing w:val="-2"/>
        </w:rPr>
        <w:t>Throughout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evening,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guests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had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opportunities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tour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LBW’s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headquarters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learn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firsthand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how Braille</w:t>
      </w:r>
      <w:r>
        <w:rPr>
          <w:color w:val="231F20"/>
          <w:spacing w:val="-31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Specialized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Large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Print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materials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produced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distributed.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many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first-time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visitors,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 </w:t>
      </w:r>
      <w:r>
        <w:rPr>
          <w:color w:val="231F20"/>
          <w:spacing w:val="-4"/>
        </w:rPr>
        <w:t>tours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provided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new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appreciation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dedication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thousands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volunteers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make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God’s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Word </w:t>
      </w:r>
      <w:r>
        <w:rPr>
          <w:color w:val="231F20"/>
          <w:spacing w:val="-2"/>
        </w:rPr>
        <w:t>accessible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people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around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world.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learning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about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history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production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seeing</w:t>
      </w:r>
      <w:r>
        <w:rPr>
          <w:color w:val="231F20"/>
          <w:spacing w:val="-21"/>
        </w:rPr>
        <w:t> </w:t>
      </w:r>
      <w:r>
        <w:rPr>
          <w:color w:val="231F20"/>
          <w:spacing w:val="-2"/>
        </w:rPr>
        <w:t>the </w:t>
      </w:r>
      <w:r>
        <w:rPr>
          <w:color w:val="231F20"/>
          <w:spacing w:val="-4"/>
        </w:rPr>
        <w:t>equipment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processes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used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today,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visitors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gained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deeper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understanding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ministry’s</w:t>
      </w:r>
      <w:r>
        <w:rPr>
          <w:color w:val="231F20"/>
          <w:spacing w:val="-20"/>
        </w:rPr>
        <w:t> </w:t>
      </w:r>
      <w:r>
        <w:rPr>
          <w:color w:val="231F20"/>
          <w:spacing w:val="-4"/>
        </w:rPr>
        <w:t>impact.</w:t>
      </w:r>
    </w:p>
    <w:p>
      <w:pPr>
        <w:pStyle w:val="BodyText"/>
        <w:spacing w:line="264" w:lineRule="auto" w:before="186"/>
        <w:ind w:left="720"/>
      </w:pP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evening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also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provided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an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opportunity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strengthen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relationships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within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local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community.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LBW</w:t>
      </w:r>
      <w:r>
        <w:rPr>
          <w:color w:val="231F20"/>
          <w:spacing w:val="-23"/>
        </w:rPr>
        <w:t> </w:t>
      </w:r>
      <w:r>
        <w:rPr>
          <w:color w:val="231F20"/>
          <w:spacing w:val="-2"/>
        </w:rPr>
        <w:t>was </w:t>
      </w:r>
      <w:r>
        <w:rPr>
          <w:color w:val="231F20"/>
          <w:spacing w:val="-4"/>
        </w:rPr>
        <w:t>especially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grateful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welcome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representatives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Calimesa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Chamber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Commerce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other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community </w:t>
      </w:r>
      <w:r>
        <w:rPr>
          <w:color w:val="231F20"/>
          <w:spacing w:val="-2"/>
        </w:rPr>
        <w:t>partners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whose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interest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encouragement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connect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ministry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new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friends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2"/>
        </w:rPr>
        <w:t>supporters.</w:t>
      </w:r>
    </w:p>
    <w:p>
      <w:pPr>
        <w:spacing w:line="254" w:lineRule="auto" w:before="183"/>
        <w:ind w:left="720" w:right="683" w:firstLine="0"/>
        <w:jc w:val="left"/>
        <w:rPr>
          <w:rFonts w:ascii="Calibri" w:hAnsi="Calibri"/>
          <w:b/>
          <w:i/>
          <w:sz w:val="24"/>
        </w:rPr>
      </w:pPr>
      <w:r>
        <w:rPr>
          <w:color w:val="231F20"/>
          <w:spacing w:val="-4"/>
          <w:sz w:val="24"/>
        </w:rPr>
        <w:t>Perhaps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most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meaningful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were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conversations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that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took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place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throughout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the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evening.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Guests</w:t>
      </w:r>
      <w:r>
        <w:rPr>
          <w:color w:val="231F20"/>
          <w:spacing w:val="-28"/>
          <w:sz w:val="24"/>
        </w:rPr>
        <w:t> </w:t>
      </w:r>
      <w:r>
        <w:rPr>
          <w:color w:val="231F20"/>
          <w:spacing w:val="-4"/>
          <w:sz w:val="24"/>
        </w:rPr>
        <w:t>connected with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LBW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staff,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learned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about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opportunities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become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involved,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and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discovered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how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God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continues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22"/>
          <w:sz w:val="24"/>
        </w:rPr>
        <w:t> </w:t>
      </w:r>
      <w:r>
        <w:rPr>
          <w:color w:val="231F20"/>
          <w:spacing w:val="-4"/>
          <w:sz w:val="24"/>
        </w:rPr>
        <w:t>work </w:t>
      </w:r>
      <w:r>
        <w:rPr>
          <w:color w:val="231F20"/>
          <w:spacing w:val="-2"/>
          <w:w w:val="105"/>
          <w:sz w:val="24"/>
        </w:rPr>
        <w:t>through</w:t>
      </w:r>
      <w:r>
        <w:rPr>
          <w:color w:val="231F20"/>
          <w:spacing w:val="-31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this</w:t>
      </w:r>
      <w:r>
        <w:rPr>
          <w:color w:val="231F20"/>
          <w:spacing w:val="-31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ministry.</w:t>
      </w:r>
      <w:r>
        <w:rPr>
          <w:color w:val="231F20"/>
          <w:spacing w:val="-38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gathering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was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reminder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that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Lutheran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Braille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Workers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about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much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more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than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 producing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books.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It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is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about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sharing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Gospel,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building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relationships,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and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ensuring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that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individuals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who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are </w:t>
      </w:r>
      <w:r>
        <w:rPr>
          <w:rFonts w:ascii="Calibri" w:hAnsi="Calibri"/>
          <w:b/>
          <w:i/>
          <w:color w:val="231F20"/>
          <w:w w:val="105"/>
          <w:sz w:val="24"/>
        </w:rPr>
        <w:t>blind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or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visually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impaired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have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access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God’s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w w:val="105"/>
          <w:sz w:val="24"/>
        </w:rPr>
        <w:t>Word.</w:t>
      </w:r>
    </w:p>
    <w:p>
      <w:pPr>
        <w:pStyle w:val="BodyText"/>
        <w:spacing w:before="86"/>
        <w:rPr>
          <w:rFonts w:ascii="Calibri"/>
          <w:b/>
          <w:i/>
        </w:rPr>
      </w:pPr>
    </w:p>
    <w:p>
      <w:pPr>
        <w:spacing w:line="244" w:lineRule="auto" w:before="0"/>
        <w:ind w:left="4087" w:right="677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459416</wp:posOffset>
                </wp:positionH>
                <wp:positionV relativeFrom="paragraph">
                  <wp:posOffset>-76027</wp:posOffset>
                </wp:positionV>
                <wp:extent cx="1315085" cy="87884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1315085" cy="878840"/>
                          <a:chExt cx="1315085" cy="87884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7" y="781429"/>
                            <a:ext cx="73317" cy="971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878" y="782628"/>
                            <a:ext cx="68313" cy="947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618" y="781353"/>
                            <a:ext cx="91198" cy="972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557244" y="782619"/>
                            <a:ext cx="727710" cy="95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95250">
                                <a:moveTo>
                                  <a:pt x="161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4716"/>
                                </a:lnTo>
                                <a:lnTo>
                                  <a:pt x="16179" y="94716"/>
                                </a:lnTo>
                                <a:lnTo>
                                  <a:pt x="16179" y="0"/>
                                </a:lnTo>
                                <a:close/>
                              </a:path>
                              <a:path w="727710" h="95250">
                                <a:moveTo>
                                  <a:pt x="152323" y="12"/>
                                </a:moveTo>
                                <a:lnTo>
                                  <a:pt x="90398" y="12"/>
                                </a:lnTo>
                                <a:lnTo>
                                  <a:pt x="90398" y="94716"/>
                                </a:lnTo>
                                <a:lnTo>
                                  <a:pt x="152323" y="94716"/>
                                </a:lnTo>
                                <a:lnTo>
                                  <a:pt x="152323" y="81203"/>
                                </a:lnTo>
                                <a:lnTo>
                                  <a:pt x="106578" y="81203"/>
                                </a:lnTo>
                                <a:lnTo>
                                  <a:pt x="106578" y="52717"/>
                                </a:lnTo>
                                <a:lnTo>
                                  <a:pt x="148374" y="52717"/>
                                </a:lnTo>
                                <a:lnTo>
                                  <a:pt x="148374" y="39624"/>
                                </a:lnTo>
                                <a:lnTo>
                                  <a:pt x="106578" y="39624"/>
                                </a:lnTo>
                                <a:lnTo>
                                  <a:pt x="106578" y="13525"/>
                                </a:lnTo>
                                <a:lnTo>
                                  <a:pt x="152323" y="13525"/>
                                </a:lnTo>
                                <a:lnTo>
                                  <a:pt x="152323" y="12"/>
                                </a:lnTo>
                                <a:close/>
                              </a:path>
                              <a:path w="727710" h="95250">
                                <a:moveTo>
                                  <a:pt x="646252" y="80568"/>
                                </a:moveTo>
                                <a:lnTo>
                                  <a:pt x="604177" y="80568"/>
                                </a:lnTo>
                                <a:lnTo>
                                  <a:pt x="604177" y="12"/>
                                </a:lnTo>
                                <a:lnTo>
                                  <a:pt x="587997" y="12"/>
                                </a:lnTo>
                                <a:lnTo>
                                  <a:pt x="587997" y="94716"/>
                                </a:lnTo>
                                <a:lnTo>
                                  <a:pt x="646252" y="94716"/>
                                </a:lnTo>
                                <a:lnTo>
                                  <a:pt x="646252" y="80568"/>
                                </a:lnTo>
                                <a:close/>
                              </a:path>
                              <a:path w="727710" h="95250">
                                <a:moveTo>
                                  <a:pt x="727443" y="0"/>
                                </a:moveTo>
                                <a:lnTo>
                                  <a:pt x="711263" y="0"/>
                                </a:lnTo>
                                <a:lnTo>
                                  <a:pt x="711263" y="94716"/>
                                </a:lnTo>
                                <a:lnTo>
                                  <a:pt x="727443" y="94716"/>
                                </a:lnTo>
                                <a:lnTo>
                                  <a:pt x="7274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3D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83" y="108732"/>
                            <a:ext cx="230378" cy="241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323462" y="109062"/>
                            <a:ext cx="991235" cy="549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1235" h="549910">
                                <a:moveTo>
                                  <a:pt x="254533" y="316661"/>
                                </a:moveTo>
                                <a:lnTo>
                                  <a:pt x="0" y="316661"/>
                                </a:lnTo>
                                <a:lnTo>
                                  <a:pt x="0" y="322834"/>
                                </a:lnTo>
                                <a:lnTo>
                                  <a:pt x="5829" y="322834"/>
                                </a:lnTo>
                                <a:lnTo>
                                  <a:pt x="15951" y="323481"/>
                                </a:lnTo>
                                <a:lnTo>
                                  <a:pt x="47498" y="355015"/>
                                </a:lnTo>
                                <a:lnTo>
                                  <a:pt x="48145" y="365137"/>
                                </a:lnTo>
                                <a:lnTo>
                                  <a:pt x="48145" y="500570"/>
                                </a:lnTo>
                                <a:lnTo>
                                  <a:pt x="31838" y="537019"/>
                                </a:lnTo>
                                <a:lnTo>
                                  <a:pt x="5829" y="542874"/>
                                </a:lnTo>
                                <a:lnTo>
                                  <a:pt x="0" y="542874"/>
                                </a:lnTo>
                                <a:lnTo>
                                  <a:pt x="0" y="549376"/>
                                </a:lnTo>
                                <a:lnTo>
                                  <a:pt x="154254" y="549376"/>
                                </a:lnTo>
                                <a:lnTo>
                                  <a:pt x="154254" y="542874"/>
                                </a:lnTo>
                                <a:lnTo>
                                  <a:pt x="139420" y="542874"/>
                                </a:lnTo>
                                <a:lnTo>
                                  <a:pt x="129451" y="542226"/>
                                </a:lnTo>
                                <a:lnTo>
                                  <a:pt x="97929" y="510616"/>
                                </a:lnTo>
                                <a:lnTo>
                                  <a:pt x="97282" y="500570"/>
                                </a:lnTo>
                                <a:lnTo>
                                  <a:pt x="97282" y="429945"/>
                                </a:lnTo>
                                <a:lnTo>
                                  <a:pt x="108775" y="429945"/>
                                </a:lnTo>
                                <a:lnTo>
                                  <a:pt x="121246" y="431038"/>
                                </a:lnTo>
                                <a:lnTo>
                                  <a:pt x="153860" y="452755"/>
                                </a:lnTo>
                                <a:lnTo>
                                  <a:pt x="166408" y="493077"/>
                                </a:lnTo>
                                <a:lnTo>
                                  <a:pt x="172567" y="493077"/>
                                </a:lnTo>
                                <a:lnTo>
                                  <a:pt x="172567" y="359651"/>
                                </a:lnTo>
                                <a:lnTo>
                                  <a:pt x="166751" y="359651"/>
                                </a:lnTo>
                                <a:lnTo>
                                  <a:pt x="163461" y="375386"/>
                                </a:lnTo>
                                <a:lnTo>
                                  <a:pt x="159258" y="388797"/>
                                </a:lnTo>
                                <a:lnTo>
                                  <a:pt x="132562" y="419989"/>
                                </a:lnTo>
                                <a:lnTo>
                                  <a:pt x="111950" y="423786"/>
                                </a:lnTo>
                                <a:lnTo>
                                  <a:pt x="97282" y="423786"/>
                                </a:lnTo>
                                <a:lnTo>
                                  <a:pt x="97282" y="322834"/>
                                </a:lnTo>
                                <a:lnTo>
                                  <a:pt x="152425" y="322834"/>
                                </a:lnTo>
                                <a:lnTo>
                                  <a:pt x="197167" y="331952"/>
                                </a:lnTo>
                                <a:lnTo>
                                  <a:pt x="228485" y="359956"/>
                                </a:lnTo>
                                <a:lnTo>
                                  <a:pt x="245529" y="400685"/>
                                </a:lnTo>
                                <a:lnTo>
                                  <a:pt x="249034" y="417271"/>
                                </a:lnTo>
                                <a:lnTo>
                                  <a:pt x="254533" y="417271"/>
                                </a:lnTo>
                                <a:lnTo>
                                  <a:pt x="254533" y="316661"/>
                                </a:lnTo>
                                <a:close/>
                              </a:path>
                              <a:path w="991235" h="549910">
                                <a:moveTo>
                                  <a:pt x="533603" y="542874"/>
                                </a:moveTo>
                                <a:lnTo>
                                  <a:pt x="521106" y="542874"/>
                                </a:lnTo>
                                <a:lnTo>
                                  <a:pt x="515607" y="541959"/>
                                </a:lnTo>
                                <a:lnTo>
                                  <a:pt x="470306" y="476415"/>
                                </a:lnTo>
                                <a:lnTo>
                                  <a:pt x="467461" y="470242"/>
                                </a:lnTo>
                                <a:lnTo>
                                  <a:pt x="419735" y="366471"/>
                                </a:lnTo>
                                <a:lnTo>
                                  <a:pt x="417664" y="361975"/>
                                </a:lnTo>
                                <a:lnTo>
                                  <a:pt x="417664" y="470242"/>
                                </a:lnTo>
                                <a:lnTo>
                                  <a:pt x="325221" y="470242"/>
                                </a:lnTo>
                                <a:lnTo>
                                  <a:pt x="370865" y="366471"/>
                                </a:lnTo>
                                <a:lnTo>
                                  <a:pt x="417664" y="470242"/>
                                </a:lnTo>
                                <a:lnTo>
                                  <a:pt x="417664" y="361975"/>
                                </a:lnTo>
                                <a:lnTo>
                                  <a:pt x="394677" y="312000"/>
                                </a:lnTo>
                                <a:lnTo>
                                  <a:pt x="388518" y="312000"/>
                                </a:lnTo>
                                <a:lnTo>
                                  <a:pt x="314566" y="479412"/>
                                </a:lnTo>
                                <a:lnTo>
                                  <a:pt x="306095" y="496811"/>
                                </a:lnTo>
                                <a:lnTo>
                                  <a:pt x="280073" y="530885"/>
                                </a:lnTo>
                                <a:lnTo>
                                  <a:pt x="250088" y="542874"/>
                                </a:lnTo>
                                <a:lnTo>
                                  <a:pt x="250088" y="549363"/>
                                </a:lnTo>
                                <a:lnTo>
                                  <a:pt x="344881" y="549363"/>
                                </a:lnTo>
                                <a:lnTo>
                                  <a:pt x="344881" y="542874"/>
                                </a:lnTo>
                                <a:lnTo>
                                  <a:pt x="340436" y="542645"/>
                                </a:lnTo>
                                <a:lnTo>
                                  <a:pt x="337019" y="542226"/>
                                </a:lnTo>
                                <a:lnTo>
                                  <a:pt x="332244" y="541020"/>
                                </a:lnTo>
                                <a:lnTo>
                                  <a:pt x="329552" y="539826"/>
                                </a:lnTo>
                                <a:lnTo>
                                  <a:pt x="326555" y="538048"/>
                                </a:lnTo>
                                <a:lnTo>
                                  <a:pt x="321995" y="535482"/>
                                </a:lnTo>
                                <a:lnTo>
                                  <a:pt x="318312" y="531710"/>
                                </a:lnTo>
                                <a:lnTo>
                                  <a:pt x="312750" y="521893"/>
                                </a:lnTo>
                                <a:lnTo>
                                  <a:pt x="312648" y="521716"/>
                                </a:lnTo>
                                <a:lnTo>
                                  <a:pt x="311289" y="516890"/>
                                </a:lnTo>
                                <a:lnTo>
                                  <a:pt x="311226" y="505561"/>
                                </a:lnTo>
                                <a:lnTo>
                                  <a:pt x="312445" y="499618"/>
                                </a:lnTo>
                                <a:lnTo>
                                  <a:pt x="314896" y="493737"/>
                                </a:lnTo>
                                <a:lnTo>
                                  <a:pt x="322389" y="476415"/>
                                </a:lnTo>
                                <a:lnTo>
                                  <a:pt x="421005" y="476415"/>
                                </a:lnTo>
                                <a:lnTo>
                                  <a:pt x="424827" y="484911"/>
                                </a:lnTo>
                                <a:lnTo>
                                  <a:pt x="425602" y="486346"/>
                                </a:lnTo>
                                <a:lnTo>
                                  <a:pt x="426339" y="487845"/>
                                </a:lnTo>
                                <a:lnTo>
                                  <a:pt x="427659" y="490956"/>
                                </a:lnTo>
                                <a:lnTo>
                                  <a:pt x="428167" y="492074"/>
                                </a:lnTo>
                                <a:lnTo>
                                  <a:pt x="441490" y="525106"/>
                                </a:lnTo>
                                <a:lnTo>
                                  <a:pt x="441490" y="533209"/>
                                </a:lnTo>
                                <a:lnTo>
                                  <a:pt x="439458" y="536905"/>
                                </a:lnTo>
                                <a:lnTo>
                                  <a:pt x="431355" y="541680"/>
                                </a:lnTo>
                                <a:lnTo>
                                  <a:pt x="424942" y="542874"/>
                                </a:lnTo>
                                <a:lnTo>
                                  <a:pt x="398513" y="542874"/>
                                </a:lnTo>
                                <a:lnTo>
                                  <a:pt x="398513" y="549363"/>
                                </a:lnTo>
                                <a:lnTo>
                                  <a:pt x="533603" y="549363"/>
                                </a:lnTo>
                                <a:lnTo>
                                  <a:pt x="533603" y="542874"/>
                                </a:lnTo>
                                <a:close/>
                              </a:path>
                              <a:path w="991235" h="549910">
                                <a:moveTo>
                                  <a:pt x="633298" y="4330"/>
                                </a:moveTo>
                                <a:lnTo>
                                  <a:pt x="518020" y="4330"/>
                                </a:lnTo>
                                <a:lnTo>
                                  <a:pt x="518020" y="10502"/>
                                </a:lnTo>
                                <a:lnTo>
                                  <a:pt x="525691" y="11049"/>
                                </a:lnTo>
                                <a:lnTo>
                                  <a:pt x="531660" y="11887"/>
                                </a:lnTo>
                                <a:lnTo>
                                  <a:pt x="566750" y="39560"/>
                                </a:lnTo>
                                <a:lnTo>
                                  <a:pt x="572998" y="71628"/>
                                </a:lnTo>
                                <a:lnTo>
                                  <a:pt x="572998" y="171907"/>
                                </a:lnTo>
                                <a:lnTo>
                                  <a:pt x="411251" y="4330"/>
                                </a:lnTo>
                                <a:lnTo>
                                  <a:pt x="317804" y="4330"/>
                                </a:lnTo>
                                <a:lnTo>
                                  <a:pt x="317804" y="10502"/>
                                </a:lnTo>
                                <a:lnTo>
                                  <a:pt x="330568" y="10502"/>
                                </a:lnTo>
                                <a:lnTo>
                                  <a:pt x="338899" y="12026"/>
                                </a:lnTo>
                                <a:lnTo>
                                  <a:pt x="352666" y="18135"/>
                                </a:lnTo>
                                <a:lnTo>
                                  <a:pt x="357924" y="22491"/>
                                </a:lnTo>
                                <a:lnTo>
                                  <a:pt x="365137" y="33807"/>
                                </a:lnTo>
                                <a:lnTo>
                                  <a:pt x="366941" y="40703"/>
                                </a:lnTo>
                                <a:lnTo>
                                  <a:pt x="366941" y="180403"/>
                                </a:lnTo>
                                <a:lnTo>
                                  <a:pt x="351866" y="220573"/>
                                </a:lnTo>
                                <a:lnTo>
                                  <a:pt x="313639" y="230873"/>
                                </a:lnTo>
                                <a:lnTo>
                                  <a:pt x="313639" y="237032"/>
                                </a:lnTo>
                                <a:lnTo>
                                  <a:pt x="435076" y="237032"/>
                                </a:lnTo>
                                <a:lnTo>
                                  <a:pt x="435076" y="230873"/>
                                </a:lnTo>
                                <a:lnTo>
                                  <a:pt x="426415" y="230543"/>
                                </a:lnTo>
                                <a:lnTo>
                                  <a:pt x="419747" y="229984"/>
                                </a:lnTo>
                                <a:lnTo>
                                  <a:pt x="415086" y="229209"/>
                                </a:lnTo>
                                <a:lnTo>
                                  <a:pt x="406641" y="228206"/>
                                </a:lnTo>
                                <a:lnTo>
                                  <a:pt x="399478" y="225933"/>
                                </a:lnTo>
                                <a:lnTo>
                                  <a:pt x="374319" y="189382"/>
                                </a:lnTo>
                                <a:lnTo>
                                  <a:pt x="373113" y="171234"/>
                                </a:lnTo>
                                <a:lnTo>
                                  <a:pt x="373113" y="32981"/>
                                </a:lnTo>
                                <a:lnTo>
                                  <a:pt x="574001" y="239369"/>
                                </a:lnTo>
                                <a:lnTo>
                                  <a:pt x="579488" y="239369"/>
                                </a:lnTo>
                                <a:lnTo>
                                  <a:pt x="579488" y="72961"/>
                                </a:lnTo>
                                <a:lnTo>
                                  <a:pt x="580313" y="58623"/>
                                </a:lnTo>
                                <a:lnTo>
                                  <a:pt x="599973" y="19494"/>
                                </a:lnTo>
                                <a:lnTo>
                                  <a:pt x="630961" y="10502"/>
                                </a:lnTo>
                                <a:lnTo>
                                  <a:pt x="633298" y="10502"/>
                                </a:lnTo>
                                <a:lnTo>
                                  <a:pt x="633298" y="4330"/>
                                </a:lnTo>
                                <a:close/>
                              </a:path>
                              <a:path w="991235" h="549910">
                                <a:moveTo>
                                  <a:pt x="991171" y="131927"/>
                                </a:moveTo>
                                <a:lnTo>
                                  <a:pt x="831926" y="131927"/>
                                </a:lnTo>
                                <a:lnTo>
                                  <a:pt x="831926" y="138087"/>
                                </a:lnTo>
                                <a:lnTo>
                                  <a:pt x="852081" y="138087"/>
                                </a:lnTo>
                                <a:lnTo>
                                  <a:pt x="870585" y="140741"/>
                                </a:lnTo>
                                <a:lnTo>
                                  <a:pt x="894384" y="180390"/>
                                </a:lnTo>
                                <a:lnTo>
                                  <a:pt x="877900" y="222707"/>
                                </a:lnTo>
                                <a:lnTo>
                                  <a:pt x="840917" y="234810"/>
                                </a:lnTo>
                                <a:lnTo>
                                  <a:pt x="819429" y="235699"/>
                                </a:lnTo>
                                <a:lnTo>
                                  <a:pt x="812431" y="234950"/>
                                </a:lnTo>
                                <a:lnTo>
                                  <a:pt x="775754" y="219379"/>
                                </a:lnTo>
                                <a:lnTo>
                                  <a:pt x="752462" y="180543"/>
                                </a:lnTo>
                                <a:lnTo>
                                  <a:pt x="746645" y="141363"/>
                                </a:lnTo>
                                <a:lnTo>
                                  <a:pt x="746302" y="133756"/>
                                </a:lnTo>
                                <a:lnTo>
                                  <a:pt x="746683" y="107746"/>
                                </a:lnTo>
                                <a:lnTo>
                                  <a:pt x="752551" y="63296"/>
                                </a:lnTo>
                                <a:lnTo>
                                  <a:pt x="772629" y="25146"/>
                                </a:lnTo>
                                <a:lnTo>
                                  <a:pt x="807974" y="8077"/>
                                </a:lnTo>
                                <a:lnTo>
                                  <a:pt x="821588" y="6819"/>
                                </a:lnTo>
                                <a:lnTo>
                                  <a:pt x="834656" y="7696"/>
                                </a:lnTo>
                                <a:lnTo>
                                  <a:pt x="872820" y="20650"/>
                                </a:lnTo>
                                <a:lnTo>
                                  <a:pt x="905344" y="47015"/>
                                </a:lnTo>
                                <a:lnTo>
                                  <a:pt x="929741" y="89814"/>
                                </a:lnTo>
                                <a:lnTo>
                                  <a:pt x="935202" y="106108"/>
                                </a:lnTo>
                                <a:lnTo>
                                  <a:pt x="940701" y="106108"/>
                                </a:lnTo>
                                <a:lnTo>
                                  <a:pt x="939025" y="5664"/>
                                </a:lnTo>
                                <a:lnTo>
                                  <a:pt x="932865" y="5664"/>
                                </a:lnTo>
                                <a:lnTo>
                                  <a:pt x="928090" y="12877"/>
                                </a:lnTo>
                                <a:lnTo>
                                  <a:pt x="923734" y="18097"/>
                                </a:lnTo>
                                <a:lnTo>
                                  <a:pt x="915847" y="24549"/>
                                </a:lnTo>
                                <a:lnTo>
                                  <a:pt x="911821" y="26149"/>
                                </a:lnTo>
                                <a:lnTo>
                                  <a:pt x="903719" y="26149"/>
                                </a:lnTo>
                                <a:lnTo>
                                  <a:pt x="896772" y="23660"/>
                                </a:lnTo>
                                <a:lnTo>
                                  <a:pt x="886891" y="18656"/>
                                </a:lnTo>
                                <a:lnTo>
                                  <a:pt x="877176" y="14084"/>
                                </a:lnTo>
                                <a:lnTo>
                                  <a:pt x="833729" y="1104"/>
                                </a:lnTo>
                                <a:lnTo>
                                  <a:pt x="816597" y="0"/>
                                </a:lnTo>
                                <a:lnTo>
                                  <a:pt x="807923" y="304"/>
                                </a:lnTo>
                                <a:lnTo>
                                  <a:pt x="764908" y="10668"/>
                                </a:lnTo>
                                <a:lnTo>
                                  <a:pt x="726973" y="33985"/>
                                </a:lnTo>
                                <a:lnTo>
                                  <a:pt x="701662" y="64465"/>
                                </a:lnTo>
                                <a:lnTo>
                                  <a:pt x="687158" y="107213"/>
                                </a:lnTo>
                                <a:lnTo>
                                  <a:pt x="686168" y="122428"/>
                                </a:lnTo>
                                <a:lnTo>
                                  <a:pt x="686803" y="134886"/>
                                </a:lnTo>
                                <a:lnTo>
                                  <a:pt x="702183" y="180378"/>
                                </a:lnTo>
                                <a:lnTo>
                                  <a:pt x="735342" y="215633"/>
                                </a:lnTo>
                                <a:lnTo>
                                  <a:pt x="769708" y="233032"/>
                                </a:lnTo>
                                <a:lnTo>
                                  <a:pt x="810006" y="241312"/>
                                </a:lnTo>
                                <a:lnTo>
                                  <a:pt x="824420" y="241858"/>
                                </a:lnTo>
                                <a:lnTo>
                                  <a:pt x="831862" y="241719"/>
                                </a:lnTo>
                                <a:lnTo>
                                  <a:pt x="879398" y="230873"/>
                                </a:lnTo>
                                <a:lnTo>
                                  <a:pt x="886828" y="227761"/>
                                </a:lnTo>
                                <a:lnTo>
                                  <a:pt x="892644" y="225729"/>
                                </a:lnTo>
                                <a:lnTo>
                                  <a:pt x="900963" y="223850"/>
                                </a:lnTo>
                                <a:lnTo>
                                  <a:pt x="905497" y="223380"/>
                                </a:lnTo>
                                <a:lnTo>
                                  <a:pt x="915936" y="223380"/>
                                </a:lnTo>
                                <a:lnTo>
                                  <a:pt x="920572" y="224155"/>
                                </a:lnTo>
                                <a:lnTo>
                                  <a:pt x="928001" y="227266"/>
                                </a:lnTo>
                                <a:lnTo>
                                  <a:pt x="932370" y="230365"/>
                                </a:lnTo>
                                <a:lnTo>
                                  <a:pt x="937361" y="235026"/>
                                </a:lnTo>
                                <a:lnTo>
                                  <a:pt x="943521" y="235026"/>
                                </a:lnTo>
                                <a:lnTo>
                                  <a:pt x="943521" y="180390"/>
                                </a:lnTo>
                                <a:lnTo>
                                  <a:pt x="944168" y="170345"/>
                                </a:lnTo>
                                <a:lnTo>
                                  <a:pt x="975779" y="138747"/>
                                </a:lnTo>
                                <a:lnTo>
                                  <a:pt x="985837" y="138087"/>
                                </a:lnTo>
                                <a:lnTo>
                                  <a:pt x="991171" y="138087"/>
                                </a:lnTo>
                                <a:lnTo>
                                  <a:pt x="991171" y="1319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3D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453" y="425717"/>
                            <a:ext cx="146583" cy="2327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4687"/>
                            <a:ext cx="124015" cy="151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74142" y="428886"/>
                            <a:ext cx="20891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915" h="314325">
                                <a:moveTo>
                                  <a:pt x="190614" y="0"/>
                                </a:moveTo>
                                <a:lnTo>
                                  <a:pt x="184848" y="0"/>
                                </a:lnTo>
                                <a:lnTo>
                                  <a:pt x="176523" y="445"/>
                                </a:lnTo>
                                <a:lnTo>
                                  <a:pt x="139277" y="20297"/>
                                </a:lnTo>
                                <a:lnTo>
                                  <a:pt x="118203" y="59174"/>
                                </a:lnTo>
                                <a:lnTo>
                                  <a:pt x="110705" y="83781"/>
                                </a:lnTo>
                                <a:lnTo>
                                  <a:pt x="85775" y="83781"/>
                                </a:lnTo>
                                <a:lnTo>
                                  <a:pt x="84112" y="88760"/>
                                </a:lnTo>
                                <a:lnTo>
                                  <a:pt x="109042" y="88760"/>
                                </a:lnTo>
                                <a:lnTo>
                                  <a:pt x="67818" y="245833"/>
                                </a:lnTo>
                                <a:lnTo>
                                  <a:pt x="50812" y="292227"/>
                                </a:lnTo>
                                <a:lnTo>
                                  <a:pt x="33235" y="309181"/>
                                </a:lnTo>
                                <a:lnTo>
                                  <a:pt x="25044" y="309181"/>
                                </a:lnTo>
                                <a:lnTo>
                                  <a:pt x="22936" y="308673"/>
                                </a:lnTo>
                                <a:lnTo>
                                  <a:pt x="18948" y="306654"/>
                                </a:lnTo>
                                <a:lnTo>
                                  <a:pt x="17945" y="304914"/>
                                </a:lnTo>
                                <a:lnTo>
                                  <a:pt x="17945" y="301993"/>
                                </a:lnTo>
                                <a:lnTo>
                                  <a:pt x="19888" y="297281"/>
                                </a:lnTo>
                                <a:lnTo>
                                  <a:pt x="20281" y="295376"/>
                                </a:lnTo>
                                <a:lnTo>
                                  <a:pt x="0" y="293116"/>
                                </a:lnTo>
                                <a:lnTo>
                                  <a:pt x="0" y="299313"/>
                                </a:lnTo>
                                <a:lnTo>
                                  <a:pt x="23266" y="314172"/>
                                </a:lnTo>
                                <a:lnTo>
                                  <a:pt x="33653" y="313684"/>
                                </a:lnTo>
                                <a:lnTo>
                                  <a:pt x="69529" y="292276"/>
                                </a:lnTo>
                                <a:lnTo>
                                  <a:pt x="90303" y="253445"/>
                                </a:lnTo>
                                <a:lnTo>
                                  <a:pt x="134645" y="88760"/>
                                </a:lnTo>
                                <a:lnTo>
                                  <a:pt x="160909" y="88760"/>
                                </a:lnTo>
                                <a:lnTo>
                                  <a:pt x="162572" y="83781"/>
                                </a:lnTo>
                                <a:lnTo>
                                  <a:pt x="136309" y="83781"/>
                                </a:lnTo>
                                <a:lnTo>
                                  <a:pt x="145288" y="51523"/>
                                </a:lnTo>
                                <a:lnTo>
                                  <a:pt x="160743" y="16611"/>
                                </a:lnTo>
                                <a:lnTo>
                                  <a:pt x="176872" y="4978"/>
                                </a:lnTo>
                                <a:lnTo>
                                  <a:pt x="184175" y="4978"/>
                                </a:lnTo>
                                <a:lnTo>
                                  <a:pt x="185953" y="5422"/>
                                </a:lnTo>
                                <a:lnTo>
                                  <a:pt x="189052" y="7200"/>
                                </a:lnTo>
                                <a:lnTo>
                                  <a:pt x="189839" y="8636"/>
                                </a:lnTo>
                                <a:lnTo>
                                  <a:pt x="189839" y="11087"/>
                                </a:lnTo>
                                <a:lnTo>
                                  <a:pt x="188442" y="15176"/>
                                </a:lnTo>
                                <a:lnTo>
                                  <a:pt x="188175" y="17068"/>
                                </a:lnTo>
                                <a:lnTo>
                                  <a:pt x="188175" y="22377"/>
                                </a:lnTo>
                                <a:lnTo>
                                  <a:pt x="189166" y="24930"/>
                                </a:lnTo>
                                <a:lnTo>
                                  <a:pt x="193154" y="28917"/>
                                </a:lnTo>
                                <a:lnTo>
                                  <a:pt x="195491" y="29908"/>
                                </a:lnTo>
                                <a:lnTo>
                                  <a:pt x="201904" y="29908"/>
                                </a:lnTo>
                                <a:lnTo>
                                  <a:pt x="204571" y="28752"/>
                                </a:lnTo>
                                <a:lnTo>
                                  <a:pt x="207670" y="24091"/>
                                </a:lnTo>
                                <a:lnTo>
                                  <a:pt x="208457" y="21602"/>
                                </a:lnTo>
                                <a:lnTo>
                                  <a:pt x="208457" y="12509"/>
                                </a:lnTo>
                                <a:lnTo>
                                  <a:pt x="205955" y="7759"/>
                                </a:lnTo>
                                <a:lnTo>
                                  <a:pt x="195986" y="1549"/>
                                </a:lnTo>
                                <a:lnTo>
                                  <a:pt x="190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C0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131" y="6725"/>
                            <a:ext cx="540774" cy="3987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659682" y="225686"/>
                            <a:ext cx="6540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05" h="120650">
                                <a:moveTo>
                                  <a:pt x="36893" y="1397"/>
                                </a:moveTo>
                                <a:lnTo>
                                  <a:pt x="35242" y="0"/>
                                </a:lnTo>
                                <a:lnTo>
                                  <a:pt x="30721" y="2108"/>
                                </a:lnTo>
                                <a:lnTo>
                                  <a:pt x="30721" y="24930"/>
                                </a:lnTo>
                                <a:lnTo>
                                  <a:pt x="32473" y="26365"/>
                                </a:lnTo>
                                <a:lnTo>
                                  <a:pt x="36893" y="24257"/>
                                </a:lnTo>
                                <a:lnTo>
                                  <a:pt x="36893" y="1397"/>
                                </a:lnTo>
                                <a:close/>
                              </a:path>
                              <a:path w="65405" h="120650">
                                <a:moveTo>
                                  <a:pt x="65252" y="120408"/>
                                </a:moveTo>
                                <a:lnTo>
                                  <a:pt x="64744" y="114147"/>
                                </a:lnTo>
                                <a:lnTo>
                                  <a:pt x="61696" y="111518"/>
                                </a:lnTo>
                                <a:lnTo>
                                  <a:pt x="44208" y="106032"/>
                                </a:lnTo>
                                <a:lnTo>
                                  <a:pt x="36957" y="102997"/>
                                </a:lnTo>
                                <a:lnTo>
                                  <a:pt x="29883" y="99085"/>
                                </a:lnTo>
                                <a:lnTo>
                                  <a:pt x="23380" y="94564"/>
                                </a:lnTo>
                                <a:lnTo>
                                  <a:pt x="21424" y="98425"/>
                                </a:lnTo>
                                <a:lnTo>
                                  <a:pt x="15646" y="103949"/>
                                </a:lnTo>
                                <a:lnTo>
                                  <a:pt x="7823" y="107670"/>
                                </a:lnTo>
                                <a:lnTo>
                                  <a:pt x="1511" y="110172"/>
                                </a:lnTo>
                                <a:lnTo>
                                  <a:pt x="279" y="110502"/>
                                </a:lnTo>
                                <a:lnTo>
                                  <a:pt x="88" y="114147"/>
                                </a:lnTo>
                                <a:lnTo>
                                  <a:pt x="0" y="115887"/>
                                </a:lnTo>
                                <a:lnTo>
                                  <a:pt x="4635" y="118173"/>
                                </a:lnTo>
                                <a:lnTo>
                                  <a:pt x="6121" y="118821"/>
                                </a:lnTo>
                                <a:lnTo>
                                  <a:pt x="10414" y="120408"/>
                                </a:lnTo>
                                <a:lnTo>
                                  <a:pt x="65252" y="1204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3D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12451" y="7"/>
                            <a:ext cx="34734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345" h="264160">
                                <a:moveTo>
                                  <a:pt x="13843" y="9347"/>
                                </a:moveTo>
                                <a:lnTo>
                                  <a:pt x="13258" y="5854"/>
                                </a:lnTo>
                                <a:lnTo>
                                  <a:pt x="12674" y="2349"/>
                                </a:lnTo>
                                <a:lnTo>
                                  <a:pt x="9359" y="0"/>
                                </a:lnTo>
                                <a:lnTo>
                                  <a:pt x="2362" y="1168"/>
                                </a:lnTo>
                                <a:lnTo>
                                  <a:pt x="0" y="4483"/>
                                </a:lnTo>
                                <a:lnTo>
                                  <a:pt x="1168" y="11480"/>
                                </a:lnTo>
                                <a:lnTo>
                                  <a:pt x="4483" y="13843"/>
                                </a:lnTo>
                                <a:lnTo>
                                  <a:pt x="11480" y="12661"/>
                                </a:lnTo>
                                <a:lnTo>
                                  <a:pt x="13843" y="9347"/>
                                </a:lnTo>
                                <a:close/>
                              </a:path>
                              <a:path w="347345" h="264160">
                                <a:moveTo>
                                  <a:pt x="39738" y="9271"/>
                                </a:moveTo>
                                <a:lnTo>
                                  <a:pt x="39433" y="7454"/>
                                </a:lnTo>
                                <a:lnTo>
                                  <a:pt x="39128" y="5638"/>
                                </a:lnTo>
                                <a:lnTo>
                                  <a:pt x="37401" y="4406"/>
                                </a:lnTo>
                                <a:lnTo>
                                  <a:pt x="33769" y="5016"/>
                                </a:lnTo>
                                <a:lnTo>
                                  <a:pt x="32537" y="6743"/>
                                </a:lnTo>
                                <a:lnTo>
                                  <a:pt x="33147" y="10375"/>
                                </a:lnTo>
                                <a:lnTo>
                                  <a:pt x="34874" y="11607"/>
                                </a:lnTo>
                                <a:lnTo>
                                  <a:pt x="38506" y="10998"/>
                                </a:lnTo>
                                <a:lnTo>
                                  <a:pt x="39738" y="9271"/>
                                </a:lnTo>
                                <a:close/>
                              </a:path>
                              <a:path w="347345" h="264160">
                                <a:moveTo>
                                  <a:pt x="136944" y="31165"/>
                                </a:moveTo>
                                <a:lnTo>
                                  <a:pt x="133858" y="28067"/>
                                </a:lnTo>
                                <a:lnTo>
                                  <a:pt x="126225" y="28067"/>
                                </a:lnTo>
                                <a:lnTo>
                                  <a:pt x="123139" y="31165"/>
                                </a:lnTo>
                                <a:lnTo>
                                  <a:pt x="123139" y="38785"/>
                                </a:lnTo>
                                <a:lnTo>
                                  <a:pt x="126225" y="41884"/>
                                </a:lnTo>
                                <a:lnTo>
                                  <a:pt x="133858" y="41884"/>
                                </a:lnTo>
                                <a:lnTo>
                                  <a:pt x="136944" y="38785"/>
                                </a:lnTo>
                                <a:lnTo>
                                  <a:pt x="136944" y="34975"/>
                                </a:lnTo>
                                <a:lnTo>
                                  <a:pt x="136944" y="31165"/>
                                </a:lnTo>
                                <a:close/>
                              </a:path>
                              <a:path w="347345" h="264160">
                                <a:moveTo>
                                  <a:pt x="183299" y="84264"/>
                                </a:moveTo>
                                <a:lnTo>
                                  <a:pt x="181571" y="82524"/>
                                </a:lnTo>
                                <a:lnTo>
                                  <a:pt x="177304" y="82524"/>
                                </a:lnTo>
                                <a:lnTo>
                                  <a:pt x="175577" y="84264"/>
                                </a:lnTo>
                                <a:lnTo>
                                  <a:pt x="175577" y="88531"/>
                                </a:lnTo>
                                <a:lnTo>
                                  <a:pt x="177304" y="90258"/>
                                </a:lnTo>
                                <a:lnTo>
                                  <a:pt x="179438" y="90258"/>
                                </a:lnTo>
                                <a:lnTo>
                                  <a:pt x="181571" y="90258"/>
                                </a:lnTo>
                                <a:lnTo>
                                  <a:pt x="183299" y="88531"/>
                                </a:lnTo>
                                <a:lnTo>
                                  <a:pt x="183299" y="84264"/>
                                </a:lnTo>
                                <a:close/>
                              </a:path>
                              <a:path w="347345" h="264160">
                                <a:moveTo>
                                  <a:pt x="221246" y="98183"/>
                                </a:moveTo>
                                <a:lnTo>
                                  <a:pt x="217893" y="94843"/>
                                </a:lnTo>
                                <a:lnTo>
                                  <a:pt x="209638" y="94843"/>
                                </a:lnTo>
                                <a:lnTo>
                                  <a:pt x="206286" y="98183"/>
                                </a:lnTo>
                                <a:lnTo>
                                  <a:pt x="206286" y="106438"/>
                                </a:lnTo>
                                <a:lnTo>
                                  <a:pt x="209638" y="109791"/>
                                </a:lnTo>
                                <a:lnTo>
                                  <a:pt x="213766" y="109791"/>
                                </a:lnTo>
                                <a:lnTo>
                                  <a:pt x="217893" y="109791"/>
                                </a:lnTo>
                                <a:lnTo>
                                  <a:pt x="221246" y="106438"/>
                                </a:lnTo>
                                <a:lnTo>
                                  <a:pt x="221246" y="98183"/>
                                </a:lnTo>
                                <a:close/>
                              </a:path>
                              <a:path w="347345" h="264160">
                                <a:moveTo>
                                  <a:pt x="227050" y="135940"/>
                                </a:moveTo>
                                <a:lnTo>
                                  <a:pt x="225171" y="134061"/>
                                </a:lnTo>
                                <a:lnTo>
                                  <a:pt x="220522" y="134061"/>
                                </a:lnTo>
                                <a:lnTo>
                                  <a:pt x="218643" y="135940"/>
                                </a:lnTo>
                                <a:lnTo>
                                  <a:pt x="218643" y="138264"/>
                                </a:lnTo>
                                <a:lnTo>
                                  <a:pt x="218643" y="140589"/>
                                </a:lnTo>
                                <a:lnTo>
                                  <a:pt x="220522" y="142468"/>
                                </a:lnTo>
                                <a:lnTo>
                                  <a:pt x="225171" y="142468"/>
                                </a:lnTo>
                                <a:lnTo>
                                  <a:pt x="227050" y="140589"/>
                                </a:lnTo>
                                <a:lnTo>
                                  <a:pt x="227050" y="135940"/>
                                </a:lnTo>
                                <a:close/>
                              </a:path>
                              <a:path w="347345" h="264160">
                                <a:moveTo>
                                  <a:pt x="268630" y="140893"/>
                                </a:moveTo>
                                <a:lnTo>
                                  <a:pt x="265404" y="137668"/>
                                </a:lnTo>
                                <a:lnTo>
                                  <a:pt x="257467" y="137668"/>
                                </a:lnTo>
                                <a:lnTo>
                                  <a:pt x="254241" y="140893"/>
                                </a:lnTo>
                                <a:lnTo>
                                  <a:pt x="254241" y="148844"/>
                                </a:lnTo>
                                <a:lnTo>
                                  <a:pt x="257467" y="152069"/>
                                </a:lnTo>
                                <a:lnTo>
                                  <a:pt x="265404" y="152069"/>
                                </a:lnTo>
                                <a:lnTo>
                                  <a:pt x="268630" y="148844"/>
                                </a:lnTo>
                                <a:lnTo>
                                  <a:pt x="268630" y="144868"/>
                                </a:lnTo>
                                <a:lnTo>
                                  <a:pt x="268630" y="140893"/>
                                </a:lnTo>
                                <a:close/>
                              </a:path>
                              <a:path w="347345" h="264160">
                                <a:moveTo>
                                  <a:pt x="287375" y="183591"/>
                                </a:moveTo>
                                <a:lnTo>
                                  <a:pt x="284378" y="180594"/>
                                </a:lnTo>
                                <a:lnTo>
                                  <a:pt x="276987" y="180594"/>
                                </a:lnTo>
                                <a:lnTo>
                                  <a:pt x="273989" y="183591"/>
                                </a:lnTo>
                                <a:lnTo>
                                  <a:pt x="273989" y="190982"/>
                                </a:lnTo>
                                <a:lnTo>
                                  <a:pt x="276987" y="193979"/>
                                </a:lnTo>
                                <a:lnTo>
                                  <a:pt x="284378" y="193979"/>
                                </a:lnTo>
                                <a:lnTo>
                                  <a:pt x="287375" y="190982"/>
                                </a:lnTo>
                                <a:lnTo>
                                  <a:pt x="287375" y="187286"/>
                                </a:lnTo>
                                <a:lnTo>
                                  <a:pt x="287375" y="183591"/>
                                </a:lnTo>
                                <a:close/>
                              </a:path>
                              <a:path w="347345" h="264160">
                                <a:moveTo>
                                  <a:pt x="319011" y="222097"/>
                                </a:moveTo>
                                <a:lnTo>
                                  <a:pt x="316141" y="219227"/>
                                </a:lnTo>
                                <a:lnTo>
                                  <a:pt x="309079" y="219227"/>
                                </a:lnTo>
                                <a:lnTo>
                                  <a:pt x="306209" y="222097"/>
                                </a:lnTo>
                                <a:lnTo>
                                  <a:pt x="306209" y="229158"/>
                                </a:lnTo>
                                <a:lnTo>
                                  <a:pt x="309079" y="232029"/>
                                </a:lnTo>
                                <a:lnTo>
                                  <a:pt x="316141" y="232029"/>
                                </a:lnTo>
                                <a:lnTo>
                                  <a:pt x="319011" y="229158"/>
                                </a:lnTo>
                                <a:lnTo>
                                  <a:pt x="319011" y="225628"/>
                                </a:lnTo>
                                <a:lnTo>
                                  <a:pt x="319011" y="222097"/>
                                </a:lnTo>
                                <a:close/>
                              </a:path>
                              <a:path w="347345" h="264160">
                                <a:moveTo>
                                  <a:pt x="347268" y="255968"/>
                                </a:moveTo>
                                <a:lnTo>
                                  <a:pt x="344982" y="253682"/>
                                </a:lnTo>
                                <a:lnTo>
                                  <a:pt x="339331" y="253682"/>
                                </a:lnTo>
                                <a:lnTo>
                                  <a:pt x="337045" y="255968"/>
                                </a:lnTo>
                                <a:lnTo>
                                  <a:pt x="337045" y="261607"/>
                                </a:lnTo>
                                <a:lnTo>
                                  <a:pt x="339331" y="263893"/>
                                </a:lnTo>
                                <a:lnTo>
                                  <a:pt x="344982" y="263893"/>
                                </a:lnTo>
                                <a:lnTo>
                                  <a:pt x="347268" y="261607"/>
                                </a:lnTo>
                                <a:lnTo>
                                  <a:pt x="347268" y="258787"/>
                                </a:lnTo>
                                <a:lnTo>
                                  <a:pt x="347268" y="255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85A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00491" y="223838"/>
                            <a:ext cx="1968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29209">
                                <a:moveTo>
                                  <a:pt x="19151" y="0"/>
                                </a:moveTo>
                                <a:lnTo>
                                  <a:pt x="14017" y="4446"/>
                                </a:lnTo>
                                <a:lnTo>
                                  <a:pt x="9113" y="9129"/>
                                </a:lnTo>
                                <a:lnTo>
                                  <a:pt x="4440" y="14039"/>
                                </a:lnTo>
                                <a:lnTo>
                                  <a:pt x="0" y="19164"/>
                                </a:lnTo>
                                <a:lnTo>
                                  <a:pt x="0" y="29197"/>
                                </a:lnTo>
                                <a:lnTo>
                                  <a:pt x="4542" y="24555"/>
                                </a:lnTo>
                                <a:lnTo>
                                  <a:pt x="9251" y="20100"/>
                                </a:lnTo>
                                <a:lnTo>
                                  <a:pt x="14123" y="15842"/>
                                </a:lnTo>
                                <a:lnTo>
                                  <a:pt x="19151" y="11785"/>
                                </a:lnTo>
                                <a:lnTo>
                                  <a:pt x="19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0488" y="157538"/>
                            <a:ext cx="19189" cy="146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476717" y="256475"/>
                            <a:ext cx="13970" cy="2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25400">
                                <a:moveTo>
                                  <a:pt x="13881" y="0"/>
                                </a:moveTo>
                                <a:lnTo>
                                  <a:pt x="9358" y="7182"/>
                                </a:lnTo>
                                <a:lnTo>
                                  <a:pt x="5949" y="12977"/>
                                </a:lnTo>
                                <a:lnTo>
                                  <a:pt x="2808" y="18979"/>
                                </a:lnTo>
                                <a:lnTo>
                                  <a:pt x="0" y="25361"/>
                                </a:lnTo>
                                <a:lnTo>
                                  <a:pt x="13817" y="8318"/>
                                </a:lnTo>
                                <a:lnTo>
                                  <a:pt x="13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5774" y="157728"/>
                            <a:ext cx="106421" cy="1460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" name="Graphic 128"/>
                        <wps:cNvSpPr/>
                        <wps:spPr>
                          <a:xfrm>
                            <a:off x="442588" y="82697"/>
                            <a:ext cx="107314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314" h="146050">
                                <a:moveTo>
                                  <a:pt x="18008" y="0"/>
                                </a:moveTo>
                                <a:lnTo>
                                  <a:pt x="0" y="19964"/>
                                </a:lnTo>
                                <a:lnTo>
                                  <a:pt x="5372" y="17360"/>
                                </a:lnTo>
                                <a:lnTo>
                                  <a:pt x="11430" y="14643"/>
                                </a:lnTo>
                                <a:lnTo>
                                  <a:pt x="18008" y="12103"/>
                                </a:lnTo>
                                <a:lnTo>
                                  <a:pt x="18008" y="0"/>
                                </a:lnTo>
                                <a:close/>
                              </a:path>
                              <a:path w="107314" h="146050">
                                <a:moveTo>
                                  <a:pt x="106692" y="122796"/>
                                </a:moveTo>
                                <a:lnTo>
                                  <a:pt x="86829" y="145948"/>
                                </a:lnTo>
                                <a:lnTo>
                                  <a:pt x="91198" y="143090"/>
                                </a:lnTo>
                                <a:lnTo>
                                  <a:pt x="95707" y="140436"/>
                                </a:lnTo>
                                <a:lnTo>
                                  <a:pt x="102501" y="136906"/>
                                </a:lnTo>
                                <a:lnTo>
                                  <a:pt x="104597" y="135877"/>
                                </a:lnTo>
                                <a:lnTo>
                                  <a:pt x="106667" y="134937"/>
                                </a:lnTo>
                                <a:lnTo>
                                  <a:pt x="106692" y="1227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803" y="71254"/>
                            <a:ext cx="84391" cy="2592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1745pt;margin-top:-5.986452pt;width:103.55pt;height:69.2pt;mso-position-horizontal-relative:page;mso-position-vertical-relative:paragraph;z-index:15742464" id="docshapegroup101" coordorigin="723,-120" coordsize="2071,1384">
                <v:shape style="position:absolute;left:731;top:1110;width:116;height:154" type="#_x0000_t75" id="docshape102" stroked="false">
                  <v:imagedata r:id="rId58" o:title=""/>
                </v:shape>
                <v:shape style="position:absolute;left:932;top:1112;width:108;height:150" type="#_x0000_t75" id="docshape103" stroked="false">
                  <v:imagedata r:id="rId59" o:title=""/>
                </v:shape>
                <v:shape style="position:absolute;left:1127;top:1110;width:144;height:154" type="#_x0000_t75" id="docshape104" stroked="false">
                  <v:imagedata r:id="rId60" o:title=""/>
                </v:shape>
                <v:shape style="position:absolute;left:1601;top:1112;width:1146;height:150" id="docshape105" coordorigin="1601,1113" coordsize="1146,150" path="m1627,1113l1601,1113,1601,1262,1627,1262,1627,1113xm1841,1113l1743,1113,1743,1262,1841,1262,1841,1241,1769,1241,1769,1196,1835,1196,1835,1175,1769,1175,1769,1134,1841,1134,1841,1113xm2619,1240l2553,1240,2553,1113,2527,1113,2527,1262,2619,1262,2619,1240xm2747,1113l2721,1113,2721,1262,2747,1262,2747,1113xe" filled="true" fillcolor="#0d3d61" stroked="false">
                  <v:path arrowok="t"/>
                  <v:fill type="solid"/>
                </v:shape>
                <v:shape style="position:absolute;left:762;top:51;width:363;height:381" type="#_x0000_t75" id="docshape106" stroked="false">
                  <v:imagedata r:id="rId61" o:title=""/>
                </v:shape>
                <v:shape style="position:absolute;left:1232;top:52;width:1561;height:866" id="docshape107" coordorigin="1233,52" coordsize="1561,866" path="m1634,551l1233,551,1233,560,1242,560,1258,561,1272,564,1283,570,1292,577,1300,586,1305,597,1308,611,1309,627,1309,840,1308,856,1305,870,1299,881,1292,891,1283,898,1272,903,1258,906,1242,907,1233,907,1233,917,1476,917,1476,907,1452,907,1437,906,1423,903,1412,898,1402,891,1395,881,1390,870,1387,856,1386,840,1386,729,1404,729,1424,731,1441,736,1456,745,1468,757,1475,765,1481,775,1485,785,1488,794,1490,804,1493,816,1495,829,1505,829,1505,618,1495,618,1490,643,1484,664,1476,682,1466,696,1455,706,1442,713,1426,718,1409,719,1386,719,1386,560,1473,560,1489,561,1504,563,1518,566,1531,570,1543,575,1555,581,1566,589,1575,598,1584,608,1593,619,1600,632,1610,652,1613,660,1620,683,1622,696,1625,709,1634,709,1634,551xm2073,907l2054,907,2045,906,2030,900,2024,895,2012,882,2007,874,2002,864,1974,802,1969,793,1894,629,1891,622,1891,793,1745,793,1817,629,1891,793,1891,622,1854,543,1845,543,1728,807,1715,834,1701,857,1688,875,1674,888,1666,894,1659,899,1646,904,1638,906,1627,907,1627,917,1776,917,1776,907,1769,907,1764,906,1756,904,1752,902,1747,899,1740,895,1734,889,1725,874,1725,874,1723,866,1723,848,1725,839,1729,830,1741,802,1896,802,1902,816,1903,818,1904,820,1906,825,1907,827,1908,828,1914,841,1918,851,1922,860,1924,866,1927,873,1928,879,1928,892,1925,898,1912,905,1902,907,1860,907,1860,917,2073,917,2073,907xm2230,59l2049,59,2049,69,2061,69,2070,71,2084,74,2090,77,2097,81,2106,88,2113,95,2120,104,2125,114,2130,126,2133,138,2135,151,2135,165,2135,323,1881,59,1733,59,1733,69,1753,69,1767,71,1788,81,1797,87,1808,105,1811,116,1811,336,1810,348,1809,360,1806,370,1802,379,1796,391,1787,399,1775,405,1765,409,1753,412,1741,414,1727,416,1727,425,1918,425,1918,416,1904,415,1894,414,1887,413,1873,411,1862,408,1841,395,1833,385,1828,372,1825,362,1822,350,1821,337,1820,322,1820,104,2137,429,2145,429,2145,167,2147,144,2151,125,2157,108,2166,94,2178,83,2192,75,2208,70,2227,69,2230,69,2230,59xm2794,260l2543,260,2543,269,2575,269,2604,274,2625,286,2637,307,2641,336,2641,355,2640,369,2635,382,2627,393,2615,403,2606,409,2594,414,2568,420,2557,422,2546,423,2523,423,2512,422,2491,417,2481,414,2463,403,2455,398,2441,384,2435,376,2426,361,2423,354,2418,336,2416,327,2412,309,2411,298,2409,275,2408,263,2409,222,2411,196,2414,172,2418,152,2424,134,2431,118,2439,104,2450,92,2457,85,2465,80,2474,75,2484,71,2495,67,2505,65,2516,63,2527,63,2547,64,2568,68,2588,75,2607,85,2626,96,2643,110,2659,126,2672,144,2678,152,2684,162,2689,174,2697,193,2706,219,2714,219,2712,61,2702,61,2694,72,2688,81,2675,91,2669,93,2656,93,2645,89,2630,81,2614,74,2600,68,2586,63,2572,59,2559,56,2546,54,2532,52,2519,52,2505,53,2492,54,2478,56,2464,60,2451,64,2437,69,2425,75,2412,81,2400,88,2389,97,2378,106,2367,115,2359,124,2351,134,2344,144,2338,154,2332,164,2327,175,2323,186,2320,197,2317,209,2315,221,2314,233,2313,245,2314,264,2318,283,2323,302,2330,319,2339,336,2349,352,2362,366,2376,380,2391,392,2408,402,2426,411,2445,419,2465,425,2487,429,2508,432,2531,433,2543,433,2554,432,2564,431,2572,429,2582,427,2592,424,2618,416,2629,411,2639,408,2652,405,2659,404,2675,404,2683,405,2694,410,2701,415,2709,422,2719,422,2719,336,2720,320,2723,307,2728,295,2735,286,2744,279,2756,274,2770,271,2785,269,2794,269,2794,260xe" filled="true" fillcolor="#0d3d61" stroked="false">
                  <v:path arrowok="t"/>
                  <v:fill type="solid"/>
                </v:shape>
                <v:shape style="position:absolute;left:2143;top:550;width:231;height:367" type="#_x0000_t75" id="docshape108" stroked="false">
                  <v:imagedata r:id="rId62" o:title=""/>
                </v:shape>
                <v:shape style="position:absolute;left:723;top:675;width:196;height:239" type="#_x0000_t75" id="docshape109" stroked="false">
                  <v:imagedata r:id="rId63" o:title=""/>
                </v:shape>
                <v:shape style="position:absolute;left:840;top:555;width:329;height:495" id="docshape110" coordorigin="840,556" coordsize="329,495" path="m1140,556l1131,556,1118,556,1060,588,1026,649,1015,688,975,688,973,695,1012,695,947,943,920,1016,893,1043,880,1043,876,1042,870,1039,869,1036,869,1031,872,1024,872,1021,840,1017,840,1027,877,1050,893,1050,950,1016,982,955,1052,695,1094,695,1096,688,1055,688,1069,637,1093,582,1119,564,1130,564,1133,564,1138,567,1139,569,1139,573,1137,580,1137,583,1137,591,1138,595,1144,601,1148,603,1158,603,1162,601,1167,594,1169,590,1169,575,1165,568,1149,558,1140,556xe" filled="true" fillcolor="#33c0cd" stroked="false">
                  <v:path arrowok="t"/>
                  <v:fill type="solid"/>
                </v:shape>
                <v:shape style="position:absolute;left:1126;top:-110;width:852;height:628" type="#_x0000_t75" id="docshape111" stroked="false">
                  <v:imagedata r:id="rId64" o:title=""/>
                </v:shape>
                <v:shape style="position:absolute;left:1762;top:235;width:103;height:190" id="docshape112" coordorigin="1762,236" coordsize="103,190" path="m1820,238l1818,236,1811,239,1811,275,1814,277,1820,274,1820,238xm1865,425l1864,415,1860,411,1832,403,1821,398,1809,392,1799,385,1796,391,1787,399,1775,405,1765,409,1763,410,1763,415,1762,418,1770,422,1772,423,1779,425,1865,425xe" filled="true" fillcolor="#0d3d61" stroked="false">
                  <v:path arrowok="t"/>
                  <v:fill type="solid"/>
                </v:shape>
                <v:shape style="position:absolute;left:1373;top:-120;width:547;height:416" id="docshape113" coordorigin="1373,-120" coordsize="547,416" path="m1395,-105l1394,-110,1393,-116,1388,-120,1377,-118,1373,-113,1375,-102,1380,-98,1391,-100,1395,-105xm1436,-105l1435,-108,1435,-111,1432,-113,1426,-112,1424,-109,1425,-103,1428,-101,1434,-102,1436,-105xm1589,-71l1584,-76,1572,-76,1567,-71,1567,-59,1572,-54,1584,-54,1589,-59,1589,-65,1589,-71xm1662,13l1659,10,1652,10,1650,13,1650,20,1652,22,1656,22,1659,22,1662,20,1662,13xm1721,35l1716,30,1703,30,1698,35,1698,48,1703,53,1710,53,1716,53,1721,48,1721,35xm1731,94l1728,91,1720,91,1717,94,1717,98,1717,102,1720,105,1728,105,1731,102,1731,94xm1796,102l1791,97,1778,97,1773,102,1773,115,1778,120,1791,120,1796,115,1796,108,1796,102xm1826,169l1821,165,1809,165,1805,169,1805,181,1809,186,1821,186,1826,181,1826,175,1826,169xm1875,230l1871,226,1860,226,1855,230,1855,241,1860,246,1871,246,1875,241,1875,236,1875,230xm1920,283l1916,280,1907,280,1904,283,1904,292,1907,296,1916,296,1920,292,1920,288,1920,283xe" filled="true" fillcolor="#0c85af" stroked="false">
                  <v:path arrowok="t"/>
                  <v:fill type="solid"/>
                </v:shape>
                <v:shape style="position:absolute;left:1511;top:232;width:31;height:46" id="docshape114" coordorigin="1512,233" coordsize="31,46" path="m1542,233l1534,240,1526,247,1519,255,1512,263,1512,279,1519,271,1526,264,1534,258,1542,251,1542,233xe" filled="true" fillcolor="#ffffff" stroked="false">
                  <v:path arrowok="t"/>
                  <v:fill type="solid"/>
                </v:shape>
                <v:shape style="position:absolute;left:1511;top:128;width:31;height:231" type="#_x0000_t75" id="docshape115" stroked="false">
                  <v:imagedata r:id="rId65" o:title=""/>
                </v:shape>
                <v:shape style="position:absolute;left:1474;top:284;width:22;height:40" id="docshape116" coordorigin="1474,284" coordsize="22,40" path="m1496,284l1489,295,1484,305,1479,314,1474,324,1496,297,1496,284xe" filled="true" fillcolor="#ffffff" stroked="false">
                  <v:path arrowok="t"/>
                  <v:fill type="solid"/>
                </v:shape>
                <v:shape style="position:absolute;left:1236;top:128;width:168;height:230" type="#_x0000_t75" id="docshape117" stroked="false">
                  <v:imagedata r:id="rId66" o:title=""/>
                </v:shape>
                <v:shape style="position:absolute;left:1420;top:10;width:169;height:230" id="docshape118" coordorigin="1420,11" coordsize="169,230" path="m1449,11l1445,13,1441,15,1432,21,1426,25,1421,29,1420,42,1429,38,1438,34,1449,30,1449,11xm1589,204l1579,208,1570,213,1559,220,1557,221,1557,240,1564,236,1571,232,1582,226,1585,224,1588,223,1589,204xe" filled="true" fillcolor="#ffffff" stroked="false">
                  <v:path arrowok="t"/>
                  <v:fill type="solid"/>
                </v:shape>
                <v:shape style="position:absolute;left:1365;top:-8;width:133;height:409" type="#_x0000_t75" id="docshape119" stroked="false">
                  <v:imagedata r:id="rId67" o:title=""/>
                </v:shape>
                <w10:wrap type="none"/>
              </v:group>
            </w:pict>
          </mc:Fallback>
        </mc:AlternateContent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876943</wp:posOffset>
            </wp:positionH>
            <wp:positionV relativeFrom="paragraph">
              <wp:posOffset>706600</wp:posOffset>
            </wp:positionV>
            <wp:extent cx="73736" cy="94703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36" cy="94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3488">
            <wp:simplePos x="0" y="0"/>
            <wp:positionH relativeFrom="page">
              <wp:posOffset>1232369</wp:posOffset>
            </wp:positionH>
            <wp:positionV relativeFrom="paragraph">
              <wp:posOffset>705401</wp:posOffset>
            </wp:positionV>
            <wp:extent cx="73317" cy="97167"/>
            <wp:effectExtent l="0" t="0" r="0" b="0"/>
            <wp:wrapNone/>
            <wp:docPr id="131" name="Image 1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1" name="Image 13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17" cy="97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1409325</wp:posOffset>
            </wp:positionH>
            <wp:positionV relativeFrom="paragraph">
              <wp:posOffset>704177</wp:posOffset>
            </wp:positionV>
            <wp:extent cx="128249" cy="136169"/>
            <wp:effectExtent l="0" t="0" r="0" b="0"/>
            <wp:wrapNone/>
            <wp:docPr id="132" name="Image 1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2" name="Image 132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49" cy="136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1813753</wp:posOffset>
            </wp:positionH>
            <wp:positionV relativeFrom="paragraph">
              <wp:posOffset>705325</wp:posOffset>
            </wp:positionV>
            <wp:extent cx="88023" cy="97243"/>
            <wp:effectExtent l="0" t="0" r="0" b="0"/>
            <wp:wrapNone/>
            <wp:docPr id="133" name="Image 1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3" name="Image 133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23" cy="97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2114872</wp:posOffset>
            </wp:positionH>
            <wp:positionV relativeFrom="paragraph">
              <wp:posOffset>706600</wp:posOffset>
            </wp:positionV>
            <wp:extent cx="68313" cy="94703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3" cy="94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1971558</wp:posOffset>
            </wp:positionH>
            <wp:positionV relativeFrom="paragraph">
              <wp:posOffset>706600</wp:posOffset>
            </wp:positionV>
            <wp:extent cx="79717" cy="94703"/>
            <wp:effectExtent l="0" t="0" r="0" b="0"/>
            <wp:wrapNone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17" cy="94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457202</wp:posOffset>
                </wp:positionH>
                <wp:positionV relativeFrom="paragraph">
                  <wp:posOffset>923533</wp:posOffset>
                </wp:positionV>
                <wp:extent cx="1730375" cy="50165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1730375" cy="50165"/>
                          <a:chExt cx="1730375" cy="50165"/>
                        </a:xfrm>
                      </wpg:grpSpPr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962" cy="496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" name="Graphic 138"/>
                        <wps:cNvSpPr/>
                        <wps:spPr>
                          <a:xfrm>
                            <a:off x="1599382" y="16358"/>
                            <a:ext cx="13081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810" h="15240">
                                <a:moveTo>
                                  <a:pt x="127419" y="0"/>
                                </a:moveTo>
                                <a:lnTo>
                                  <a:pt x="3314" y="0"/>
                                </a:lnTo>
                                <a:lnTo>
                                  <a:pt x="0" y="3314"/>
                                </a:lnTo>
                                <a:lnTo>
                                  <a:pt x="0" y="11480"/>
                                </a:lnTo>
                                <a:lnTo>
                                  <a:pt x="3314" y="14795"/>
                                </a:lnTo>
                                <a:lnTo>
                                  <a:pt x="123329" y="14795"/>
                                </a:lnTo>
                                <a:lnTo>
                                  <a:pt x="127419" y="14795"/>
                                </a:lnTo>
                                <a:lnTo>
                                  <a:pt x="130733" y="11480"/>
                                </a:lnTo>
                                <a:lnTo>
                                  <a:pt x="130733" y="3314"/>
                                </a:lnTo>
                                <a:lnTo>
                                  <a:pt x="127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CC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198pt;margin-top:72.719147pt;width:136.25pt;height:3.95pt;mso-position-horizontal-relative:page;mso-position-vertical-relative:paragraph;z-index:15746048" id="docshapegroup120" coordorigin="720,1454" coordsize="2725,79">
                <v:shape style="position:absolute;left:720;top:1454;width:2470;height:79" type="#_x0000_t75" id="docshape121" stroked="false">
                  <v:imagedata r:id="rId73" o:title=""/>
                </v:shape>
                <v:shape style="position:absolute;left:3238;top:1480;width:206;height:24" id="docshape122" coordorigin="3239,1480" coordsize="206,24" path="m3439,1480l3244,1480,3239,1485,3239,1498,3244,1503,3433,1503,3439,1503,3445,1498,3445,1485,3439,1480xe" filled="true" fillcolor="#71ccd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b/>
          <w:i/>
          <w:sz w:val="24"/>
        </w:rPr>
        <w:drawing>
          <wp:anchor distT="0" distB="0" distL="0" distR="0" allowOverlap="1" layoutInCell="1" locked="0" behindDoc="0" simplePos="0" relativeHeight="15746560">
            <wp:simplePos x="0" y="0"/>
            <wp:positionH relativeFrom="page">
              <wp:posOffset>1820419</wp:posOffset>
            </wp:positionH>
            <wp:positionV relativeFrom="paragraph">
              <wp:posOffset>32704</wp:posOffset>
            </wp:positionV>
            <wp:extent cx="230378" cy="241528"/>
            <wp:effectExtent l="0" t="0" r="0" b="0"/>
            <wp:wrapNone/>
            <wp:docPr id="139" name="Image 1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9" name="Image 13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378" cy="241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1552816</wp:posOffset>
                </wp:positionH>
                <wp:positionV relativeFrom="paragraph">
                  <wp:posOffset>349696</wp:posOffset>
                </wp:positionV>
                <wp:extent cx="635635" cy="233045"/>
                <wp:effectExtent l="0" t="0" r="0" b="0"/>
                <wp:wrapNone/>
                <wp:docPr id="140" name="Graphic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Graphic 140"/>
                      <wps:cNvSpPr/>
                      <wps:spPr>
                        <a:xfrm>
                          <a:off x="0" y="0"/>
                          <a:ext cx="635635" cy="233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" h="233045">
                              <a:moveTo>
                                <a:pt x="272846" y="0"/>
                              </a:moveTo>
                              <a:lnTo>
                                <a:pt x="0" y="0"/>
                              </a:lnTo>
                              <a:lnTo>
                                <a:pt x="0" y="118097"/>
                              </a:lnTo>
                              <a:lnTo>
                                <a:pt x="5829" y="118097"/>
                              </a:lnTo>
                              <a:lnTo>
                                <a:pt x="8001" y="102120"/>
                              </a:lnTo>
                              <a:lnTo>
                                <a:pt x="10160" y="90779"/>
                              </a:lnTo>
                              <a:lnTo>
                                <a:pt x="29654" y="45148"/>
                              </a:lnTo>
                              <a:lnTo>
                                <a:pt x="59563" y="15913"/>
                              </a:lnTo>
                              <a:lnTo>
                                <a:pt x="97282" y="6172"/>
                              </a:lnTo>
                              <a:lnTo>
                                <a:pt x="112268" y="6172"/>
                              </a:lnTo>
                              <a:lnTo>
                                <a:pt x="112268" y="183908"/>
                              </a:lnTo>
                              <a:lnTo>
                                <a:pt x="109626" y="202412"/>
                              </a:lnTo>
                              <a:lnTo>
                                <a:pt x="101701" y="215633"/>
                              </a:lnTo>
                              <a:lnTo>
                                <a:pt x="88480" y="223570"/>
                              </a:lnTo>
                              <a:lnTo>
                                <a:pt x="69964" y="226212"/>
                              </a:lnTo>
                              <a:lnTo>
                                <a:pt x="35153" y="226212"/>
                              </a:lnTo>
                              <a:lnTo>
                                <a:pt x="35153" y="232702"/>
                              </a:lnTo>
                              <a:lnTo>
                                <a:pt x="238366" y="232702"/>
                              </a:lnTo>
                              <a:lnTo>
                                <a:pt x="238366" y="226212"/>
                              </a:lnTo>
                              <a:lnTo>
                                <a:pt x="203225" y="226212"/>
                              </a:lnTo>
                              <a:lnTo>
                                <a:pt x="184785" y="223570"/>
                              </a:lnTo>
                              <a:lnTo>
                                <a:pt x="171615" y="215633"/>
                              </a:lnTo>
                              <a:lnTo>
                                <a:pt x="163715" y="202412"/>
                              </a:lnTo>
                              <a:lnTo>
                                <a:pt x="161074" y="183908"/>
                              </a:lnTo>
                              <a:lnTo>
                                <a:pt x="161074" y="6172"/>
                              </a:lnTo>
                              <a:lnTo>
                                <a:pt x="173240" y="6172"/>
                              </a:lnTo>
                              <a:lnTo>
                                <a:pt x="192836" y="8432"/>
                              </a:lnTo>
                              <a:lnTo>
                                <a:pt x="226656" y="26504"/>
                              </a:lnTo>
                              <a:lnTo>
                                <a:pt x="250964" y="59004"/>
                              </a:lnTo>
                              <a:lnTo>
                                <a:pt x="264299" y="97066"/>
                              </a:lnTo>
                              <a:lnTo>
                                <a:pt x="267512" y="118440"/>
                              </a:lnTo>
                              <a:lnTo>
                                <a:pt x="272846" y="118097"/>
                              </a:lnTo>
                              <a:lnTo>
                                <a:pt x="272846" y="0"/>
                              </a:lnTo>
                              <a:close/>
                            </a:path>
                            <a:path w="635635" h="233045">
                              <a:moveTo>
                                <a:pt x="635546" y="0"/>
                              </a:moveTo>
                              <a:lnTo>
                                <a:pt x="490131" y="0"/>
                              </a:lnTo>
                              <a:lnTo>
                                <a:pt x="490131" y="6172"/>
                              </a:lnTo>
                              <a:lnTo>
                                <a:pt x="494969" y="6172"/>
                              </a:lnTo>
                              <a:lnTo>
                                <a:pt x="505079" y="6819"/>
                              </a:lnTo>
                              <a:lnTo>
                                <a:pt x="536625" y="38366"/>
                              </a:lnTo>
                              <a:lnTo>
                                <a:pt x="537273" y="48475"/>
                              </a:lnTo>
                              <a:lnTo>
                                <a:pt x="537273" y="110947"/>
                              </a:lnTo>
                              <a:lnTo>
                                <a:pt x="412013" y="110947"/>
                              </a:lnTo>
                              <a:lnTo>
                                <a:pt x="412013" y="48475"/>
                              </a:lnTo>
                              <a:lnTo>
                                <a:pt x="428320" y="12026"/>
                              </a:lnTo>
                              <a:lnTo>
                                <a:pt x="454317" y="6172"/>
                              </a:lnTo>
                              <a:lnTo>
                                <a:pt x="459486" y="6172"/>
                              </a:lnTo>
                              <a:lnTo>
                                <a:pt x="459486" y="0"/>
                              </a:lnTo>
                              <a:lnTo>
                                <a:pt x="312737" y="0"/>
                              </a:lnTo>
                              <a:lnTo>
                                <a:pt x="312737" y="6172"/>
                              </a:lnTo>
                              <a:lnTo>
                                <a:pt x="320725" y="6172"/>
                              </a:lnTo>
                              <a:lnTo>
                                <a:pt x="330085" y="6718"/>
                              </a:lnTo>
                              <a:lnTo>
                                <a:pt x="360654" y="29743"/>
                              </a:lnTo>
                              <a:lnTo>
                                <a:pt x="363042" y="42481"/>
                              </a:lnTo>
                              <a:lnTo>
                                <a:pt x="363042" y="183908"/>
                              </a:lnTo>
                              <a:lnTo>
                                <a:pt x="346722" y="220357"/>
                              </a:lnTo>
                              <a:lnTo>
                                <a:pt x="320725" y="226212"/>
                              </a:lnTo>
                              <a:lnTo>
                                <a:pt x="313232" y="226212"/>
                              </a:lnTo>
                              <a:lnTo>
                                <a:pt x="313232" y="232702"/>
                              </a:lnTo>
                              <a:lnTo>
                                <a:pt x="459486" y="232702"/>
                              </a:lnTo>
                              <a:lnTo>
                                <a:pt x="459486" y="226212"/>
                              </a:lnTo>
                              <a:lnTo>
                                <a:pt x="454317" y="226212"/>
                              </a:lnTo>
                              <a:lnTo>
                                <a:pt x="444461" y="225552"/>
                              </a:lnTo>
                              <a:lnTo>
                                <a:pt x="412673" y="193890"/>
                              </a:lnTo>
                              <a:lnTo>
                                <a:pt x="412013" y="183908"/>
                              </a:lnTo>
                              <a:lnTo>
                                <a:pt x="412013" y="117767"/>
                              </a:lnTo>
                              <a:lnTo>
                                <a:pt x="537273" y="117767"/>
                              </a:lnTo>
                              <a:lnTo>
                                <a:pt x="537273" y="183908"/>
                              </a:lnTo>
                              <a:lnTo>
                                <a:pt x="520966" y="220357"/>
                              </a:lnTo>
                              <a:lnTo>
                                <a:pt x="494969" y="226212"/>
                              </a:lnTo>
                              <a:lnTo>
                                <a:pt x="490131" y="226212"/>
                              </a:lnTo>
                              <a:lnTo>
                                <a:pt x="490131" y="232702"/>
                              </a:lnTo>
                              <a:lnTo>
                                <a:pt x="635546" y="232702"/>
                              </a:lnTo>
                              <a:lnTo>
                                <a:pt x="635546" y="226212"/>
                              </a:lnTo>
                              <a:lnTo>
                                <a:pt x="628726" y="226212"/>
                              </a:lnTo>
                              <a:lnTo>
                                <a:pt x="618871" y="225552"/>
                              </a:lnTo>
                              <a:lnTo>
                                <a:pt x="587070" y="193890"/>
                              </a:lnTo>
                              <a:lnTo>
                                <a:pt x="586409" y="183908"/>
                              </a:lnTo>
                              <a:lnTo>
                                <a:pt x="586409" y="48475"/>
                              </a:lnTo>
                              <a:lnTo>
                                <a:pt x="602830" y="12026"/>
                              </a:lnTo>
                              <a:lnTo>
                                <a:pt x="628726" y="6172"/>
                              </a:lnTo>
                              <a:lnTo>
                                <a:pt x="635546" y="6172"/>
                              </a:lnTo>
                              <a:lnTo>
                                <a:pt x="6355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D3D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2.269005pt;margin-top:27.535145pt;width:50.05pt;height:18.350pt;mso-position-horizontal-relative:page;mso-position-vertical-relative:paragraph;z-index:15747072" id="docshape123" coordorigin="2445,551" coordsize="1001,367" path="m2875,551l2445,551,2445,737,2455,737,2458,712,2461,694,2467,674,2474,655,2483,638,2492,622,2514,595,2539,576,2567,564,2599,560,2622,560,2622,840,2618,869,2606,890,2585,903,2556,907,2501,907,2501,917,2821,917,2821,907,2765,907,2736,903,2716,890,2703,869,2699,840,2699,560,2718,560,2749,564,2777,575,2802,592,2825,617,2841,644,2853,672,2862,704,2867,737,2875,737,2875,551xm3446,551l3217,551,3217,560,3225,560,3241,561,3254,564,3266,570,3275,577,3282,586,3287,597,3290,611,3291,627,3291,725,3094,725,3094,627,3095,611,3098,598,3103,586,3111,577,3120,570,3131,565,3145,561,3161,560,3169,560,3169,551,2938,551,2938,560,2950,560,2965,561,2978,564,2989,568,2998,574,3003,579,3008,584,3013,598,3016,606,3017,618,3017,840,3016,856,3013,870,3008,881,3001,891,2991,898,2980,903,2966,906,2950,907,2939,907,2939,917,3169,917,3169,907,3161,907,3145,906,3132,903,3120,898,3111,890,3104,881,3098,870,3095,856,3094,840,3094,736,3291,736,3291,840,3290,856,3287,870,3282,881,3275,891,3266,898,3254,903,3241,906,3225,907,3217,907,3217,917,3446,917,3446,907,3436,907,3420,906,3407,903,3395,898,3386,890,3378,881,3373,870,3370,856,3369,840,3369,627,3370,611,3373,598,3378,586,3385,577,3395,570,3406,565,3420,561,3436,560,3446,560,3446,551xe" filled="true" fillcolor="#0d3d61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b/>
          <w:i/>
          <w:color w:val="53823B"/>
          <w:spacing w:val="-2"/>
          <w:w w:val="105"/>
          <w:sz w:val="24"/>
        </w:rPr>
        <w:t>We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thank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everyone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who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joined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us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for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this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memorable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evening,</w:t>
      </w:r>
      <w:r>
        <w:rPr>
          <w:rFonts w:ascii="Calibri"/>
          <w:b/>
          <w:i/>
          <w:color w:val="53823B"/>
          <w:spacing w:val="-25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including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Blake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Flattley,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our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partners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at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StoryFind,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the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Calimesa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Chamber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of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Commerce,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and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the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many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friends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and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supporters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who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continue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to</w:t>
      </w:r>
      <w:r>
        <w:rPr>
          <w:rFonts w:ascii="Calibri"/>
          <w:b/>
          <w:i/>
          <w:color w:val="53823B"/>
          <w:spacing w:val="-30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4"/>
          <w:w w:val="105"/>
          <w:sz w:val="24"/>
        </w:rPr>
        <w:t>encourage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this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ministry.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We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look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forward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to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sharing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more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stories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and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songs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in</w:t>
      </w:r>
      <w:r>
        <w:rPr>
          <w:rFonts w:ascii="Calibri"/>
          <w:b/>
          <w:i/>
          <w:color w:val="53823B"/>
          <w:spacing w:val="-23"/>
          <w:w w:val="105"/>
          <w:sz w:val="24"/>
        </w:rPr>
        <w:t> </w:t>
      </w:r>
      <w:r>
        <w:rPr>
          <w:rFonts w:ascii="Calibri"/>
          <w:b/>
          <w:i/>
          <w:color w:val="53823B"/>
          <w:spacing w:val="-2"/>
          <w:w w:val="105"/>
          <w:sz w:val="24"/>
        </w:rPr>
        <w:t>the </w:t>
      </w:r>
      <w:r>
        <w:rPr>
          <w:rFonts w:ascii="Calibri"/>
          <w:b/>
          <w:i/>
          <w:color w:val="53823B"/>
          <w:w w:val="105"/>
          <w:sz w:val="24"/>
        </w:rPr>
        <w:t>months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ahead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as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Songs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of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Faith,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Stories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of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Light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continues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to</w:t>
      </w:r>
      <w:r>
        <w:rPr>
          <w:rFonts w:ascii="Calibri"/>
          <w:b/>
          <w:i/>
          <w:color w:val="53823B"/>
          <w:spacing w:val="-29"/>
          <w:w w:val="105"/>
          <w:sz w:val="24"/>
        </w:rPr>
        <w:t> </w:t>
      </w:r>
      <w:r>
        <w:rPr>
          <w:rFonts w:ascii="Calibri"/>
          <w:b/>
          <w:i/>
          <w:color w:val="53823B"/>
          <w:w w:val="105"/>
          <w:sz w:val="24"/>
        </w:rPr>
        <w:t>unfold.</w:t>
      </w:r>
    </w:p>
    <w:p>
      <w:pPr>
        <w:spacing w:after="0" w:line="244" w:lineRule="auto"/>
        <w:jc w:val="left"/>
        <w:rPr>
          <w:rFonts w:ascii="Calibri"/>
          <w:b/>
          <w:i/>
          <w:sz w:val="24"/>
        </w:rPr>
        <w:sectPr>
          <w:pgSz w:w="12240" w:h="15840"/>
          <w:pgMar w:top="640" w:bottom="0" w:left="0" w:right="0"/>
        </w:sectPr>
      </w:pPr>
    </w:p>
    <w:p>
      <w:pPr>
        <w:spacing w:before="106"/>
        <w:ind w:left="726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17664">
                <wp:simplePos x="0" y="0"/>
                <wp:positionH relativeFrom="page">
                  <wp:posOffset>0</wp:posOffset>
                </wp:positionH>
                <wp:positionV relativeFrom="page">
                  <wp:posOffset>5450421</wp:posOffset>
                </wp:positionV>
                <wp:extent cx="7772400" cy="4608830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7772400" cy="4608830"/>
                          <a:chExt cx="7772400" cy="460883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392594"/>
                            <a:ext cx="7772400" cy="42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21576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15384"/>
                                </a:lnTo>
                                <a:lnTo>
                                  <a:pt x="7772400" y="4215384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63726" y="0"/>
                            <a:ext cx="1508673" cy="24897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4573" y="3610352"/>
                            <a:ext cx="1669363" cy="9980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29.167053pt;width:612pt;height:362.9pt;mso-position-horizontal-relative:page;mso-position-vertical-relative:page;z-index:-16098816" id="docshapegroup124" coordorigin="0,8583" coordsize="12240,7258">
                <v:rect style="position:absolute;left:0;top:9201;width:12240;height:6639" id="docshape125" filled="true" fillcolor="#222d64" stroked="false">
                  <v:fill type="solid"/>
                </v:rect>
                <v:shape style="position:absolute;left:9864;top:8583;width:2376;height:3921" type="#_x0000_t75" id="docshape126" stroked="false">
                  <v:imagedata r:id="rId75" o:title=""/>
                </v:shape>
                <v:shape style="position:absolute;left:8904;top:14268;width:2629;height:1572" type="#_x0000_t75" id="docshape127" stroked="false">
                  <v:imagedata r:id="rId76" o:title="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FFFFFF"/>
          <w:spacing w:val="48"/>
          <w:w w:val="105"/>
          <w:sz w:val="24"/>
          <w:shd w:fill="53823B" w:color="auto" w:val="clear"/>
        </w:rPr>
        <w:t>  </w:t>
      </w:r>
      <w:r>
        <w:rPr>
          <w:rFonts w:ascii="Calibri"/>
          <w:i/>
          <w:color w:val="FFFFFF"/>
          <w:spacing w:val="-4"/>
          <w:w w:val="105"/>
          <w:sz w:val="24"/>
          <w:shd w:fill="53823B" w:color="auto" w:val="clear"/>
        </w:rPr>
        <w:t>Planning</w:t>
      </w:r>
      <w:r>
        <w:rPr>
          <w:rFonts w:ascii="Calibri"/>
          <w:i/>
          <w:color w:val="FFFFFF"/>
          <w:spacing w:val="-28"/>
          <w:w w:val="105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4"/>
          <w:w w:val="105"/>
          <w:sz w:val="24"/>
          <w:shd w:fill="53823B" w:color="auto" w:val="clear"/>
        </w:rPr>
        <w:t>for</w:t>
      </w:r>
      <w:r>
        <w:rPr>
          <w:rFonts w:ascii="Calibri"/>
          <w:i/>
          <w:color w:val="FFFFFF"/>
          <w:spacing w:val="-28"/>
          <w:w w:val="105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4"/>
          <w:w w:val="105"/>
          <w:sz w:val="24"/>
          <w:shd w:fill="53823B" w:color="auto" w:val="clear"/>
        </w:rPr>
        <w:t>the</w:t>
      </w:r>
      <w:r>
        <w:rPr>
          <w:rFonts w:ascii="Calibri"/>
          <w:i/>
          <w:color w:val="FFFFFF"/>
          <w:spacing w:val="-28"/>
          <w:w w:val="105"/>
          <w:sz w:val="24"/>
          <w:shd w:fill="53823B" w:color="auto" w:val="clear"/>
        </w:rPr>
        <w:t> </w:t>
      </w:r>
      <w:r>
        <w:rPr>
          <w:rFonts w:ascii="Calibri"/>
          <w:i/>
          <w:color w:val="FFFFFF"/>
          <w:spacing w:val="-4"/>
          <w:w w:val="105"/>
          <w:sz w:val="24"/>
          <w:shd w:fill="53823B" w:color="auto" w:val="clear"/>
        </w:rPr>
        <w:t>Future</w:t>
      </w:r>
      <w:r>
        <w:rPr>
          <w:rFonts w:ascii="Calibri"/>
          <w:i/>
          <w:color w:val="FFFFFF"/>
          <w:spacing w:val="40"/>
          <w:w w:val="105"/>
          <w:sz w:val="24"/>
          <w:shd w:fill="53823B" w:color="auto" w:val="clear"/>
        </w:rPr>
        <w:t> </w:t>
      </w:r>
    </w:p>
    <w:p>
      <w:pPr>
        <w:pStyle w:val="BodyText"/>
        <w:spacing w:before="153"/>
        <w:rPr>
          <w:rFonts w:ascii="Calibri"/>
          <w:i/>
        </w:rPr>
      </w:pPr>
    </w:p>
    <w:p>
      <w:pPr>
        <w:spacing w:line="235" w:lineRule="auto" w:before="0"/>
        <w:ind w:left="712" w:right="3905" w:firstLine="0"/>
        <w:jc w:val="left"/>
        <w:rPr>
          <w:rFonts w:ascii="Calibri"/>
          <w:i/>
          <w:sz w:val="38"/>
        </w:rPr>
      </w:pPr>
      <w:r>
        <w:rPr>
          <w:rFonts w:ascii="Calibri"/>
          <w:i/>
          <w:color w:val="53823B"/>
          <w:spacing w:val="-8"/>
          <w:w w:val="105"/>
          <w:sz w:val="38"/>
        </w:rPr>
        <w:t>Every</w:t>
      </w:r>
      <w:r>
        <w:rPr>
          <w:rFonts w:ascii="Calibri"/>
          <w:i/>
          <w:color w:val="53823B"/>
          <w:spacing w:val="-47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important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project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requires</w:t>
      </w:r>
      <w:r>
        <w:rPr>
          <w:rFonts w:ascii="Calibri"/>
          <w:i/>
          <w:color w:val="53823B"/>
          <w:spacing w:val="-47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the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right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spacing w:val="-8"/>
          <w:w w:val="105"/>
          <w:sz w:val="38"/>
        </w:rPr>
        <w:t>tools.</w:t>
      </w:r>
      <w:r>
        <w:rPr>
          <w:rFonts w:ascii="Calibri"/>
          <w:i/>
          <w:color w:val="53823B"/>
          <w:spacing w:val="-8"/>
          <w:w w:val="105"/>
          <w:sz w:val="38"/>
        </w:rPr>
        <w:t> </w:t>
      </w:r>
      <w:r>
        <w:rPr>
          <w:rFonts w:ascii="Calibri"/>
          <w:i/>
          <w:color w:val="53823B"/>
          <w:w w:val="105"/>
          <w:sz w:val="38"/>
        </w:rPr>
        <w:t>Estate</w:t>
      </w:r>
      <w:r>
        <w:rPr>
          <w:rFonts w:ascii="Calibri"/>
          <w:i/>
          <w:color w:val="53823B"/>
          <w:spacing w:val="-47"/>
          <w:w w:val="105"/>
          <w:sz w:val="38"/>
        </w:rPr>
        <w:t> </w:t>
      </w:r>
      <w:r>
        <w:rPr>
          <w:rFonts w:ascii="Calibri"/>
          <w:i/>
          <w:color w:val="53823B"/>
          <w:w w:val="105"/>
          <w:sz w:val="38"/>
        </w:rPr>
        <w:t>planning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w w:val="105"/>
          <w:sz w:val="38"/>
        </w:rPr>
        <w:t>is</w:t>
      </w:r>
      <w:r>
        <w:rPr>
          <w:rFonts w:ascii="Calibri"/>
          <w:i/>
          <w:color w:val="53823B"/>
          <w:spacing w:val="-46"/>
          <w:w w:val="105"/>
          <w:sz w:val="38"/>
        </w:rPr>
        <w:t> </w:t>
      </w:r>
      <w:r>
        <w:rPr>
          <w:rFonts w:ascii="Calibri"/>
          <w:i/>
          <w:color w:val="53823B"/>
          <w:w w:val="105"/>
          <w:sz w:val="38"/>
        </w:rPr>
        <w:t>no</w:t>
      </w:r>
      <w:r>
        <w:rPr>
          <w:rFonts w:ascii="Calibri"/>
          <w:i/>
          <w:color w:val="53823B"/>
          <w:spacing w:val="-47"/>
          <w:w w:val="105"/>
          <w:sz w:val="38"/>
        </w:rPr>
        <w:t> </w:t>
      </w:r>
      <w:r>
        <w:rPr>
          <w:rFonts w:ascii="Calibri"/>
          <w:i/>
          <w:color w:val="53823B"/>
          <w:w w:val="105"/>
          <w:sz w:val="38"/>
        </w:rPr>
        <w:t>different.</w:t>
      </w:r>
    </w:p>
    <w:p>
      <w:pPr>
        <w:pStyle w:val="BodyText"/>
        <w:spacing w:line="264" w:lineRule="auto" w:before="159"/>
        <w:ind w:left="712" w:right="683"/>
      </w:pPr>
      <w:r>
        <w:rPr>
          <w:color w:val="231F20"/>
          <w:spacing w:val="-2"/>
        </w:rPr>
        <w:t>One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most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important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stewardship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decisions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make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determining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how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blessings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God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has </w:t>
      </w:r>
      <w:r>
        <w:rPr>
          <w:color w:val="231F20"/>
          <w:spacing w:val="-4"/>
        </w:rPr>
        <w:t>entrusted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us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continue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support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His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purposes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after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called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home.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well-designed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estate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plan allows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care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family,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express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values,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create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lasting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legacy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faith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3"/>
        </w:rPr>
        <w:t> </w:t>
      </w:r>
      <w:r>
        <w:rPr>
          <w:color w:val="231F20"/>
          <w:spacing w:val="-4"/>
        </w:rPr>
        <w:t>generosity.</w:t>
      </w:r>
    </w:p>
    <w:p>
      <w:pPr>
        <w:pStyle w:val="BodyText"/>
        <w:spacing w:line="264" w:lineRule="auto" w:before="184"/>
        <w:ind w:left="712" w:right="683"/>
      </w:pPr>
      <w:r>
        <w:rPr>
          <w:color w:val="231F20"/>
          <w:spacing w:val="-2"/>
        </w:rPr>
        <w:t>Different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goals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require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different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planning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tools.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some,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will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trust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right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solution.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Others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may benefit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from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charitable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trust,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donor-advised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fund,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personal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endowment,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other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giving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strategy.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Each </w:t>
      </w:r>
      <w:r>
        <w:rPr>
          <w:color w:val="231F20"/>
          <w:spacing w:val="-4"/>
        </w:rPr>
        <w:t>option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serves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unique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purpose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help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align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your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resources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ministries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care </w:t>
      </w:r>
      <w:r>
        <w:rPr>
          <w:color w:val="231F20"/>
        </w:rPr>
        <w:t>about</w:t>
      </w:r>
      <w:r>
        <w:rPr>
          <w:color w:val="231F20"/>
          <w:spacing w:val="-29"/>
        </w:rPr>
        <w:t> </w:t>
      </w:r>
      <w:r>
        <w:rPr>
          <w:color w:val="231F20"/>
        </w:rPr>
        <w:t>most.</w:t>
      </w:r>
    </w:p>
    <w:p>
      <w:pPr>
        <w:spacing w:line="244" w:lineRule="auto" w:before="177"/>
        <w:ind w:left="712" w:right="683" w:firstLine="0"/>
        <w:jc w:val="left"/>
        <w:rPr>
          <w:rFonts w:ascii="Calibri"/>
          <w:b/>
          <w:i/>
          <w:sz w:val="24"/>
        </w:rPr>
      </w:pPr>
      <w:r>
        <w:rPr>
          <w:rFonts w:asci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key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is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choosing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tool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that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best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supports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the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vision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God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has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placed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on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your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heart.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When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your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plans</w:t>
      </w:r>
      <w:r>
        <w:rPr>
          <w:rFonts w:ascii="Calibri"/>
          <w:b/>
          <w:i/>
          <w:color w:val="231F20"/>
          <w:spacing w:val="-27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are</w:t>
      </w:r>
      <w:r>
        <w:rPr>
          <w:rFonts w:ascii="Calibri"/>
          <w:b/>
          <w:i/>
          <w:color w:val="231F20"/>
          <w:spacing w:val="-2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guided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by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purpose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and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built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with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the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right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tools,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they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can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make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a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meaningful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impact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for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generations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to</w:t>
      </w:r>
      <w:r>
        <w:rPr>
          <w:rFonts w:ascii="Calibri"/>
          <w:b/>
          <w:i/>
          <w:color w:val="231F20"/>
          <w:spacing w:val="-28"/>
          <w:w w:val="105"/>
          <w:sz w:val="24"/>
        </w:rPr>
        <w:t> </w:t>
      </w:r>
      <w:r>
        <w:rPr>
          <w:rFonts w:ascii="Calibri"/>
          <w:b/>
          <w:i/>
          <w:color w:val="231F20"/>
          <w:spacing w:val="-4"/>
          <w:w w:val="105"/>
          <w:sz w:val="24"/>
        </w:rPr>
        <w:t>come.</w:t>
      </w:r>
    </w:p>
    <w:p>
      <w:pPr>
        <w:pStyle w:val="BodyText"/>
        <w:spacing w:line="264" w:lineRule="auto" w:before="190"/>
        <w:ind w:left="712" w:right="536"/>
      </w:pPr>
      <w:r>
        <w:rPr>
          <w:color w:val="231F20"/>
          <w:spacing w:val="-2"/>
        </w:rPr>
        <w:t>Lutheran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Workers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partners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trusted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organizations,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including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LCMS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Foundation,</w:t>
      </w:r>
      <w:r>
        <w:rPr>
          <w:color w:val="231F20"/>
          <w:spacing w:val="-24"/>
        </w:rPr>
        <w:t> </w:t>
      </w:r>
      <w:r>
        <w:rPr>
          <w:color w:val="231F20"/>
          <w:spacing w:val="-2"/>
        </w:rPr>
        <w:t>Thrivent Charitable,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Lutheran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Legacy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Foundation,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help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supporters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explore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options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best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fit</w:t>
      </w:r>
      <w:r>
        <w:rPr>
          <w:color w:val="231F20"/>
          <w:spacing w:val="-20"/>
        </w:rPr>
        <w:t> </w:t>
      </w:r>
      <w:r>
        <w:rPr>
          <w:color w:val="231F20"/>
          <w:spacing w:val="-2"/>
        </w:rPr>
        <w:t>their </w:t>
      </w:r>
      <w:r>
        <w:rPr>
          <w:color w:val="231F20"/>
          <w:spacing w:val="-4"/>
        </w:rPr>
        <w:t>goals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circumstances.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These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planning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tools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can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provide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loved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ones,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strengthen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local</w:t>
      </w:r>
      <w:r>
        <w:rPr>
          <w:color w:val="231F20"/>
          <w:spacing w:val="-25"/>
        </w:rPr>
        <w:t> </w:t>
      </w:r>
      <w:r>
        <w:rPr>
          <w:color w:val="231F20"/>
          <w:spacing w:val="-4"/>
        </w:rPr>
        <w:t>congregations, and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advance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mission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Workers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share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God’s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Word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freely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people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blind </w:t>
      </w:r>
      <w:r>
        <w:rPr>
          <w:color w:val="231F20"/>
        </w:rPr>
        <w:t>or</w:t>
      </w:r>
      <w:r>
        <w:rPr>
          <w:color w:val="231F20"/>
          <w:spacing w:val="-14"/>
        </w:rPr>
        <w:t> </w:t>
      </w:r>
      <w:r>
        <w:rPr>
          <w:color w:val="231F20"/>
        </w:rPr>
        <w:t>have</w:t>
      </w:r>
      <w:r>
        <w:rPr>
          <w:color w:val="231F20"/>
          <w:spacing w:val="-14"/>
        </w:rPr>
        <w:t> </w:t>
      </w:r>
      <w:r>
        <w:rPr>
          <w:color w:val="231F20"/>
        </w:rPr>
        <w:t>low</w:t>
      </w:r>
      <w:r>
        <w:rPr>
          <w:color w:val="231F20"/>
          <w:spacing w:val="-14"/>
        </w:rPr>
        <w:t> </w:t>
      </w:r>
      <w:r>
        <w:rPr>
          <w:color w:val="231F20"/>
        </w:rPr>
        <w:t>vision</w:t>
      </w:r>
      <w:r>
        <w:rPr>
          <w:color w:val="231F20"/>
          <w:spacing w:val="-14"/>
        </w:rPr>
        <w:t> </w:t>
      </w:r>
      <w:r>
        <w:rPr>
          <w:color w:val="231F20"/>
        </w:rPr>
        <w:t>around</w:t>
      </w:r>
      <w:r>
        <w:rPr>
          <w:color w:val="231F20"/>
          <w:spacing w:val="-14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world.</w:t>
      </w:r>
    </w:p>
    <w:p>
      <w:pPr>
        <w:pStyle w:val="BodyText"/>
        <w:spacing w:line="264" w:lineRule="auto" w:before="186"/>
        <w:ind w:left="712" w:right="683" w:firstLine="41"/>
      </w:pPr>
      <w:r>
        <w:rPr>
          <w:color w:val="231F20"/>
        </w:rPr>
        <w:t>Those</w:t>
      </w:r>
      <w:r>
        <w:rPr>
          <w:color w:val="231F20"/>
          <w:spacing w:val="-29"/>
        </w:rPr>
        <w:t> </w:t>
      </w:r>
      <w:r>
        <w:rPr>
          <w:color w:val="231F20"/>
        </w:rPr>
        <w:t>who</w:t>
      </w:r>
      <w:r>
        <w:rPr>
          <w:color w:val="231F20"/>
          <w:spacing w:val="-29"/>
        </w:rPr>
        <w:t> </w:t>
      </w:r>
      <w:r>
        <w:rPr>
          <w:color w:val="231F20"/>
        </w:rPr>
        <w:t>include</w:t>
      </w:r>
      <w:r>
        <w:rPr>
          <w:color w:val="231F20"/>
          <w:spacing w:val="-29"/>
        </w:rPr>
        <w:t> </w:t>
      </w:r>
      <w:r>
        <w:rPr>
          <w:color w:val="231F20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</w:rPr>
        <w:t>Workers</w:t>
      </w:r>
      <w:r>
        <w:rPr>
          <w:color w:val="231F20"/>
          <w:spacing w:val="-29"/>
        </w:rPr>
        <w:t> </w:t>
      </w:r>
      <w:r>
        <w:rPr>
          <w:color w:val="231F20"/>
        </w:rPr>
        <w:t>in</w:t>
      </w:r>
      <w:r>
        <w:rPr>
          <w:color w:val="231F20"/>
          <w:spacing w:val="-29"/>
        </w:rPr>
        <w:t> </w:t>
      </w:r>
      <w:r>
        <w:rPr>
          <w:color w:val="231F20"/>
        </w:rPr>
        <w:t>their</w:t>
      </w:r>
      <w:r>
        <w:rPr>
          <w:color w:val="231F20"/>
          <w:spacing w:val="-29"/>
        </w:rPr>
        <w:t> </w:t>
      </w:r>
      <w:r>
        <w:rPr>
          <w:color w:val="231F20"/>
        </w:rPr>
        <w:t>estate</w:t>
      </w:r>
      <w:r>
        <w:rPr>
          <w:color w:val="231F20"/>
          <w:spacing w:val="-29"/>
        </w:rPr>
        <w:t> </w:t>
      </w:r>
      <w:r>
        <w:rPr>
          <w:color w:val="231F20"/>
        </w:rPr>
        <w:t>plans,</w:t>
      </w:r>
      <w:r>
        <w:rPr>
          <w:color w:val="231F20"/>
          <w:spacing w:val="-29"/>
        </w:rPr>
        <w:t> </w:t>
      </w:r>
      <w:r>
        <w:rPr>
          <w:color w:val="231F20"/>
        </w:rPr>
        <w:t>or</w:t>
      </w:r>
      <w:r>
        <w:rPr>
          <w:color w:val="231F20"/>
          <w:spacing w:val="-29"/>
        </w:rPr>
        <w:t> </w:t>
      </w:r>
      <w:r>
        <w:rPr>
          <w:color w:val="231F20"/>
        </w:rPr>
        <w:t>who</w:t>
      </w:r>
      <w:r>
        <w:rPr>
          <w:color w:val="231F20"/>
          <w:spacing w:val="-29"/>
        </w:rPr>
        <w:t> </w:t>
      </w:r>
      <w:r>
        <w:rPr>
          <w:color w:val="231F20"/>
        </w:rPr>
        <w:t>make</w:t>
      </w:r>
      <w:r>
        <w:rPr>
          <w:color w:val="231F20"/>
          <w:spacing w:val="-29"/>
        </w:rPr>
        <w:t> </w:t>
      </w:r>
      <w:r>
        <w:rPr>
          <w:color w:val="231F20"/>
        </w:rPr>
        <w:t>a</w:t>
      </w:r>
      <w:r>
        <w:rPr>
          <w:color w:val="231F20"/>
          <w:spacing w:val="-29"/>
        </w:rPr>
        <w:t> </w:t>
      </w:r>
      <w:r>
        <w:rPr>
          <w:color w:val="231F20"/>
        </w:rPr>
        <w:t>gift</w:t>
      </w:r>
      <w:r>
        <w:rPr>
          <w:color w:val="231F20"/>
          <w:spacing w:val="-26"/>
        </w:rPr>
        <w:t> </w:t>
      </w:r>
      <w:r>
        <w:rPr>
          <w:color w:val="231F20"/>
        </w:rPr>
        <w:t>of</w:t>
      </w:r>
      <w:r>
        <w:rPr>
          <w:color w:val="231F20"/>
          <w:spacing w:val="-29"/>
        </w:rPr>
        <w:t> </w:t>
      </w:r>
      <w:r>
        <w:rPr>
          <w:color w:val="231F20"/>
        </w:rPr>
        <w:t>$20,000</w:t>
      </w:r>
      <w:r>
        <w:rPr>
          <w:color w:val="231F20"/>
          <w:spacing w:val="-29"/>
        </w:rPr>
        <w:t> </w:t>
      </w:r>
      <w:r>
        <w:rPr>
          <w:color w:val="231F20"/>
        </w:rPr>
        <w:t>or</w:t>
      </w:r>
      <w:r>
        <w:rPr>
          <w:color w:val="231F20"/>
          <w:spacing w:val="-29"/>
        </w:rPr>
        <w:t> </w:t>
      </w:r>
      <w:r>
        <w:rPr>
          <w:color w:val="231F20"/>
        </w:rPr>
        <w:t>more</w:t>
      </w:r>
      <w:r>
        <w:rPr>
          <w:color w:val="231F20"/>
          <w:spacing w:val="-29"/>
        </w:rPr>
        <w:t> </w:t>
      </w:r>
      <w:r>
        <w:rPr>
          <w:color w:val="231F20"/>
        </w:rPr>
        <w:t>to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LBW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Endowment,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welcomed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into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Helene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Loewe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Koehler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Light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Christ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Legacy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Society.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Members are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recognized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annually,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unless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anonymity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is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preferred,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receive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commemorative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medallion</w:t>
      </w:r>
      <w:r>
        <w:rPr>
          <w:color w:val="231F20"/>
          <w:spacing w:val="-19"/>
        </w:rPr>
        <w:t> </w:t>
      </w:r>
      <w:r>
        <w:rPr>
          <w:color w:val="231F20"/>
          <w:spacing w:val="-4"/>
        </w:rPr>
        <w:t>honoring </w:t>
      </w:r>
      <w:r>
        <w:rPr>
          <w:color w:val="231F20"/>
          <w:spacing w:val="-6"/>
          <w:w w:val="105"/>
        </w:rPr>
        <w:t>their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commitment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helping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ensure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that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light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of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Christ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continues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shine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for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generations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25"/>
          <w:w w:val="105"/>
        </w:rPr>
        <w:t> </w:t>
      </w:r>
      <w:r>
        <w:rPr>
          <w:color w:val="231F20"/>
          <w:spacing w:val="-6"/>
          <w:w w:val="105"/>
        </w:rPr>
        <w:t>come.</w:t>
      </w:r>
    </w:p>
    <w:p>
      <w:pPr>
        <w:spacing w:line="244" w:lineRule="auto" w:before="177"/>
        <w:ind w:left="712" w:right="683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To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learn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more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about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estate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planning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opportunities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or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Legacy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Society,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please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contact</w:t>
      </w:r>
      <w:r>
        <w:rPr>
          <w:rFonts w:ascii="Calibri" w:hAnsi="Calibri"/>
          <w:b/>
          <w:i/>
          <w:color w:val="231F20"/>
          <w:spacing w:val="-30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President</w:t>
      </w:r>
      <w:r>
        <w:rPr>
          <w:rFonts w:ascii="Calibri" w:hAnsi="Calibri"/>
          <w:b/>
          <w:i/>
          <w:color w:val="231F20"/>
          <w:spacing w:val="-29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Hartwell’s</w:t>
      </w:r>
      <w:r>
        <w:rPr>
          <w:rFonts w:ascii="Calibri" w:hAnsi="Calibri"/>
          <w:b/>
          <w:i/>
          <w:color w:val="231F20"/>
          <w:spacing w:val="-4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assistant,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Mrs.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Mary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Powell,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r>
        <w:rPr>
          <w:rFonts w:ascii="Calibri" w:hAnsi="Calibri"/>
          <w:b/>
          <w:i/>
          <w:color w:val="231F20"/>
          <w:spacing w:val="-2"/>
          <w:w w:val="105"/>
          <w:sz w:val="24"/>
        </w:rPr>
        <w:t>at</w:t>
      </w:r>
      <w:r>
        <w:rPr>
          <w:rFonts w:ascii="Calibri" w:hAnsi="Calibri"/>
          <w:b/>
          <w:i/>
          <w:color w:val="231F20"/>
          <w:spacing w:val="-25"/>
          <w:w w:val="105"/>
          <w:sz w:val="24"/>
        </w:rPr>
        <w:t> </w:t>
      </w:r>
      <w:hyperlink r:id="rId77">
        <w:r>
          <w:rPr>
            <w:rFonts w:ascii="Calibri" w:hAnsi="Calibri"/>
            <w:b/>
            <w:i/>
            <w:color w:val="231F20"/>
            <w:spacing w:val="-2"/>
            <w:w w:val="105"/>
            <w:sz w:val="24"/>
          </w:rPr>
          <w:t>MaryP@LBWLoveWorks.org.</w:t>
        </w:r>
      </w:hyperlink>
    </w:p>
    <w:p>
      <w:pPr>
        <w:pStyle w:val="BodyText"/>
        <w:spacing w:before="384"/>
        <w:rPr>
          <w:rFonts w:ascii="Calibri"/>
          <w:b/>
          <w:i/>
          <w:sz w:val="40"/>
        </w:rPr>
      </w:pPr>
    </w:p>
    <w:p>
      <w:pPr>
        <w:pStyle w:val="Heading2"/>
        <w:spacing w:before="1"/>
        <w:ind w:left="726"/>
        <w:rPr>
          <w:i/>
        </w:rPr>
      </w:pPr>
      <w:r>
        <w:rPr>
          <w:i/>
          <w:color w:val="FFFFFF"/>
          <w:spacing w:val="-13"/>
          <w:w w:val="105"/>
        </w:rPr>
        <w:t>President’s</w:t>
      </w:r>
      <w:r>
        <w:rPr>
          <w:i/>
          <w:color w:val="FFFFFF"/>
          <w:spacing w:val="-28"/>
          <w:w w:val="105"/>
        </w:rPr>
        <w:t> </w:t>
      </w:r>
      <w:r>
        <w:rPr>
          <w:i/>
          <w:color w:val="FFFFFF"/>
          <w:spacing w:val="-2"/>
          <w:w w:val="105"/>
        </w:rPr>
        <w:t>Challenge</w:t>
      </w:r>
    </w:p>
    <w:p>
      <w:pPr>
        <w:pStyle w:val="BodyText"/>
        <w:spacing w:line="264" w:lineRule="auto" w:before="135"/>
        <w:ind w:left="726" w:right="2727"/>
      </w:pPr>
      <w:r>
        <w:rPr>
          <w:color w:val="FFFFFF"/>
          <w:spacing w:val="-2"/>
        </w:rPr>
        <w:t>President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Hartwell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and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a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faithful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group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of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supporters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have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pledged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$75,000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as</w:t>
      </w:r>
      <w:r>
        <w:rPr>
          <w:color w:val="FFFFFF"/>
          <w:spacing w:val="-23"/>
        </w:rPr>
        <w:t> </w:t>
      </w:r>
      <w:r>
        <w:rPr>
          <w:color w:val="FFFFFF"/>
          <w:spacing w:val="-2"/>
        </w:rPr>
        <w:t>a challenge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match.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This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means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every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dollar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you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give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between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now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and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December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25th will</w:t>
      </w:r>
      <w:r>
        <w:rPr>
          <w:color w:val="FFFFFF"/>
          <w:spacing w:val="-31"/>
        </w:rPr>
        <w:t> </w:t>
      </w:r>
      <w:r>
        <w:rPr>
          <w:color w:val="FFFFFF"/>
          <w:spacing w:val="-2"/>
        </w:rPr>
        <w:t>be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doubled,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up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the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matching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funds,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turning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$75,000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in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donor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gifts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into</w:t>
      </w:r>
      <w:r>
        <w:rPr>
          <w:color w:val="FFFFFF"/>
          <w:spacing w:val="-29"/>
        </w:rPr>
        <w:t> </w:t>
      </w:r>
      <w:r>
        <w:rPr>
          <w:color w:val="FFFFFF"/>
          <w:spacing w:val="-2"/>
        </w:rPr>
        <w:t>$150,000 </w:t>
      </w:r>
      <w:r>
        <w:rPr>
          <w:color w:val="FFFFFF"/>
          <w:spacing w:val="-6"/>
          <w:w w:val="105"/>
        </w:rPr>
        <w:t>for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Lutheran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Braille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Workers’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ministry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to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produce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and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distribute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Bibles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and</w:t>
      </w:r>
      <w:r>
        <w:rPr>
          <w:color w:val="FFFFFF"/>
          <w:spacing w:val="-29"/>
          <w:w w:val="105"/>
        </w:rPr>
        <w:t> </w:t>
      </w:r>
      <w:r>
        <w:rPr>
          <w:color w:val="FFFFFF"/>
          <w:spacing w:val="-6"/>
          <w:w w:val="105"/>
        </w:rPr>
        <w:t>Christian</w:t>
      </w:r>
    </w:p>
    <w:p>
      <w:pPr>
        <w:pStyle w:val="BodyText"/>
        <w:spacing w:line="264" w:lineRule="auto" w:before="5"/>
        <w:ind w:left="726" w:right="2362"/>
      </w:pPr>
      <w:r>
        <w:rPr>
          <w:color w:val="FFFFFF"/>
          <w:spacing w:val="-4"/>
        </w:rPr>
        <w:t>resources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Braille,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Large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Print,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Prison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Ministry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Large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Print,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audio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at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no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cost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9"/>
        </w:rPr>
        <w:t> </w:t>
      </w:r>
      <w:r>
        <w:rPr>
          <w:color w:val="FFFFFF"/>
          <w:spacing w:val="-4"/>
        </w:rPr>
        <w:t>people </w:t>
      </w:r>
      <w:r>
        <w:rPr>
          <w:color w:val="FFFFFF"/>
        </w:rPr>
        <w:t>who</w:t>
      </w:r>
      <w:r>
        <w:rPr>
          <w:color w:val="FFFFFF"/>
          <w:spacing w:val="-14"/>
        </w:rPr>
        <w:t> </w:t>
      </w:r>
      <w:r>
        <w:rPr>
          <w:color w:val="FFFFFF"/>
        </w:rPr>
        <w:t>are</w:t>
      </w:r>
      <w:r>
        <w:rPr>
          <w:color w:val="FFFFFF"/>
          <w:spacing w:val="-12"/>
        </w:rPr>
        <w:t> </w:t>
      </w:r>
      <w:r>
        <w:rPr>
          <w:color w:val="FFFFFF"/>
        </w:rPr>
        <w:t>blind</w:t>
      </w:r>
      <w:r>
        <w:rPr>
          <w:color w:val="FFFFFF"/>
          <w:spacing w:val="-12"/>
        </w:rPr>
        <w:t> </w:t>
      </w:r>
      <w:r>
        <w:rPr>
          <w:color w:val="FFFFFF"/>
        </w:rPr>
        <w:t>or</w:t>
      </w:r>
      <w:r>
        <w:rPr>
          <w:color w:val="FFFFFF"/>
          <w:spacing w:val="-12"/>
        </w:rPr>
        <w:t> </w:t>
      </w:r>
      <w:r>
        <w:rPr>
          <w:color w:val="FFFFFF"/>
        </w:rPr>
        <w:t>visually</w:t>
      </w:r>
      <w:r>
        <w:rPr>
          <w:color w:val="FFFFFF"/>
          <w:spacing w:val="-12"/>
        </w:rPr>
        <w:t> </w:t>
      </w:r>
      <w:r>
        <w:rPr>
          <w:color w:val="FFFFFF"/>
        </w:rPr>
        <w:t>impaired.</w:t>
      </w:r>
    </w:p>
    <w:p>
      <w:pPr>
        <w:pStyle w:val="BodyText"/>
        <w:spacing w:line="264" w:lineRule="auto" w:before="182"/>
        <w:ind w:left="726" w:right="2362"/>
      </w:pPr>
      <w:r>
        <w:rPr>
          <w:color w:val="FFFFFF"/>
          <w:spacing w:val="-4"/>
        </w:rPr>
        <w:t>Your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generosity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enables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LBW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volunteers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staff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continue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producing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7"/>
        </w:rPr>
        <w:t> </w:t>
      </w:r>
      <w:r>
        <w:rPr>
          <w:color w:val="FFFFFF"/>
          <w:spacing w:val="-4"/>
        </w:rPr>
        <w:t>distributing God’s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Word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Braille,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Specialized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Large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Print,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now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audio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formats,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bringing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hope </w:t>
      </w:r>
      <w:r>
        <w:rPr>
          <w:color w:val="FFFFFF"/>
        </w:rPr>
        <w:t>and</w:t>
      </w:r>
      <w:r>
        <w:rPr>
          <w:color w:val="FFFFFF"/>
          <w:spacing w:val="-25"/>
        </w:rPr>
        <w:t> </w:t>
      </w:r>
      <w:r>
        <w:rPr>
          <w:color w:val="FFFFFF"/>
        </w:rPr>
        <w:t>comfort</w:t>
      </w:r>
      <w:r>
        <w:rPr>
          <w:color w:val="FFFFFF"/>
          <w:spacing w:val="-25"/>
        </w:rPr>
        <w:t> </w:t>
      </w:r>
      <w:r>
        <w:rPr>
          <w:color w:val="FFFFFF"/>
        </w:rPr>
        <w:t>of</w:t>
      </w:r>
      <w:r>
        <w:rPr>
          <w:color w:val="FFFFFF"/>
          <w:spacing w:val="-25"/>
        </w:rPr>
        <w:t> </w:t>
      </w:r>
      <w:r>
        <w:rPr>
          <w:color w:val="FFFFFF"/>
        </w:rPr>
        <w:t>Scripture</w:t>
      </w:r>
      <w:r>
        <w:rPr>
          <w:color w:val="FFFFFF"/>
          <w:spacing w:val="-25"/>
        </w:rPr>
        <w:t> </w:t>
      </w:r>
      <w:r>
        <w:rPr>
          <w:color w:val="FFFFFF"/>
        </w:rPr>
        <w:t>to</w:t>
      </w:r>
      <w:r>
        <w:rPr>
          <w:color w:val="FFFFFF"/>
          <w:spacing w:val="-25"/>
        </w:rPr>
        <w:t> </w:t>
      </w:r>
      <w:r>
        <w:rPr>
          <w:color w:val="FFFFFF"/>
        </w:rPr>
        <w:t>people</w:t>
      </w:r>
      <w:r>
        <w:rPr>
          <w:color w:val="FFFFFF"/>
          <w:spacing w:val="-25"/>
        </w:rPr>
        <w:t> </w:t>
      </w:r>
      <w:r>
        <w:rPr>
          <w:color w:val="FFFFFF"/>
        </w:rPr>
        <w:t>who</w:t>
      </w:r>
      <w:r>
        <w:rPr>
          <w:color w:val="FFFFFF"/>
          <w:spacing w:val="-25"/>
        </w:rPr>
        <w:t> </w:t>
      </w:r>
      <w:r>
        <w:rPr>
          <w:color w:val="FFFFFF"/>
        </w:rPr>
        <w:t>are</w:t>
      </w:r>
      <w:r>
        <w:rPr>
          <w:color w:val="FFFFFF"/>
          <w:spacing w:val="-25"/>
        </w:rPr>
        <w:t> </w:t>
      </w:r>
      <w:r>
        <w:rPr>
          <w:color w:val="FFFFFF"/>
        </w:rPr>
        <w:t>blind</w:t>
      </w:r>
      <w:r>
        <w:rPr>
          <w:color w:val="FFFFFF"/>
          <w:spacing w:val="-25"/>
        </w:rPr>
        <w:t> </w:t>
      </w:r>
      <w:r>
        <w:rPr>
          <w:color w:val="FFFFFF"/>
        </w:rPr>
        <w:t>or</w:t>
      </w:r>
      <w:r>
        <w:rPr>
          <w:color w:val="FFFFFF"/>
          <w:spacing w:val="-25"/>
        </w:rPr>
        <w:t> </w:t>
      </w:r>
      <w:r>
        <w:rPr>
          <w:color w:val="FFFFFF"/>
        </w:rPr>
        <w:t>visually</w:t>
      </w:r>
      <w:r>
        <w:rPr>
          <w:color w:val="FFFFFF"/>
          <w:spacing w:val="-25"/>
        </w:rPr>
        <w:t> </w:t>
      </w:r>
      <w:r>
        <w:rPr>
          <w:color w:val="FFFFFF"/>
        </w:rPr>
        <w:t>impaired.</w:t>
      </w:r>
    </w:p>
    <w:p>
      <w:pPr>
        <w:spacing w:before="176"/>
        <w:ind w:left="726" w:right="0" w:firstLine="0"/>
        <w:jc w:val="left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Will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you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accept</w:t>
      </w:r>
      <w:r>
        <w:rPr>
          <w:rFonts w:ascii="Calibri" w:hAnsi="Calibri"/>
          <w:b/>
          <w:i/>
          <w:color w:val="EECA2F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the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President’s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Challenge</w:t>
      </w:r>
      <w:r>
        <w:rPr>
          <w:rFonts w:ascii="Calibri" w:hAnsi="Calibri"/>
          <w:b/>
          <w:i/>
          <w:color w:val="EECA2F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and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make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a</w:t>
      </w:r>
      <w:r>
        <w:rPr>
          <w:rFonts w:ascii="Calibri" w:hAnsi="Calibri"/>
          <w:b/>
          <w:i/>
          <w:color w:val="EECA2F"/>
          <w:spacing w:val="-27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special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gift</w:t>
      </w:r>
      <w:r>
        <w:rPr>
          <w:rFonts w:ascii="Calibri" w:hAnsi="Calibri"/>
          <w:b/>
          <w:i/>
          <w:color w:val="EECA2F"/>
          <w:spacing w:val="-28"/>
          <w:w w:val="105"/>
          <w:sz w:val="24"/>
        </w:rPr>
        <w:t> </w:t>
      </w:r>
      <w:r>
        <w:rPr>
          <w:rFonts w:ascii="Calibri" w:hAnsi="Calibri"/>
          <w:b/>
          <w:i/>
          <w:color w:val="EECA2F"/>
          <w:spacing w:val="-4"/>
          <w:w w:val="105"/>
          <w:sz w:val="24"/>
        </w:rPr>
        <w:t>today?</w:t>
      </w:r>
    </w:p>
    <w:p>
      <w:pPr>
        <w:pStyle w:val="BodyText"/>
        <w:spacing w:line="261" w:lineRule="auto" w:before="15"/>
        <w:ind w:left="726" w:right="2096"/>
        <w:rPr>
          <w:rFonts w:ascii="Calibri" w:hAnsi="Calibri"/>
          <w:b/>
          <w:i/>
        </w:rPr>
      </w:pPr>
      <w:r>
        <w:rPr>
          <w:color w:val="FFFFFF"/>
          <w:spacing w:val="-4"/>
        </w:rPr>
        <w:t>Your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gift</w:t>
      </w:r>
      <w:r>
        <w:rPr>
          <w:color w:val="FFFFFF"/>
          <w:spacing w:val="-22"/>
        </w:rPr>
        <w:t> </w:t>
      </w:r>
      <w:r>
        <w:rPr>
          <w:color w:val="FFFFFF"/>
          <w:spacing w:val="-4"/>
        </w:rPr>
        <w:t>will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be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doubled,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multiplying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its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impact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and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helping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God’s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Word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reach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even</w:t>
      </w:r>
      <w:r>
        <w:rPr>
          <w:color w:val="FFFFFF"/>
          <w:spacing w:val="-25"/>
        </w:rPr>
        <w:t> </w:t>
      </w:r>
      <w:r>
        <w:rPr>
          <w:color w:val="FFFFFF"/>
          <w:spacing w:val="-4"/>
        </w:rPr>
        <w:t>more people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who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need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it.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Join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the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President’s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Challenge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by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making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your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fall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gift</w:t>
      </w:r>
      <w:r>
        <w:rPr>
          <w:color w:val="FFFFFF"/>
          <w:spacing w:val="-21"/>
        </w:rPr>
        <w:t> </w:t>
      </w:r>
      <w:r>
        <w:rPr>
          <w:color w:val="FFFFFF"/>
          <w:spacing w:val="-4"/>
        </w:rPr>
        <w:t>to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LBW</w:t>
      </w:r>
      <w:r>
        <w:rPr>
          <w:color w:val="FFFFFF"/>
          <w:spacing w:val="-24"/>
        </w:rPr>
        <w:t> </w:t>
      </w:r>
      <w:r>
        <w:rPr>
          <w:color w:val="FFFFFF"/>
          <w:spacing w:val="-4"/>
        </w:rPr>
        <w:t>today. </w:t>
      </w:r>
      <w:r>
        <w:rPr>
          <w:color w:val="FFFFFF"/>
          <w:w w:val="105"/>
        </w:rPr>
        <w:t>Another</w:t>
      </w:r>
      <w:r>
        <w:rPr>
          <w:color w:val="FFFFFF"/>
          <w:spacing w:val="-33"/>
          <w:w w:val="105"/>
        </w:rPr>
        <w:t> </w:t>
      </w:r>
      <w:r>
        <w:rPr>
          <w:color w:val="FFFFFF"/>
          <w:w w:val="105"/>
        </w:rPr>
        <w:t>Way</w:t>
      </w:r>
      <w:r>
        <w:rPr>
          <w:color w:val="FFFFFF"/>
          <w:spacing w:val="-32"/>
          <w:w w:val="105"/>
        </w:rPr>
        <w:t> </w:t>
      </w:r>
      <w:r>
        <w:rPr>
          <w:color w:val="FFFFFF"/>
          <w:w w:val="105"/>
        </w:rPr>
        <w:t>that</w:t>
      </w:r>
      <w:r>
        <w:rPr>
          <w:color w:val="FFFFFF"/>
          <w:spacing w:val="-32"/>
          <w:w w:val="105"/>
        </w:rPr>
        <w:t> </w:t>
      </w:r>
      <w:r>
        <w:rPr>
          <w:rFonts w:ascii="Calibri" w:hAnsi="Calibri"/>
          <w:b/>
          <w:i/>
          <w:color w:val="EECA2F"/>
          <w:w w:val="105"/>
        </w:rPr>
        <w:t>“Love</w:t>
      </w:r>
      <w:r>
        <w:rPr>
          <w:rFonts w:ascii="Calibri" w:hAnsi="Calibri"/>
          <w:b/>
          <w:i/>
          <w:color w:val="EECA2F"/>
          <w:spacing w:val="-30"/>
          <w:w w:val="105"/>
        </w:rPr>
        <w:t> </w:t>
      </w:r>
      <w:r>
        <w:rPr>
          <w:rFonts w:ascii="Calibri" w:hAnsi="Calibri"/>
          <w:b/>
          <w:i/>
          <w:color w:val="EECA2F"/>
          <w:w w:val="105"/>
        </w:rPr>
        <w:t>Works.”</w:t>
      </w:r>
    </w:p>
    <w:p>
      <w:pPr>
        <w:pStyle w:val="BodyText"/>
        <w:rPr>
          <w:rFonts w:ascii="Calibri"/>
          <w:b/>
          <w:i/>
        </w:rPr>
      </w:pPr>
    </w:p>
    <w:p>
      <w:pPr>
        <w:pStyle w:val="BodyText"/>
        <w:spacing w:before="210"/>
        <w:rPr>
          <w:rFonts w:ascii="Calibri"/>
          <w:b/>
          <w:i/>
        </w:rPr>
      </w:pPr>
    </w:p>
    <w:p>
      <w:pPr>
        <w:spacing w:before="0"/>
        <w:ind w:left="720" w:right="0" w:firstLine="0"/>
        <w:jc w:val="left"/>
        <w:rPr>
          <w:rFonts w:ascii="Calibri"/>
          <w:i/>
          <w:sz w:val="24"/>
        </w:rPr>
      </w:pPr>
      <w:r>
        <w:rPr>
          <w:rFonts w:ascii="Calibri"/>
          <w:i/>
          <w:color w:val="FFFFFF"/>
          <w:spacing w:val="-4"/>
          <w:sz w:val="24"/>
        </w:rPr>
        <w:t>page</w:t>
      </w:r>
      <w:r>
        <w:rPr>
          <w:rFonts w:ascii="Calibri"/>
          <w:i/>
          <w:color w:val="FFFFFF"/>
          <w:spacing w:val="-21"/>
          <w:sz w:val="24"/>
        </w:rPr>
        <w:t> </w:t>
      </w:r>
      <w:r>
        <w:rPr>
          <w:rFonts w:ascii="Calibri"/>
          <w:i/>
          <w:color w:val="FFFFFF"/>
          <w:spacing w:val="-5"/>
          <w:sz w:val="24"/>
        </w:rPr>
        <w:t>10</w:t>
      </w:r>
    </w:p>
    <w:p>
      <w:pPr>
        <w:spacing w:after="0"/>
        <w:jc w:val="left"/>
        <w:rPr>
          <w:rFonts w:ascii="Calibri"/>
          <w:i/>
          <w:sz w:val="24"/>
        </w:rPr>
        <w:sectPr>
          <w:pgSz w:w="12240" w:h="15840"/>
          <w:pgMar w:top="0" w:bottom="0" w:left="0" w:right="0"/>
        </w:sectPr>
      </w:pPr>
    </w:p>
    <w:p>
      <w:pPr>
        <w:pStyle w:val="Heading2"/>
        <w:spacing w:line="235" w:lineRule="auto" w:before="417"/>
        <w:ind w:left="912" w:right="76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9200">
                <wp:simplePos x="0" y="0"/>
                <wp:positionH relativeFrom="page">
                  <wp:posOffset>307975</wp:posOffset>
                </wp:positionH>
                <wp:positionV relativeFrom="paragraph">
                  <wp:posOffset>-5994</wp:posOffset>
                </wp:positionV>
                <wp:extent cx="7197090" cy="5600700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7197090" cy="5600700"/>
                          <a:chExt cx="7197090" cy="560070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43688"/>
                            <a:ext cx="7197090" cy="555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97090" h="5556885">
                                <a:moveTo>
                                  <a:pt x="71965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56402"/>
                                </a:lnTo>
                                <a:lnTo>
                                  <a:pt x="7196543" y="5556402"/>
                                </a:lnTo>
                                <a:lnTo>
                                  <a:pt x="71965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4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3996" y="0"/>
                            <a:ext cx="2152395" cy="477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25pt;margin-top:-.472pt;width:566.7pt;height:441pt;mso-position-horizontal-relative:page;mso-position-vertical-relative:paragraph;z-index:-16097280" id="docshapegroup128" coordorigin="485,-9" coordsize="11334,8820">
                <v:rect style="position:absolute;left:485;top:59;width:11334;height:8751" id="docshape129" filled="true" fillcolor="#d8d4cd" stroked="false">
                  <v:fill type="solid"/>
                </v:rect>
                <v:shape style="position:absolute;left:7483;top:-10;width:3390;height:752" type="#_x0000_t75" id="docshape130" stroked="false">
                  <v:imagedata r:id="rId7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Textbox 150"/>
                        <wps:cNvSpPr txBox="1"/>
                        <wps:spPr>
                          <a:xfrm>
                            <a:off x="0" y="0"/>
                            <a:ext cx="777240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59"/>
                                <w:ind w:left="0" w:right="723" w:firstLine="0"/>
                                <w:jc w:val="right"/>
                                <w:rPr>
                                  <w:rFonts w:ascii="Calibri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4"/>
                                </w:rPr>
                                <w:t>page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2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sz w:val="24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49632" id="docshapegroup131" coordorigin="0,15309" coordsize="12240,532">
                <v:rect style="position:absolute;left:0;top:15308;width:12240;height:532" id="docshape132" filled="true" fillcolor="#222d64" stroked="false">
                  <v:fill type="solid"/>
                </v:rect>
                <v:shape style="position:absolute;left:0;top:15308;width:12240;height:532" type="#_x0000_t202" id="docshape133" filled="false" stroked="false">
                  <v:textbox inset="0,0,0,0">
                    <w:txbxContent>
                      <w:p>
                        <w:pPr>
                          <w:spacing w:before="59"/>
                          <w:ind w:left="0" w:right="723" w:firstLine="0"/>
                          <w:jc w:val="right"/>
                          <w:rPr>
                            <w:rFonts w:ascii="Calibri"/>
                            <w:i/>
                            <w:sz w:val="24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4"/>
                          </w:rPr>
                          <w:t>page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21"/>
                            <w:sz w:val="24"/>
                          </w:rPr>
                          <w:t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sz w:val="24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i/>
          <w:color w:val="222D64"/>
          <w:spacing w:val="-6"/>
          <w:w w:val="105"/>
        </w:rPr>
        <w:t>Thrivent</w:t>
      </w:r>
      <w:r>
        <w:rPr>
          <w:i/>
          <w:color w:val="222D64"/>
          <w:spacing w:val="-49"/>
          <w:w w:val="105"/>
        </w:rPr>
        <w:t> </w:t>
      </w:r>
      <w:r>
        <w:rPr>
          <w:i/>
          <w:color w:val="222D64"/>
          <w:spacing w:val="-6"/>
          <w:w w:val="105"/>
        </w:rPr>
        <w:t>Choice</w:t>
      </w:r>
      <w:r>
        <w:rPr>
          <w:i/>
          <w:color w:val="222D64"/>
          <w:spacing w:val="-49"/>
          <w:w w:val="105"/>
        </w:rPr>
        <w:t> </w:t>
      </w:r>
      <w:r>
        <w:rPr>
          <w:i/>
          <w:color w:val="222D64"/>
          <w:spacing w:val="-6"/>
          <w:w w:val="105"/>
        </w:rPr>
        <w:t>Dollars</w:t>
      </w:r>
      <w:r>
        <w:rPr>
          <w:color w:val="222D64"/>
          <w:spacing w:val="-6"/>
          <w:w w:val="105"/>
        </w:rPr>
        <w:t> </w:t>
      </w:r>
      <w:r>
        <w:rPr>
          <w:color w:val="222D64"/>
          <w:w w:val="105"/>
        </w:rPr>
        <w:t>and</w:t>
      </w:r>
      <w:r>
        <w:rPr>
          <w:color w:val="222D64"/>
          <w:spacing w:val="-23"/>
          <w:w w:val="105"/>
        </w:rPr>
        <w:t> </w:t>
      </w:r>
      <w:r>
        <w:rPr>
          <w:color w:val="222D64"/>
          <w:w w:val="105"/>
        </w:rPr>
        <w:t>Action</w:t>
      </w:r>
      <w:r>
        <w:rPr>
          <w:color w:val="222D64"/>
          <w:spacing w:val="-23"/>
          <w:w w:val="105"/>
        </w:rPr>
        <w:t> </w:t>
      </w:r>
      <w:r>
        <w:rPr>
          <w:color w:val="222D64"/>
          <w:w w:val="105"/>
        </w:rPr>
        <w:t>Teams</w:t>
      </w:r>
    </w:p>
    <w:p>
      <w:pPr>
        <w:pStyle w:val="BodyText"/>
        <w:spacing w:line="252" w:lineRule="auto" w:before="143"/>
        <w:ind w:left="912" w:right="683"/>
      </w:pPr>
      <w:r>
        <w:rPr>
          <w:color w:val="231F20"/>
        </w:rPr>
        <w:t>Lutheran</w:t>
      </w:r>
      <w:r>
        <w:rPr>
          <w:color w:val="231F20"/>
          <w:spacing w:val="-29"/>
        </w:rPr>
        <w:t> </w:t>
      </w:r>
      <w:r>
        <w:rPr>
          <w:color w:val="231F20"/>
        </w:rPr>
        <w:t>Braille</w:t>
      </w:r>
      <w:r>
        <w:rPr>
          <w:color w:val="231F20"/>
          <w:spacing w:val="-29"/>
        </w:rPr>
        <w:t> </w:t>
      </w:r>
      <w:r>
        <w:rPr>
          <w:color w:val="231F20"/>
        </w:rPr>
        <w:t>Workers</w:t>
      </w:r>
      <w:r>
        <w:rPr>
          <w:color w:val="231F20"/>
          <w:spacing w:val="-29"/>
        </w:rPr>
        <w:t> </w:t>
      </w:r>
      <w:r>
        <w:rPr>
          <w:color w:val="231F20"/>
        </w:rPr>
        <w:t>would</w:t>
      </w:r>
      <w:r>
        <w:rPr>
          <w:color w:val="231F20"/>
          <w:spacing w:val="-29"/>
        </w:rPr>
        <w:t> </w:t>
      </w:r>
      <w:r>
        <w:rPr>
          <w:color w:val="231F20"/>
        </w:rPr>
        <w:t>like</w:t>
      </w:r>
      <w:r>
        <w:rPr>
          <w:color w:val="231F20"/>
          <w:spacing w:val="-29"/>
        </w:rPr>
        <w:t> </w:t>
      </w:r>
      <w:r>
        <w:rPr>
          <w:color w:val="231F20"/>
        </w:rPr>
        <w:t>to</w:t>
      </w:r>
      <w:r>
        <w:rPr>
          <w:color w:val="231F20"/>
          <w:spacing w:val="-29"/>
        </w:rPr>
        <w:t> </w:t>
      </w:r>
      <w:r>
        <w:rPr>
          <w:color w:val="231F20"/>
        </w:rPr>
        <w:t>thank</w:t>
      </w:r>
      <w:r>
        <w:rPr>
          <w:color w:val="231F20"/>
          <w:spacing w:val="-29"/>
        </w:rPr>
        <w:t> </w:t>
      </w:r>
      <w:r>
        <w:rPr>
          <w:color w:val="231F20"/>
        </w:rPr>
        <w:t>Thrivent</w:t>
      </w:r>
      <w:r>
        <w:rPr>
          <w:color w:val="231F20"/>
          <w:spacing w:val="-29"/>
        </w:rPr>
        <w:t> </w:t>
      </w:r>
      <w:r>
        <w:rPr>
          <w:color w:val="231F20"/>
        </w:rPr>
        <w:t>Financial</w:t>
      </w:r>
      <w:r>
        <w:rPr>
          <w:color w:val="231F20"/>
          <w:spacing w:val="-29"/>
        </w:rPr>
        <w:t> </w:t>
      </w:r>
      <w:r>
        <w:rPr>
          <w:color w:val="231F20"/>
        </w:rPr>
        <w:t>for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Choice</w:t>
      </w:r>
      <w:r>
        <w:rPr>
          <w:color w:val="231F20"/>
          <w:spacing w:val="-29"/>
        </w:rPr>
        <w:t> </w:t>
      </w:r>
      <w:r>
        <w:rPr>
          <w:color w:val="231F20"/>
        </w:rPr>
        <w:t>Dollars</w:t>
      </w:r>
      <w:r>
        <w:rPr>
          <w:color w:val="231F20"/>
          <w:spacing w:val="-29"/>
        </w:rPr>
        <w:t> </w:t>
      </w:r>
      <w:r>
        <w:rPr>
          <w:color w:val="231F20"/>
        </w:rPr>
        <w:t>and</w:t>
      </w:r>
      <w:r>
        <w:rPr>
          <w:color w:val="231F20"/>
          <w:spacing w:val="-29"/>
        </w:rPr>
        <w:t> </w:t>
      </w:r>
      <w:r>
        <w:rPr>
          <w:color w:val="231F20"/>
        </w:rPr>
        <w:t>the</w:t>
      </w:r>
      <w:r>
        <w:rPr>
          <w:color w:val="231F20"/>
          <w:spacing w:val="-29"/>
        </w:rPr>
        <w:t> </w:t>
      </w:r>
      <w:r>
        <w:rPr>
          <w:color w:val="231F20"/>
        </w:rPr>
        <w:t>Thrivent </w:t>
      </w:r>
      <w:r>
        <w:rPr>
          <w:color w:val="231F20"/>
          <w:spacing w:val="-12"/>
        </w:rPr>
        <w:t>Action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Team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programs.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2026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to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date,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we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received</w:t>
      </w:r>
      <w:r>
        <w:rPr>
          <w:color w:val="231F20"/>
          <w:spacing w:val="-24"/>
        </w:rPr>
        <w:t> </w:t>
      </w:r>
      <w:r>
        <w:rPr>
          <w:rFonts w:ascii="Arial Black"/>
          <w:color w:val="231F20"/>
          <w:spacing w:val="-12"/>
        </w:rPr>
        <w:t>$22,014.00</w:t>
      </w:r>
      <w:r>
        <w:rPr>
          <w:rFonts w:ascii="Arial Black"/>
          <w:color w:val="231F20"/>
          <w:spacing w:val="-41"/>
        </w:rPr>
        <w:t> </w:t>
      </w:r>
      <w:r>
        <w:rPr>
          <w:rFonts w:ascii="Arial Black"/>
          <w:color w:val="231F20"/>
          <w:spacing w:val="-12"/>
        </w:rPr>
        <w:t>from</w:t>
      </w:r>
      <w:r>
        <w:rPr>
          <w:rFonts w:ascii="Arial Black"/>
          <w:color w:val="231F20"/>
          <w:spacing w:val="-41"/>
        </w:rPr>
        <w:t> </w:t>
      </w:r>
      <w:r>
        <w:rPr>
          <w:rFonts w:ascii="Arial Black"/>
          <w:color w:val="231F20"/>
          <w:spacing w:val="-12"/>
        </w:rPr>
        <w:t>the</w:t>
      </w:r>
      <w:r>
        <w:rPr>
          <w:rFonts w:ascii="Arial Black"/>
          <w:color w:val="231F20"/>
          <w:spacing w:val="-41"/>
        </w:rPr>
        <w:t> </w:t>
      </w:r>
      <w:r>
        <w:rPr>
          <w:rFonts w:ascii="Arial Black"/>
          <w:color w:val="231F20"/>
          <w:spacing w:val="-12"/>
        </w:rPr>
        <w:t>Choice</w:t>
      </w:r>
      <w:r>
        <w:rPr>
          <w:rFonts w:ascii="Arial Black"/>
          <w:color w:val="231F20"/>
          <w:spacing w:val="-41"/>
        </w:rPr>
        <w:t> </w:t>
      </w:r>
      <w:r>
        <w:rPr>
          <w:rFonts w:ascii="Arial Black"/>
          <w:color w:val="231F20"/>
          <w:spacing w:val="-12"/>
        </w:rPr>
        <w:t>Dollars</w:t>
      </w:r>
      <w:r>
        <w:rPr>
          <w:color w:val="231F20"/>
          <w:spacing w:val="-12"/>
        </w:rPr>
        <w:t>,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which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will</w:t>
      </w:r>
      <w:r>
        <w:rPr>
          <w:color w:val="231F20"/>
          <w:spacing w:val="-24"/>
        </w:rPr>
        <w:t> </w:t>
      </w:r>
      <w:r>
        <w:rPr>
          <w:color w:val="231F20"/>
          <w:spacing w:val="-12"/>
        </w:rPr>
        <w:t>help </w:t>
      </w:r>
      <w:r>
        <w:rPr>
          <w:color w:val="231F20"/>
          <w:spacing w:val="-2"/>
        </w:rPr>
        <w:t>us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continue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producing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Braille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&amp;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Large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Print,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given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free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charge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anyone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in</w:t>
      </w:r>
      <w:r>
        <w:rPr>
          <w:color w:val="231F20"/>
          <w:spacing w:val="-26"/>
        </w:rPr>
        <w:t> </w:t>
      </w:r>
      <w:r>
        <w:rPr>
          <w:color w:val="231F20"/>
          <w:spacing w:val="-2"/>
        </w:rPr>
        <w:t>need.</w:t>
      </w:r>
    </w:p>
    <w:p>
      <w:pPr>
        <w:spacing w:line="256" w:lineRule="auto" w:before="171"/>
        <w:ind w:left="912" w:right="683" w:firstLine="0"/>
        <w:jc w:val="left"/>
        <w:rPr>
          <w:sz w:val="24"/>
        </w:rPr>
      </w:pPr>
      <w:r>
        <w:rPr>
          <w:rFonts w:ascii="Arial Black"/>
          <w:color w:val="231F20"/>
          <w:spacing w:val="-2"/>
          <w:w w:val="90"/>
          <w:sz w:val="24"/>
        </w:rPr>
        <w:t>Thrivent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Action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Cards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for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2026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have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raised</w:t>
      </w:r>
      <w:r>
        <w:rPr>
          <w:rFonts w:ascii="Arial Black"/>
          <w:color w:val="231F20"/>
          <w:spacing w:val="-33"/>
          <w:w w:val="90"/>
          <w:sz w:val="24"/>
        </w:rPr>
        <w:t> </w:t>
      </w:r>
      <w:r>
        <w:rPr>
          <w:rFonts w:ascii="Arial Black"/>
          <w:color w:val="231F20"/>
          <w:spacing w:val="-2"/>
          <w:w w:val="90"/>
          <w:sz w:val="24"/>
        </w:rPr>
        <w:t>$8,500.00</w:t>
      </w:r>
      <w:r>
        <w:rPr>
          <w:color w:val="231F20"/>
          <w:spacing w:val="-2"/>
          <w:w w:val="90"/>
          <w:sz w:val="24"/>
        </w:rPr>
        <w:t>,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which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helps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Ministry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Centers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with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their</w:t>
      </w:r>
      <w:r>
        <w:rPr>
          <w:color w:val="231F20"/>
          <w:spacing w:val="-17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supplies. </w:t>
      </w:r>
      <w:r>
        <w:rPr>
          <w:color w:val="231F20"/>
          <w:spacing w:val="-2"/>
          <w:sz w:val="24"/>
        </w:rPr>
        <w:t>There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are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also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centers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participating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in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fundraisers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with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their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funds,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which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raises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so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much</w:t>
      </w:r>
      <w:r>
        <w:rPr>
          <w:color w:val="231F20"/>
          <w:spacing w:val="-25"/>
          <w:sz w:val="24"/>
        </w:rPr>
        <w:t> </w:t>
      </w:r>
      <w:r>
        <w:rPr>
          <w:color w:val="231F20"/>
          <w:spacing w:val="-2"/>
          <w:sz w:val="24"/>
        </w:rPr>
        <w:t>more.</w:t>
      </w:r>
    </w:p>
    <w:p>
      <w:pPr>
        <w:pStyle w:val="BodyText"/>
        <w:spacing w:line="283" w:lineRule="auto" w:before="210"/>
        <w:ind w:left="912" w:right="683"/>
      </w:pPr>
      <w:r>
        <w:rPr>
          <w:color w:val="231F20"/>
          <w:spacing w:val="-4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Thrivent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Choice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program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encourages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members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recommend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where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Thrivent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Financial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distributes </w:t>
      </w:r>
      <w:r>
        <w:rPr>
          <w:color w:val="231F20"/>
          <w:spacing w:val="-2"/>
        </w:rPr>
        <w:t>an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amount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its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charitable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grant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funds.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Members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make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recommendation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by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directing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Choice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Dollars </w:t>
      </w:r>
      <w:r>
        <w:rPr>
          <w:color w:val="231F20"/>
          <w:spacing w:val="-6"/>
          <w:w w:val="105"/>
        </w:rPr>
        <w:t>to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enrolled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nonprofit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organizations,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like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Lutheran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Braille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Workers.</w:t>
      </w:r>
    </w:p>
    <w:p>
      <w:pPr>
        <w:pStyle w:val="BodyText"/>
        <w:spacing w:before="3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567550</wp:posOffset>
                </wp:positionH>
                <wp:positionV relativeFrom="paragraph">
                  <wp:posOffset>67673</wp:posOffset>
                </wp:positionV>
                <wp:extent cx="3248660" cy="1322705"/>
                <wp:effectExtent l="0" t="0" r="0" b="0"/>
                <wp:wrapTopAndBottom/>
                <wp:docPr id="151" name="Textbox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Textbox 151"/>
                      <wps:cNvSpPr txBox="1"/>
                      <wps:spPr>
                        <a:xfrm>
                          <a:off x="0" y="0"/>
                          <a:ext cx="3248660" cy="1322705"/>
                        </a:xfrm>
                        <a:prstGeom prst="rect">
                          <a:avLst/>
                        </a:prstGeom>
                        <a:solidFill>
                          <a:srgbClr val="53823B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6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line="254" w:lineRule="auto" w:before="1"/>
                              <w:ind w:left="189" w:right="146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If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Thrivent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member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taken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 advantage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2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2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these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2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programs,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color w:val="FFFFFF"/>
                                <w:spacing w:val="-2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reach</w:t>
                            </w:r>
                            <w:r>
                              <w:rPr>
                                <w:color w:val="FFFFFF"/>
                                <w:spacing w:val="-2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out to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me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with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any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questions.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Deanna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Cobb</w:t>
                            </w:r>
                            <w:r>
                              <w:rPr>
                                <w:color w:val="FFFFFF"/>
                                <w:spacing w:val="-2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at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(909)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795-8977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hyperlink r:id="rId79">
                              <w:r>
                                <w:rPr>
                                  <w:color w:val="FFFFFF"/>
                                  <w:spacing w:val="-6"/>
                                  <w:sz w:val="24"/>
                                </w:rPr>
                                <w:t>deanna@lbwloveworks.org.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688999pt;margin-top:5.328633pt;width:255.8pt;height:104.15pt;mso-position-horizontal-relative:page;mso-position-vertical-relative:paragraph;z-index:-15709184;mso-wrap-distance-left:0;mso-wrap-distance-right:0" type="#_x0000_t202" id="docshape134" filled="true" fillcolor="#53823b" stroked="false">
                <v:textbox inset="0,0,0,0">
                  <w:txbxContent>
                    <w:p>
                      <w:pPr>
                        <w:pStyle w:val="BodyText"/>
                        <w:spacing w:before="106"/>
                        <w:rPr>
                          <w:color w:val="000000"/>
                        </w:rPr>
                      </w:pPr>
                    </w:p>
                    <w:p>
                      <w:pPr>
                        <w:spacing w:line="254" w:lineRule="auto" w:before="1"/>
                        <w:ind w:left="189" w:right="146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If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you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are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a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Thrivent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member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and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have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not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taken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 advantage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2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of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2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these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2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programs,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please</w:t>
                      </w:r>
                      <w:r>
                        <w:rPr>
                          <w:color w:val="FFFFFF"/>
                          <w:spacing w:val="-28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reach</w:t>
                      </w:r>
                      <w:r>
                        <w:rPr>
                          <w:color w:val="FFFFFF"/>
                          <w:spacing w:val="-28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out to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me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with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any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questions.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Deanna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Cobb</w:t>
                      </w:r>
                      <w:r>
                        <w:rPr>
                          <w:color w:val="FFFFFF"/>
                          <w:spacing w:val="-24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at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(909)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795-8977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or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hyperlink r:id="rId79">
                        <w:r>
                          <w:rPr>
                            <w:color w:val="FFFFFF"/>
                            <w:spacing w:val="-6"/>
                            <w:sz w:val="24"/>
                          </w:rPr>
                          <w:t>deanna@lbwloveworks.org.</w:t>
                        </w:r>
                      </w:hyperlink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3996550</wp:posOffset>
                </wp:positionH>
                <wp:positionV relativeFrom="paragraph">
                  <wp:posOffset>67673</wp:posOffset>
                </wp:positionV>
                <wp:extent cx="3248660" cy="1322705"/>
                <wp:effectExtent l="0" t="0" r="0" b="0"/>
                <wp:wrapTopAndBottom/>
                <wp:docPr id="152" name="Textbox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Textbox 152"/>
                      <wps:cNvSpPr txBox="1"/>
                      <wps:spPr>
                        <a:xfrm>
                          <a:off x="0" y="0"/>
                          <a:ext cx="3248660" cy="1322705"/>
                        </a:xfrm>
                        <a:prstGeom prst="rect">
                          <a:avLst/>
                        </a:prstGeom>
                        <a:solidFill>
                          <a:srgbClr val="222D6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6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line="247" w:lineRule="auto" w:before="1"/>
                              <w:ind w:left="249" w:right="146" w:firstLine="0"/>
                              <w:jc w:val="left"/>
                              <w:rPr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If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you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have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allocated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Choice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Dollars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1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LBW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 and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would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like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funds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go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6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z w:val="24"/>
                              </w:rPr>
                              <w:t>Ministry Center,</w:t>
                            </w:r>
                            <w:r>
                              <w:rPr>
                                <w:rFonts w:ascii="Calibri"/>
                                <w:i/>
                                <w:color w:val="FFFFFF"/>
                                <w:spacing w:val="-2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call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email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Deanna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Cobb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at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(909)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795-8977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pacing w:val="-6"/>
                                <w:sz w:val="24"/>
                              </w:rPr>
                              <w:t>or</w:t>
                            </w:r>
                            <w:r>
                              <w:rPr>
                                <w:color w:val="FFFFFF"/>
                                <w:spacing w:val="-29"/>
                                <w:sz w:val="24"/>
                              </w:rPr>
                              <w:t> </w:t>
                            </w:r>
                            <w:hyperlink r:id="rId79">
                              <w:r>
                                <w:rPr>
                                  <w:color w:val="FFFFFF"/>
                                  <w:spacing w:val="-6"/>
                                  <w:sz w:val="24"/>
                                </w:rPr>
                                <w:t>deanna@lbwloveworks.org.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4.688995pt;margin-top:5.328633pt;width:255.8pt;height:104.15pt;mso-position-horizontal-relative:page;mso-position-vertical-relative:paragraph;z-index:-15708672;mso-wrap-distance-left:0;mso-wrap-distance-right:0" type="#_x0000_t202" id="docshape135" filled="true" fillcolor="#222d64" stroked="false">
                <v:textbox inset="0,0,0,0">
                  <w:txbxContent>
                    <w:p>
                      <w:pPr>
                        <w:pStyle w:val="BodyText"/>
                        <w:spacing w:before="106"/>
                        <w:rPr>
                          <w:color w:val="000000"/>
                        </w:rPr>
                      </w:pPr>
                    </w:p>
                    <w:p>
                      <w:pPr>
                        <w:spacing w:line="247" w:lineRule="auto" w:before="1"/>
                        <w:ind w:left="249" w:right="146" w:firstLine="0"/>
                        <w:jc w:val="left"/>
                        <w:rPr>
                          <w:color w:val="000000"/>
                          <w:sz w:val="24"/>
                        </w:rPr>
                      </w:pP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If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you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have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allocated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your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Choice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Dollars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12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LBW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 and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would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like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your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funds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go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your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6"/>
                          <w:sz w:val="24"/>
                        </w:rPr>
                        <w:t> </w:t>
                      </w:r>
                      <w:r>
                        <w:rPr>
                          <w:rFonts w:ascii="Calibri"/>
                          <w:i/>
                          <w:color w:val="FFFFFF"/>
                          <w:sz w:val="24"/>
                        </w:rPr>
                        <w:t>Ministry Center,</w:t>
                      </w:r>
                      <w:r>
                        <w:rPr>
                          <w:rFonts w:ascii="Calibri"/>
                          <w:i/>
                          <w:color w:val="FFFFFF"/>
                          <w:spacing w:val="-20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please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call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or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email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Deanna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Cobb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z w:val="24"/>
                        </w:rPr>
                        <w:t>at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(909)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795-8977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r>
                        <w:rPr>
                          <w:color w:val="FFFFFF"/>
                          <w:spacing w:val="-6"/>
                          <w:sz w:val="24"/>
                        </w:rPr>
                        <w:t>or</w:t>
                      </w:r>
                      <w:r>
                        <w:rPr>
                          <w:color w:val="FFFFFF"/>
                          <w:spacing w:val="-29"/>
                          <w:sz w:val="24"/>
                        </w:rPr>
                        <w:t> </w:t>
                      </w:r>
                      <w:hyperlink r:id="rId79">
                        <w:r>
                          <w:rPr>
                            <w:color w:val="FFFFFF"/>
                            <w:spacing w:val="-6"/>
                            <w:sz w:val="24"/>
                          </w:rPr>
                          <w:t>deanna@lbwloveworks.org.</w:t>
                        </w:r>
                      </w:hyperlink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Heading4"/>
        <w:rPr>
          <w:b w:val="0"/>
        </w:rPr>
      </w:pPr>
      <w:r>
        <w:rPr>
          <w:b w:val="0"/>
          <w:color w:val="231F20"/>
          <w:spacing w:val="-6"/>
          <w:w w:val="85"/>
        </w:rPr>
        <w:t>Members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now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have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from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January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1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to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December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31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to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direct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their</w:t>
      </w:r>
      <w:r>
        <w:rPr>
          <w:b w:val="0"/>
          <w:color w:val="231F20"/>
          <w:spacing w:val="-31"/>
          <w:w w:val="85"/>
        </w:rPr>
        <w:t> </w:t>
      </w:r>
      <w:r>
        <w:rPr>
          <w:b w:val="0"/>
          <w:color w:val="231F20"/>
          <w:spacing w:val="-6"/>
          <w:w w:val="85"/>
        </w:rPr>
        <w:t>Choice</w:t>
      </w:r>
      <w:r>
        <w:rPr>
          <w:b w:val="0"/>
          <w:color w:val="231F20"/>
          <w:spacing w:val="-30"/>
          <w:w w:val="85"/>
        </w:rPr>
        <w:t> </w:t>
      </w:r>
      <w:r>
        <w:rPr>
          <w:b w:val="0"/>
          <w:color w:val="231F20"/>
          <w:spacing w:val="-6"/>
          <w:w w:val="85"/>
        </w:rPr>
        <w:t>Dollars.</w:t>
      </w:r>
    </w:p>
    <w:p>
      <w:pPr>
        <w:pStyle w:val="BodyText"/>
        <w:spacing w:line="253" w:lineRule="exact" w:before="205"/>
        <w:ind w:left="912"/>
      </w:pPr>
      <w:r>
        <w:rPr>
          <w:color w:val="231F20"/>
          <w:spacing w:val="-4"/>
        </w:rPr>
        <w:t>Thank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for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you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do!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Blessings</w:t>
      </w:r>
      <w:r>
        <w:rPr>
          <w:color w:val="231F20"/>
          <w:spacing w:val="-28"/>
        </w:rPr>
        <w:t> </w:t>
      </w:r>
      <w:r>
        <w:rPr>
          <w:color w:val="231F20"/>
          <w:spacing w:val="-4"/>
        </w:rPr>
        <w:t>always,</w:t>
      </w:r>
    </w:p>
    <w:p>
      <w:pPr>
        <w:pStyle w:val="Heading3"/>
        <w:rPr>
          <w:b w:val="0"/>
        </w:rPr>
      </w:pPr>
      <w:r>
        <w:rPr>
          <w:b w:val="0"/>
          <w:color w:val="231F20"/>
          <w:spacing w:val="-2"/>
          <w:w w:val="85"/>
        </w:rPr>
        <w:t>Deanna</w:t>
      </w:r>
      <w:r>
        <w:rPr>
          <w:b w:val="0"/>
          <w:color w:val="231F20"/>
          <w:spacing w:val="-40"/>
          <w:w w:val="85"/>
        </w:rPr>
        <w:t> </w:t>
      </w:r>
      <w:r>
        <w:rPr>
          <w:b w:val="0"/>
          <w:color w:val="231F20"/>
          <w:spacing w:val="-4"/>
          <w:w w:val="95"/>
        </w:rPr>
        <w:t>Cobb</w:t>
      </w:r>
    </w:p>
    <w:p>
      <w:pPr>
        <w:pStyle w:val="BodyText"/>
        <w:spacing w:before="12"/>
        <w:ind w:left="912"/>
      </w:pPr>
      <w:r>
        <w:rPr>
          <w:color w:val="231F20"/>
          <w:spacing w:val="-6"/>
        </w:rPr>
        <w:t>Volunteer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Relations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Coordinator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&amp;</w:t>
      </w:r>
      <w:r>
        <w:rPr>
          <w:color w:val="231F20"/>
          <w:spacing w:val="-17"/>
        </w:rPr>
        <w:t> </w:t>
      </w:r>
      <w:r>
        <w:rPr>
          <w:color w:val="231F20"/>
          <w:spacing w:val="-6"/>
        </w:rPr>
        <w:t>Accounting</w:t>
      </w:r>
      <w:r>
        <w:rPr>
          <w:color w:val="231F20"/>
          <w:spacing w:val="-18"/>
        </w:rPr>
        <w:t> </w:t>
      </w:r>
      <w:r>
        <w:rPr>
          <w:color w:val="231F20"/>
          <w:spacing w:val="-6"/>
        </w:rPr>
        <w:t>Technician</w:t>
      </w:r>
    </w:p>
    <w:p>
      <w:pPr>
        <w:pStyle w:val="BodyText"/>
        <w:rPr>
          <w:sz w:val="40"/>
        </w:rPr>
      </w:pPr>
    </w:p>
    <w:p>
      <w:pPr>
        <w:pStyle w:val="BodyText"/>
        <w:spacing w:before="411"/>
        <w:rPr>
          <w:sz w:val="40"/>
        </w:rPr>
      </w:pPr>
    </w:p>
    <w:p>
      <w:pPr>
        <w:pStyle w:val="Heading2"/>
        <w:ind w:left="5112"/>
        <w:rPr>
          <w:i/>
        </w:rPr>
      </w:pPr>
      <w:r>
        <w:rPr>
          <w:i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207784</wp:posOffset>
                </wp:positionH>
                <wp:positionV relativeFrom="paragraph">
                  <wp:posOffset>181287</wp:posOffset>
                </wp:positionV>
                <wp:extent cx="2910840" cy="254381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2910840" cy="2543810"/>
                          <a:chExt cx="2910840" cy="254381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0293" cy="25399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229" y="72960"/>
                            <a:ext cx="2291067" cy="24707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.361pt;margin-top:14.274623pt;width:229.2pt;height:200.3pt;mso-position-horizontal-relative:page;mso-position-vertical-relative:paragraph;z-index:15750144" id="docshapegroup136" coordorigin="327,285" coordsize="4584,4006">
                <v:shape style="position:absolute;left:327;top:285;width:4584;height:4000" type="#_x0000_t75" id="docshape137" stroked="false">
                  <v:imagedata r:id="rId80" o:title=""/>
                </v:shape>
                <v:shape style="position:absolute;left:880;top:400;width:3608;height:3891" type="#_x0000_t75" id="docshape138" stroked="false">
                  <v:imagedata r:id="rId81" o:title=""/>
                </v:shape>
                <w10:wrap type="none"/>
              </v:group>
            </w:pict>
          </mc:Fallback>
        </mc:AlternateContent>
      </w:r>
      <w:r>
        <w:rPr>
          <w:i/>
          <w:color w:val="53823B"/>
          <w:spacing w:val="-4"/>
          <w:w w:val="105"/>
        </w:rPr>
        <w:t>Dear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spacing w:val="-4"/>
          <w:w w:val="105"/>
        </w:rPr>
        <w:t>Lutheran</w:t>
      </w:r>
      <w:r>
        <w:rPr>
          <w:i/>
          <w:color w:val="53823B"/>
          <w:spacing w:val="-47"/>
          <w:w w:val="105"/>
        </w:rPr>
        <w:t> </w:t>
      </w:r>
      <w:r>
        <w:rPr>
          <w:i/>
          <w:color w:val="53823B"/>
          <w:spacing w:val="-4"/>
          <w:w w:val="105"/>
        </w:rPr>
        <w:t>Braille</w:t>
      </w:r>
      <w:r>
        <w:rPr>
          <w:i/>
          <w:color w:val="53823B"/>
          <w:spacing w:val="-48"/>
          <w:w w:val="105"/>
        </w:rPr>
        <w:t> </w:t>
      </w:r>
      <w:r>
        <w:rPr>
          <w:i/>
          <w:color w:val="53823B"/>
          <w:spacing w:val="-4"/>
          <w:w w:val="105"/>
        </w:rPr>
        <w:t>Workers,</w:t>
      </w:r>
    </w:p>
    <w:p>
      <w:pPr>
        <w:pStyle w:val="BodyText"/>
        <w:spacing w:line="264" w:lineRule="auto" w:before="110"/>
        <w:ind w:left="5112" w:right="1188"/>
      </w:pPr>
      <w:r>
        <w:rPr>
          <w:color w:val="231F20"/>
          <w:spacing w:val="-2"/>
        </w:rPr>
        <w:t>I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wanted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you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know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that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received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spiral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bound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book </w:t>
      </w:r>
      <w:r>
        <w:rPr>
          <w:color w:val="231F20"/>
          <w:w w:val="105"/>
        </w:rPr>
        <w:t>of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Mark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Large</w:t>
      </w:r>
      <w:r>
        <w:rPr>
          <w:color w:val="231F20"/>
          <w:spacing w:val="-28"/>
          <w:w w:val="105"/>
        </w:rPr>
        <w:t> </w:t>
      </w:r>
      <w:r>
        <w:rPr>
          <w:color w:val="231F20"/>
          <w:w w:val="105"/>
        </w:rPr>
        <w:t>Print.</w:t>
      </w:r>
    </w:p>
    <w:p>
      <w:pPr>
        <w:pStyle w:val="BodyText"/>
        <w:spacing w:line="264" w:lineRule="auto" w:before="183"/>
        <w:ind w:left="5112" w:right="435"/>
      </w:pPr>
      <w:r>
        <w:rPr>
          <w:color w:val="231F20"/>
          <w:spacing w:val="-6"/>
          <w:w w:val="105"/>
        </w:rPr>
        <w:t>Please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tell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your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volunteers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that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they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have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found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a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very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good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6"/>
          <w:w w:val="105"/>
        </w:rPr>
        <w:t>way </w:t>
      </w:r>
      <w:r>
        <w:rPr>
          <w:color w:val="231F20"/>
          <w:spacing w:val="-2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serve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Christ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those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us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find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it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hard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read.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font</w:t>
      </w:r>
      <w:r>
        <w:rPr>
          <w:color w:val="231F20"/>
          <w:spacing w:val="-27"/>
        </w:rPr>
        <w:t> </w:t>
      </w:r>
      <w:r>
        <w:rPr>
          <w:color w:val="231F20"/>
          <w:spacing w:val="-2"/>
        </w:rPr>
        <w:t>that 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used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very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good.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am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happy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I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make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notes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on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29"/>
        </w:rPr>
        <w:t> </w:t>
      </w:r>
      <w:r>
        <w:rPr>
          <w:color w:val="231F20"/>
          <w:spacing w:val="-2"/>
        </w:rPr>
        <w:t>pages.</w:t>
      </w:r>
    </w:p>
    <w:p>
      <w:pPr>
        <w:pStyle w:val="BodyText"/>
        <w:spacing w:line="264" w:lineRule="auto" w:before="183"/>
        <w:ind w:left="5112" w:right="683"/>
      </w:pPr>
      <w:r>
        <w:rPr>
          <w:color w:val="231F20"/>
          <w:spacing w:val="-4"/>
        </w:rPr>
        <w:t>Before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this,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I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used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my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cell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phone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largest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font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26"/>
        </w:rPr>
        <w:t> </w:t>
      </w:r>
      <w:r>
        <w:rPr>
          <w:color w:val="231F20"/>
          <w:spacing w:val="-4"/>
        </w:rPr>
        <w:t>read </w:t>
      </w:r>
      <w:r>
        <w:rPr>
          <w:color w:val="231F20"/>
          <w:spacing w:val="-6"/>
          <w:w w:val="105"/>
        </w:rPr>
        <w:t>the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Bible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along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with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others.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Now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I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will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have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my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very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own</w:t>
      </w:r>
      <w:r>
        <w:rPr>
          <w:color w:val="231F20"/>
          <w:spacing w:val="-29"/>
          <w:w w:val="105"/>
        </w:rPr>
        <w:t> </w:t>
      </w:r>
      <w:r>
        <w:rPr>
          <w:color w:val="231F20"/>
          <w:spacing w:val="-6"/>
          <w:w w:val="105"/>
        </w:rPr>
        <w:t>Bible.</w:t>
      </w:r>
    </w:p>
    <w:p>
      <w:pPr>
        <w:spacing w:line="259" w:lineRule="auto" w:before="175"/>
        <w:ind w:left="5112" w:right="632" w:firstLine="0"/>
        <w:jc w:val="both"/>
        <w:rPr>
          <w:sz w:val="24"/>
        </w:rPr>
      </w:pPr>
      <w:r>
        <w:rPr>
          <w:rFonts w:ascii="Calibri"/>
          <w:b/>
          <w:i/>
          <w:color w:val="231F20"/>
          <w:spacing w:val="-2"/>
          <w:sz w:val="24"/>
        </w:rPr>
        <w:t>Your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organization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is</w:t>
      </w:r>
      <w:r>
        <w:rPr>
          <w:rFonts w:ascii="Calibri"/>
          <w:b/>
          <w:i/>
          <w:color w:val="231F20"/>
          <w:spacing w:val="-11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truly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a</w:t>
      </w:r>
      <w:r>
        <w:rPr>
          <w:rFonts w:ascii="Calibri"/>
          <w:b/>
          <w:i/>
          <w:color w:val="231F20"/>
          <w:spacing w:val="-11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blessing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and</w:t>
      </w:r>
      <w:r>
        <w:rPr>
          <w:rFonts w:ascii="Calibri"/>
          <w:b/>
          <w:i/>
          <w:color w:val="231F20"/>
          <w:spacing w:val="-11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God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is</w:t>
      </w:r>
      <w:r>
        <w:rPr>
          <w:rFonts w:ascii="Calibri"/>
          <w:b/>
          <w:i/>
          <w:color w:val="231F20"/>
          <w:spacing w:val="-12"/>
          <w:sz w:val="24"/>
        </w:rPr>
        <w:t> </w:t>
      </w:r>
      <w:r>
        <w:rPr>
          <w:rFonts w:ascii="Calibri"/>
          <w:b/>
          <w:i/>
          <w:color w:val="231F20"/>
          <w:spacing w:val="-2"/>
          <w:sz w:val="24"/>
        </w:rPr>
        <w:t>pleased.</w:t>
      </w:r>
      <w:r>
        <w:rPr>
          <w:rFonts w:ascii="Calibri"/>
          <w:b/>
          <w:i/>
          <w:color w:val="231F20"/>
          <w:spacing w:val="-11"/>
          <w:sz w:val="24"/>
        </w:rPr>
        <w:t> </w:t>
      </w:r>
      <w:r>
        <w:rPr>
          <w:color w:val="231F20"/>
          <w:spacing w:val="-2"/>
          <w:sz w:val="24"/>
        </w:rPr>
        <w:t>Thank</w:t>
      </w:r>
      <w:r>
        <w:rPr>
          <w:color w:val="231F20"/>
          <w:spacing w:val="-14"/>
          <w:sz w:val="24"/>
        </w:rPr>
        <w:t> </w:t>
      </w:r>
      <w:r>
        <w:rPr>
          <w:color w:val="231F20"/>
          <w:spacing w:val="-2"/>
          <w:sz w:val="24"/>
        </w:rPr>
        <w:t>you </w:t>
      </w:r>
      <w:r>
        <w:rPr>
          <w:color w:val="231F20"/>
          <w:spacing w:val="-8"/>
          <w:sz w:val="24"/>
        </w:rPr>
        <w:t>thank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you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thank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you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is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all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I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can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say.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I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will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pray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for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this</w:t>
      </w:r>
      <w:r>
        <w:rPr>
          <w:color w:val="231F20"/>
          <w:spacing w:val="-6"/>
          <w:sz w:val="24"/>
        </w:rPr>
        <w:t> </w:t>
      </w:r>
      <w:r>
        <w:rPr>
          <w:color w:val="231F20"/>
          <w:spacing w:val="-8"/>
          <w:sz w:val="24"/>
        </w:rPr>
        <w:t>organization </w:t>
      </w:r>
      <w:r>
        <w:rPr>
          <w:color w:val="231F20"/>
          <w:spacing w:val="-4"/>
          <w:w w:val="105"/>
          <w:sz w:val="24"/>
        </w:rPr>
        <w:t>to</w:t>
      </w:r>
      <w:r>
        <w:rPr>
          <w:color w:val="231F20"/>
          <w:spacing w:val="-33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be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able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to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continue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to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serve</w:t>
      </w:r>
      <w:r>
        <w:rPr>
          <w:color w:val="231F20"/>
          <w:spacing w:val="-33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those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in</w:t>
      </w:r>
      <w:r>
        <w:rPr>
          <w:color w:val="231F20"/>
          <w:spacing w:val="-32"/>
          <w:w w:val="105"/>
          <w:sz w:val="24"/>
        </w:rPr>
        <w:t> </w:t>
      </w:r>
      <w:r>
        <w:rPr>
          <w:color w:val="231F20"/>
          <w:spacing w:val="-4"/>
          <w:w w:val="105"/>
          <w:sz w:val="24"/>
        </w:rPr>
        <w:t>need.</w:t>
      </w:r>
    </w:p>
    <w:p>
      <w:pPr>
        <w:spacing w:before="44"/>
        <w:ind w:left="0" w:right="2950" w:firstLine="0"/>
        <w:jc w:val="right"/>
        <w:rPr>
          <w:rFonts w:ascii="Calibri"/>
          <w:i/>
          <w:sz w:val="54"/>
        </w:rPr>
      </w:pPr>
      <w:r>
        <w:rPr>
          <w:rFonts w:ascii="Calibri"/>
          <w:i/>
          <w:sz w:val="54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5888755</wp:posOffset>
                </wp:positionH>
                <wp:positionV relativeFrom="paragraph">
                  <wp:posOffset>155327</wp:posOffset>
                </wp:positionV>
                <wp:extent cx="629920" cy="303530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629920" cy="303530"/>
                          <a:chExt cx="629920" cy="30353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271145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145" h="303530">
                                <a:moveTo>
                                  <a:pt x="21007" y="172554"/>
                                </a:moveTo>
                                <a:lnTo>
                                  <a:pt x="14378" y="177863"/>
                                </a:lnTo>
                                <a:lnTo>
                                  <a:pt x="5062" y="186821"/>
                                </a:lnTo>
                                <a:lnTo>
                                  <a:pt x="851" y="193541"/>
                                </a:lnTo>
                                <a:lnTo>
                                  <a:pt x="0" y="198394"/>
                                </a:lnTo>
                                <a:lnTo>
                                  <a:pt x="764" y="201751"/>
                                </a:lnTo>
                                <a:lnTo>
                                  <a:pt x="24238" y="249464"/>
                                </a:lnTo>
                                <a:lnTo>
                                  <a:pt x="54480" y="281132"/>
                                </a:lnTo>
                                <a:lnTo>
                                  <a:pt x="88961" y="298483"/>
                                </a:lnTo>
                                <a:lnTo>
                                  <a:pt x="125155" y="303246"/>
                                </a:lnTo>
                                <a:lnTo>
                                  <a:pt x="160536" y="297151"/>
                                </a:lnTo>
                                <a:lnTo>
                                  <a:pt x="192576" y="281927"/>
                                </a:lnTo>
                                <a:lnTo>
                                  <a:pt x="204780" y="271377"/>
                                </a:lnTo>
                                <a:lnTo>
                                  <a:pt x="140741" y="271377"/>
                                </a:lnTo>
                                <a:lnTo>
                                  <a:pt x="97677" y="263816"/>
                                </a:lnTo>
                                <a:lnTo>
                                  <a:pt x="102986" y="261835"/>
                                </a:lnTo>
                                <a:lnTo>
                                  <a:pt x="107634" y="258508"/>
                                </a:lnTo>
                                <a:lnTo>
                                  <a:pt x="110619" y="253199"/>
                                </a:lnTo>
                                <a:lnTo>
                                  <a:pt x="111899" y="250875"/>
                                </a:lnTo>
                                <a:lnTo>
                                  <a:pt x="78424" y="250875"/>
                                </a:lnTo>
                                <a:lnTo>
                                  <a:pt x="65874" y="238392"/>
                                </a:lnTo>
                                <a:lnTo>
                                  <a:pt x="54197" y="222705"/>
                                </a:lnTo>
                                <a:lnTo>
                                  <a:pt x="43518" y="203596"/>
                                </a:lnTo>
                                <a:lnTo>
                                  <a:pt x="33961" y="180847"/>
                                </a:lnTo>
                                <a:lnTo>
                                  <a:pt x="30964" y="172884"/>
                                </a:lnTo>
                                <a:lnTo>
                                  <a:pt x="21007" y="172554"/>
                                </a:lnTo>
                                <a:close/>
                              </a:path>
                              <a:path w="271145" h="303530">
                                <a:moveTo>
                                  <a:pt x="229652" y="159941"/>
                                </a:moveTo>
                                <a:lnTo>
                                  <a:pt x="194839" y="159941"/>
                                </a:lnTo>
                                <a:lnTo>
                                  <a:pt x="212037" y="168123"/>
                                </a:lnTo>
                                <a:lnTo>
                                  <a:pt x="219153" y="185826"/>
                                </a:lnTo>
                                <a:lnTo>
                                  <a:pt x="208200" y="226249"/>
                                </a:lnTo>
                                <a:lnTo>
                                  <a:pt x="179823" y="256811"/>
                                </a:lnTo>
                                <a:lnTo>
                                  <a:pt x="140741" y="271377"/>
                                </a:lnTo>
                                <a:lnTo>
                                  <a:pt x="204780" y="271377"/>
                                </a:lnTo>
                                <a:lnTo>
                                  <a:pt x="218749" y="259302"/>
                                </a:lnTo>
                                <a:lnTo>
                                  <a:pt x="236527" y="231006"/>
                                </a:lnTo>
                                <a:lnTo>
                                  <a:pt x="243384" y="198767"/>
                                </a:lnTo>
                                <a:lnTo>
                                  <a:pt x="239378" y="173815"/>
                                </a:lnTo>
                                <a:lnTo>
                                  <a:pt x="229652" y="159941"/>
                                </a:lnTo>
                                <a:close/>
                              </a:path>
                              <a:path w="271145" h="303530">
                                <a:moveTo>
                                  <a:pt x="211309" y="22408"/>
                                </a:moveTo>
                                <a:lnTo>
                                  <a:pt x="203672" y="22788"/>
                                </a:lnTo>
                                <a:lnTo>
                                  <a:pt x="198249" y="27177"/>
                                </a:lnTo>
                                <a:lnTo>
                                  <a:pt x="157491" y="105779"/>
                                </a:lnTo>
                                <a:lnTo>
                                  <a:pt x="131022" y="155911"/>
                                </a:lnTo>
                                <a:lnTo>
                                  <a:pt x="104187" y="205278"/>
                                </a:lnTo>
                                <a:lnTo>
                                  <a:pt x="79758" y="247891"/>
                                </a:lnTo>
                                <a:lnTo>
                                  <a:pt x="79097" y="248881"/>
                                </a:lnTo>
                                <a:lnTo>
                                  <a:pt x="78424" y="250875"/>
                                </a:lnTo>
                                <a:lnTo>
                                  <a:pt x="111899" y="250875"/>
                                </a:lnTo>
                                <a:lnTo>
                                  <a:pt x="123029" y="230663"/>
                                </a:lnTo>
                                <a:lnTo>
                                  <a:pt x="134723" y="209059"/>
                                </a:lnTo>
                                <a:lnTo>
                                  <a:pt x="145484" y="188700"/>
                                </a:lnTo>
                                <a:lnTo>
                                  <a:pt x="155094" y="169900"/>
                                </a:lnTo>
                                <a:lnTo>
                                  <a:pt x="173783" y="160721"/>
                                </a:lnTo>
                                <a:lnTo>
                                  <a:pt x="194839" y="159941"/>
                                </a:lnTo>
                                <a:lnTo>
                                  <a:pt x="229652" y="159941"/>
                                </a:lnTo>
                                <a:lnTo>
                                  <a:pt x="228776" y="158692"/>
                                </a:lnTo>
                                <a:lnTo>
                                  <a:pt x="215188" y="151161"/>
                                </a:lnTo>
                                <a:lnTo>
                                  <a:pt x="202224" y="148983"/>
                                </a:lnTo>
                                <a:lnTo>
                                  <a:pt x="222475" y="135381"/>
                                </a:lnTo>
                                <a:lnTo>
                                  <a:pt x="171033" y="135381"/>
                                </a:lnTo>
                                <a:lnTo>
                                  <a:pt x="215838" y="48424"/>
                                </a:lnTo>
                                <a:lnTo>
                                  <a:pt x="223801" y="33159"/>
                                </a:lnTo>
                                <a:lnTo>
                                  <a:pt x="223801" y="31495"/>
                                </a:lnTo>
                                <a:lnTo>
                                  <a:pt x="223141" y="29832"/>
                                </a:lnTo>
                                <a:lnTo>
                                  <a:pt x="218639" y="25077"/>
                                </a:lnTo>
                                <a:lnTo>
                                  <a:pt x="211309" y="22408"/>
                                </a:lnTo>
                                <a:close/>
                              </a:path>
                              <a:path w="271145" h="303530">
                                <a:moveTo>
                                  <a:pt x="255681" y="17882"/>
                                </a:moveTo>
                                <a:lnTo>
                                  <a:pt x="209695" y="17882"/>
                                </a:lnTo>
                                <a:lnTo>
                                  <a:pt x="237398" y="25350"/>
                                </a:lnTo>
                                <a:lnTo>
                                  <a:pt x="250014" y="48094"/>
                                </a:lnTo>
                                <a:lnTo>
                                  <a:pt x="245004" y="73211"/>
                                </a:lnTo>
                                <a:lnTo>
                                  <a:pt x="227938" y="98539"/>
                                </a:lnTo>
                                <a:lnTo>
                                  <a:pt x="227825" y="98705"/>
                                </a:lnTo>
                                <a:lnTo>
                                  <a:pt x="201995" y="120716"/>
                                </a:lnTo>
                                <a:lnTo>
                                  <a:pt x="171033" y="135381"/>
                                </a:lnTo>
                                <a:lnTo>
                                  <a:pt x="222475" y="135381"/>
                                </a:lnTo>
                                <a:lnTo>
                                  <a:pt x="230603" y="129922"/>
                                </a:lnTo>
                                <a:lnTo>
                                  <a:pt x="252240" y="105779"/>
                                </a:lnTo>
                                <a:lnTo>
                                  <a:pt x="266076" y="79723"/>
                                </a:lnTo>
                                <a:lnTo>
                                  <a:pt x="270931" y="55054"/>
                                </a:lnTo>
                                <a:lnTo>
                                  <a:pt x="262912" y="24223"/>
                                </a:lnTo>
                                <a:lnTo>
                                  <a:pt x="255681" y="17882"/>
                                </a:lnTo>
                                <a:close/>
                              </a:path>
                              <a:path w="271145" h="303530">
                                <a:moveTo>
                                  <a:pt x="213533" y="0"/>
                                </a:moveTo>
                                <a:lnTo>
                                  <a:pt x="182018" y="5816"/>
                                </a:lnTo>
                                <a:lnTo>
                                  <a:pt x="152518" y="23060"/>
                                </a:lnTo>
                                <a:lnTo>
                                  <a:pt x="129956" y="51334"/>
                                </a:lnTo>
                                <a:lnTo>
                                  <a:pt x="119255" y="90245"/>
                                </a:lnTo>
                                <a:lnTo>
                                  <a:pt x="119255" y="98539"/>
                                </a:lnTo>
                                <a:lnTo>
                                  <a:pt x="134190" y="102857"/>
                                </a:lnTo>
                                <a:lnTo>
                                  <a:pt x="134407" y="98705"/>
                                </a:lnTo>
                                <a:lnTo>
                                  <a:pt x="134520" y="96545"/>
                                </a:lnTo>
                                <a:lnTo>
                                  <a:pt x="148410" y="52538"/>
                                </a:lnTo>
                                <a:lnTo>
                                  <a:pt x="176750" y="26630"/>
                                </a:lnTo>
                                <a:lnTo>
                                  <a:pt x="209695" y="17882"/>
                                </a:lnTo>
                                <a:lnTo>
                                  <a:pt x="255681" y="17882"/>
                                </a:lnTo>
                                <a:lnTo>
                                  <a:pt x="242138" y="6004"/>
                                </a:lnTo>
                                <a:lnTo>
                                  <a:pt x="213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679" y="92229"/>
                            <a:ext cx="237949" cy="169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9" name="Graphic 159"/>
                        <wps:cNvSpPr/>
                        <wps:spPr>
                          <a:xfrm>
                            <a:off x="429555" y="6278"/>
                            <a:ext cx="200025" cy="255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255904">
                                <a:moveTo>
                                  <a:pt x="78239" y="207429"/>
                                </a:moveTo>
                                <a:lnTo>
                                  <a:pt x="49123" y="207429"/>
                                </a:lnTo>
                                <a:lnTo>
                                  <a:pt x="56862" y="229042"/>
                                </a:lnTo>
                                <a:lnTo>
                                  <a:pt x="56979" y="229371"/>
                                </a:lnTo>
                                <a:lnTo>
                                  <a:pt x="68911" y="244309"/>
                                </a:lnTo>
                                <a:lnTo>
                                  <a:pt x="83894" y="252838"/>
                                </a:lnTo>
                                <a:lnTo>
                                  <a:pt x="100901" y="255549"/>
                                </a:lnTo>
                                <a:lnTo>
                                  <a:pt x="127741" y="246230"/>
                                </a:lnTo>
                                <a:lnTo>
                                  <a:pt x="137808" y="237188"/>
                                </a:lnTo>
                                <a:lnTo>
                                  <a:pt x="109836" y="237188"/>
                                </a:lnTo>
                                <a:lnTo>
                                  <a:pt x="89246" y="229867"/>
                                </a:lnTo>
                                <a:lnTo>
                                  <a:pt x="78239" y="207429"/>
                                </a:lnTo>
                                <a:close/>
                              </a:path>
                              <a:path w="200025" h="255904">
                                <a:moveTo>
                                  <a:pt x="165290" y="0"/>
                                </a:moveTo>
                                <a:lnTo>
                                  <a:pt x="152349" y="0"/>
                                </a:lnTo>
                                <a:lnTo>
                                  <a:pt x="146697" y="1981"/>
                                </a:lnTo>
                                <a:lnTo>
                                  <a:pt x="113684" y="48615"/>
                                </a:lnTo>
                                <a:lnTo>
                                  <a:pt x="79838" y="99381"/>
                                </a:lnTo>
                                <a:lnTo>
                                  <a:pt x="46437" y="152521"/>
                                </a:lnTo>
                                <a:lnTo>
                                  <a:pt x="18403" y="201294"/>
                                </a:lnTo>
                                <a:lnTo>
                                  <a:pt x="660" y="238963"/>
                                </a:lnTo>
                                <a:lnTo>
                                  <a:pt x="0" y="240284"/>
                                </a:lnTo>
                                <a:lnTo>
                                  <a:pt x="0" y="249250"/>
                                </a:lnTo>
                                <a:lnTo>
                                  <a:pt x="5651" y="253568"/>
                                </a:lnTo>
                                <a:lnTo>
                                  <a:pt x="12941" y="255219"/>
                                </a:lnTo>
                                <a:lnTo>
                                  <a:pt x="20654" y="255396"/>
                                </a:lnTo>
                                <a:lnTo>
                                  <a:pt x="26096" y="252649"/>
                                </a:lnTo>
                                <a:lnTo>
                                  <a:pt x="30355" y="246541"/>
                                </a:lnTo>
                                <a:lnTo>
                                  <a:pt x="34518" y="236639"/>
                                </a:lnTo>
                                <a:lnTo>
                                  <a:pt x="38247" y="229042"/>
                                </a:lnTo>
                                <a:lnTo>
                                  <a:pt x="41944" y="221662"/>
                                </a:lnTo>
                                <a:lnTo>
                                  <a:pt x="49123" y="207429"/>
                                </a:lnTo>
                                <a:lnTo>
                                  <a:pt x="78239" y="207429"/>
                                </a:lnTo>
                                <a:lnTo>
                                  <a:pt x="73355" y="197472"/>
                                </a:lnTo>
                                <a:lnTo>
                                  <a:pt x="117369" y="197472"/>
                                </a:lnTo>
                                <a:lnTo>
                                  <a:pt x="122336" y="195880"/>
                                </a:lnTo>
                                <a:lnTo>
                                  <a:pt x="134595" y="185191"/>
                                </a:lnTo>
                                <a:lnTo>
                                  <a:pt x="80327" y="185191"/>
                                </a:lnTo>
                                <a:lnTo>
                                  <a:pt x="73685" y="181533"/>
                                </a:lnTo>
                                <a:lnTo>
                                  <a:pt x="68706" y="172910"/>
                                </a:lnTo>
                                <a:lnTo>
                                  <a:pt x="87746" y="144322"/>
                                </a:lnTo>
                                <a:lnTo>
                                  <a:pt x="105295" y="123169"/>
                                </a:lnTo>
                                <a:lnTo>
                                  <a:pt x="117242" y="113169"/>
                                </a:lnTo>
                                <a:lnTo>
                                  <a:pt x="100241" y="113169"/>
                                </a:lnTo>
                                <a:lnTo>
                                  <a:pt x="121062" y="84221"/>
                                </a:lnTo>
                                <a:lnTo>
                                  <a:pt x="141390" y="57578"/>
                                </a:lnTo>
                                <a:lnTo>
                                  <a:pt x="158482" y="35417"/>
                                </a:lnTo>
                                <a:lnTo>
                                  <a:pt x="169595" y="19913"/>
                                </a:lnTo>
                                <a:lnTo>
                                  <a:pt x="171589" y="16916"/>
                                </a:lnTo>
                                <a:lnTo>
                                  <a:pt x="172250" y="13931"/>
                                </a:lnTo>
                                <a:lnTo>
                                  <a:pt x="172250" y="4305"/>
                                </a:lnTo>
                                <a:lnTo>
                                  <a:pt x="165290" y="0"/>
                                </a:lnTo>
                                <a:close/>
                              </a:path>
                              <a:path w="200025" h="255904">
                                <a:moveTo>
                                  <a:pt x="193497" y="151676"/>
                                </a:moveTo>
                                <a:lnTo>
                                  <a:pt x="187858" y="152666"/>
                                </a:lnTo>
                                <a:lnTo>
                                  <a:pt x="160335" y="194191"/>
                                </a:lnTo>
                                <a:lnTo>
                                  <a:pt x="133930" y="223830"/>
                                </a:lnTo>
                                <a:lnTo>
                                  <a:pt x="109836" y="237188"/>
                                </a:lnTo>
                                <a:lnTo>
                                  <a:pt x="137808" y="237188"/>
                                </a:lnTo>
                                <a:lnTo>
                                  <a:pt x="154084" y="222569"/>
                                </a:lnTo>
                                <a:lnTo>
                                  <a:pt x="178562" y="191003"/>
                                </a:lnTo>
                                <a:lnTo>
                                  <a:pt x="199809" y="157975"/>
                                </a:lnTo>
                                <a:lnTo>
                                  <a:pt x="196811" y="153987"/>
                                </a:lnTo>
                                <a:lnTo>
                                  <a:pt x="193497" y="151676"/>
                                </a:lnTo>
                                <a:close/>
                              </a:path>
                              <a:path w="200025" h="255904">
                                <a:moveTo>
                                  <a:pt x="117369" y="197472"/>
                                </a:moveTo>
                                <a:lnTo>
                                  <a:pt x="73355" y="197472"/>
                                </a:lnTo>
                                <a:lnTo>
                                  <a:pt x="79984" y="202450"/>
                                </a:lnTo>
                                <a:lnTo>
                                  <a:pt x="86956" y="204774"/>
                                </a:lnTo>
                                <a:lnTo>
                                  <a:pt x="94589" y="204774"/>
                                </a:lnTo>
                                <a:lnTo>
                                  <a:pt x="117369" y="197472"/>
                                </a:lnTo>
                                <a:close/>
                              </a:path>
                              <a:path w="200025" h="255904">
                                <a:moveTo>
                                  <a:pt x="169740" y="105537"/>
                                </a:moveTo>
                                <a:lnTo>
                                  <a:pt x="145046" y="105537"/>
                                </a:lnTo>
                                <a:lnTo>
                                  <a:pt x="149351" y="110845"/>
                                </a:lnTo>
                                <a:lnTo>
                                  <a:pt x="149351" y="118808"/>
                                </a:lnTo>
                                <a:lnTo>
                                  <a:pt x="143393" y="138701"/>
                                </a:lnTo>
                                <a:lnTo>
                                  <a:pt x="128319" y="160462"/>
                                </a:lnTo>
                                <a:lnTo>
                                  <a:pt x="108327" y="177992"/>
                                </a:lnTo>
                                <a:lnTo>
                                  <a:pt x="87617" y="185191"/>
                                </a:lnTo>
                                <a:lnTo>
                                  <a:pt x="134595" y="185191"/>
                                </a:lnTo>
                                <a:lnTo>
                                  <a:pt x="147778" y="173697"/>
                                </a:lnTo>
                                <a:lnTo>
                                  <a:pt x="166375" y="144981"/>
                                </a:lnTo>
                                <a:lnTo>
                                  <a:pt x="173583" y="116484"/>
                                </a:lnTo>
                                <a:lnTo>
                                  <a:pt x="169740" y="105537"/>
                                </a:lnTo>
                                <a:close/>
                              </a:path>
                              <a:path w="200025" h="255904">
                                <a:moveTo>
                                  <a:pt x="147242" y="87947"/>
                                </a:moveTo>
                                <a:lnTo>
                                  <a:pt x="123321" y="94460"/>
                                </a:lnTo>
                                <a:lnTo>
                                  <a:pt x="100241" y="113169"/>
                                </a:lnTo>
                                <a:lnTo>
                                  <a:pt x="117242" y="113169"/>
                                </a:lnTo>
                                <a:lnTo>
                                  <a:pt x="120977" y="110043"/>
                                </a:lnTo>
                                <a:lnTo>
                                  <a:pt x="134416" y="105537"/>
                                </a:lnTo>
                                <a:lnTo>
                                  <a:pt x="169740" y="105537"/>
                                </a:lnTo>
                                <a:lnTo>
                                  <a:pt x="165997" y="94874"/>
                                </a:lnTo>
                                <a:lnTo>
                                  <a:pt x="147242" y="879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3.681519pt;margin-top:12.230474pt;width:49.6pt;height:23.9pt;mso-position-horizontal-relative:page;mso-position-vertical-relative:paragraph;z-index:15750656" id="docshapegroup139" coordorigin="9274,245" coordsize="992,478">
                <v:shape style="position:absolute;left:9273;top:244;width:427;height:478" id="docshape140" coordorigin="9274,245" coordsize="427,478" path="m9307,516l9296,525,9282,539,9275,549,9274,557,9275,562,9312,637,9359,687,9414,715,9471,722,9526,713,9577,689,9596,672,9495,672,9427,660,9436,657,9443,652,9448,643,9450,640,9397,640,9377,620,9359,595,9342,565,9327,529,9322,517,9307,516xm9635,496l9580,496,9608,509,9619,537,9602,601,9557,649,9495,672,9596,672,9618,653,9646,608,9657,558,9651,518,9635,496xm9606,280l9594,280,9586,287,9522,411,9480,490,9438,568,9399,635,9398,637,9397,640,9450,640,9467,608,9486,574,9503,542,9518,512,9547,498,9580,496,9635,496,9634,495,9613,483,9592,479,9624,458,9543,458,9614,321,9626,297,9626,294,9625,292,9618,284,9606,280xm9676,273l9604,273,9647,285,9667,320,9659,360,9633,400,9632,400,9592,435,9543,458,9624,458,9637,449,9671,411,9693,370,9700,331,9688,283,9676,273xm9610,245l9560,254,9514,281,9478,325,9461,387,9461,400,9485,407,9485,400,9485,397,9507,327,9552,287,9604,273,9676,273,9655,254,9610,245xe" filled="true" fillcolor="#010202" stroked="false">
                  <v:path arrowok="t"/>
                  <v:fill type="solid"/>
                </v:shape>
                <v:shape style="position:absolute;left:9674;top:389;width:375;height:267" type="#_x0000_t75" id="docshape141" stroked="false">
                  <v:imagedata r:id="rId82" o:title=""/>
                </v:shape>
                <v:shape style="position:absolute;left:9950;top:254;width:315;height:403" id="docshape142" coordorigin="9950,254" coordsize="315,403" path="m10073,581l10027,581,10040,615,10040,616,10059,639,10082,653,10109,657,10151,642,10167,628,10123,628,10091,616,10073,581xm10210,254l10190,254,10181,258,10175,265,10129,331,10076,411,10023,495,9979,571,9951,631,9950,633,9950,647,9959,654,9970,656,9983,657,9991,652,9998,643,10004,627,10010,615,10016,604,10027,581,10073,581,10066,565,10135,565,10143,563,10162,546,10077,546,10066,540,10058,527,10088,482,10116,448,10135,433,10108,433,10141,387,10173,345,10200,310,10217,286,10220,281,10221,276,10221,261,10210,254xm10255,493l10246,495,10203,560,10161,607,10123,628,10167,628,10193,605,10231,555,10265,503,10260,497,10255,493xm10135,565l10066,565,10076,573,10087,577,10099,577,10135,565xm10217,421l10179,421,10185,429,10185,442,10176,473,10152,507,10121,535,10088,546,10162,546,10183,528,10212,483,10223,438,10217,421xm10182,393l10144,403,10108,433,10135,433,10141,428,10162,421,10217,421,10212,404,10182,393xe" filled="true" fillcolor="#010202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Calibri"/>
          <w:i/>
          <w:color w:val="231F20"/>
          <w:spacing w:val="-10"/>
          <w:w w:val="115"/>
          <w:sz w:val="54"/>
        </w:rPr>
        <w:t>~</w:t>
      </w:r>
    </w:p>
    <w:p>
      <w:pPr>
        <w:spacing w:after="0"/>
        <w:jc w:val="right"/>
        <w:rPr>
          <w:rFonts w:ascii="Calibri"/>
          <w:i/>
          <w:sz w:val="54"/>
        </w:rPr>
        <w:sectPr>
          <w:pgSz w:w="12240" w:h="15840"/>
          <w:pgMar w:top="320" w:bottom="0" w:left="0" w:right="0"/>
        </w:sect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78"/>
        <w:rPr>
          <w:rFonts w:ascii="Calibri"/>
          <w:i/>
          <w:sz w:val="20"/>
        </w:rPr>
      </w:pPr>
    </w:p>
    <w:p>
      <w:pPr>
        <w:pStyle w:val="BodyText"/>
        <w:spacing w:after="0"/>
        <w:rPr>
          <w:rFonts w:ascii="Calibri"/>
          <w:i/>
          <w:sz w:val="20"/>
        </w:rPr>
        <w:sectPr>
          <w:pgSz w:w="12240" w:h="15840"/>
          <w:pgMar w:top="220" w:bottom="0" w:left="0" w:right="0"/>
        </w:sectPr>
      </w:pPr>
    </w:p>
    <w:p>
      <w:pPr>
        <w:spacing w:before="124"/>
        <w:ind w:left="414" w:right="0" w:firstLine="0"/>
        <w:jc w:val="left"/>
        <w:rPr>
          <w:rFonts w:ascii="Calibri" w:hAnsi="Calibri"/>
          <w:i/>
          <w:sz w:val="24"/>
        </w:rPr>
      </w:pPr>
      <w:r>
        <w:rPr>
          <w:rFonts w:ascii="Calibri" w:hAnsi="Calibri"/>
          <w:i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223808">
                <wp:simplePos x="0" y="0"/>
                <wp:positionH relativeFrom="page">
                  <wp:posOffset>0</wp:posOffset>
                </wp:positionH>
                <wp:positionV relativeFrom="paragraph">
                  <wp:posOffset>-359201</wp:posOffset>
                </wp:positionV>
                <wp:extent cx="7772400" cy="3497579"/>
                <wp:effectExtent l="0" t="0" r="0" b="0"/>
                <wp:wrapNone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7772400" cy="3497579"/>
                          <a:chExt cx="7772400" cy="3497579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0" y="251593"/>
                            <a:ext cx="7772400" cy="324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461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5612"/>
                                </a:lnTo>
                                <a:lnTo>
                                  <a:pt x="7772400" y="3245612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4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0220" y="0"/>
                            <a:ext cx="1997900" cy="19736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8.283552pt;width:612pt;height:275.4pt;mso-position-horizontal-relative:page;mso-position-vertical-relative:paragraph;z-index:-16092672" id="docshapegroup143" coordorigin="0,-566" coordsize="12240,5508">
                <v:rect style="position:absolute;left:0;top:-170;width:12240;height:5112" id="docshape144" filled="true" fillcolor="#d8d4cd" stroked="false">
                  <v:fill type="solid"/>
                </v:rect>
                <v:shape style="position:absolute;left:8850;top:-566;width:3147;height:3109" type="#_x0000_t75" id="docshape145" stroked="false">
                  <v:imagedata r:id="rId83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i/>
          <w:color w:val="53823B"/>
          <w:spacing w:val="-6"/>
          <w:w w:val="105"/>
          <w:sz w:val="24"/>
        </w:rPr>
        <w:t>Among</w:t>
      </w:r>
      <w:r>
        <w:rPr>
          <w:rFonts w:ascii="Calibri" w:hAnsi="Calibri"/>
          <w:i/>
          <w:color w:val="53823B"/>
          <w:spacing w:val="-24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LBW’s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most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faithful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correspondents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is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Dennis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from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Sierra</w:t>
      </w:r>
      <w:r>
        <w:rPr>
          <w:rFonts w:ascii="Calibri" w:hAnsi="Calibri"/>
          <w:i/>
          <w:color w:val="53823B"/>
          <w:spacing w:val="-24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Madre,</w:t>
      </w:r>
      <w:r>
        <w:rPr>
          <w:rFonts w:ascii="Calibri" w:hAnsi="Calibri"/>
          <w:i/>
          <w:color w:val="53823B"/>
          <w:spacing w:val="-23"/>
          <w:w w:val="105"/>
          <w:sz w:val="24"/>
        </w:rPr>
        <w:t> </w:t>
      </w:r>
      <w:r>
        <w:rPr>
          <w:rFonts w:ascii="Calibri" w:hAnsi="Calibri"/>
          <w:i/>
          <w:color w:val="53823B"/>
          <w:spacing w:val="-6"/>
          <w:w w:val="105"/>
          <w:sz w:val="24"/>
        </w:rPr>
        <w:t>California.</w:t>
      </w:r>
    </w:p>
    <w:p>
      <w:pPr>
        <w:spacing w:before="152"/>
        <w:ind w:left="669" w:right="0" w:firstLine="0"/>
        <w:jc w:val="left"/>
        <w:rPr>
          <w:rFonts w:ascii="Calibri"/>
          <w:i/>
          <w:sz w:val="30"/>
        </w:rPr>
      </w:pPr>
      <w:r>
        <w:rPr>
          <w:rFonts w:ascii="Calibri"/>
          <w:i/>
          <w:color w:val="231F20"/>
          <w:sz w:val="30"/>
        </w:rPr>
        <w:t>Dear</w:t>
      </w:r>
      <w:r>
        <w:rPr>
          <w:rFonts w:ascii="Calibri"/>
          <w:i/>
          <w:color w:val="231F20"/>
          <w:spacing w:val="-30"/>
          <w:sz w:val="30"/>
        </w:rPr>
        <w:t> </w:t>
      </w:r>
      <w:r>
        <w:rPr>
          <w:rFonts w:ascii="Calibri"/>
          <w:i/>
          <w:color w:val="231F20"/>
          <w:spacing w:val="-4"/>
          <w:sz w:val="30"/>
        </w:rPr>
        <w:t>LBW,</w:t>
      </w:r>
    </w:p>
    <w:p>
      <w:pPr>
        <w:spacing w:line="363" w:lineRule="exact" w:before="174"/>
        <w:ind w:left="669" w:right="0" w:firstLine="0"/>
        <w:jc w:val="left"/>
        <w:rPr>
          <w:rFonts w:ascii="Calibri"/>
          <w:i/>
          <w:sz w:val="30"/>
        </w:rPr>
      </w:pPr>
      <w:r>
        <w:rPr>
          <w:rFonts w:ascii="Calibri"/>
          <w:i/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6182801</wp:posOffset>
                </wp:positionH>
                <wp:positionV relativeFrom="paragraph">
                  <wp:posOffset>165269</wp:posOffset>
                </wp:positionV>
                <wp:extent cx="921385" cy="137795"/>
                <wp:effectExtent l="0" t="0" r="0" b="0"/>
                <wp:wrapNone/>
                <wp:docPr id="163" name="Textbox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Textbox 163"/>
                      <wps:cNvSpPr txBox="1"/>
                      <wps:spPr>
                        <a:xfrm rot="180000">
                          <a:off x="0" y="0"/>
                          <a:ext cx="921385" cy="137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1" w:lineRule="exact" w:before="0"/>
                              <w:ind w:left="0" w:right="0" w:firstLine="0"/>
                              <w:jc w:val="left"/>
                              <w:rPr>
                                <w:rFonts w:ascii="Tahoma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-4"/>
                                <w:sz w:val="21"/>
                              </w:rPr>
                              <w:t>from</w:t>
                            </w:r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-12"/>
                                <w:sz w:val="21"/>
                              </w:rPr>
                              <w:t> </w:t>
                            </w:r>
                            <w:r>
                              <w:rPr>
                                <w:rFonts w:ascii="Tahoma"/>
                                <w:b/>
                                <w:color w:val="231F20"/>
                                <w:spacing w:val="-2"/>
                                <w:sz w:val="21"/>
                              </w:rPr>
                              <w:t>Dennis...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.834778pt;margin-top:13.013371pt;width:72.55pt;height:10.85pt;mso-position-horizontal-relative:page;mso-position-vertical-relative:paragraph;z-index:15754240;rotation:3" type="#_x0000_t136" fillcolor="#231f20" stroked="f">
                <o:extrusion v:ext="view" autorotationcenter="t"/>
                <v:textpath style="font-family:&quot;Tahoma&quot;;font-size:10pt;v-text-kern:t;mso-text-shadow:auto;font-weight:bold" string="from Dennis..."/>
                <w10:wrap type="none"/>
              </v:shape>
            </w:pict>
          </mc:Fallback>
        </mc:AlternateContent>
      </w:r>
      <w:r>
        <w:rPr>
          <w:rFonts w:ascii="Calibri"/>
          <w:i/>
          <w:color w:val="231F20"/>
          <w:spacing w:val="-6"/>
          <w:w w:val="105"/>
          <w:sz w:val="30"/>
        </w:rPr>
        <w:t>How</w:t>
      </w:r>
      <w:r>
        <w:rPr>
          <w:rFonts w:ascii="Calibri"/>
          <w:i/>
          <w:color w:val="231F20"/>
          <w:spacing w:val="-35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are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you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doing?</w:t>
      </w:r>
      <w:r>
        <w:rPr>
          <w:rFonts w:ascii="Calibri"/>
          <w:i/>
          <w:color w:val="231F20"/>
          <w:spacing w:val="-35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I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am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doing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just</w:t>
      </w:r>
      <w:r>
        <w:rPr>
          <w:rFonts w:ascii="Calibri"/>
          <w:i/>
          <w:color w:val="231F20"/>
          <w:spacing w:val="-35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wonderful.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Thank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you</w:t>
      </w:r>
      <w:r>
        <w:rPr>
          <w:rFonts w:ascii="Calibri"/>
          <w:i/>
          <w:color w:val="231F20"/>
          <w:spacing w:val="-34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for</w:t>
      </w:r>
    </w:p>
    <w:p>
      <w:pPr>
        <w:spacing w:line="235" w:lineRule="auto" w:before="3"/>
        <w:ind w:left="669" w:right="0" w:firstLine="0"/>
        <w:jc w:val="left"/>
        <w:rPr>
          <w:rFonts w:ascii="Calibri" w:hAnsi="Calibri"/>
          <w:i/>
          <w:sz w:val="30"/>
        </w:rPr>
      </w:pPr>
      <w:r>
        <w:rPr>
          <w:rFonts w:ascii="Calibri" w:hAnsi="Calibri"/>
          <w:i/>
          <w:color w:val="231F20"/>
          <w:spacing w:val="-6"/>
          <w:w w:val="105"/>
          <w:sz w:val="30"/>
        </w:rPr>
        <w:t>all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of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the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pamphlets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you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sent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me.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I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really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do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appreciate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you.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I</w:t>
      </w:r>
      <w:r>
        <w:rPr>
          <w:rFonts w:ascii="Calibri" w:hAnsi="Calibri"/>
          <w:i/>
          <w:color w:val="231F20"/>
          <w:spacing w:val="-35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hope</w:t>
      </w:r>
      <w:r>
        <w:rPr>
          <w:rFonts w:ascii="Calibri" w:hAnsi="Calibri"/>
          <w:i/>
          <w:color w:val="231F20"/>
          <w:spacing w:val="-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you’re</w:t>
      </w:r>
      <w:r>
        <w:rPr>
          <w:rFonts w:ascii="Calibri" w:hAnsi="Calibri"/>
          <w:i/>
          <w:color w:val="231F20"/>
          <w:spacing w:val="-37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entertained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by</w:t>
      </w:r>
      <w:r>
        <w:rPr>
          <w:rFonts w:ascii="Calibri" w:hAnsi="Calibri"/>
          <w:i/>
          <w:color w:val="231F20"/>
          <w:spacing w:val="-37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my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jokes.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I</w:t>
      </w:r>
      <w:r>
        <w:rPr>
          <w:rFonts w:ascii="Calibri" w:hAnsi="Calibri"/>
          <w:i/>
          <w:color w:val="231F20"/>
          <w:spacing w:val="-37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hope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to</w:t>
      </w:r>
      <w:r>
        <w:rPr>
          <w:rFonts w:ascii="Calibri" w:hAnsi="Calibri"/>
          <w:i/>
          <w:color w:val="231F20"/>
          <w:spacing w:val="-37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hear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from</w:t>
      </w:r>
      <w:r>
        <w:rPr>
          <w:rFonts w:ascii="Calibri" w:hAnsi="Calibri"/>
          <w:i/>
          <w:color w:val="231F20"/>
          <w:spacing w:val="-36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you</w:t>
      </w:r>
      <w:r>
        <w:rPr>
          <w:rFonts w:ascii="Calibri" w:hAnsi="Calibri"/>
          <w:i/>
          <w:color w:val="231F20"/>
          <w:spacing w:val="-37"/>
          <w:w w:val="105"/>
          <w:sz w:val="30"/>
        </w:rPr>
        <w:t> </w:t>
      </w:r>
      <w:r>
        <w:rPr>
          <w:rFonts w:ascii="Calibri" w:hAnsi="Calibri"/>
          <w:i/>
          <w:color w:val="231F20"/>
          <w:spacing w:val="-4"/>
          <w:w w:val="105"/>
          <w:sz w:val="30"/>
        </w:rPr>
        <w:t>soon!</w:t>
      </w:r>
    </w:p>
    <w:p>
      <w:pPr>
        <w:spacing w:line="363" w:lineRule="exact" w:before="176"/>
        <w:ind w:left="669" w:right="0" w:firstLine="0"/>
        <w:jc w:val="left"/>
        <w:rPr>
          <w:rFonts w:ascii="Calibri"/>
          <w:i/>
          <w:sz w:val="30"/>
        </w:rPr>
      </w:pPr>
      <w:r>
        <w:rPr>
          <w:rFonts w:ascii="Calibri"/>
          <w:i/>
          <w:color w:val="231F20"/>
          <w:spacing w:val="-8"/>
          <w:w w:val="105"/>
          <w:sz w:val="30"/>
        </w:rPr>
        <w:t>Sincerely</w:t>
      </w:r>
      <w:r>
        <w:rPr>
          <w:rFonts w:ascii="Calibri"/>
          <w:i/>
          <w:color w:val="231F20"/>
          <w:spacing w:val="-28"/>
          <w:w w:val="105"/>
          <w:sz w:val="30"/>
        </w:rPr>
        <w:t> </w:t>
      </w:r>
      <w:r>
        <w:rPr>
          <w:rFonts w:ascii="Calibri"/>
          <w:i/>
          <w:color w:val="231F20"/>
          <w:spacing w:val="-8"/>
          <w:w w:val="105"/>
          <w:sz w:val="30"/>
        </w:rPr>
        <w:t>Yours,</w:t>
      </w:r>
      <w:r>
        <w:rPr>
          <w:rFonts w:ascii="Calibri"/>
          <w:i/>
          <w:color w:val="231F20"/>
          <w:spacing w:val="-27"/>
          <w:w w:val="105"/>
          <w:sz w:val="30"/>
        </w:rPr>
        <w:t> </w:t>
      </w:r>
      <w:r>
        <w:rPr>
          <w:rFonts w:ascii="Calibri"/>
          <w:i/>
          <w:color w:val="231F20"/>
          <w:spacing w:val="-8"/>
          <w:w w:val="105"/>
          <w:sz w:val="30"/>
        </w:rPr>
        <w:t>Dennis</w:t>
      </w:r>
    </w:p>
    <w:p>
      <w:pPr>
        <w:spacing w:line="363" w:lineRule="exact" w:before="0"/>
        <w:ind w:left="669" w:right="0" w:firstLine="0"/>
        <w:jc w:val="left"/>
        <w:rPr>
          <w:rFonts w:ascii="Calibri"/>
          <w:i/>
          <w:sz w:val="30"/>
        </w:rPr>
      </w:pPr>
      <w:r>
        <w:rPr>
          <w:rFonts w:ascii="Calibri"/>
          <w:i/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321852</wp:posOffset>
                </wp:positionH>
                <wp:positionV relativeFrom="paragraph">
                  <wp:posOffset>219926</wp:posOffset>
                </wp:positionV>
                <wp:extent cx="316230" cy="1146175"/>
                <wp:effectExtent l="0" t="0" r="0" b="0"/>
                <wp:wrapNone/>
                <wp:docPr id="164" name="Textbox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Textbox 164"/>
                      <wps:cNvSpPr txBox="1"/>
                      <wps:spPr>
                        <a:xfrm>
                          <a:off x="0" y="0"/>
                          <a:ext cx="31623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i/>
                                <w:sz w:val="126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color w:val="53823B"/>
                                <w:spacing w:val="-10"/>
                                <w:w w:val="90"/>
                                <w:sz w:val="126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5.342699pt;margin-top:17.317034pt;width:24.9pt;height:90.25pt;mso-position-horizontal-relative:page;mso-position-vertical-relative:paragraph;z-index:15754752" type="#_x0000_t202" id="docshape146" filled="false" stroked="false">
                <v:textbox inset="0,0,0,0">
                  <w:txbxContent>
                    <w:p>
                      <w:pPr>
                        <w:spacing w:before="122"/>
                        <w:ind w:left="0" w:right="0" w:firstLine="0"/>
                        <w:jc w:val="left"/>
                        <w:rPr>
                          <w:rFonts w:ascii="Calibri" w:hAnsi="Calibri"/>
                          <w:i/>
                          <w:sz w:val="126"/>
                        </w:rPr>
                      </w:pPr>
                      <w:r>
                        <w:rPr>
                          <w:rFonts w:ascii="Calibri" w:hAnsi="Calibri"/>
                          <w:i/>
                          <w:color w:val="53823B"/>
                          <w:spacing w:val="-10"/>
                          <w:w w:val="90"/>
                          <w:sz w:val="126"/>
                        </w:rPr>
                        <w:t>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i/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2671352</wp:posOffset>
                </wp:positionH>
                <wp:positionV relativeFrom="paragraph">
                  <wp:posOffset>219926</wp:posOffset>
                </wp:positionV>
                <wp:extent cx="316230" cy="1146175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31623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i/>
                                <w:sz w:val="126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color w:val="53823B"/>
                                <w:spacing w:val="-10"/>
                                <w:w w:val="90"/>
                                <w:sz w:val="126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0.342697pt;margin-top:17.317034pt;width:24.9pt;height:90.25pt;mso-position-horizontal-relative:page;mso-position-vertical-relative:paragraph;z-index:15755264" type="#_x0000_t202" id="docshape147" filled="false" stroked="false">
                <v:textbox inset="0,0,0,0">
                  <w:txbxContent>
                    <w:p>
                      <w:pPr>
                        <w:spacing w:before="122"/>
                        <w:ind w:left="0" w:right="0" w:firstLine="0"/>
                        <w:jc w:val="left"/>
                        <w:rPr>
                          <w:rFonts w:ascii="Calibri" w:hAnsi="Calibri"/>
                          <w:i/>
                          <w:sz w:val="126"/>
                        </w:rPr>
                      </w:pPr>
                      <w:r>
                        <w:rPr>
                          <w:rFonts w:ascii="Calibri" w:hAnsi="Calibri"/>
                          <w:i/>
                          <w:color w:val="53823B"/>
                          <w:spacing w:val="-10"/>
                          <w:w w:val="90"/>
                          <w:sz w:val="126"/>
                        </w:rPr>
                        <w:t>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i/>
          <w:sz w:val="30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5401852</wp:posOffset>
                </wp:positionH>
                <wp:positionV relativeFrom="paragraph">
                  <wp:posOffset>219926</wp:posOffset>
                </wp:positionV>
                <wp:extent cx="316230" cy="1146175"/>
                <wp:effectExtent l="0" t="0" r="0" b="0"/>
                <wp:wrapNone/>
                <wp:docPr id="166" name="Textbox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Textbox 166"/>
                      <wps:cNvSpPr txBox="1"/>
                      <wps:spPr>
                        <a:xfrm>
                          <a:off x="0" y="0"/>
                          <a:ext cx="316230" cy="114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22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i/>
                                <w:sz w:val="126"/>
                              </w:rPr>
                            </w:pPr>
                            <w:r>
                              <w:rPr>
                                <w:rFonts w:ascii="Calibri" w:hAnsi="Calibri"/>
                                <w:i/>
                                <w:color w:val="53823B"/>
                                <w:spacing w:val="-10"/>
                                <w:w w:val="90"/>
                                <w:sz w:val="126"/>
                              </w:rPr>
                              <w:t>“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5.342712pt;margin-top:17.317034pt;width:24.9pt;height:90.25pt;mso-position-horizontal-relative:page;mso-position-vertical-relative:paragraph;z-index:15755776" type="#_x0000_t202" id="docshape148" filled="false" stroked="false">
                <v:textbox inset="0,0,0,0">
                  <w:txbxContent>
                    <w:p>
                      <w:pPr>
                        <w:spacing w:before="122"/>
                        <w:ind w:left="0" w:right="0" w:firstLine="0"/>
                        <w:jc w:val="left"/>
                        <w:rPr>
                          <w:rFonts w:ascii="Calibri" w:hAnsi="Calibri"/>
                          <w:i/>
                          <w:sz w:val="126"/>
                        </w:rPr>
                      </w:pPr>
                      <w:r>
                        <w:rPr>
                          <w:rFonts w:ascii="Calibri" w:hAnsi="Calibri"/>
                          <w:i/>
                          <w:color w:val="53823B"/>
                          <w:spacing w:val="-10"/>
                          <w:w w:val="90"/>
                          <w:sz w:val="126"/>
                        </w:rPr>
                        <w:t>“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i/>
          <w:color w:val="231F20"/>
          <w:spacing w:val="-6"/>
          <w:w w:val="105"/>
          <w:sz w:val="30"/>
        </w:rPr>
        <w:t>p.s.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I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have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Jesus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in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my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heart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as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my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Lord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and</w:t>
      </w:r>
      <w:r>
        <w:rPr>
          <w:rFonts w:ascii="Calibri"/>
          <w:i/>
          <w:color w:val="231F20"/>
          <w:spacing w:val="-33"/>
          <w:w w:val="105"/>
          <w:sz w:val="30"/>
        </w:rPr>
        <w:t> </w:t>
      </w:r>
      <w:r>
        <w:rPr>
          <w:rFonts w:ascii="Calibri"/>
          <w:i/>
          <w:color w:val="231F20"/>
          <w:spacing w:val="-6"/>
          <w:w w:val="105"/>
          <w:sz w:val="30"/>
        </w:rPr>
        <w:t>Savior.</w:t>
      </w:r>
    </w:p>
    <w:p>
      <w:pPr>
        <w:pStyle w:val="Heading1"/>
        <w:rPr>
          <w:i/>
        </w:rPr>
      </w:pPr>
      <w:r>
        <w:rPr>
          <w:b w:val="0"/>
          <w:i w:val="0"/>
        </w:rPr>
        <w:br w:type="column"/>
      </w:r>
      <w:r>
        <w:rPr>
          <w:i/>
          <w:color w:val="53823B"/>
          <w:w w:val="105"/>
        </w:rPr>
        <w:t>Notes</w:t>
      </w:r>
      <w:r>
        <w:rPr>
          <w:i/>
          <w:color w:val="53823B"/>
          <w:spacing w:val="-15"/>
          <w:w w:val="105"/>
        </w:rPr>
        <w:t> </w:t>
      </w:r>
      <w:r>
        <w:rPr>
          <w:i/>
          <w:color w:val="53823B"/>
          <w:w w:val="105"/>
        </w:rPr>
        <w:t>&amp;</w:t>
      </w:r>
      <w:r>
        <w:rPr>
          <w:i/>
          <w:color w:val="53823B"/>
          <w:spacing w:val="-15"/>
          <w:w w:val="105"/>
        </w:rPr>
        <w:t> </w:t>
      </w:r>
      <w:r>
        <w:rPr>
          <w:i/>
          <w:color w:val="53823B"/>
          <w:spacing w:val="-2"/>
          <w:w w:val="105"/>
        </w:rPr>
        <w:t>Jokes</w:t>
      </w:r>
    </w:p>
    <w:p>
      <w:pPr>
        <w:pStyle w:val="Heading1"/>
        <w:spacing w:after="0"/>
        <w:rPr>
          <w:i/>
        </w:rPr>
        <w:sectPr>
          <w:type w:val="continuous"/>
          <w:pgSz w:w="12240" w:h="15840"/>
          <w:pgMar w:top="0" w:bottom="0" w:left="0" w:right="0"/>
          <w:cols w:num="2" w:equalWidth="0">
            <w:col w:w="8439" w:space="64"/>
            <w:col w:w="3737"/>
          </w:cols>
        </w:sectPr>
      </w:pPr>
    </w:p>
    <w:p>
      <w:pPr>
        <w:pStyle w:val="BodyText"/>
        <w:spacing w:before="193"/>
        <w:rPr>
          <w:rFonts w:ascii="Calibri"/>
          <w:b/>
          <w:i/>
          <w:sz w:val="20"/>
        </w:rPr>
      </w:pPr>
    </w:p>
    <w:p>
      <w:pPr>
        <w:pStyle w:val="BodyText"/>
        <w:spacing w:after="0"/>
        <w:rPr>
          <w:rFonts w:ascii="Calibri"/>
          <w:b/>
          <w:i/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spacing w:line="256" w:lineRule="auto" w:before="126"/>
        <w:ind w:left="1164" w:right="38" w:firstLine="0"/>
        <w:jc w:val="left"/>
        <w:rPr>
          <w:rFonts w:ascii="Calibri"/>
          <w:i/>
          <w:sz w:val="26"/>
        </w:rPr>
      </w:pPr>
      <w:r>
        <w:rPr>
          <w:rFonts w:ascii="Calibri"/>
          <w:i/>
          <w:color w:val="231F20"/>
          <w:spacing w:val="-4"/>
          <w:w w:val="105"/>
          <w:sz w:val="26"/>
        </w:rPr>
        <w:t>How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4"/>
          <w:w w:val="105"/>
          <w:sz w:val="26"/>
        </w:rPr>
        <w:t>did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4"/>
          <w:w w:val="105"/>
          <w:sz w:val="26"/>
        </w:rPr>
        <w:t>the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4"/>
          <w:w w:val="105"/>
          <w:sz w:val="26"/>
        </w:rPr>
        <w:t>zombie</w:t>
      </w:r>
      <w:r>
        <w:rPr>
          <w:rFonts w:ascii="Calibri"/>
          <w:i/>
          <w:color w:val="231F20"/>
          <w:spacing w:val="-4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write</w:t>
      </w:r>
      <w:r>
        <w:rPr>
          <w:rFonts w:ascii="Calibri"/>
          <w:i/>
          <w:color w:val="231F20"/>
          <w:spacing w:val="-24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his</w:t>
      </w:r>
      <w:r>
        <w:rPr>
          <w:rFonts w:ascii="Calibri"/>
          <w:i/>
          <w:color w:val="231F20"/>
          <w:spacing w:val="-24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book? He </w:t>
      </w:r>
      <w:r>
        <w:rPr>
          <w:rFonts w:ascii="Calibri"/>
          <w:i/>
          <w:color w:val="231F20"/>
          <w:spacing w:val="-8"/>
          <w:w w:val="105"/>
          <w:sz w:val="26"/>
        </w:rPr>
        <w:t>hired</w:t>
      </w:r>
      <w:r>
        <w:rPr>
          <w:rFonts w:ascii="Calibri"/>
          <w:i/>
          <w:color w:val="231F20"/>
          <w:spacing w:val="-30"/>
          <w:w w:val="105"/>
          <w:sz w:val="26"/>
        </w:rPr>
        <w:t> </w:t>
      </w:r>
      <w:r>
        <w:rPr>
          <w:rFonts w:ascii="Calibri"/>
          <w:i/>
          <w:color w:val="231F20"/>
          <w:spacing w:val="-8"/>
          <w:w w:val="105"/>
          <w:sz w:val="26"/>
        </w:rPr>
        <w:t>a</w:t>
      </w:r>
      <w:r>
        <w:rPr>
          <w:rFonts w:ascii="Calibri"/>
          <w:i/>
          <w:color w:val="231F20"/>
          <w:spacing w:val="-30"/>
          <w:w w:val="105"/>
          <w:sz w:val="26"/>
        </w:rPr>
        <w:t> </w:t>
      </w:r>
      <w:r>
        <w:rPr>
          <w:rFonts w:ascii="Calibri"/>
          <w:i/>
          <w:color w:val="231F20"/>
          <w:spacing w:val="-8"/>
          <w:w w:val="105"/>
          <w:sz w:val="26"/>
        </w:rPr>
        <w:t>ghost</w:t>
      </w:r>
      <w:r>
        <w:rPr>
          <w:rFonts w:ascii="Calibri"/>
          <w:i/>
          <w:color w:val="231F20"/>
          <w:spacing w:val="-30"/>
          <w:w w:val="105"/>
          <w:sz w:val="26"/>
        </w:rPr>
        <w:t> </w:t>
      </w:r>
      <w:r>
        <w:rPr>
          <w:rFonts w:ascii="Calibri"/>
          <w:i/>
          <w:color w:val="231F20"/>
          <w:spacing w:val="-8"/>
          <w:w w:val="105"/>
          <w:sz w:val="26"/>
        </w:rPr>
        <w:t>writer.</w:t>
      </w:r>
    </w:p>
    <w:p>
      <w:pPr>
        <w:spacing w:line="256" w:lineRule="auto" w:before="126"/>
        <w:ind w:left="1164" w:right="0" w:firstLine="0"/>
        <w:jc w:val="left"/>
        <w:rPr>
          <w:rFonts w:ascii="Calibri"/>
          <w:i/>
          <w:sz w:val="26"/>
        </w:rPr>
      </w:pPr>
      <w:r>
        <w:rPr/>
        <w:br w:type="column"/>
      </w:r>
      <w:r>
        <w:rPr>
          <w:rFonts w:ascii="Calibri"/>
          <w:i/>
          <w:color w:val="231F20"/>
          <w:w w:val="105"/>
          <w:sz w:val="26"/>
        </w:rPr>
        <w:t>Why</w:t>
      </w:r>
      <w:r>
        <w:rPr>
          <w:rFonts w:ascii="Calibri"/>
          <w:i/>
          <w:color w:val="231F20"/>
          <w:spacing w:val="-20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should</w:t>
      </w:r>
      <w:r>
        <w:rPr>
          <w:rFonts w:ascii="Calibri"/>
          <w:i/>
          <w:color w:val="231F20"/>
          <w:spacing w:val="-20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you</w:t>
      </w:r>
      <w:r>
        <w:rPr>
          <w:rFonts w:ascii="Calibri"/>
          <w:i/>
          <w:color w:val="231F20"/>
          <w:spacing w:val="-20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never</w:t>
      </w:r>
      <w:r>
        <w:rPr>
          <w:rFonts w:ascii="Calibri"/>
          <w:i/>
          <w:color w:val="231F20"/>
          <w:spacing w:val="-20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lie</w:t>
      </w:r>
      <w:r>
        <w:rPr>
          <w:rFonts w:ascii="Calibri"/>
          <w:i/>
          <w:color w:val="231F20"/>
          <w:spacing w:val="-20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to</w:t>
      </w:r>
      <w:r>
        <w:rPr>
          <w:rFonts w:ascii="Calibri"/>
          <w:i/>
          <w:color w:val="231F20"/>
          <w:w w:val="105"/>
          <w:sz w:val="26"/>
        </w:rPr>
        <w:t> </w:t>
      </w:r>
      <w:r>
        <w:rPr>
          <w:rFonts w:ascii="Calibri"/>
          <w:i/>
          <w:color w:val="231F20"/>
          <w:spacing w:val="-2"/>
          <w:w w:val="105"/>
          <w:sz w:val="26"/>
        </w:rPr>
        <w:t>an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2"/>
          <w:w w:val="105"/>
          <w:sz w:val="26"/>
        </w:rPr>
        <w:t>X-ray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spacing w:val="-2"/>
          <w:w w:val="105"/>
          <w:sz w:val="26"/>
        </w:rPr>
        <w:t>technician?</w:t>
      </w:r>
      <w:r>
        <w:rPr>
          <w:rFonts w:ascii="Calibri"/>
          <w:i/>
          <w:color w:val="231F20"/>
          <w:spacing w:val="-31"/>
          <w:w w:val="105"/>
          <w:sz w:val="26"/>
        </w:rPr>
        <w:t> </w:t>
      </w:r>
      <w:r>
        <w:rPr>
          <w:rFonts w:ascii="Calibri"/>
          <w:i/>
          <w:color w:val="231F20"/>
          <w:spacing w:val="-2"/>
          <w:w w:val="105"/>
          <w:sz w:val="26"/>
        </w:rPr>
        <w:t>Because </w:t>
      </w:r>
      <w:r>
        <w:rPr>
          <w:rFonts w:ascii="Calibri"/>
          <w:i/>
          <w:color w:val="231F20"/>
          <w:spacing w:val="-2"/>
          <w:sz w:val="26"/>
        </w:rPr>
        <w:t>they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2"/>
          <w:sz w:val="26"/>
        </w:rPr>
        <w:t>can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2"/>
          <w:sz w:val="26"/>
        </w:rPr>
        <w:t>see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2"/>
          <w:sz w:val="26"/>
        </w:rPr>
        <w:t>right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2"/>
          <w:sz w:val="26"/>
        </w:rPr>
        <w:t>through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2"/>
          <w:sz w:val="26"/>
        </w:rPr>
        <w:t>you.</w:t>
      </w:r>
    </w:p>
    <w:p>
      <w:pPr>
        <w:spacing w:line="256" w:lineRule="auto" w:before="126"/>
        <w:ind w:left="1156" w:right="1151" w:firstLine="0"/>
        <w:jc w:val="left"/>
        <w:rPr>
          <w:rFonts w:ascii="Calibri"/>
          <w:i/>
          <w:sz w:val="26"/>
        </w:rPr>
      </w:pPr>
      <w:r>
        <w:rPr/>
        <w:br w:type="column"/>
      </w:r>
      <w:r>
        <w:rPr>
          <w:rFonts w:ascii="Calibri"/>
          <w:i/>
          <w:color w:val="231F20"/>
          <w:w w:val="105"/>
          <w:sz w:val="26"/>
        </w:rPr>
        <w:t>How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do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cats</w:t>
      </w:r>
      <w:r>
        <w:rPr>
          <w:rFonts w:ascii="Calibri"/>
          <w:i/>
          <w:color w:val="231F20"/>
          <w:spacing w:val="-32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learn</w:t>
      </w:r>
      <w:r>
        <w:rPr>
          <w:rFonts w:ascii="Calibri"/>
          <w:i/>
          <w:color w:val="231F20"/>
          <w:w w:val="105"/>
          <w:sz w:val="26"/>
        </w:rPr>
        <w:t> about</w:t>
      </w:r>
      <w:r>
        <w:rPr>
          <w:rFonts w:ascii="Calibri"/>
          <w:i/>
          <w:color w:val="231F20"/>
          <w:spacing w:val="-23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the</w:t>
      </w:r>
      <w:r>
        <w:rPr>
          <w:rFonts w:ascii="Calibri"/>
          <w:i/>
          <w:color w:val="231F20"/>
          <w:spacing w:val="-23"/>
          <w:w w:val="105"/>
          <w:sz w:val="26"/>
        </w:rPr>
        <w:t> </w:t>
      </w:r>
      <w:r>
        <w:rPr>
          <w:rFonts w:ascii="Calibri"/>
          <w:i/>
          <w:color w:val="231F20"/>
          <w:w w:val="105"/>
          <w:sz w:val="26"/>
        </w:rPr>
        <w:t>world? </w:t>
      </w:r>
      <w:r>
        <w:rPr>
          <w:rFonts w:ascii="Calibri"/>
          <w:i/>
          <w:color w:val="231F20"/>
          <w:spacing w:val="-4"/>
          <w:sz w:val="26"/>
        </w:rPr>
        <w:t>The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4"/>
          <w:sz w:val="26"/>
        </w:rPr>
        <w:t>evening</w:t>
      </w:r>
      <w:r>
        <w:rPr>
          <w:rFonts w:ascii="Calibri"/>
          <w:i/>
          <w:color w:val="231F20"/>
          <w:spacing w:val="-28"/>
          <w:sz w:val="26"/>
        </w:rPr>
        <w:t> </w:t>
      </w:r>
      <w:r>
        <w:rPr>
          <w:rFonts w:ascii="Calibri"/>
          <w:i/>
          <w:color w:val="231F20"/>
          <w:spacing w:val="-4"/>
          <w:sz w:val="26"/>
        </w:rPr>
        <w:t>mews.</w:t>
      </w:r>
    </w:p>
    <w:p>
      <w:pPr>
        <w:spacing w:after="0" w:line="256" w:lineRule="auto"/>
        <w:jc w:val="left"/>
        <w:rPr>
          <w:rFonts w:ascii="Calibri"/>
          <w:i/>
          <w:sz w:val="26"/>
        </w:rPr>
        <w:sectPr>
          <w:type w:val="continuous"/>
          <w:pgSz w:w="12240" w:h="15840"/>
          <w:pgMar w:top="0" w:bottom="0" w:left="0" w:right="0"/>
          <w:cols w:num="3" w:equalWidth="0">
            <w:col w:w="3257" w:space="443"/>
            <w:col w:w="4268" w:space="40"/>
            <w:col w:w="4232"/>
          </w:cols>
        </w:sectPr>
      </w:pPr>
    </w:p>
    <w:p>
      <w:pPr>
        <w:pStyle w:val="BodyText"/>
        <w:spacing w:before="133" w:after="1"/>
        <w:rPr>
          <w:rFonts w:ascii="Calibri"/>
          <w:i/>
          <w:sz w:val="20"/>
        </w:rPr>
      </w:pPr>
    </w:p>
    <w:p>
      <w:pPr>
        <w:spacing w:line="240" w:lineRule="auto"/>
        <w:ind w:left="101" w:right="0" w:firstLine="0"/>
        <w:jc w:val="left"/>
        <w:rPr>
          <w:rFonts w:ascii="Calibri"/>
          <w:position w:val="4"/>
          <w:sz w:val="20"/>
        </w:rPr>
      </w:pPr>
      <w:r>
        <w:rPr>
          <w:rFonts w:ascii="Calibri"/>
          <w:sz w:val="20"/>
        </w:rPr>
        <w:drawing>
          <wp:inline distT="0" distB="0" distL="0" distR="0">
            <wp:extent cx="2502506" cy="1752600"/>
            <wp:effectExtent l="0" t="0" r="0" b="0"/>
            <wp:docPr id="167" name="Image 1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7" name="Image 167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506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z w:val="20"/>
        </w:rPr>
      </w:r>
      <w:r>
        <w:rPr>
          <w:rFonts w:ascii="Times New Roman"/>
          <w:spacing w:val="57"/>
          <w:sz w:val="20"/>
        </w:rPr>
        <w:t> </w:t>
      </w:r>
      <w:r>
        <w:rPr>
          <w:rFonts w:ascii="Calibri"/>
          <w:spacing w:val="57"/>
          <w:sz w:val="20"/>
        </w:rPr>
        <w:drawing>
          <wp:inline distT="0" distB="0" distL="0" distR="0">
            <wp:extent cx="2498154" cy="1749552"/>
            <wp:effectExtent l="0" t="0" r="0" b="0"/>
            <wp:docPr id="168" name="Image 1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8" name="Image 168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8154" cy="174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pacing w:val="57"/>
          <w:sz w:val="20"/>
        </w:rPr>
      </w:r>
      <w:r>
        <w:rPr>
          <w:rFonts w:ascii="Times New Roman"/>
          <w:spacing w:val="85"/>
          <w:sz w:val="20"/>
        </w:rPr>
        <w:t> </w:t>
      </w:r>
      <w:r>
        <w:rPr>
          <w:rFonts w:ascii="Calibri"/>
          <w:spacing w:val="85"/>
          <w:position w:val="4"/>
          <w:sz w:val="20"/>
        </w:rPr>
        <w:drawing>
          <wp:inline distT="0" distB="0" distL="0" distR="0">
            <wp:extent cx="2462521" cy="1724596"/>
            <wp:effectExtent l="0" t="0" r="0" b="0"/>
            <wp:docPr id="169" name="Image 1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9" name="Image 169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2521" cy="1724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spacing w:val="85"/>
          <w:position w:val="4"/>
          <w:sz w:val="20"/>
        </w:rPr>
      </w: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224"/>
        <w:rPr>
          <w:rFonts w:ascii="Calibri"/>
          <w:i/>
          <w:sz w:val="20"/>
        </w:rPr>
      </w:pPr>
    </w:p>
    <w:p>
      <w:pPr>
        <w:pStyle w:val="BodyText"/>
        <w:spacing w:after="0"/>
        <w:rPr>
          <w:rFonts w:ascii="Calibri"/>
          <w:i/>
          <w:sz w:val="20"/>
        </w:rPr>
        <w:sectPr>
          <w:type w:val="continuous"/>
          <w:pgSz w:w="12240" w:h="15840"/>
          <w:pgMar w:top="0" w:bottom="0" w:left="0" w:right="0"/>
        </w:sectPr>
      </w:pPr>
    </w:p>
    <w:p>
      <w:pPr>
        <w:pStyle w:val="Heading4"/>
        <w:spacing w:before="87"/>
        <w:ind w:left="2793"/>
        <w:jc w:val="center"/>
        <w:rPr>
          <w:rFonts w:ascii="Lucida Sans"/>
          <w:b w:val="0"/>
        </w:rPr>
      </w:pPr>
      <w:r>
        <w:rPr>
          <w:rFonts w:ascii="Gill Sans MT"/>
          <w:color w:val="3B4982"/>
        </w:rPr>
        <w:t>Donate</w:t>
      </w:r>
      <w:r>
        <w:rPr>
          <w:rFonts w:ascii="Gill Sans MT"/>
          <w:color w:val="3B4982"/>
          <w:spacing w:val="-4"/>
        </w:rPr>
        <w:t> </w:t>
      </w:r>
      <w:r>
        <w:rPr>
          <w:rFonts w:ascii="Gill Sans MT"/>
          <w:color w:val="3B4982"/>
        </w:rPr>
        <w:t>Today</w:t>
      </w:r>
      <w:r>
        <w:rPr>
          <w:rFonts w:ascii="Gill Sans MT"/>
          <w:color w:val="3B4982"/>
          <w:spacing w:val="3"/>
        </w:rPr>
        <w:t> </w:t>
      </w:r>
      <w:r>
        <w:rPr>
          <w:rFonts w:ascii="Lucida Sans"/>
          <w:b w:val="0"/>
          <w:color w:val="2CBFCD"/>
          <w:spacing w:val="-5"/>
        </w:rPr>
        <w:t>or</w:t>
      </w:r>
    </w:p>
    <w:p>
      <w:pPr>
        <w:pStyle w:val="BodyText"/>
        <w:spacing w:before="5"/>
        <w:ind w:left="2859"/>
        <w:jc w:val="center"/>
        <w:rPr>
          <w:rFonts w:ascii="Lucida Sans"/>
        </w:rPr>
      </w:pPr>
      <w:r>
        <w:rPr>
          <w:rFonts w:ascii="Lucida Sans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2190051</wp:posOffset>
                </wp:positionH>
                <wp:positionV relativeFrom="paragraph">
                  <wp:posOffset>182888</wp:posOffset>
                </wp:positionV>
                <wp:extent cx="1884045" cy="1532890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1884045" cy="1532890"/>
                          <a:chExt cx="1884045" cy="1532890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3615" cy="1532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Graphic 172"/>
                        <wps:cNvSpPr/>
                        <wps:spPr>
                          <a:xfrm>
                            <a:off x="1574578" y="98374"/>
                            <a:ext cx="309880" cy="811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9880" h="811530">
                                <a:moveTo>
                                  <a:pt x="14820" y="0"/>
                                </a:moveTo>
                                <a:lnTo>
                                  <a:pt x="6235" y="3517"/>
                                </a:lnTo>
                                <a:lnTo>
                                  <a:pt x="0" y="18414"/>
                                </a:lnTo>
                                <a:lnTo>
                                  <a:pt x="3517" y="26987"/>
                                </a:lnTo>
                                <a:lnTo>
                                  <a:pt x="10972" y="30111"/>
                                </a:lnTo>
                                <a:lnTo>
                                  <a:pt x="66002" y="55406"/>
                                </a:lnTo>
                                <a:lnTo>
                                  <a:pt x="114828" y="82657"/>
                                </a:lnTo>
                                <a:lnTo>
                                  <a:pt x="157421" y="111835"/>
                                </a:lnTo>
                                <a:lnTo>
                                  <a:pt x="193752" y="142913"/>
                                </a:lnTo>
                                <a:lnTo>
                                  <a:pt x="223793" y="175862"/>
                                </a:lnTo>
                                <a:lnTo>
                                  <a:pt x="247514" y="210655"/>
                                </a:lnTo>
                                <a:lnTo>
                                  <a:pt x="264887" y="247264"/>
                                </a:lnTo>
                                <a:lnTo>
                                  <a:pt x="275882" y="285661"/>
                                </a:lnTo>
                                <a:lnTo>
                                  <a:pt x="280320" y="320448"/>
                                </a:lnTo>
                                <a:lnTo>
                                  <a:pt x="280097" y="356549"/>
                                </a:lnTo>
                                <a:lnTo>
                                  <a:pt x="265699" y="432630"/>
                                </a:lnTo>
                                <a:lnTo>
                                  <a:pt x="251539" y="472576"/>
                                </a:lnTo>
                                <a:lnTo>
                                  <a:pt x="232751" y="513772"/>
                                </a:lnTo>
                                <a:lnTo>
                                  <a:pt x="209341" y="556200"/>
                                </a:lnTo>
                                <a:lnTo>
                                  <a:pt x="181319" y="599845"/>
                                </a:lnTo>
                                <a:lnTo>
                                  <a:pt x="148692" y="644691"/>
                                </a:lnTo>
                                <a:lnTo>
                                  <a:pt x="111469" y="690721"/>
                                </a:lnTo>
                                <a:lnTo>
                                  <a:pt x="69658" y="737919"/>
                                </a:lnTo>
                                <a:lnTo>
                                  <a:pt x="17576" y="791997"/>
                                </a:lnTo>
                                <a:lnTo>
                                  <a:pt x="17602" y="801268"/>
                                </a:lnTo>
                                <a:lnTo>
                                  <a:pt x="26174" y="809802"/>
                                </a:lnTo>
                                <a:lnTo>
                                  <a:pt x="29908" y="811225"/>
                                </a:lnTo>
                                <a:lnTo>
                                  <a:pt x="33642" y="811225"/>
                                </a:lnTo>
                                <a:lnTo>
                                  <a:pt x="37401" y="811225"/>
                                </a:lnTo>
                                <a:lnTo>
                                  <a:pt x="92133" y="756703"/>
                                </a:lnTo>
                                <a:lnTo>
                                  <a:pt x="135476" y="707575"/>
                                </a:lnTo>
                                <a:lnTo>
                                  <a:pt x="174039" y="659554"/>
                                </a:lnTo>
                                <a:lnTo>
                                  <a:pt x="207812" y="612656"/>
                                </a:lnTo>
                                <a:lnTo>
                                  <a:pt x="236789" y="566899"/>
                                </a:lnTo>
                                <a:lnTo>
                                  <a:pt x="260959" y="522300"/>
                                </a:lnTo>
                                <a:lnTo>
                                  <a:pt x="280315" y="478875"/>
                                </a:lnTo>
                                <a:lnTo>
                                  <a:pt x="294848" y="436642"/>
                                </a:lnTo>
                                <a:lnTo>
                                  <a:pt x="304550" y="395618"/>
                                </a:lnTo>
                                <a:lnTo>
                                  <a:pt x="309412" y="355820"/>
                                </a:lnTo>
                                <a:lnTo>
                                  <a:pt x="309426" y="317265"/>
                                </a:lnTo>
                                <a:lnTo>
                                  <a:pt x="304584" y="279971"/>
                                </a:lnTo>
                                <a:lnTo>
                                  <a:pt x="292653" y="237909"/>
                                </a:lnTo>
                                <a:lnTo>
                                  <a:pt x="273987" y="197917"/>
                                </a:lnTo>
                                <a:lnTo>
                                  <a:pt x="248617" y="160025"/>
                                </a:lnTo>
                                <a:lnTo>
                                  <a:pt x="216573" y="124263"/>
                                </a:lnTo>
                                <a:lnTo>
                                  <a:pt x="177885" y="90660"/>
                                </a:lnTo>
                                <a:lnTo>
                                  <a:pt x="132584" y="59247"/>
                                </a:lnTo>
                                <a:lnTo>
                                  <a:pt x="80699" y="30054"/>
                                </a:lnTo>
                                <a:lnTo>
                                  <a:pt x="22263" y="3111"/>
                                </a:lnTo>
                                <a:lnTo>
                                  <a:pt x="14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5A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949" y="819330"/>
                            <a:ext cx="138023" cy="1371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72.445007pt;margin-top:14.400703pt;width:148.35pt;height:120.7pt;mso-position-horizontal-relative:page;mso-position-vertical-relative:paragraph;z-index:15753216" id="docshapegroup149" coordorigin="3449,288" coordsize="2967,2414">
                <v:shape style="position:absolute;left:3448;top:288;width:2463;height:2414" type="#_x0000_t75" id="docshape150" stroked="false">
                  <v:imagedata r:id="rId87" o:title=""/>
                </v:shape>
                <v:shape style="position:absolute;left:5928;top:442;width:488;height:1278" id="docshape151" coordorigin="5929,443" coordsize="488,1278" path="m5952,443l5938,448,5929,472,5934,485,5946,490,6032,530,6109,573,6176,619,6234,668,6281,720,6318,775,6346,832,6363,893,6370,948,6370,1004,6347,1124,6325,1187,6295,1252,6258,1319,6214,1388,6163,1458,6104,1531,6038,1605,5956,1690,5956,1705,5970,1718,5976,1720,5982,1720,5987,1720,6074,1635,6142,1557,6203,1482,6256,1408,6301,1336,6340,1265,6370,1197,6393,1131,6408,1066,6416,1003,6416,943,6408,884,6389,818,6360,755,6320,695,6270,639,6209,586,6137,536,6056,490,5964,448,5952,443xe" filled="true" fillcolor="#c15a30" stroked="false">
                  <v:path arrowok="t"/>
                  <v:fill type="solid"/>
                </v:shape>
                <v:shape style="position:absolute;left:5881;top:1578;width:218;height:217" type="#_x0000_t75" id="docshape152" stroked="false">
                  <v:imagedata r:id="rId88" o:title=""/>
                </v:shape>
                <w10:wrap type="none"/>
              </v:group>
            </w:pict>
          </mc:Fallback>
        </mc:AlternateContent>
      </w:r>
      <w:r>
        <w:rPr>
          <w:rFonts w:ascii="Lucida Sans"/>
          <w:color w:val="2CBFCD"/>
        </w:rPr>
        <w:t>Scan</w:t>
      </w:r>
      <w:r>
        <w:rPr>
          <w:rFonts w:ascii="Lucida Sans"/>
          <w:color w:val="2CBFCD"/>
          <w:spacing w:val="-12"/>
        </w:rPr>
        <w:t> </w:t>
      </w:r>
      <w:r>
        <w:rPr>
          <w:rFonts w:ascii="Lucida Sans"/>
          <w:color w:val="2CBFCD"/>
        </w:rPr>
        <w:t>QR</w:t>
      </w:r>
      <w:r>
        <w:rPr>
          <w:rFonts w:ascii="Lucida Sans"/>
          <w:color w:val="2CBFCD"/>
          <w:spacing w:val="-12"/>
        </w:rPr>
        <w:t> </w:t>
      </w:r>
      <w:r>
        <w:rPr>
          <w:rFonts w:ascii="Lucida Sans"/>
          <w:color w:val="2CBFCD"/>
        </w:rPr>
        <w:t>Code</w:t>
      </w:r>
      <w:r>
        <w:rPr>
          <w:rFonts w:ascii="Lucida Sans"/>
          <w:color w:val="2CBFCD"/>
          <w:spacing w:val="-11"/>
        </w:rPr>
        <w:t> </w:t>
      </w:r>
      <w:r>
        <w:rPr>
          <w:rFonts w:ascii="Lucida Sans"/>
          <w:color w:val="2CBFCD"/>
        </w:rPr>
        <w:t>to</w:t>
      </w:r>
      <w:r>
        <w:rPr>
          <w:rFonts w:ascii="Lucida Sans"/>
          <w:color w:val="2CBFCD"/>
          <w:spacing w:val="-12"/>
        </w:rPr>
        <w:t> </w:t>
      </w:r>
      <w:r>
        <w:rPr>
          <w:rFonts w:ascii="Lucida Sans"/>
          <w:color w:val="2CBFCD"/>
        </w:rPr>
        <w:t>Donate</w:t>
      </w:r>
      <w:r>
        <w:rPr>
          <w:rFonts w:ascii="Lucida Sans"/>
          <w:color w:val="2CBFCD"/>
          <w:spacing w:val="-11"/>
        </w:rPr>
        <w:t> </w:t>
      </w:r>
      <w:r>
        <w:rPr>
          <w:rFonts w:ascii="Lucida Sans"/>
          <w:color w:val="2CBFCD"/>
          <w:spacing w:val="-2"/>
        </w:rPr>
        <w:t>Online</w:t>
      </w:r>
    </w:p>
    <w:p>
      <w:pPr>
        <w:pStyle w:val="BodyText"/>
        <w:rPr>
          <w:rFonts w:ascii="Lucida Sans"/>
        </w:rPr>
      </w:pPr>
      <w:r>
        <w:rPr/>
        <w:br w:type="column"/>
      </w:r>
      <w:r>
        <w:rPr>
          <w:rFonts w:ascii="Lucida Sans"/>
        </w:rPr>
      </w:r>
    </w:p>
    <w:p>
      <w:pPr>
        <w:pStyle w:val="BodyText"/>
        <w:rPr>
          <w:rFonts w:ascii="Lucida Sans"/>
        </w:rPr>
      </w:pPr>
    </w:p>
    <w:p>
      <w:pPr>
        <w:pStyle w:val="BodyText"/>
        <w:spacing w:before="136"/>
        <w:rPr>
          <w:rFonts w:ascii="Lucida Sans"/>
        </w:rPr>
      </w:pPr>
    </w:p>
    <w:p>
      <w:pPr>
        <w:pStyle w:val="BodyText"/>
        <w:spacing w:line="261" w:lineRule="auto"/>
        <w:ind w:left="29" w:right="2659"/>
        <w:rPr>
          <w:rFonts w:ascii="Tahoma"/>
          <w:b/>
        </w:rPr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quick</w:t>
      </w:r>
      <w:r>
        <w:rPr>
          <w:color w:val="231F20"/>
          <w:spacing w:val="-5"/>
        </w:rPr>
        <w:t> </w:t>
      </w:r>
      <w:r>
        <w:rPr>
          <w:color w:val="231F20"/>
        </w:rPr>
        <w:t>links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 donation</w:t>
      </w:r>
      <w:r>
        <w:rPr>
          <w:color w:val="231F20"/>
          <w:spacing w:val="-20"/>
        </w:rPr>
        <w:t> </w:t>
      </w:r>
      <w:r>
        <w:rPr>
          <w:color w:val="231F20"/>
        </w:rPr>
        <w:t>page,</w:t>
      </w:r>
      <w:r>
        <w:rPr>
          <w:color w:val="231F20"/>
          <w:spacing w:val="-20"/>
        </w:rPr>
        <w:t> </w:t>
      </w:r>
      <w:r>
        <w:rPr>
          <w:color w:val="231F20"/>
        </w:rPr>
        <w:t>social</w:t>
      </w:r>
      <w:r>
        <w:rPr>
          <w:color w:val="231F20"/>
          <w:spacing w:val="-20"/>
        </w:rPr>
        <w:t> </w:t>
      </w:r>
      <w:r>
        <w:rPr>
          <w:color w:val="231F20"/>
        </w:rPr>
        <w:t>media </w:t>
      </w:r>
      <w:r>
        <w:rPr>
          <w:color w:val="231F20"/>
          <w:spacing w:val="-4"/>
        </w:rPr>
        <w:t>sites,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online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bookstore,</w:t>
      </w:r>
      <w:r>
        <w:rPr>
          <w:color w:val="231F20"/>
          <w:spacing w:val="-29"/>
        </w:rPr>
        <w:t> </w:t>
      </w:r>
      <w:r>
        <w:rPr>
          <w:color w:val="231F20"/>
          <w:spacing w:val="-4"/>
        </w:rPr>
        <w:t>official </w:t>
      </w:r>
      <w:r>
        <w:rPr>
          <w:color w:val="231F20"/>
        </w:rPr>
        <w:t>merchandise,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LBW </w:t>
      </w:r>
      <w:r>
        <w:rPr>
          <w:color w:val="231F20"/>
          <w:spacing w:val="-2"/>
        </w:rPr>
        <w:t>website,</w:t>
      </w:r>
      <w:r>
        <w:rPr>
          <w:color w:val="231F20"/>
          <w:spacing w:val="-29"/>
        </w:rPr>
        <w:t> </w:t>
      </w:r>
      <w:r>
        <w:rPr>
          <w:rFonts w:ascii="Tahoma"/>
          <w:b/>
          <w:color w:val="231F20"/>
          <w:spacing w:val="-2"/>
        </w:rPr>
        <w:t>scan</w:t>
      </w:r>
      <w:r>
        <w:rPr>
          <w:rFonts w:ascii="Tahoma"/>
          <w:b/>
          <w:color w:val="231F20"/>
          <w:spacing w:val="-35"/>
        </w:rPr>
        <w:t> </w:t>
      </w:r>
      <w:r>
        <w:rPr>
          <w:rFonts w:ascii="Tahoma"/>
          <w:b/>
          <w:color w:val="231F20"/>
          <w:spacing w:val="-2"/>
        </w:rPr>
        <w:t>this</w:t>
      </w:r>
      <w:r>
        <w:rPr>
          <w:rFonts w:ascii="Tahoma"/>
          <w:b/>
          <w:color w:val="231F20"/>
          <w:spacing w:val="-35"/>
        </w:rPr>
        <w:t> </w:t>
      </w:r>
      <w:r>
        <w:rPr>
          <w:rFonts w:ascii="Tahoma"/>
          <w:b/>
          <w:color w:val="231F20"/>
          <w:spacing w:val="-2"/>
        </w:rPr>
        <w:t>QR</w:t>
      </w:r>
      <w:r>
        <w:rPr>
          <w:rFonts w:ascii="Tahoma"/>
          <w:b/>
          <w:color w:val="231F20"/>
          <w:spacing w:val="-35"/>
        </w:rPr>
        <w:t> </w:t>
      </w:r>
      <w:r>
        <w:rPr>
          <w:rFonts w:ascii="Tahoma"/>
          <w:b/>
          <w:color w:val="231F20"/>
          <w:spacing w:val="-2"/>
        </w:rPr>
        <w:t>code.</w:t>
      </w:r>
    </w:p>
    <w:p>
      <w:pPr>
        <w:pStyle w:val="BodyText"/>
        <w:spacing w:after="0" w:line="261" w:lineRule="auto"/>
        <w:rPr>
          <w:rFonts w:ascii="Tahoma"/>
          <w:b/>
        </w:rPr>
        <w:sectPr>
          <w:type w:val="continuous"/>
          <w:pgSz w:w="12240" w:h="15840"/>
          <w:pgMar w:top="0" w:bottom="0" w:left="0" w:right="0"/>
          <w:cols w:num="2" w:equalWidth="0">
            <w:col w:w="6501" w:space="40"/>
            <w:col w:w="5699"/>
          </w:cols>
        </w:sectPr>
      </w:pPr>
    </w:p>
    <w:p>
      <w:pPr>
        <w:pStyle w:val="BodyText"/>
        <w:rPr>
          <w:rFonts w:ascii="Tahoma"/>
          <w:b/>
          <w:sz w:val="20"/>
        </w:rPr>
      </w:pPr>
      <w:r>
        <w:rPr>
          <w:rFonts w:ascii="Tahoma"/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0</wp:posOffset>
                </wp:positionH>
                <wp:positionV relativeFrom="page">
                  <wp:posOffset>9721088</wp:posOffset>
                </wp:positionV>
                <wp:extent cx="7772400" cy="337820"/>
                <wp:effectExtent l="0" t="0" r="0" b="0"/>
                <wp:wrapNone/>
                <wp:docPr id="174" name="Group 1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4" name="Group 174"/>
                      <wpg:cNvGrpSpPr/>
                      <wpg:grpSpPr>
                        <a:xfrm>
                          <a:off x="0" y="0"/>
                          <a:ext cx="7772400" cy="337820"/>
                          <a:chExt cx="7772400" cy="337820"/>
                        </a:xfrm>
                      </wpg:grpSpPr>
                      <wps:wsp>
                        <wps:cNvPr id="175" name="Graphic 175"/>
                        <wps:cNvSpPr/>
                        <wps:spPr>
                          <a:xfrm>
                            <a:off x="0" y="0"/>
                            <a:ext cx="777240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3782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7311"/>
                                </a:lnTo>
                                <a:lnTo>
                                  <a:pt x="7772400" y="337311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2D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4030" y="45542"/>
                            <a:ext cx="244754" cy="244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286" y="49797"/>
                            <a:ext cx="236258" cy="2362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Textbox 178"/>
                        <wps:cNvSpPr txBox="1"/>
                        <wps:spPr>
                          <a:xfrm>
                            <a:off x="1477591" y="70006"/>
                            <a:ext cx="148653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20" w:right="0" w:firstLine="0"/>
                                <w:jc w:val="left"/>
                                <w:rPr>
                                  <w:rFonts w:ascii="Cambria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4"/>
                                  <w:sz w:val="22"/>
                                </w:rPr>
                                <w:t>Follow us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4"/>
                                  <w:sz w:val="22"/>
                                </w:rPr>
                                <w:t>on social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4"/>
                                  <w:sz w:val="22"/>
                                </w:rPr>
                                <w:t>media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3306404" y="70006"/>
                            <a:ext cx="1593850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20" w:right="0" w:firstLine="0"/>
                                <w:jc w:val="left"/>
                                <w:rPr>
                                  <w:rFonts w:ascii="Cambria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z w:val="22"/>
                                </w:rPr>
                                <w:t>@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2"/>
                                  <w:sz w:val="22"/>
                                </w:rPr>
                                <w:t>LutheranBrailleWorkers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5237882" y="70006"/>
                            <a:ext cx="996315" cy="196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20" w:right="0" w:firstLine="0"/>
                                <w:jc w:val="left"/>
                                <w:rPr>
                                  <w:rFonts w:ascii="Cambria"/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z w:val="22"/>
                                </w:rPr>
                                <w:t>@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pacing w:val="-2"/>
                                  <w:sz w:val="22"/>
                                </w:rPr>
                                <w:t>lbwloveworks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765.440002pt;width:612pt;height:26.6pt;mso-position-horizontal-relative:page;mso-position-vertical-relative:page;z-index:15752704" id="docshapegroup153" coordorigin="0,15309" coordsize="12240,532">
                <v:rect style="position:absolute;left:0;top:15308;width:12240;height:532" id="docshape154" filled="true" fillcolor="#222d64" stroked="false">
                  <v:fill type="solid"/>
                </v:rect>
                <v:shape style="position:absolute;left:7785;top:15380;width:386;height:386" type="#_x0000_t75" id="docshape155" stroked="false">
                  <v:imagedata r:id="rId89" o:title=""/>
                </v:shape>
                <v:shape style="position:absolute;left:4746;top:15387;width:373;height:373" type="#_x0000_t75" id="docshape156" stroked="false">
                  <v:imagedata r:id="rId90" o:title=""/>
                </v:shape>
                <v:shape style="position:absolute;left:2326;top:15419;width:2341;height:310" type="#_x0000_t202" id="docshape157" filled="false" stroked="false">
                  <v:textbox inset="0,0,0,0">
                    <w:txbxContent>
                      <w:p>
                        <w:pPr>
                          <w:spacing w:before="25"/>
                          <w:ind w:left="20" w:right="0" w:firstLine="0"/>
                          <w:jc w:val="left"/>
                          <w:rPr>
                            <w:rFonts w:ascii="Cambria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pacing w:val="-4"/>
                            <w:sz w:val="22"/>
                          </w:rPr>
                          <w:t>Follow us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4"/>
                            <w:sz w:val="22"/>
                          </w:rPr>
                          <w:t>on social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4"/>
                            <w:sz w:val="22"/>
                          </w:rPr>
                          <w:t>media</w:t>
                        </w:r>
                      </w:p>
                    </w:txbxContent>
                  </v:textbox>
                  <w10:wrap type="none"/>
                </v:shape>
                <v:shape style="position:absolute;left:5206;top:15419;width:2510;height:310" type="#_x0000_t202" id="docshape158" filled="false" stroked="false">
                  <v:textbox inset="0,0,0,0">
                    <w:txbxContent>
                      <w:p>
                        <w:pPr>
                          <w:spacing w:before="25"/>
                          <w:ind w:left="20" w:right="0" w:firstLine="0"/>
                          <w:jc w:val="left"/>
                          <w:rPr>
                            <w:rFonts w:ascii="Cambria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z w:val="22"/>
                          </w:rPr>
                          <w:t>@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2"/>
                            <w:sz w:val="22"/>
                          </w:rPr>
                          <w:t>LutheranBrailleWorkers</w:t>
                        </w:r>
                      </w:p>
                    </w:txbxContent>
                  </v:textbox>
                  <w10:wrap type="none"/>
                </v:shape>
                <v:shape style="position:absolute;left:8248;top:15419;width:1569;height:310" type="#_x0000_t202" id="docshape159" filled="false" stroked="false">
                  <v:textbox inset="0,0,0,0">
                    <w:txbxContent>
                      <w:p>
                        <w:pPr>
                          <w:spacing w:before="25"/>
                          <w:ind w:left="20" w:right="0" w:firstLine="0"/>
                          <w:jc w:val="left"/>
                          <w:rPr>
                            <w:rFonts w:ascii="Cambria"/>
                            <w:i/>
                            <w:sz w:val="22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z w:val="22"/>
                          </w:rPr>
                          <w:t>@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10"/>
                            <w:sz w:val="22"/>
                          </w:rPr>
                          <w:t> </w:t>
                        </w:r>
                        <w:r>
                          <w:rPr>
                            <w:rFonts w:ascii="Cambria"/>
                            <w:i/>
                            <w:color w:val="FFFFFF"/>
                            <w:spacing w:val="-2"/>
                            <w:sz w:val="22"/>
                          </w:rPr>
                          <w:t>lbwloveworks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rPr>
          <w:rFonts w:ascii="Tahoma"/>
          <w:b/>
          <w:sz w:val="20"/>
        </w:rPr>
      </w:pPr>
    </w:p>
    <w:p>
      <w:pPr>
        <w:pStyle w:val="BodyText"/>
        <w:spacing w:before="47"/>
        <w:rPr>
          <w:rFonts w:ascii="Tahoma"/>
          <w:b/>
          <w:sz w:val="20"/>
        </w:rPr>
      </w:pPr>
    </w:p>
    <w:p>
      <w:pPr>
        <w:tabs>
          <w:tab w:pos="5869" w:val="left" w:leader="none"/>
        </w:tabs>
        <w:spacing w:line="240" w:lineRule="auto"/>
        <w:ind w:left="3556" w:right="0" w:firstLine="0"/>
        <w:jc w:val="left"/>
        <w:rPr>
          <w:rFonts w:ascii="Tahoma"/>
          <w:position w:val="13"/>
          <w:sz w:val="20"/>
        </w:rPr>
      </w:pPr>
      <w:r>
        <w:rPr>
          <w:rFonts w:ascii="Tahoma"/>
          <w:sz w:val="20"/>
        </w:rPr>
        <w:drawing>
          <wp:inline distT="0" distB="0" distL="0" distR="0">
            <wp:extent cx="295275" cy="295275"/>
            <wp:effectExtent l="0" t="0" r="0" b="0"/>
            <wp:docPr id="181" name="Image 1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1" name="Image 181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sz w:val="20"/>
        </w:rPr>
      </w:r>
      <w:r>
        <w:rPr>
          <w:rFonts w:ascii="Times New Roman"/>
          <w:spacing w:val="67"/>
          <w:sz w:val="19"/>
        </w:rPr>
        <w:t> </w:t>
      </w:r>
      <w:r>
        <w:rPr>
          <w:rFonts w:ascii="Tahoma"/>
          <w:spacing w:val="67"/>
          <w:position w:val="13"/>
          <w:sz w:val="20"/>
        </w:rPr>
        <mc:AlternateContent>
          <mc:Choice Requires="wps">
            <w:drawing>
              <wp:inline distT="0" distB="0" distL="0" distR="0">
                <wp:extent cx="965200" cy="126364"/>
                <wp:effectExtent l="0" t="0" r="0" b="6985"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965200" cy="126364"/>
                          <a:chExt cx="965200" cy="126364"/>
                        </a:xfrm>
                      </wpg:grpSpPr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02" cy="1257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220" y="10"/>
                            <a:ext cx="91008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319" y="12"/>
                            <a:ext cx="107950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093" y="12"/>
                            <a:ext cx="88912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5623" y="0"/>
                            <a:ext cx="369122" cy="1242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6pt;height:9.950pt;mso-position-horizontal-relative:char;mso-position-vertical-relative:line" id="docshapegroup160" coordorigin="0,0" coordsize="1520,199">
                <v:shape style="position:absolute;left:0;top:0;width:328;height:199" type="#_x0000_t75" id="docshape161" stroked="false">
                  <v:imagedata r:id="rId92" o:title=""/>
                </v:shape>
                <v:shape style="position:absolute;left:367;top:0;width:144;height:195" type="#_x0000_t75" id="docshape162" stroked="false">
                  <v:imagedata r:id="rId93" o:title=""/>
                </v:shape>
                <v:shape style="position:absolute;left:543;top:0;width:170;height:195" type="#_x0000_t75" id="docshape163" stroked="false">
                  <v:imagedata r:id="rId94" o:title=""/>
                </v:shape>
                <v:shape style="position:absolute;left:762;top:0;width:141;height:195" type="#_x0000_t75" id="docshape164" stroked="false">
                  <v:imagedata r:id="rId95" o:title=""/>
                </v:shape>
                <v:shape style="position:absolute;left:938;top:0;width:582;height:196" type="#_x0000_t75" id="docshape165" stroked="false">
                  <v:imagedata r:id="rId96" o:title=""/>
                </v:shape>
              </v:group>
            </w:pict>
          </mc:Fallback>
        </mc:AlternateContent>
      </w:r>
      <w:r>
        <w:rPr>
          <w:rFonts w:ascii="Tahoma"/>
          <w:spacing w:val="67"/>
          <w:position w:val="13"/>
          <w:sz w:val="20"/>
        </w:rPr>
      </w:r>
      <w:r>
        <w:rPr>
          <w:rFonts w:ascii="Tahoma"/>
          <w:spacing w:val="67"/>
          <w:position w:val="13"/>
          <w:sz w:val="20"/>
        </w:rPr>
        <w:tab/>
      </w:r>
      <w:r>
        <w:rPr>
          <w:rFonts w:ascii="Tahoma"/>
          <w:spacing w:val="67"/>
          <w:position w:val="14"/>
          <w:sz w:val="20"/>
        </w:rPr>
        <mc:AlternateContent>
          <mc:Choice Requires="wps">
            <w:drawing>
              <wp:inline distT="0" distB="0" distL="0" distR="0">
                <wp:extent cx="749935" cy="124460"/>
                <wp:effectExtent l="0" t="0" r="0" b="8889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749935" cy="124460"/>
                          <a:chExt cx="749935" cy="12446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"/>
                            <a:ext cx="103758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86" y="6"/>
                            <a:ext cx="292620" cy="1241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0582" y="0"/>
                            <a:ext cx="298745" cy="1235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59.05pt;height:9.8pt;mso-position-horizontal-relative:char;mso-position-vertical-relative:line" id="docshapegroup166" coordorigin="0,0" coordsize="1181,196">
                <v:shape style="position:absolute;left:0;top:0;width:164;height:195" type="#_x0000_t75" id="docshape167" stroked="false">
                  <v:imagedata r:id="rId97" o:title=""/>
                </v:shape>
                <v:shape style="position:absolute;left:200;top:0;width:461;height:196" type="#_x0000_t75" id="docshape168" stroked="false">
                  <v:imagedata r:id="rId98" o:title=""/>
                </v:shape>
                <v:shape style="position:absolute;left:709;top:0;width:471;height:195" type="#_x0000_t75" id="docshape169" stroked="false">
                  <v:imagedata r:id="rId99" o:title=""/>
                </v:shape>
              </v:group>
            </w:pict>
          </mc:Fallback>
        </mc:AlternateContent>
      </w:r>
      <w:r>
        <w:rPr>
          <w:rFonts w:ascii="Tahoma"/>
          <w:spacing w:val="67"/>
          <w:position w:val="14"/>
          <w:sz w:val="20"/>
        </w:rPr>
      </w:r>
      <w:r>
        <w:rPr>
          <w:rFonts w:ascii="Times New Roman"/>
          <w:spacing w:val="121"/>
          <w:position w:val="14"/>
          <w:sz w:val="20"/>
        </w:rPr>
        <w:t> </w:t>
      </w:r>
      <w:r>
        <w:rPr>
          <w:rFonts w:ascii="Tahoma"/>
          <w:spacing w:val="121"/>
          <w:position w:val="13"/>
          <w:sz w:val="20"/>
        </w:rPr>
        <mc:AlternateContent>
          <mc:Choice Requires="wps">
            <w:drawing>
              <wp:inline distT="0" distB="0" distL="0" distR="0">
                <wp:extent cx="927100" cy="129539"/>
                <wp:effectExtent l="0" t="0" r="0" b="3810"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927100" cy="129539"/>
                          <a:chExt cx="927100" cy="129539"/>
                        </a:xfrm>
                      </wpg:grpSpPr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15"/>
                            <a:ext cx="175209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69" y="0"/>
                            <a:ext cx="129768" cy="1290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335" y="3314"/>
                            <a:ext cx="104114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900" y="3312"/>
                            <a:ext cx="213210" cy="1235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739" y="3314"/>
                            <a:ext cx="104114" cy="1241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8824" y="1231"/>
                            <a:ext cx="88214" cy="1278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73pt;height:10.2pt;mso-position-horizontal-relative:char;mso-position-vertical-relative:line" id="docshapegroup170" coordorigin="0,0" coordsize="1460,204">
                <v:shape style="position:absolute;left:0;top:5;width:276;height:196" type="#_x0000_t75" id="docshape171" stroked="false">
                  <v:imagedata r:id="rId100" o:title=""/>
                </v:shape>
                <v:shape style="position:absolute;left:307;top:0;width:205;height:204" type="#_x0000_t75" id="docshape172" stroked="false">
                  <v:imagedata r:id="rId101" o:title=""/>
                </v:shape>
                <v:shape style="position:absolute;left:550;top:5;width:164;height:196" type="#_x0000_t75" id="docshape173" stroked="false">
                  <v:imagedata r:id="rId102" o:title=""/>
                </v:shape>
                <v:shape style="position:absolute;left:749;top:5;width:336;height:195" type="#_x0000_t75" id="docshape174" stroked="false">
                  <v:imagedata r:id="rId103" o:title=""/>
                </v:shape>
                <v:shape style="position:absolute;left:1120;top:5;width:164;height:196" type="#_x0000_t75" id="docshape175" stroked="false">
                  <v:imagedata r:id="rId104" o:title=""/>
                </v:shape>
                <v:shape style="position:absolute;left:1320;top:1;width:139;height:202" type="#_x0000_t75" id="docshape176" stroked="false">
                  <v:imagedata r:id="rId105" o:title=""/>
                </v:shape>
              </v:group>
            </w:pict>
          </mc:Fallback>
        </mc:AlternateContent>
      </w:r>
      <w:r>
        <w:rPr>
          <w:rFonts w:ascii="Tahoma"/>
          <w:spacing w:val="121"/>
          <w:position w:val="13"/>
          <w:sz w:val="20"/>
        </w:rPr>
      </w:r>
    </w:p>
    <w:sectPr>
      <w:type w:val="continuous"/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Pristina">
    <w:altName w:val="Pristina"/>
    <w:charset w:val="0"/>
    <w:family w:val="script"/>
    <w:pitch w:val="variable"/>
  </w:font>
  <w:font w:name="Lucida Sans">
    <w:altName w:val="Lucida Sans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Microsoft Sans Serif">
    <w:altName w:val="Microsoft Sans Serif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Arial Narrow">
    <w:altName w:val="Arial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42"/>
      <w:ind w:left="414"/>
      <w:outlineLvl w:val="1"/>
    </w:pPr>
    <w:rPr>
      <w:rFonts w:ascii="Calibri" w:hAnsi="Calibri" w:eastAsia="Calibri" w:cs="Calibri"/>
      <w:b/>
      <w:bCs/>
      <w:i/>
      <w:iCs/>
      <w:sz w:val="46"/>
      <w:szCs w:val="4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11"/>
      <w:outlineLvl w:val="2"/>
    </w:pPr>
    <w:rPr>
      <w:rFonts w:ascii="Calibri" w:hAnsi="Calibri" w:eastAsia="Calibri" w:cs="Calibri"/>
      <w:i/>
      <w:iCs/>
      <w:sz w:val="40"/>
      <w:szCs w:val="4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376" w:lineRule="exact"/>
      <w:ind w:left="912"/>
      <w:outlineLvl w:val="3"/>
    </w:pPr>
    <w:rPr>
      <w:rFonts w:ascii="Arial Black" w:hAnsi="Arial Black" w:eastAsia="Arial Black" w:cs="Arial Black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86"/>
      <w:ind w:left="912"/>
      <w:outlineLvl w:val="4"/>
    </w:pPr>
    <w:rPr>
      <w:rFonts w:ascii="Arial Black" w:hAnsi="Arial Black" w:eastAsia="Arial Black" w:cs="Arial Black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5"/>
      <w:ind w:left="169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hyperlink" Target="http://www.LBWloveworks.org/" TargetMode="External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hyperlink" Target="mailto:LBW@LBWLoveWorks.org" TargetMode="External"/><Relationship Id="rId42" Type="http://schemas.openxmlformats.org/officeDocument/2006/relationships/image" Target="media/image36.png"/><Relationship Id="rId43" Type="http://schemas.openxmlformats.org/officeDocument/2006/relationships/image" Target="media/image37.jpeg"/><Relationship Id="rId44" Type="http://schemas.openxmlformats.org/officeDocument/2006/relationships/image" Target="media/image38.png"/><Relationship Id="rId45" Type="http://schemas.openxmlformats.org/officeDocument/2006/relationships/image" Target="media/image39.jpe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jpeg"/><Relationship Id="rId49" Type="http://schemas.openxmlformats.org/officeDocument/2006/relationships/image" Target="media/image43.png"/><Relationship Id="rId50" Type="http://schemas.openxmlformats.org/officeDocument/2006/relationships/image" Target="media/image44.jpe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jpeg"/><Relationship Id="rId55" Type="http://schemas.openxmlformats.org/officeDocument/2006/relationships/image" Target="media/image49.jpeg"/><Relationship Id="rId56" Type="http://schemas.openxmlformats.org/officeDocument/2006/relationships/image" Target="media/image50.jpeg"/><Relationship Id="rId57" Type="http://schemas.openxmlformats.org/officeDocument/2006/relationships/image" Target="media/image51.jpe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hyperlink" Target="mailto:MaryP@LBWLoveWorks.org" TargetMode="External"/><Relationship Id="rId78" Type="http://schemas.openxmlformats.org/officeDocument/2006/relationships/image" Target="media/image71.png"/><Relationship Id="rId79" Type="http://schemas.openxmlformats.org/officeDocument/2006/relationships/hyperlink" Target="mailto:deanna@lbwloveworks.org" TargetMode="External"/><Relationship Id="rId80" Type="http://schemas.openxmlformats.org/officeDocument/2006/relationships/image" Target="media/image72.png"/><Relationship Id="rId81" Type="http://schemas.openxmlformats.org/officeDocument/2006/relationships/image" Target="media/image73.png"/><Relationship Id="rId82" Type="http://schemas.openxmlformats.org/officeDocument/2006/relationships/image" Target="media/image74.png"/><Relationship Id="rId83" Type="http://schemas.openxmlformats.org/officeDocument/2006/relationships/image" Target="media/image75.png"/><Relationship Id="rId84" Type="http://schemas.openxmlformats.org/officeDocument/2006/relationships/image" Target="media/image76.jpeg"/><Relationship Id="rId85" Type="http://schemas.openxmlformats.org/officeDocument/2006/relationships/image" Target="media/image77.jpeg"/><Relationship Id="rId86" Type="http://schemas.openxmlformats.org/officeDocument/2006/relationships/image" Target="media/image78.jpeg"/><Relationship Id="rId87" Type="http://schemas.openxmlformats.org/officeDocument/2006/relationships/image" Target="media/image79.jpeg"/><Relationship Id="rId88" Type="http://schemas.openxmlformats.org/officeDocument/2006/relationships/image" Target="media/image80.png"/><Relationship Id="rId89" Type="http://schemas.openxmlformats.org/officeDocument/2006/relationships/image" Target="media/image81.png"/><Relationship Id="rId90" Type="http://schemas.openxmlformats.org/officeDocument/2006/relationships/image" Target="media/image82.png"/><Relationship Id="rId91" Type="http://schemas.openxmlformats.org/officeDocument/2006/relationships/image" Target="media/image83.png"/><Relationship Id="rId92" Type="http://schemas.openxmlformats.org/officeDocument/2006/relationships/image" Target="media/image84.png"/><Relationship Id="rId93" Type="http://schemas.openxmlformats.org/officeDocument/2006/relationships/image" Target="media/image85.png"/><Relationship Id="rId94" Type="http://schemas.openxmlformats.org/officeDocument/2006/relationships/image" Target="media/image86.png"/><Relationship Id="rId95" Type="http://schemas.openxmlformats.org/officeDocument/2006/relationships/image" Target="media/image87.png"/><Relationship Id="rId96" Type="http://schemas.openxmlformats.org/officeDocument/2006/relationships/image" Target="media/image88.png"/><Relationship Id="rId97" Type="http://schemas.openxmlformats.org/officeDocument/2006/relationships/image" Target="media/image89.png"/><Relationship Id="rId98" Type="http://schemas.openxmlformats.org/officeDocument/2006/relationships/image" Target="media/image90.png"/><Relationship Id="rId99" Type="http://schemas.openxmlformats.org/officeDocument/2006/relationships/image" Target="media/image91.png"/><Relationship Id="rId100" Type="http://schemas.openxmlformats.org/officeDocument/2006/relationships/image" Target="media/image92.png"/><Relationship Id="rId101" Type="http://schemas.openxmlformats.org/officeDocument/2006/relationships/image" Target="media/image93.png"/><Relationship Id="rId102" Type="http://schemas.openxmlformats.org/officeDocument/2006/relationships/image" Target="media/image94.png"/><Relationship Id="rId103" Type="http://schemas.openxmlformats.org/officeDocument/2006/relationships/image" Target="media/image95.png"/><Relationship Id="rId104" Type="http://schemas.openxmlformats.org/officeDocument/2006/relationships/image" Target="media/image96.png"/><Relationship Id="rId105" Type="http://schemas.openxmlformats.org/officeDocument/2006/relationships/image" Target="media/image9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2026-10-27T05:59:43Z</dcterms:created>
  <dcterms:modified xsi:type="dcterms:W3CDTF">2026-10-27T05:59:43Z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18.0</vt:lpwstr>
  </property>
</Properties>
</file>